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F2FF" w14:textId="1B109B08" w:rsidR="00230405" w:rsidRPr="00C561FE" w:rsidRDefault="00230405" w:rsidP="00C561FE">
      <w:pPr>
        <w:pStyle w:val="Heading1"/>
        <w:pBdr>
          <w:top w:val="single" w:sz="4" w:space="1" w:color="auto"/>
          <w:bottom w:val="single" w:sz="4" w:space="1" w:color="auto"/>
        </w:pBdr>
        <w:rPr>
          <w:b/>
        </w:rPr>
      </w:pPr>
      <w:r w:rsidRPr="00C561FE">
        <w:rPr>
          <w:b/>
        </w:rPr>
        <w:t xml:space="preserve">OHRS Version </w:t>
      </w:r>
      <w:r w:rsidR="00F43B5B" w:rsidRPr="00C52B69">
        <w:rPr>
          <w:b/>
          <w:highlight w:val="yellow"/>
        </w:rPr>
        <w:t>1</w:t>
      </w:r>
      <w:r w:rsidR="00E454BD">
        <w:rPr>
          <w:b/>
          <w:highlight w:val="yellow"/>
        </w:rPr>
        <w:t>2</w:t>
      </w:r>
      <w:r w:rsidR="000D7712" w:rsidRPr="00C52B69">
        <w:rPr>
          <w:b/>
          <w:highlight w:val="yellow"/>
        </w:rPr>
        <w:t>.</w:t>
      </w:r>
      <w:r w:rsidR="009F1382">
        <w:rPr>
          <w:b/>
          <w:highlight w:val="yellow"/>
        </w:rPr>
        <w:t>2</w:t>
      </w:r>
      <w:r w:rsidR="00CC2CD8" w:rsidRPr="00C52B69">
        <w:rPr>
          <w:b/>
          <w:highlight w:val="yellow"/>
        </w:rPr>
        <w:t xml:space="preserve"> </w:t>
      </w:r>
      <w:r w:rsidRPr="00C561FE">
        <w:rPr>
          <w:b/>
        </w:rPr>
        <w:t xml:space="preserve">Full Provincial Functional/Accounting Centre List </w:t>
      </w:r>
    </w:p>
    <w:p w14:paraId="02F8F54F" w14:textId="2F9BA795" w:rsidR="00230405" w:rsidRPr="00445FD3" w:rsidRDefault="00230405" w:rsidP="00CC5DE2">
      <w:pPr>
        <w:tabs>
          <w:tab w:val="left" w:pos="5860"/>
        </w:tabs>
      </w:pPr>
      <w:bookmarkStart w:id="0" w:name="_Ref195343103"/>
    </w:p>
    <w:p w14:paraId="23E794EB" w14:textId="6718487D" w:rsidR="00230405" w:rsidRPr="00445FD3" w:rsidRDefault="00230405" w:rsidP="00A37278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445FD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Changes for OHRS Version </w:t>
      </w:r>
      <w:r w:rsidR="00F43B5B" w:rsidRPr="00445FD3">
        <w:rPr>
          <w:rFonts w:asciiTheme="minorHAnsi" w:hAnsiTheme="minorHAnsi" w:cstheme="minorHAnsi"/>
          <w:b/>
          <w:sz w:val="28"/>
          <w:szCs w:val="28"/>
          <w:highlight w:val="yellow"/>
        </w:rPr>
        <w:t>1</w:t>
      </w:r>
      <w:r w:rsidR="00E454BD">
        <w:rPr>
          <w:rFonts w:asciiTheme="minorHAnsi" w:hAnsiTheme="minorHAnsi" w:cstheme="minorHAnsi"/>
          <w:b/>
          <w:sz w:val="28"/>
          <w:szCs w:val="28"/>
          <w:highlight w:val="yellow"/>
        </w:rPr>
        <w:t>2</w:t>
      </w:r>
      <w:r w:rsidR="000D7712" w:rsidRPr="00445FD3">
        <w:rPr>
          <w:rFonts w:asciiTheme="minorHAnsi" w:hAnsiTheme="minorHAnsi" w:cstheme="minorHAnsi"/>
          <w:b/>
          <w:sz w:val="28"/>
          <w:szCs w:val="28"/>
          <w:highlight w:val="yellow"/>
        </w:rPr>
        <w:t>.</w:t>
      </w:r>
      <w:r w:rsidR="009F1382">
        <w:rPr>
          <w:rFonts w:asciiTheme="minorHAnsi" w:hAnsiTheme="minorHAnsi" w:cstheme="minorHAnsi"/>
          <w:b/>
          <w:sz w:val="28"/>
          <w:szCs w:val="28"/>
          <w:highlight w:val="yellow"/>
        </w:rPr>
        <w:t>2</w:t>
      </w:r>
      <w:r w:rsidR="00CC2CD8" w:rsidRPr="00445FD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  <w:r w:rsidRPr="00445FD3">
        <w:rPr>
          <w:rFonts w:asciiTheme="minorHAnsi" w:hAnsiTheme="minorHAnsi" w:cstheme="minorHAnsi"/>
          <w:b/>
          <w:sz w:val="28"/>
          <w:szCs w:val="28"/>
          <w:highlight w:val="yellow"/>
        </w:rPr>
        <w:t>highlighted in yellow</w:t>
      </w:r>
      <w:bookmarkEnd w:id="0"/>
    </w:p>
    <w:p w14:paraId="0648BE37" w14:textId="434942E8" w:rsidR="006F23BA" w:rsidRPr="00445FD3" w:rsidRDefault="006F23BA" w:rsidP="00A372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225">
        <w:rPr>
          <w:rFonts w:asciiTheme="minorHAnsi" w:hAnsiTheme="minorHAnsi" w:cstheme="minorHAnsi"/>
          <w:b/>
          <w:sz w:val="24"/>
          <w:szCs w:val="28"/>
          <w:lang w:val="en-CA"/>
        </w:rPr>
        <w:t xml:space="preserve">In this document, highlighted yellow text shows key changes </w:t>
      </w:r>
      <w:r w:rsidR="003A206C">
        <w:rPr>
          <w:rFonts w:asciiTheme="minorHAnsi" w:hAnsiTheme="minorHAnsi" w:cstheme="minorHAnsi"/>
          <w:b/>
          <w:sz w:val="24"/>
          <w:szCs w:val="28"/>
          <w:lang w:val="en-CA"/>
        </w:rPr>
        <w:t xml:space="preserve">from </w:t>
      </w:r>
      <w:r w:rsidR="003A206C" w:rsidRPr="00AA7FA3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 xml:space="preserve">Version </w:t>
      </w:r>
      <w:r w:rsidR="003A206C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1</w:t>
      </w:r>
      <w:r w:rsidR="00FE2998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2</w:t>
      </w:r>
      <w:r w:rsidR="00445FD3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.</w:t>
      </w:r>
      <w:r w:rsidR="009F1382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1</w:t>
      </w:r>
      <w:r w:rsidR="00445FD3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 xml:space="preserve"> to Version 1</w:t>
      </w:r>
      <w:r w:rsidR="00E454BD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2</w:t>
      </w:r>
      <w:r w:rsidR="00445FD3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.</w:t>
      </w:r>
      <w:r w:rsidR="009F1382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2</w:t>
      </w:r>
      <w:r w:rsidR="00445FD3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 xml:space="preserve"> for 20</w:t>
      </w:r>
      <w:r w:rsidR="0042520E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2</w:t>
      </w:r>
      <w:r w:rsidR="009F1382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4</w:t>
      </w:r>
      <w:r w:rsidR="00445FD3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/</w:t>
      </w:r>
      <w:r w:rsidR="003A206C" w:rsidRPr="003B1B6D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2</w:t>
      </w:r>
      <w:r w:rsidR="009F1382">
        <w:rPr>
          <w:rFonts w:asciiTheme="minorHAnsi" w:hAnsiTheme="minorHAnsi" w:cstheme="minorHAnsi"/>
          <w:b/>
          <w:sz w:val="24"/>
          <w:szCs w:val="28"/>
          <w:highlight w:val="yellow"/>
          <w:lang w:val="en-CA"/>
        </w:rPr>
        <w:t>5</w:t>
      </w:r>
    </w:p>
    <w:p w14:paraId="2FB5E8FF" w14:textId="77777777" w:rsidR="00230405" w:rsidRPr="00A37278" w:rsidRDefault="00230405" w:rsidP="00A372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B84E22" w14:textId="77777777" w:rsidR="00230405" w:rsidRPr="00A37278" w:rsidRDefault="00230405" w:rsidP="00A3727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9A63D6" w14:textId="77777777" w:rsidR="00230405" w:rsidRPr="00A37278" w:rsidRDefault="00230405" w:rsidP="00A372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7278">
        <w:rPr>
          <w:rFonts w:asciiTheme="minorHAnsi" w:hAnsiTheme="minorHAnsi" w:cstheme="minorHAnsi"/>
          <w:b/>
          <w:sz w:val="28"/>
          <w:szCs w:val="28"/>
        </w:rPr>
        <w:t>TABLE OF CONTENTS</w:t>
      </w:r>
    </w:p>
    <w:p w14:paraId="62F501C0" w14:textId="77777777" w:rsidR="00230405" w:rsidRPr="00511200" w:rsidRDefault="00230405" w:rsidP="00806DFF">
      <w:pPr>
        <w:rPr>
          <w:rFonts w:asciiTheme="minorHAnsi" w:hAnsiTheme="minorHAnsi" w:cstheme="minorHAnsi"/>
        </w:rPr>
      </w:pPr>
    </w:p>
    <w:p w14:paraId="6C510A00" w14:textId="2A7BC220" w:rsidR="00230405" w:rsidRPr="000E5DA9" w:rsidRDefault="00230405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r w:rsidRPr="000E5DA9">
        <w:rPr>
          <w:rFonts w:asciiTheme="minorHAnsi" w:hAnsiTheme="minorHAnsi" w:cstheme="minorHAnsi"/>
          <w:b/>
          <w:sz w:val="28"/>
          <w:szCs w:val="24"/>
        </w:rPr>
        <w:fldChar w:fldCharType="begin"/>
      </w:r>
      <w:r w:rsidRPr="000E5DA9">
        <w:rPr>
          <w:rFonts w:asciiTheme="minorHAnsi" w:hAnsiTheme="minorHAnsi" w:cstheme="minorHAnsi"/>
          <w:b/>
          <w:sz w:val="28"/>
          <w:szCs w:val="24"/>
        </w:rPr>
        <w:instrText xml:space="preserve"> TOC \o "1-2" \h \z \u </w:instrText>
      </w:r>
      <w:r w:rsidRPr="000E5DA9">
        <w:rPr>
          <w:rFonts w:asciiTheme="minorHAnsi" w:hAnsiTheme="minorHAnsi" w:cstheme="minorHAnsi"/>
          <w:b/>
          <w:sz w:val="28"/>
          <w:szCs w:val="24"/>
        </w:rPr>
        <w:fldChar w:fldCharType="separate"/>
      </w:r>
      <w:hyperlink w:anchor="_Toc257362662" w:history="1">
        <w:r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7*1   ADMINISTRATION AND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SUPPORT SERVICES</w:t>
        </w:r>
        <w:r w:rsidR="009E4DBF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ab/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……………</w:t>
        </w:r>
        <w:r w:rsidR="005C6C5B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……………………..</w:t>
        </w:r>
        <w:r w:rsidR="003E0B23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ab/>
        </w:r>
        <w:r w:rsidR="005C6C5B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..</w:t>
        </w:r>
        <w:r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_Toc257362662 \h </w:instrText>
        </w:r>
        <w:r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2</w:t>
        </w:r>
        <w:r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7BF98760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2ECB64F0" w14:textId="09F9FF42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3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7*2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NURSING INPATIENT SERVICES (IP)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……………………………………………………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_Toc257362663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7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4BEC16CA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3B3327CA" w14:textId="37E2F7AD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4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7*3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AMBULATORY CARE SERVICES (AC)……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……………………………………………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_Toc257362664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14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348A3325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34D8E636" w14:textId="04C43D7F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5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7*4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DIAGNOSTIC AND THERAPEUTIC SERVICES……</w:t>
        </w:r>
        <w:r w:rsidR="002231A0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…………………………………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ab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_Toc257362665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23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0004824F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4807B843" w14:textId="66A0752B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6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7*5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COMMUNITY HEALTH AND SOCIAL SERV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ICES (COM)……………………   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_Toc257362666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31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6B34B895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609A1673" w14:textId="270326A5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7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7*7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RESEARCH……………………………………………………………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tab/>
          <w:t>…………………………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_Toc257362667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48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125C3064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75B93468" w14:textId="3F004567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8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7*8 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EDUCATION………………………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…………………………………………………………  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_Toc257362668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49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5D1C6FF1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26FF5BA0" w14:textId="47724424" w:rsidR="00230405" w:rsidRPr="000E5DA9" w:rsidRDefault="00AF5193" w:rsidP="00311DAE">
      <w:pPr>
        <w:pStyle w:val="TOC1"/>
        <w:tabs>
          <w:tab w:val="left" w:pos="90"/>
        </w:tabs>
        <w:ind w:left="990"/>
        <w:rPr>
          <w:rStyle w:val="Hyperlink"/>
          <w:rFonts w:asciiTheme="minorHAnsi" w:hAnsiTheme="minorHAnsi" w:cstheme="minorHAnsi"/>
          <w:b/>
          <w:noProof/>
          <w:sz w:val="28"/>
        </w:rPr>
      </w:pPr>
      <w:hyperlink w:anchor="_Toc257362669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7*9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UNDISTRIBUTED FUNCTIONAL CENT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RES………………………………………… 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_Toc257362669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51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2D6AD242" w14:textId="77777777" w:rsidR="00230405" w:rsidRPr="000E5DA9" w:rsidRDefault="00230405" w:rsidP="00311DAE">
      <w:pPr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2"/>
        </w:rPr>
      </w:pPr>
    </w:p>
    <w:p w14:paraId="7610EC3D" w14:textId="3828D69D" w:rsidR="00230405" w:rsidRPr="000E5DA9" w:rsidRDefault="00AF5193" w:rsidP="00311DAE">
      <w:pPr>
        <w:pStyle w:val="TOC1"/>
        <w:tabs>
          <w:tab w:val="left" w:pos="90"/>
        </w:tabs>
        <w:ind w:left="990"/>
        <w:rPr>
          <w:rFonts w:asciiTheme="minorHAnsi" w:hAnsiTheme="minorHAnsi" w:cstheme="minorHAnsi"/>
          <w:b/>
          <w:noProof/>
          <w:sz w:val="28"/>
          <w:szCs w:val="24"/>
        </w:rPr>
      </w:pPr>
      <w:hyperlink w:anchor="_Toc257362670" w:history="1"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8*9</w:t>
        </w:r>
        <w:r w:rsidR="00806DFF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 xml:space="preserve"> </w:t>
        </w:r>
        <w:r w:rsidR="00230405" w:rsidRP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UNDISTRIBUTED ACCOUNTING CENTR</w:t>
        </w:r>
        <w:r w:rsidR="000E5DA9">
          <w:rPr>
            <w:rStyle w:val="Hyperlink"/>
            <w:rFonts w:asciiTheme="minorHAnsi" w:hAnsiTheme="minorHAnsi" w:cstheme="minorHAnsi"/>
            <w:b/>
            <w:bCs/>
            <w:iCs/>
            <w:noProof/>
            <w:sz w:val="28"/>
          </w:rPr>
          <w:t>ES (UD)…………………………………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begin"/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instrText xml:space="preserve"> PAGEREF _Toc257362670 \h </w:instrTex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separate"/>
        </w:r>
        <w:r w:rsidR="00AA7FA3">
          <w:rPr>
            <w:rFonts w:asciiTheme="minorHAnsi" w:hAnsiTheme="minorHAnsi" w:cstheme="minorHAnsi"/>
            <w:b/>
            <w:noProof/>
            <w:webHidden/>
            <w:sz w:val="28"/>
          </w:rPr>
          <w:t>53</w:t>
        </w:r>
        <w:r w:rsidR="00230405" w:rsidRPr="000E5DA9">
          <w:rPr>
            <w:rFonts w:asciiTheme="minorHAnsi" w:hAnsiTheme="minorHAnsi" w:cstheme="minorHAnsi"/>
            <w:b/>
            <w:noProof/>
            <w:webHidden/>
            <w:sz w:val="28"/>
          </w:rPr>
          <w:fldChar w:fldCharType="end"/>
        </w:r>
      </w:hyperlink>
    </w:p>
    <w:p w14:paraId="0243DE32" w14:textId="77777777" w:rsidR="00806DFF" w:rsidRDefault="00230405" w:rsidP="00311DAE">
      <w:pPr>
        <w:tabs>
          <w:tab w:val="left" w:pos="90"/>
          <w:tab w:val="right" w:leader="dot" w:pos="12960"/>
        </w:tabs>
        <w:spacing w:line="480" w:lineRule="auto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0E5DA9">
        <w:rPr>
          <w:rFonts w:asciiTheme="minorHAnsi" w:hAnsiTheme="minorHAnsi" w:cstheme="minorHAnsi"/>
          <w:b/>
          <w:sz w:val="28"/>
          <w:szCs w:val="24"/>
        </w:rPr>
        <w:fldChar w:fldCharType="end"/>
      </w:r>
    </w:p>
    <w:p w14:paraId="00AFC55D" w14:textId="77777777" w:rsidR="00806DFF" w:rsidRDefault="00806DFF" w:rsidP="00806DFF">
      <w:r>
        <w:br w:type="page"/>
      </w:r>
    </w:p>
    <w:p w14:paraId="72331FCE" w14:textId="6C989E56" w:rsidR="00230405" w:rsidRPr="00A37278" w:rsidRDefault="00230405" w:rsidP="00A37278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Toc437096167"/>
      <w:bookmarkStart w:id="2" w:name="_Toc441891199"/>
      <w:bookmarkStart w:id="3" w:name="_Toc443113806"/>
      <w:bookmarkStart w:id="4" w:name="_Toc443318242"/>
      <w:bookmarkStart w:id="5" w:name="_Toc444437872"/>
      <w:bookmarkStart w:id="6" w:name="_Toc444948966"/>
      <w:r w:rsidRPr="00A37278">
        <w:rPr>
          <w:rFonts w:asciiTheme="minorHAnsi" w:hAnsiTheme="minorHAnsi" w:cstheme="minorHAnsi"/>
          <w:b/>
          <w:sz w:val="36"/>
          <w:szCs w:val="36"/>
        </w:rPr>
        <w:lastRenderedPageBreak/>
        <w:t xml:space="preserve">OHRS Version </w:t>
      </w:r>
      <w:r w:rsidR="00DC57C3">
        <w:rPr>
          <w:rFonts w:asciiTheme="minorHAnsi" w:hAnsiTheme="minorHAnsi" w:cstheme="minorHAnsi"/>
          <w:b/>
          <w:sz w:val="36"/>
          <w:szCs w:val="36"/>
        </w:rPr>
        <w:t>12</w:t>
      </w:r>
      <w:r w:rsidR="0016661C" w:rsidRPr="00A37278">
        <w:rPr>
          <w:rFonts w:asciiTheme="minorHAnsi" w:hAnsiTheme="minorHAnsi" w:cstheme="minorHAnsi"/>
          <w:b/>
          <w:sz w:val="36"/>
          <w:szCs w:val="36"/>
        </w:rPr>
        <w:t>.</w:t>
      </w:r>
      <w:r w:rsidR="009F1382">
        <w:rPr>
          <w:rFonts w:asciiTheme="minorHAnsi" w:hAnsiTheme="minorHAnsi" w:cstheme="minorHAnsi"/>
          <w:b/>
          <w:sz w:val="36"/>
          <w:szCs w:val="36"/>
        </w:rPr>
        <w:t>2</w:t>
      </w:r>
      <w:r w:rsidR="00ED466B" w:rsidRPr="00A3727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A37278">
        <w:rPr>
          <w:rFonts w:asciiTheme="minorHAnsi" w:hAnsiTheme="minorHAnsi" w:cstheme="minorHAnsi"/>
          <w:b/>
          <w:sz w:val="36"/>
          <w:szCs w:val="36"/>
        </w:rPr>
        <w:t>Full Provincial Functional/Accounting Centres</w:t>
      </w:r>
      <w:bookmarkEnd w:id="1"/>
      <w:bookmarkEnd w:id="2"/>
      <w:bookmarkEnd w:id="3"/>
      <w:bookmarkEnd w:id="4"/>
      <w:bookmarkEnd w:id="5"/>
      <w:bookmarkEnd w:id="6"/>
    </w:p>
    <w:p w14:paraId="2E581A51" w14:textId="77777777" w:rsidR="00C561FE" w:rsidRDefault="00C561FE" w:rsidP="00C561FE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4F65F3C" w14:textId="77777777" w:rsidR="00C561FE" w:rsidRPr="00C561FE" w:rsidRDefault="00C561FE" w:rsidP="00C561FE">
      <w:pPr>
        <w:rPr>
          <w:rFonts w:ascii="Calibri" w:hAnsi="Calibri" w:cs="Calibri"/>
          <w:color w:val="000000"/>
          <w:sz w:val="24"/>
          <w:szCs w:val="24"/>
        </w:rPr>
      </w:pPr>
      <w:r w:rsidRPr="00C561FE">
        <w:rPr>
          <w:rFonts w:ascii="Calibri" w:hAnsi="Calibri" w:cs="Calibri"/>
          <w:b/>
          <w:color w:val="000000"/>
          <w:sz w:val="24"/>
          <w:szCs w:val="24"/>
        </w:rPr>
        <w:t>NOTE:</w:t>
      </w:r>
      <w:r w:rsidRPr="00C561FE">
        <w:rPr>
          <w:rFonts w:ascii="Calibri" w:hAnsi="Calibri" w:cs="Calibri"/>
          <w:color w:val="000000"/>
          <w:sz w:val="24"/>
          <w:szCs w:val="24"/>
        </w:rPr>
        <w:t xml:space="preserve"> Unlike the other categories of accounts, functional centre accounts can be reported at the lowest level listed.  </w:t>
      </w:r>
    </w:p>
    <w:p w14:paraId="7AB0310C" w14:textId="77777777" w:rsidR="00230405" w:rsidRDefault="00C561FE" w:rsidP="00C561FE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561FE">
        <w:rPr>
          <w:rFonts w:ascii="Calibri" w:hAnsi="Calibri" w:cs="Calibri"/>
          <w:color w:val="000000"/>
          <w:sz w:val="24"/>
          <w:szCs w:val="24"/>
        </w:rPr>
        <w:t>Health care organizations are encouraged to report at the lowest level of functional centre that applies within their organization.</w:t>
      </w:r>
    </w:p>
    <w:p w14:paraId="545698A9" w14:textId="06EBEAB6" w:rsidR="00C561FE" w:rsidRDefault="00C561FE" w:rsidP="00986A16">
      <w:pPr>
        <w:pStyle w:val="Heading2"/>
      </w:pPr>
      <w:bookmarkStart w:id="7" w:name="_Toc257362662"/>
      <w:r w:rsidRPr="00C561FE">
        <w:t>7*1   ADMINISTRATION AND SUPPORT SERVICES</w:t>
      </w:r>
      <w:bookmarkEnd w:id="7"/>
    </w:p>
    <w:p w14:paraId="192B7C9D" w14:textId="77777777" w:rsidR="00C561FE" w:rsidRPr="00511200" w:rsidRDefault="00C561FE" w:rsidP="00C561FE">
      <w:pPr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Administration and support services functional/accounting centres"/>
      </w:tblPr>
      <w:tblGrid>
        <w:gridCol w:w="1120"/>
        <w:gridCol w:w="1336"/>
        <w:gridCol w:w="1607"/>
        <w:gridCol w:w="6102"/>
        <w:gridCol w:w="3470"/>
      </w:tblGrid>
      <w:tr w:rsidR="00230405" w:rsidRPr="00C561FE" w14:paraId="0590FB87" w14:textId="77777777" w:rsidTr="00C52B69">
        <w:trPr>
          <w:trHeight w:val="342"/>
          <w:tblHeader/>
        </w:trPr>
        <w:tc>
          <w:tcPr>
            <w:tcW w:w="1120" w:type="dxa"/>
            <w:shd w:val="pct10" w:color="auto" w:fill="auto"/>
          </w:tcPr>
          <w:p w14:paraId="3458581F" w14:textId="77777777" w:rsidR="00230405" w:rsidRPr="00C561FE" w:rsidRDefault="00C561FE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  <w:shd w:val="pct10" w:color="auto" w:fill="auto"/>
          </w:tcPr>
          <w:p w14:paraId="3C3962DF" w14:textId="77777777" w:rsidR="00230405" w:rsidRPr="00C561FE" w:rsidRDefault="00C561FE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07" w:type="dxa"/>
            <w:shd w:val="pct10" w:color="auto" w:fill="auto"/>
          </w:tcPr>
          <w:p w14:paraId="0092D50A" w14:textId="77777777" w:rsidR="00230405" w:rsidRPr="00C561FE" w:rsidRDefault="00C561FE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102" w:type="dxa"/>
            <w:shd w:val="pct10" w:color="auto" w:fill="auto"/>
          </w:tcPr>
          <w:p w14:paraId="1C0393D0" w14:textId="77777777" w:rsidR="00C561FE" w:rsidRPr="00C561FE" w:rsidRDefault="00C561FE" w:rsidP="002C4601">
            <w:pPr>
              <w:tabs>
                <w:tab w:val="left" w:pos="331"/>
              </w:tabs>
              <w:spacing w:before="120" w:after="120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7B66C49B" w14:textId="77777777" w:rsidR="00230405" w:rsidRDefault="00C561FE" w:rsidP="002C4601">
            <w:pPr>
              <w:tabs>
                <w:tab w:val="left" w:pos="331"/>
              </w:tabs>
              <w:spacing w:before="120" w:after="240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</w:t>
            </w:r>
            <w:r w:rsidR="002C460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Important: Do Not Report Header (H) accounts</w:t>
            </w:r>
            <w:r w:rsidR="002C460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</w:t>
            </w:r>
          </w:p>
          <w:p w14:paraId="504A485D" w14:textId="02045613" w:rsidR="002C4601" w:rsidRPr="00C561FE" w:rsidRDefault="002C4601" w:rsidP="002C4601">
            <w:pPr>
              <w:tabs>
                <w:tab w:val="left" w:pos="331"/>
              </w:tabs>
              <w:spacing w:before="120" w:after="24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shd w:val="pct10" w:color="auto" w:fill="auto"/>
          </w:tcPr>
          <w:p w14:paraId="4CC6E6CC" w14:textId="77777777" w:rsidR="00230405" w:rsidRPr="00C561FE" w:rsidRDefault="00C561FE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230405" w:rsidRPr="00C561FE" w14:paraId="1A03A439" w14:textId="77777777" w:rsidTr="00C52B69">
        <w:trPr>
          <w:trHeight w:val="252"/>
        </w:trPr>
        <w:tc>
          <w:tcPr>
            <w:tcW w:w="1120" w:type="dxa"/>
          </w:tcPr>
          <w:p w14:paraId="260E0E3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0444E36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1D3899A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10</w:t>
            </w:r>
          </w:p>
        </w:tc>
        <w:tc>
          <w:tcPr>
            <w:tcW w:w="6102" w:type="dxa"/>
          </w:tcPr>
          <w:p w14:paraId="0B52CDD6" w14:textId="5CEB39F6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8" w:name="_Toc437096170"/>
            <w:bookmarkStart w:id="9" w:name="_Toc441891202"/>
            <w:bookmarkStart w:id="10" w:name="_Toc443113809"/>
            <w:bookmarkStart w:id="11" w:name="_Toc443318245"/>
            <w:bookmarkStart w:id="12" w:name="_Toc444437875"/>
            <w:bookmarkStart w:id="13" w:name="_Toc444948969"/>
            <w:bookmarkStart w:id="14" w:name="_Toc27584231"/>
            <w:bookmarkStart w:id="15" w:name="_Toc27639713"/>
            <w:bookmarkStart w:id="16" w:name="_Toc27639837"/>
            <w:bookmarkStart w:id="17" w:name="_Toc27650214"/>
            <w:bookmarkStart w:id="18" w:name="_Toc27651763"/>
            <w:bookmarkStart w:id="19" w:name="_Toc29468740"/>
            <w:bookmarkStart w:id="20" w:name="_Toc29469228"/>
            <w:bookmarkStart w:id="21" w:name="_Toc29469407"/>
            <w:bookmarkStart w:id="22" w:name="_Toc29808204"/>
            <w:bookmarkStart w:id="23" w:name="_Toc29808416"/>
            <w:bookmarkStart w:id="24" w:name="_Toc33777455"/>
            <w:bookmarkStart w:id="25" w:name="_Toc33777692"/>
            <w:bookmarkStart w:id="26" w:name="_Ref19534292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(AS) Administrative 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Services</w:t>
            </w:r>
            <w:bookmarkEnd w:id="26"/>
            <w:r w:rsidR="003552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02AF4C0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 in Executive Admin functional centres.  Organizations without dedicated staff for some services may report related expenses under Admin. Refer to Chapter 4</w:t>
            </w:r>
          </w:p>
        </w:tc>
      </w:tr>
      <w:tr w:rsidR="00230405" w:rsidRPr="00C561FE" w14:paraId="20AA2022" w14:textId="77777777" w:rsidTr="00C52B69">
        <w:trPr>
          <w:trHeight w:val="252"/>
        </w:trPr>
        <w:tc>
          <w:tcPr>
            <w:tcW w:w="1120" w:type="dxa"/>
          </w:tcPr>
          <w:p w14:paraId="18BFDAB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336EF0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D7BE69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10</w:t>
            </w:r>
          </w:p>
        </w:tc>
        <w:tc>
          <w:tcPr>
            <w:tcW w:w="6102" w:type="dxa"/>
          </w:tcPr>
          <w:p w14:paraId="554AC211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Executive Offices</w:t>
            </w:r>
          </w:p>
        </w:tc>
        <w:tc>
          <w:tcPr>
            <w:tcW w:w="3470" w:type="dxa"/>
          </w:tcPr>
          <w:p w14:paraId="3003E66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E9A1426" w14:textId="77777777" w:rsidTr="00C52B69">
        <w:trPr>
          <w:trHeight w:val="252"/>
        </w:trPr>
        <w:tc>
          <w:tcPr>
            <w:tcW w:w="1120" w:type="dxa"/>
          </w:tcPr>
          <w:p w14:paraId="399F8CB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E65CE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887505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10 10</w:t>
            </w:r>
          </w:p>
        </w:tc>
        <w:tc>
          <w:tcPr>
            <w:tcW w:w="6102" w:type="dxa"/>
          </w:tcPr>
          <w:p w14:paraId="7A217FC1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Exec. Offices – Director</w:t>
            </w:r>
          </w:p>
        </w:tc>
        <w:tc>
          <w:tcPr>
            <w:tcW w:w="3470" w:type="dxa"/>
          </w:tcPr>
          <w:p w14:paraId="722EF5D6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1AFC754" w14:textId="77777777" w:rsidTr="00C52B69">
        <w:trPr>
          <w:trHeight w:val="252"/>
        </w:trPr>
        <w:tc>
          <w:tcPr>
            <w:tcW w:w="1120" w:type="dxa"/>
          </w:tcPr>
          <w:p w14:paraId="48039D9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C1950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67E177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10 60</w:t>
            </w:r>
          </w:p>
        </w:tc>
        <w:tc>
          <w:tcPr>
            <w:tcW w:w="6102" w:type="dxa"/>
          </w:tcPr>
          <w:p w14:paraId="7E56EA5F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Exec. Offices – Med. Director</w:t>
            </w:r>
          </w:p>
        </w:tc>
        <w:tc>
          <w:tcPr>
            <w:tcW w:w="3470" w:type="dxa"/>
          </w:tcPr>
          <w:p w14:paraId="676A3CE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BAC545C" w14:textId="77777777" w:rsidTr="00C52B69">
        <w:trPr>
          <w:trHeight w:val="252"/>
        </w:trPr>
        <w:tc>
          <w:tcPr>
            <w:tcW w:w="1120" w:type="dxa"/>
          </w:tcPr>
          <w:p w14:paraId="7F7ED80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0335259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BEB024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25</w:t>
            </w:r>
          </w:p>
        </w:tc>
        <w:tc>
          <w:tcPr>
            <w:tcW w:w="6102" w:type="dxa"/>
          </w:tcPr>
          <w:p w14:paraId="51C2ADB0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Utilization Management</w:t>
            </w:r>
          </w:p>
        </w:tc>
        <w:tc>
          <w:tcPr>
            <w:tcW w:w="3470" w:type="dxa"/>
          </w:tcPr>
          <w:p w14:paraId="348E219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202DF81" w14:textId="77777777" w:rsidTr="00C52B69">
        <w:trPr>
          <w:trHeight w:val="252"/>
        </w:trPr>
        <w:tc>
          <w:tcPr>
            <w:tcW w:w="1120" w:type="dxa"/>
          </w:tcPr>
          <w:p w14:paraId="2D2D1C7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6AA19A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6A6473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30</w:t>
            </w:r>
          </w:p>
        </w:tc>
        <w:tc>
          <w:tcPr>
            <w:tcW w:w="6102" w:type="dxa"/>
          </w:tcPr>
          <w:p w14:paraId="24073AB6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Board of Trustees, Directors</w:t>
            </w:r>
          </w:p>
        </w:tc>
        <w:tc>
          <w:tcPr>
            <w:tcW w:w="3470" w:type="dxa"/>
          </w:tcPr>
          <w:p w14:paraId="44642C4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0714B2A" w14:textId="77777777" w:rsidTr="00C52B69">
        <w:trPr>
          <w:trHeight w:val="252"/>
        </w:trPr>
        <w:tc>
          <w:tcPr>
            <w:tcW w:w="1120" w:type="dxa"/>
          </w:tcPr>
          <w:p w14:paraId="5345378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170CDF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F9ABAA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40</w:t>
            </w:r>
          </w:p>
        </w:tc>
        <w:tc>
          <w:tcPr>
            <w:tcW w:w="6102" w:type="dxa"/>
          </w:tcPr>
          <w:p w14:paraId="6DF843EE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Public Relations</w:t>
            </w:r>
          </w:p>
        </w:tc>
        <w:tc>
          <w:tcPr>
            <w:tcW w:w="3470" w:type="dxa"/>
          </w:tcPr>
          <w:p w14:paraId="6852ED9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0405" w:rsidRPr="00C561FE" w14:paraId="7BEE7F43" w14:textId="77777777" w:rsidTr="00C52B69">
        <w:trPr>
          <w:trHeight w:val="252"/>
        </w:trPr>
        <w:tc>
          <w:tcPr>
            <w:tcW w:w="1120" w:type="dxa"/>
          </w:tcPr>
          <w:p w14:paraId="255D628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A998779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EEEE9C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50</w:t>
            </w:r>
          </w:p>
        </w:tc>
        <w:tc>
          <w:tcPr>
            <w:tcW w:w="6102" w:type="dxa"/>
          </w:tcPr>
          <w:p w14:paraId="6E8C23D4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Planning and Development</w:t>
            </w:r>
          </w:p>
        </w:tc>
        <w:tc>
          <w:tcPr>
            <w:tcW w:w="3470" w:type="dxa"/>
          </w:tcPr>
          <w:p w14:paraId="11476B5D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F53AD21" w14:textId="77777777" w:rsidTr="00C52B69">
        <w:trPr>
          <w:trHeight w:val="252"/>
        </w:trPr>
        <w:tc>
          <w:tcPr>
            <w:tcW w:w="1120" w:type="dxa"/>
          </w:tcPr>
          <w:p w14:paraId="07951B3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E40BF0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4EC568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53</w:t>
            </w:r>
          </w:p>
        </w:tc>
        <w:tc>
          <w:tcPr>
            <w:tcW w:w="6102" w:type="dxa"/>
          </w:tcPr>
          <w:p w14:paraId="49C0C991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Privacy Officer</w:t>
            </w:r>
          </w:p>
        </w:tc>
        <w:tc>
          <w:tcPr>
            <w:tcW w:w="3470" w:type="dxa"/>
          </w:tcPr>
          <w:p w14:paraId="0401ACE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34D7452" w14:textId="77777777" w:rsidTr="00C52B69">
        <w:trPr>
          <w:trHeight w:val="252"/>
        </w:trPr>
        <w:tc>
          <w:tcPr>
            <w:tcW w:w="1120" w:type="dxa"/>
          </w:tcPr>
          <w:p w14:paraId="5825AB3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257FB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1A0A40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55</w:t>
            </w:r>
          </w:p>
        </w:tc>
        <w:tc>
          <w:tcPr>
            <w:tcW w:w="6102" w:type="dxa"/>
          </w:tcPr>
          <w:p w14:paraId="5AC1B4F9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Risk Management</w:t>
            </w:r>
          </w:p>
        </w:tc>
        <w:tc>
          <w:tcPr>
            <w:tcW w:w="3470" w:type="dxa"/>
          </w:tcPr>
          <w:p w14:paraId="5448AE2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99DFA19" w14:textId="77777777" w:rsidTr="00C52B69">
        <w:trPr>
          <w:trHeight w:val="225"/>
        </w:trPr>
        <w:tc>
          <w:tcPr>
            <w:tcW w:w="1120" w:type="dxa"/>
          </w:tcPr>
          <w:p w14:paraId="4D742E1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D18894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156B19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55 10</w:t>
            </w:r>
          </w:p>
        </w:tc>
        <w:tc>
          <w:tcPr>
            <w:tcW w:w="6102" w:type="dxa"/>
          </w:tcPr>
          <w:p w14:paraId="65E70CF9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Risk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Mgmt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Infection Control</w:t>
            </w:r>
          </w:p>
        </w:tc>
        <w:tc>
          <w:tcPr>
            <w:tcW w:w="3470" w:type="dxa"/>
          </w:tcPr>
          <w:p w14:paraId="6BE98B9D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6E9B575" w14:textId="77777777" w:rsidTr="00C52B69">
        <w:trPr>
          <w:trHeight w:val="252"/>
        </w:trPr>
        <w:tc>
          <w:tcPr>
            <w:tcW w:w="1120" w:type="dxa"/>
          </w:tcPr>
          <w:p w14:paraId="3C9078D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79596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3688BB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55 20</w:t>
            </w:r>
          </w:p>
        </w:tc>
        <w:tc>
          <w:tcPr>
            <w:tcW w:w="6102" w:type="dxa"/>
          </w:tcPr>
          <w:p w14:paraId="5CC461D0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Risk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Mgmt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–Claims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Mgmt</w:t>
            </w:r>
            <w:proofErr w:type="spellEnd"/>
          </w:p>
        </w:tc>
        <w:tc>
          <w:tcPr>
            <w:tcW w:w="3470" w:type="dxa"/>
          </w:tcPr>
          <w:p w14:paraId="74E9583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A483C76" w14:textId="77777777" w:rsidTr="00C52B69">
        <w:trPr>
          <w:trHeight w:val="252"/>
        </w:trPr>
        <w:tc>
          <w:tcPr>
            <w:tcW w:w="1120" w:type="dxa"/>
          </w:tcPr>
          <w:p w14:paraId="3EE3190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9430A7D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BF6300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55 30</w:t>
            </w:r>
          </w:p>
        </w:tc>
        <w:tc>
          <w:tcPr>
            <w:tcW w:w="6102" w:type="dxa"/>
          </w:tcPr>
          <w:p w14:paraId="7E9E7055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Risk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Mgmt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Risk Identification</w:t>
            </w:r>
          </w:p>
        </w:tc>
        <w:tc>
          <w:tcPr>
            <w:tcW w:w="3470" w:type="dxa"/>
          </w:tcPr>
          <w:p w14:paraId="1F48789F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35FAC53" w14:textId="77777777" w:rsidTr="00C52B69">
        <w:trPr>
          <w:trHeight w:val="252"/>
        </w:trPr>
        <w:tc>
          <w:tcPr>
            <w:tcW w:w="1120" w:type="dxa"/>
          </w:tcPr>
          <w:p w14:paraId="0044466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4D6E2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86AED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60</w:t>
            </w:r>
          </w:p>
        </w:tc>
        <w:tc>
          <w:tcPr>
            <w:tcW w:w="6102" w:type="dxa"/>
          </w:tcPr>
          <w:p w14:paraId="10EF82CC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Quality Assurance</w:t>
            </w:r>
          </w:p>
        </w:tc>
        <w:tc>
          <w:tcPr>
            <w:tcW w:w="3470" w:type="dxa"/>
          </w:tcPr>
          <w:p w14:paraId="4F79813C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19FCB05" w14:textId="77777777" w:rsidTr="00C52B69">
        <w:trPr>
          <w:trHeight w:val="252"/>
        </w:trPr>
        <w:tc>
          <w:tcPr>
            <w:tcW w:w="1120" w:type="dxa"/>
          </w:tcPr>
          <w:p w14:paraId="0862913F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86ACDF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46D544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60 10</w:t>
            </w:r>
          </w:p>
        </w:tc>
        <w:tc>
          <w:tcPr>
            <w:tcW w:w="6102" w:type="dxa"/>
          </w:tcPr>
          <w:p w14:paraId="3146FAD1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Quality Assurance – Medical</w:t>
            </w:r>
          </w:p>
        </w:tc>
        <w:tc>
          <w:tcPr>
            <w:tcW w:w="3470" w:type="dxa"/>
          </w:tcPr>
          <w:p w14:paraId="0B10E14C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B5FCBB4" w14:textId="77777777" w:rsidTr="00C52B69">
        <w:trPr>
          <w:trHeight w:val="207"/>
        </w:trPr>
        <w:tc>
          <w:tcPr>
            <w:tcW w:w="1120" w:type="dxa"/>
          </w:tcPr>
          <w:p w14:paraId="0A3C515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08436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30DA77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60 20</w:t>
            </w:r>
          </w:p>
        </w:tc>
        <w:tc>
          <w:tcPr>
            <w:tcW w:w="6102" w:type="dxa"/>
          </w:tcPr>
          <w:p w14:paraId="5DDF8302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</w:t>
            </w:r>
            <w:r w:rsidR="00644F09"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Quality Assurance – Nursing</w:t>
            </w:r>
          </w:p>
        </w:tc>
        <w:tc>
          <w:tcPr>
            <w:tcW w:w="3470" w:type="dxa"/>
          </w:tcPr>
          <w:p w14:paraId="62B1D5B1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73BFA9E" w14:textId="77777777" w:rsidTr="00C52B69">
        <w:trPr>
          <w:trHeight w:val="252"/>
        </w:trPr>
        <w:tc>
          <w:tcPr>
            <w:tcW w:w="1120" w:type="dxa"/>
          </w:tcPr>
          <w:p w14:paraId="0516A185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03F18B9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A44DE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60 90</w:t>
            </w:r>
          </w:p>
        </w:tc>
        <w:tc>
          <w:tcPr>
            <w:tcW w:w="6102" w:type="dxa"/>
          </w:tcPr>
          <w:p w14:paraId="7D4D181D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</w:t>
            </w:r>
            <w:r w:rsidR="00644F09"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Quality Assurance – Other</w:t>
            </w:r>
          </w:p>
        </w:tc>
        <w:tc>
          <w:tcPr>
            <w:tcW w:w="3470" w:type="dxa"/>
          </w:tcPr>
          <w:p w14:paraId="11A30D2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A1F33C2" w14:textId="77777777" w:rsidTr="00C52B69">
        <w:trPr>
          <w:trHeight w:val="252"/>
        </w:trPr>
        <w:tc>
          <w:tcPr>
            <w:tcW w:w="1120" w:type="dxa"/>
          </w:tcPr>
          <w:p w14:paraId="130A3F6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B2E977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574F27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10 70</w:t>
            </w:r>
          </w:p>
        </w:tc>
        <w:tc>
          <w:tcPr>
            <w:tcW w:w="6102" w:type="dxa"/>
          </w:tcPr>
          <w:p w14:paraId="42878BD6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</w:t>
            </w:r>
            <w:r w:rsidR="00644F09"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Internal Audit</w:t>
            </w:r>
          </w:p>
        </w:tc>
        <w:tc>
          <w:tcPr>
            <w:tcW w:w="3470" w:type="dxa"/>
          </w:tcPr>
          <w:p w14:paraId="650C7631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2D699B6" w14:textId="77777777" w:rsidTr="00C52B69">
        <w:trPr>
          <w:trHeight w:val="252"/>
        </w:trPr>
        <w:tc>
          <w:tcPr>
            <w:tcW w:w="1120" w:type="dxa"/>
          </w:tcPr>
          <w:p w14:paraId="0A1159E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B347F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6DBAB8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1 10 90</w:t>
            </w:r>
          </w:p>
        </w:tc>
        <w:tc>
          <w:tcPr>
            <w:tcW w:w="6102" w:type="dxa"/>
          </w:tcPr>
          <w:p w14:paraId="24508F72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Admin.</w:t>
            </w:r>
            <w:r w:rsidR="00644F09"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Services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French Language Services </w:t>
            </w:r>
          </w:p>
        </w:tc>
        <w:tc>
          <w:tcPr>
            <w:tcW w:w="3470" w:type="dxa"/>
          </w:tcPr>
          <w:p w14:paraId="419BD8B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Mandatory reporting if service is provided </w:t>
            </w:r>
          </w:p>
        </w:tc>
      </w:tr>
      <w:tr w:rsidR="00230405" w:rsidRPr="00C561FE" w14:paraId="234502A8" w14:textId="77777777" w:rsidTr="00C52B69">
        <w:trPr>
          <w:trHeight w:val="252"/>
        </w:trPr>
        <w:tc>
          <w:tcPr>
            <w:tcW w:w="1120" w:type="dxa"/>
          </w:tcPr>
          <w:p w14:paraId="4DD3A6C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4BB2A51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7554E7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12</w:t>
            </w:r>
          </w:p>
        </w:tc>
        <w:tc>
          <w:tcPr>
            <w:tcW w:w="6102" w:type="dxa"/>
          </w:tcPr>
          <w:p w14:paraId="7346F60F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bCs/>
                <w:sz w:val="24"/>
                <w:szCs w:val="24"/>
              </w:rPr>
              <w:t>Emergency Preparedness Services</w:t>
            </w:r>
          </w:p>
        </w:tc>
        <w:tc>
          <w:tcPr>
            <w:tcW w:w="3470" w:type="dxa"/>
          </w:tcPr>
          <w:p w14:paraId="045A9CF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122111C" w14:textId="77777777" w:rsidTr="00C52B69">
        <w:trPr>
          <w:trHeight w:val="252"/>
        </w:trPr>
        <w:tc>
          <w:tcPr>
            <w:tcW w:w="1120" w:type="dxa"/>
          </w:tcPr>
          <w:p w14:paraId="2983A6B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3A9FC9D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0E4320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15</w:t>
            </w:r>
          </w:p>
        </w:tc>
        <w:tc>
          <w:tcPr>
            <w:tcW w:w="6102" w:type="dxa"/>
          </w:tcPr>
          <w:p w14:paraId="0131E132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7" w:name="_Toc441891203"/>
            <w:bookmarkStart w:id="28" w:name="_Toc443113810"/>
            <w:bookmarkStart w:id="29" w:name="_Toc443318246"/>
            <w:bookmarkStart w:id="30" w:name="_Toc444437876"/>
            <w:bookmarkStart w:id="31" w:name="_Toc444948970"/>
            <w:bookmarkStart w:id="32" w:name="_Toc27584232"/>
            <w:bookmarkStart w:id="33" w:name="_Toc27639714"/>
            <w:bookmarkStart w:id="34" w:name="_Toc27639838"/>
            <w:bookmarkStart w:id="35" w:name="_Toc27650215"/>
            <w:bookmarkStart w:id="36" w:name="_Toc27651764"/>
            <w:bookmarkStart w:id="37" w:name="_Toc29468741"/>
            <w:bookmarkStart w:id="38" w:name="_Toc29469229"/>
            <w:bookmarkStart w:id="39" w:name="_Toc29469408"/>
            <w:bookmarkStart w:id="40" w:name="_Toc29808205"/>
            <w:bookmarkStart w:id="41" w:name="_Toc29808417"/>
            <w:bookmarkStart w:id="42" w:name="_Toc33777456"/>
            <w:bookmarkStart w:id="43" w:name="_Toc3377769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3470" w:type="dxa"/>
          </w:tcPr>
          <w:p w14:paraId="7198E1F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BB1B75A" w14:textId="77777777" w:rsidTr="00C52B69">
        <w:trPr>
          <w:trHeight w:val="252"/>
        </w:trPr>
        <w:tc>
          <w:tcPr>
            <w:tcW w:w="1120" w:type="dxa"/>
          </w:tcPr>
          <w:p w14:paraId="62F723B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E229E7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1270E48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10</w:t>
            </w:r>
          </w:p>
        </w:tc>
        <w:tc>
          <w:tcPr>
            <w:tcW w:w="6102" w:type="dxa"/>
          </w:tcPr>
          <w:p w14:paraId="625BB712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General Accounting</w:t>
            </w:r>
          </w:p>
        </w:tc>
        <w:tc>
          <w:tcPr>
            <w:tcW w:w="3470" w:type="dxa"/>
          </w:tcPr>
          <w:p w14:paraId="738B225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23CD363" w14:textId="77777777" w:rsidTr="00C52B69">
        <w:trPr>
          <w:trHeight w:val="252"/>
        </w:trPr>
        <w:tc>
          <w:tcPr>
            <w:tcW w:w="1120" w:type="dxa"/>
          </w:tcPr>
          <w:p w14:paraId="2BD3DDD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9F1B13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8290C8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20</w:t>
            </w:r>
          </w:p>
        </w:tc>
        <w:tc>
          <w:tcPr>
            <w:tcW w:w="6102" w:type="dxa"/>
          </w:tcPr>
          <w:p w14:paraId="69D1BC9A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Payroll</w:t>
            </w:r>
          </w:p>
        </w:tc>
        <w:tc>
          <w:tcPr>
            <w:tcW w:w="3470" w:type="dxa"/>
          </w:tcPr>
          <w:p w14:paraId="2E3D56E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2A0E34F" w14:textId="77777777" w:rsidTr="00C52B69">
        <w:trPr>
          <w:trHeight w:val="252"/>
        </w:trPr>
        <w:tc>
          <w:tcPr>
            <w:tcW w:w="1120" w:type="dxa"/>
          </w:tcPr>
          <w:p w14:paraId="7286382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225436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A97B45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30</w:t>
            </w:r>
          </w:p>
        </w:tc>
        <w:tc>
          <w:tcPr>
            <w:tcW w:w="6102" w:type="dxa"/>
          </w:tcPr>
          <w:p w14:paraId="78EE32FC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Accounts Receivable</w:t>
            </w:r>
          </w:p>
        </w:tc>
        <w:tc>
          <w:tcPr>
            <w:tcW w:w="3470" w:type="dxa"/>
          </w:tcPr>
          <w:p w14:paraId="6526F56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9606840" w14:textId="77777777" w:rsidTr="00C52B69">
        <w:trPr>
          <w:trHeight w:val="252"/>
        </w:trPr>
        <w:tc>
          <w:tcPr>
            <w:tcW w:w="1120" w:type="dxa"/>
          </w:tcPr>
          <w:p w14:paraId="113D095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D9C3EE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E26C84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40</w:t>
            </w:r>
          </w:p>
        </w:tc>
        <w:tc>
          <w:tcPr>
            <w:tcW w:w="6102" w:type="dxa"/>
          </w:tcPr>
          <w:p w14:paraId="50DE8FBB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Accounts Payable</w:t>
            </w:r>
          </w:p>
        </w:tc>
        <w:tc>
          <w:tcPr>
            <w:tcW w:w="3470" w:type="dxa"/>
          </w:tcPr>
          <w:p w14:paraId="053CD267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EAA3109" w14:textId="77777777" w:rsidTr="00C52B69">
        <w:trPr>
          <w:trHeight w:val="252"/>
        </w:trPr>
        <w:tc>
          <w:tcPr>
            <w:tcW w:w="1120" w:type="dxa"/>
          </w:tcPr>
          <w:p w14:paraId="528C26E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5BC787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A65D78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50</w:t>
            </w:r>
          </w:p>
        </w:tc>
        <w:tc>
          <w:tcPr>
            <w:tcW w:w="6102" w:type="dxa"/>
          </w:tcPr>
          <w:p w14:paraId="00092FC8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Budget Control</w:t>
            </w:r>
          </w:p>
        </w:tc>
        <w:tc>
          <w:tcPr>
            <w:tcW w:w="3470" w:type="dxa"/>
          </w:tcPr>
          <w:p w14:paraId="7B7ABCCE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936FC47" w14:textId="77777777" w:rsidTr="00C52B69">
        <w:trPr>
          <w:trHeight w:val="252"/>
        </w:trPr>
        <w:tc>
          <w:tcPr>
            <w:tcW w:w="1120" w:type="dxa"/>
          </w:tcPr>
          <w:p w14:paraId="5227F3A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1BBD94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07" w:type="dxa"/>
          </w:tcPr>
          <w:p w14:paraId="7E8CA50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15 60</w:t>
            </w:r>
          </w:p>
        </w:tc>
        <w:tc>
          <w:tcPr>
            <w:tcW w:w="6102" w:type="dxa"/>
          </w:tcPr>
          <w:p w14:paraId="74A31A7C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Finance - Case Costing</w:t>
            </w:r>
          </w:p>
        </w:tc>
        <w:tc>
          <w:tcPr>
            <w:tcW w:w="3470" w:type="dxa"/>
          </w:tcPr>
          <w:p w14:paraId="303C027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C430ABB" w14:textId="77777777" w:rsidTr="00C52B69">
        <w:trPr>
          <w:trHeight w:val="252"/>
        </w:trPr>
        <w:tc>
          <w:tcPr>
            <w:tcW w:w="1120" w:type="dxa"/>
          </w:tcPr>
          <w:p w14:paraId="1D78E4FF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41F5BCC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B57728A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20</w:t>
            </w:r>
          </w:p>
        </w:tc>
        <w:tc>
          <w:tcPr>
            <w:tcW w:w="6102" w:type="dxa"/>
          </w:tcPr>
          <w:p w14:paraId="34D1C89D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4" w:name="_Toc437096171"/>
            <w:bookmarkStart w:id="45" w:name="_Toc441891204"/>
            <w:bookmarkStart w:id="46" w:name="_Toc443113811"/>
            <w:bookmarkStart w:id="47" w:name="_Toc443318247"/>
            <w:bookmarkStart w:id="48" w:name="_Toc444437877"/>
            <w:bookmarkStart w:id="49" w:name="_Toc444948971"/>
            <w:bookmarkStart w:id="50" w:name="_Toc27584233"/>
            <w:bookmarkStart w:id="51" w:name="_Toc27639715"/>
            <w:bookmarkStart w:id="52" w:name="_Toc27639839"/>
            <w:bookmarkStart w:id="53" w:name="_Toc27650216"/>
            <w:bookmarkStart w:id="54" w:name="_Toc27651765"/>
            <w:bookmarkStart w:id="55" w:name="_Toc29468742"/>
            <w:bookmarkStart w:id="56" w:name="_Toc29469230"/>
            <w:bookmarkStart w:id="57" w:name="_Toc29469409"/>
            <w:bookmarkStart w:id="58" w:name="_Toc29808206"/>
            <w:bookmarkStart w:id="59" w:name="_Toc29808418"/>
            <w:bookmarkStart w:id="60" w:name="_Toc33777457"/>
            <w:bookmarkStart w:id="61" w:name="_Toc3377769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Human Resources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3470" w:type="dxa"/>
          </w:tcPr>
          <w:p w14:paraId="6F09F68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9442FD9" w14:textId="77777777" w:rsidTr="00C52B69">
        <w:trPr>
          <w:trHeight w:val="252"/>
        </w:trPr>
        <w:tc>
          <w:tcPr>
            <w:tcW w:w="1120" w:type="dxa"/>
          </w:tcPr>
          <w:p w14:paraId="62FF8D9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E8863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72D9E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20</w:t>
            </w:r>
          </w:p>
        </w:tc>
        <w:tc>
          <w:tcPr>
            <w:tcW w:w="6102" w:type="dxa"/>
          </w:tcPr>
          <w:p w14:paraId="181F5E66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Personnel Records</w:t>
            </w:r>
          </w:p>
        </w:tc>
        <w:tc>
          <w:tcPr>
            <w:tcW w:w="3470" w:type="dxa"/>
          </w:tcPr>
          <w:p w14:paraId="06753378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70AA32F" w14:textId="77777777" w:rsidTr="00C52B69">
        <w:trPr>
          <w:trHeight w:val="252"/>
        </w:trPr>
        <w:tc>
          <w:tcPr>
            <w:tcW w:w="1120" w:type="dxa"/>
          </w:tcPr>
          <w:p w14:paraId="27EC8CF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E7F61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5D8591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30</w:t>
            </w:r>
          </w:p>
        </w:tc>
        <w:tc>
          <w:tcPr>
            <w:tcW w:w="6102" w:type="dxa"/>
          </w:tcPr>
          <w:p w14:paraId="47DFDDC4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Comp. and Benefits Mgmt.</w:t>
            </w:r>
          </w:p>
        </w:tc>
        <w:tc>
          <w:tcPr>
            <w:tcW w:w="3470" w:type="dxa"/>
          </w:tcPr>
          <w:p w14:paraId="724B8A6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76B6A83" w14:textId="77777777" w:rsidTr="00C52B69">
        <w:trPr>
          <w:trHeight w:val="252"/>
        </w:trPr>
        <w:tc>
          <w:tcPr>
            <w:tcW w:w="1120" w:type="dxa"/>
          </w:tcPr>
          <w:p w14:paraId="4E231A6A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3B9344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316F3C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40</w:t>
            </w:r>
          </w:p>
        </w:tc>
        <w:tc>
          <w:tcPr>
            <w:tcW w:w="6102" w:type="dxa"/>
          </w:tcPr>
          <w:p w14:paraId="0293531F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Labour Relations</w:t>
            </w:r>
          </w:p>
        </w:tc>
        <w:tc>
          <w:tcPr>
            <w:tcW w:w="3470" w:type="dxa"/>
          </w:tcPr>
          <w:p w14:paraId="68E86B5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9E87C1A" w14:textId="77777777" w:rsidTr="00C52B69">
        <w:trPr>
          <w:trHeight w:val="252"/>
        </w:trPr>
        <w:tc>
          <w:tcPr>
            <w:tcW w:w="1120" w:type="dxa"/>
          </w:tcPr>
          <w:p w14:paraId="2EE1F60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DA7A37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335CB1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60</w:t>
            </w:r>
          </w:p>
        </w:tc>
        <w:tc>
          <w:tcPr>
            <w:tcW w:w="6102" w:type="dxa"/>
          </w:tcPr>
          <w:p w14:paraId="11BC1AAE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Employee Health</w:t>
            </w:r>
          </w:p>
        </w:tc>
        <w:tc>
          <w:tcPr>
            <w:tcW w:w="3470" w:type="dxa"/>
          </w:tcPr>
          <w:p w14:paraId="78582DF8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54FCEBF" w14:textId="77777777" w:rsidTr="00C52B69">
        <w:trPr>
          <w:trHeight w:val="252"/>
        </w:trPr>
        <w:tc>
          <w:tcPr>
            <w:tcW w:w="1120" w:type="dxa"/>
          </w:tcPr>
          <w:p w14:paraId="16EDD8C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A1E9E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797828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80</w:t>
            </w:r>
          </w:p>
        </w:tc>
        <w:tc>
          <w:tcPr>
            <w:tcW w:w="6102" w:type="dxa"/>
          </w:tcPr>
          <w:p w14:paraId="5A76A086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Employee Assistance</w:t>
            </w:r>
          </w:p>
        </w:tc>
        <w:tc>
          <w:tcPr>
            <w:tcW w:w="3470" w:type="dxa"/>
          </w:tcPr>
          <w:p w14:paraId="13F912B8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3C73D02" w14:textId="77777777" w:rsidTr="00C52B69">
        <w:trPr>
          <w:trHeight w:val="351"/>
        </w:trPr>
        <w:tc>
          <w:tcPr>
            <w:tcW w:w="1120" w:type="dxa"/>
          </w:tcPr>
          <w:p w14:paraId="71BB4E2D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B2F78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07" w:type="dxa"/>
          </w:tcPr>
          <w:p w14:paraId="21CFC8F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20 90</w:t>
            </w:r>
          </w:p>
        </w:tc>
        <w:tc>
          <w:tcPr>
            <w:tcW w:w="6102" w:type="dxa"/>
          </w:tcPr>
          <w:p w14:paraId="3B5CB4E5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 xml:space="preserve"> - Occupational Health &amp; Safety Prevention</w:t>
            </w:r>
          </w:p>
        </w:tc>
        <w:tc>
          <w:tcPr>
            <w:tcW w:w="3470" w:type="dxa"/>
          </w:tcPr>
          <w:p w14:paraId="6E948BE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FB1024B" w14:textId="77777777" w:rsidTr="00C52B69">
        <w:trPr>
          <w:trHeight w:val="252"/>
        </w:trPr>
        <w:tc>
          <w:tcPr>
            <w:tcW w:w="1120" w:type="dxa"/>
          </w:tcPr>
          <w:p w14:paraId="1D7C62C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47E51E3D" w14:textId="25E61B72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BC5F6BB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7* 1 22</w:t>
            </w:r>
          </w:p>
        </w:tc>
        <w:tc>
          <w:tcPr>
            <w:tcW w:w="6102" w:type="dxa"/>
          </w:tcPr>
          <w:p w14:paraId="34974557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2" w:name="_Toc27584234"/>
            <w:bookmarkStart w:id="63" w:name="_Toc27639716"/>
            <w:bookmarkStart w:id="64" w:name="_Toc27639840"/>
            <w:bookmarkStart w:id="65" w:name="_Toc27650217"/>
            <w:bookmarkStart w:id="66" w:name="_Toc27651766"/>
            <w:bookmarkStart w:id="67" w:name="_Toc29468743"/>
            <w:bookmarkStart w:id="68" w:name="_Toc29469231"/>
            <w:bookmarkStart w:id="69" w:name="_Toc29469410"/>
            <w:bookmarkStart w:id="70" w:name="_Toc29808207"/>
            <w:bookmarkStart w:id="71" w:name="_Toc29808419"/>
            <w:bookmarkStart w:id="72" w:name="_Toc33777458"/>
            <w:bookmarkStart w:id="73" w:name="_Toc3377769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Staff Recruitment and Retention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3470" w:type="dxa"/>
          </w:tcPr>
          <w:p w14:paraId="2A4BF98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Use to report if </w:t>
            </w:r>
            <w:r w:rsidR="0050750E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there is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dedicated staff</w:t>
            </w:r>
          </w:p>
        </w:tc>
      </w:tr>
      <w:tr w:rsidR="00230405" w:rsidRPr="00C561FE" w14:paraId="2DCA1745" w14:textId="77777777" w:rsidTr="00C52B69">
        <w:trPr>
          <w:trHeight w:val="252"/>
        </w:trPr>
        <w:tc>
          <w:tcPr>
            <w:tcW w:w="1120" w:type="dxa"/>
          </w:tcPr>
          <w:p w14:paraId="04B1C4F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32DD5F9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1A9F2DB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25</w:t>
            </w:r>
          </w:p>
        </w:tc>
        <w:tc>
          <w:tcPr>
            <w:tcW w:w="6102" w:type="dxa"/>
          </w:tcPr>
          <w:p w14:paraId="1FD6C02F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4" w:name="_Toc437096172"/>
            <w:bookmarkStart w:id="75" w:name="_Toc441891205"/>
            <w:bookmarkStart w:id="76" w:name="_Toc443113812"/>
            <w:bookmarkStart w:id="77" w:name="_Toc443318248"/>
            <w:bookmarkStart w:id="78" w:name="_Toc444437878"/>
            <w:bookmarkStart w:id="79" w:name="_Toc444948972"/>
            <w:bookmarkStart w:id="80" w:name="_Toc27584235"/>
            <w:bookmarkStart w:id="81" w:name="_Toc27639717"/>
            <w:bookmarkStart w:id="82" w:name="_Toc27639841"/>
            <w:bookmarkStart w:id="83" w:name="_Toc27650218"/>
            <w:bookmarkStart w:id="84" w:name="_Toc27651767"/>
            <w:bookmarkStart w:id="85" w:name="_Toc29468744"/>
            <w:bookmarkStart w:id="86" w:name="_Toc29469232"/>
            <w:bookmarkStart w:id="87" w:name="_Toc29469411"/>
            <w:bookmarkStart w:id="88" w:name="_Toc29808208"/>
            <w:bookmarkStart w:id="89" w:name="_Toc29808420"/>
            <w:bookmarkStart w:id="90" w:name="_Toc33777459"/>
            <w:bookmarkStart w:id="91" w:name="_Toc3377769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Information Systems Support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3470" w:type="dxa"/>
          </w:tcPr>
          <w:p w14:paraId="0C979209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9D6B1FB" w14:textId="77777777" w:rsidTr="00C52B69">
        <w:trPr>
          <w:trHeight w:val="252"/>
        </w:trPr>
        <w:tc>
          <w:tcPr>
            <w:tcW w:w="1120" w:type="dxa"/>
          </w:tcPr>
          <w:p w14:paraId="3CEB8E2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3B9511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76816B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20</w:t>
            </w:r>
          </w:p>
        </w:tc>
        <w:tc>
          <w:tcPr>
            <w:tcW w:w="6102" w:type="dxa"/>
          </w:tcPr>
          <w:p w14:paraId="1F3D9D37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Info System Support - Data Processing</w:t>
            </w:r>
          </w:p>
        </w:tc>
        <w:tc>
          <w:tcPr>
            <w:tcW w:w="3470" w:type="dxa"/>
          </w:tcPr>
          <w:p w14:paraId="19C51C2D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E4FD5B3" w14:textId="77777777" w:rsidTr="00C52B69">
        <w:trPr>
          <w:trHeight w:val="252"/>
        </w:trPr>
        <w:tc>
          <w:tcPr>
            <w:tcW w:w="1120" w:type="dxa"/>
          </w:tcPr>
          <w:p w14:paraId="7C76B68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145832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2C46F6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40</w:t>
            </w:r>
          </w:p>
        </w:tc>
        <w:tc>
          <w:tcPr>
            <w:tcW w:w="6102" w:type="dxa"/>
          </w:tcPr>
          <w:p w14:paraId="14F31B0A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Info System Support - Systems Engineering</w:t>
            </w:r>
          </w:p>
        </w:tc>
        <w:tc>
          <w:tcPr>
            <w:tcW w:w="3470" w:type="dxa"/>
          </w:tcPr>
          <w:p w14:paraId="4D6106D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6FA45F4" w14:textId="77777777" w:rsidTr="00C52B69">
        <w:trPr>
          <w:trHeight w:val="252"/>
        </w:trPr>
        <w:tc>
          <w:tcPr>
            <w:tcW w:w="1120" w:type="dxa"/>
          </w:tcPr>
          <w:p w14:paraId="77C5EFF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F93E2E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7754BE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40 10</w:t>
            </w:r>
          </w:p>
        </w:tc>
        <w:tc>
          <w:tcPr>
            <w:tcW w:w="6102" w:type="dxa"/>
          </w:tcPr>
          <w:p w14:paraId="19ECCFFB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Info System Support - System Development</w:t>
            </w:r>
          </w:p>
        </w:tc>
        <w:tc>
          <w:tcPr>
            <w:tcW w:w="3470" w:type="dxa"/>
          </w:tcPr>
          <w:p w14:paraId="2CF39079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883A31F" w14:textId="77777777" w:rsidTr="00C52B69">
        <w:trPr>
          <w:trHeight w:val="252"/>
        </w:trPr>
        <w:tc>
          <w:tcPr>
            <w:tcW w:w="1120" w:type="dxa"/>
          </w:tcPr>
          <w:p w14:paraId="1A5A6CDF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A0F689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C2BA6C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40 20</w:t>
            </w:r>
          </w:p>
        </w:tc>
        <w:tc>
          <w:tcPr>
            <w:tcW w:w="6102" w:type="dxa"/>
          </w:tcPr>
          <w:p w14:paraId="11A9A577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Info System Support - Operations Research</w:t>
            </w:r>
          </w:p>
        </w:tc>
        <w:tc>
          <w:tcPr>
            <w:tcW w:w="3470" w:type="dxa"/>
          </w:tcPr>
          <w:p w14:paraId="343D8E2A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EC16C42" w14:textId="77777777" w:rsidTr="00C52B69">
        <w:trPr>
          <w:trHeight w:val="252"/>
        </w:trPr>
        <w:tc>
          <w:tcPr>
            <w:tcW w:w="1120" w:type="dxa"/>
          </w:tcPr>
          <w:p w14:paraId="2D15A92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3068B7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D222A3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40 30</w:t>
            </w:r>
          </w:p>
        </w:tc>
        <w:tc>
          <w:tcPr>
            <w:tcW w:w="6102" w:type="dxa"/>
          </w:tcPr>
          <w:p w14:paraId="42B9E708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Info System Support - Technical Support</w:t>
            </w:r>
          </w:p>
        </w:tc>
        <w:tc>
          <w:tcPr>
            <w:tcW w:w="3470" w:type="dxa"/>
          </w:tcPr>
          <w:p w14:paraId="70E0E516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C2059A5" w14:textId="77777777" w:rsidTr="00C52B69">
        <w:trPr>
          <w:trHeight w:val="252"/>
        </w:trPr>
        <w:tc>
          <w:tcPr>
            <w:tcW w:w="1120" w:type="dxa"/>
          </w:tcPr>
          <w:p w14:paraId="5D63162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5527C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07" w:type="dxa"/>
          </w:tcPr>
          <w:p w14:paraId="06E4398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25 50</w:t>
            </w:r>
          </w:p>
        </w:tc>
        <w:tc>
          <w:tcPr>
            <w:tcW w:w="6102" w:type="dxa"/>
          </w:tcPr>
          <w:p w14:paraId="7C7F3B37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Info System Support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en-CA"/>
              </w:rPr>
              <w:t>Implementation and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Maintenance</w:t>
            </w:r>
          </w:p>
        </w:tc>
        <w:tc>
          <w:tcPr>
            <w:tcW w:w="3470" w:type="dxa"/>
          </w:tcPr>
          <w:p w14:paraId="380FAB0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</w:t>
            </w:r>
            <w:r w:rsidR="0050750E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report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staff supporting IS systems </w:t>
            </w:r>
          </w:p>
        </w:tc>
      </w:tr>
      <w:tr w:rsidR="00230405" w:rsidRPr="00C561FE" w14:paraId="5D8DCCCC" w14:textId="77777777" w:rsidTr="00C52B69">
        <w:trPr>
          <w:trHeight w:val="252"/>
        </w:trPr>
        <w:tc>
          <w:tcPr>
            <w:tcW w:w="1120" w:type="dxa"/>
          </w:tcPr>
          <w:p w14:paraId="101BFAB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1C6D136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8ED5C7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30</w:t>
            </w:r>
          </w:p>
        </w:tc>
        <w:tc>
          <w:tcPr>
            <w:tcW w:w="6102" w:type="dxa"/>
          </w:tcPr>
          <w:p w14:paraId="45ABE7F8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2" w:name="_Toc437096173"/>
            <w:bookmarkStart w:id="93" w:name="_Toc441891206"/>
            <w:bookmarkStart w:id="94" w:name="_Toc443113813"/>
            <w:bookmarkStart w:id="95" w:name="_Toc443318249"/>
            <w:bookmarkStart w:id="96" w:name="_Toc444437879"/>
            <w:bookmarkStart w:id="97" w:name="_Toc444948973"/>
            <w:bookmarkStart w:id="98" w:name="_Toc27584236"/>
            <w:bookmarkStart w:id="99" w:name="_Toc27639718"/>
            <w:bookmarkStart w:id="100" w:name="_Toc27639842"/>
            <w:bookmarkStart w:id="101" w:name="_Toc27650219"/>
            <w:bookmarkStart w:id="102" w:name="_Toc27651768"/>
            <w:bookmarkStart w:id="103" w:name="_Toc29468745"/>
            <w:bookmarkStart w:id="104" w:name="_Toc29469233"/>
            <w:bookmarkStart w:id="105" w:name="_Toc29469412"/>
            <w:bookmarkStart w:id="106" w:name="_Toc29808209"/>
            <w:bookmarkStart w:id="107" w:name="_Toc29808421"/>
            <w:bookmarkStart w:id="108" w:name="_Toc33777460"/>
            <w:bookmarkStart w:id="109" w:name="_Toc3377769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Communications</w:t>
            </w:r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3470" w:type="dxa"/>
          </w:tcPr>
          <w:p w14:paraId="6EEEE32B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0405" w:rsidRPr="00C561FE" w14:paraId="2D947DBC" w14:textId="77777777" w:rsidTr="00C52B69">
        <w:trPr>
          <w:trHeight w:val="252"/>
        </w:trPr>
        <w:tc>
          <w:tcPr>
            <w:tcW w:w="1120" w:type="dxa"/>
          </w:tcPr>
          <w:p w14:paraId="23F6A8C5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8B54E4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E89DDC6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30 20</w:t>
            </w:r>
          </w:p>
        </w:tc>
        <w:tc>
          <w:tcPr>
            <w:tcW w:w="6102" w:type="dxa"/>
          </w:tcPr>
          <w:p w14:paraId="3A0DF429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Communications - Telecommunications</w:t>
            </w:r>
          </w:p>
        </w:tc>
        <w:tc>
          <w:tcPr>
            <w:tcW w:w="3470" w:type="dxa"/>
          </w:tcPr>
          <w:p w14:paraId="445C8CDB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7E60D18" w14:textId="77777777" w:rsidTr="00C52B69">
        <w:trPr>
          <w:trHeight w:val="270"/>
        </w:trPr>
        <w:tc>
          <w:tcPr>
            <w:tcW w:w="1120" w:type="dxa"/>
          </w:tcPr>
          <w:p w14:paraId="34A8566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07CE1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79266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30 40</w:t>
            </w:r>
          </w:p>
        </w:tc>
        <w:tc>
          <w:tcPr>
            <w:tcW w:w="6102" w:type="dxa"/>
          </w:tcPr>
          <w:p w14:paraId="71C45C5E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Communications - Visitor Information</w:t>
            </w:r>
          </w:p>
        </w:tc>
        <w:tc>
          <w:tcPr>
            <w:tcW w:w="3470" w:type="dxa"/>
          </w:tcPr>
          <w:p w14:paraId="15187FA8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C5963EA" w14:textId="77777777" w:rsidTr="00C52B69">
        <w:trPr>
          <w:trHeight w:val="252"/>
        </w:trPr>
        <w:tc>
          <w:tcPr>
            <w:tcW w:w="1120" w:type="dxa"/>
          </w:tcPr>
          <w:p w14:paraId="7F91535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53739F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2B6F72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30 60</w:t>
            </w:r>
          </w:p>
        </w:tc>
        <w:tc>
          <w:tcPr>
            <w:tcW w:w="6102" w:type="dxa"/>
          </w:tcPr>
          <w:p w14:paraId="303508EF" w14:textId="77777777" w:rsidR="00230405" w:rsidRPr="00C561FE" w:rsidRDefault="00230405" w:rsidP="007B11FA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Communications - Mail Service</w:t>
            </w:r>
          </w:p>
        </w:tc>
        <w:tc>
          <w:tcPr>
            <w:tcW w:w="3470" w:type="dxa"/>
          </w:tcPr>
          <w:p w14:paraId="7DA48A4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141E9EC" w14:textId="77777777" w:rsidTr="00C52B69">
        <w:trPr>
          <w:trHeight w:val="252"/>
        </w:trPr>
        <w:tc>
          <w:tcPr>
            <w:tcW w:w="1120" w:type="dxa"/>
          </w:tcPr>
          <w:p w14:paraId="7C5AE2B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45B991F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210C16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35</w:t>
            </w:r>
          </w:p>
        </w:tc>
        <w:tc>
          <w:tcPr>
            <w:tcW w:w="6102" w:type="dxa"/>
          </w:tcPr>
          <w:p w14:paraId="3DD9AF03" w14:textId="7FA4A931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0" w:name="_Toc437096174"/>
            <w:bookmarkStart w:id="111" w:name="_Toc441891207"/>
            <w:bookmarkStart w:id="112" w:name="_Toc443113814"/>
            <w:bookmarkStart w:id="113" w:name="_Toc443318250"/>
            <w:bookmarkStart w:id="114" w:name="_Toc444437880"/>
            <w:bookmarkStart w:id="115" w:name="_Toc444948974"/>
            <w:bookmarkStart w:id="116" w:name="_Toc27584237"/>
            <w:bookmarkStart w:id="117" w:name="_Toc27639719"/>
            <w:bookmarkStart w:id="118" w:name="_Toc27639843"/>
            <w:bookmarkStart w:id="119" w:name="_Toc27650220"/>
            <w:bookmarkStart w:id="120" w:name="_Toc27651769"/>
            <w:bookmarkStart w:id="121" w:name="_Toc29468746"/>
            <w:bookmarkStart w:id="122" w:name="_Toc29469234"/>
            <w:bookmarkStart w:id="123" w:name="_Toc29469413"/>
            <w:bookmarkStart w:id="124" w:name="_Toc29808210"/>
            <w:bookmarkStart w:id="125" w:name="_Toc29808422"/>
            <w:bookmarkStart w:id="126" w:name="_Toc33777461"/>
            <w:bookmarkStart w:id="127" w:name="_Toc3377769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Materi</w:t>
            </w:r>
            <w:r w:rsidR="00F356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ls Management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3470" w:type="dxa"/>
          </w:tcPr>
          <w:p w14:paraId="631BEC37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05EC552" w14:textId="77777777" w:rsidTr="00C52B69">
        <w:trPr>
          <w:trHeight w:val="252"/>
        </w:trPr>
        <w:tc>
          <w:tcPr>
            <w:tcW w:w="1120" w:type="dxa"/>
          </w:tcPr>
          <w:p w14:paraId="18B7EAD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2B7EC8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4F8DA8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05</w:t>
            </w:r>
          </w:p>
        </w:tc>
        <w:tc>
          <w:tcPr>
            <w:tcW w:w="6102" w:type="dxa"/>
          </w:tcPr>
          <w:p w14:paraId="19E3E900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Administration</w:t>
            </w:r>
          </w:p>
        </w:tc>
        <w:tc>
          <w:tcPr>
            <w:tcW w:w="3470" w:type="dxa"/>
          </w:tcPr>
          <w:p w14:paraId="576E5FD1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64B47E1" w14:textId="77777777" w:rsidTr="00C52B69">
        <w:trPr>
          <w:trHeight w:val="252"/>
        </w:trPr>
        <w:tc>
          <w:tcPr>
            <w:tcW w:w="1120" w:type="dxa"/>
          </w:tcPr>
          <w:p w14:paraId="0EC49FF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838F9D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CD61276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10</w:t>
            </w:r>
          </w:p>
        </w:tc>
        <w:tc>
          <w:tcPr>
            <w:tcW w:w="6102" w:type="dxa"/>
          </w:tcPr>
          <w:p w14:paraId="2B8F12C8" w14:textId="544A434B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Mat.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Mgmt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Purchasing</w:t>
            </w:r>
          </w:p>
        </w:tc>
        <w:tc>
          <w:tcPr>
            <w:tcW w:w="3470" w:type="dxa"/>
          </w:tcPr>
          <w:p w14:paraId="2AD05B4C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D5E8FF1" w14:textId="77777777" w:rsidTr="00C52B69">
        <w:trPr>
          <w:trHeight w:val="252"/>
        </w:trPr>
        <w:tc>
          <w:tcPr>
            <w:tcW w:w="1120" w:type="dxa"/>
          </w:tcPr>
          <w:p w14:paraId="6111515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06A3ED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6F9757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15</w:t>
            </w:r>
          </w:p>
        </w:tc>
        <w:tc>
          <w:tcPr>
            <w:tcW w:w="6102" w:type="dxa"/>
          </w:tcPr>
          <w:p w14:paraId="1B1CAC27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Capital Asset Control</w:t>
            </w:r>
          </w:p>
        </w:tc>
        <w:tc>
          <w:tcPr>
            <w:tcW w:w="3470" w:type="dxa"/>
          </w:tcPr>
          <w:p w14:paraId="36051E0C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084B0F3" w14:textId="77777777" w:rsidTr="00C52B69">
        <w:trPr>
          <w:trHeight w:val="252"/>
        </w:trPr>
        <w:tc>
          <w:tcPr>
            <w:tcW w:w="1120" w:type="dxa"/>
          </w:tcPr>
          <w:p w14:paraId="2FC50BB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5FF67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D7E7AB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20</w:t>
            </w:r>
          </w:p>
        </w:tc>
        <w:tc>
          <w:tcPr>
            <w:tcW w:w="6102" w:type="dxa"/>
          </w:tcPr>
          <w:p w14:paraId="383759C9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Receiving and Shipping</w:t>
            </w:r>
          </w:p>
        </w:tc>
        <w:tc>
          <w:tcPr>
            <w:tcW w:w="3470" w:type="dxa"/>
          </w:tcPr>
          <w:p w14:paraId="3E7C458B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45D79FC" w14:textId="77777777" w:rsidTr="00C52B69">
        <w:trPr>
          <w:trHeight w:val="252"/>
        </w:trPr>
        <w:tc>
          <w:tcPr>
            <w:tcW w:w="1120" w:type="dxa"/>
          </w:tcPr>
          <w:p w14:paraId="3D8530BF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ABDA6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0E6015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30</w:t>
            </w:r>
          </w:p>
        </w:tc>
        <w:tc>
          <w:tcPr>
            <w:tcW w:w="6102" w:type="dxa"/>
          </w:tcPr>
          <w:p w14:paraId="62CE970F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Stores</w:t>
            </w:r>
          </w:p>
        </w:tc>
        <w:tc>
          <w:tcPr>
            <w:tcW w:w="3470" w:type="dxa"/>
          </w:tcPr>
          <w:p w14:paraId="2A861196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1440A48" w14:textId="77777777" w:rsidTr="00C52B69">
        <w:trPr>
          <w:trHeight w:val="252"/>
        </w:trPr>
        <w:tc>
          <w:tcPr>
            <w:tcW w:w="1120" w:type="dxa"/>
          </w:tcPr>
          <w:p w14:paraId="411DB83A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C31505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E3766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40</w:t>
            </w:r>
          </w:p>
        </w:tc>
        <w:tc>
          <w:tcPr>
            <w:tcW w:w="6102" w:type="dxa"/>
          </w:tcPr>
          <w:p w14:paraId="0341A5EF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Reprocessing</w:t>
            </w:r>
          </w:p>
        </w:tc>
        <w:tc>
          <w:tcPr>
            <w:tcW w:w="3470" w:type="dxa"/>
          </w:tcPr>
          <w:p w14:paraId="08877FF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F8D7DD2" w14:textId="77777777" w:rsidTr="00C52B69">
        <w:trPr>
          <w:trHeight w:val="252"/>
        </w:trPr>
        <w:tc>
          <w:tcPr>
            <w:tcW w:w="1120" w:type="dxa"/>
          </w:tcPr>
          <w:p w14:paraId="3A4B52CD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6B4472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D1B9F3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40 20</w:t>
            </w:r>
          </w:p>
        </w:tc>
        <w:tc>
          <w:tcPr>
            <w:tcW w:w="6102" w:type="dxa"/>
          </w:tcPr>
          <w:p w14:paraId="27B77285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Reprocessing - Collection</w:t>
            </w:r>
          </w:p>
        </w:tc>
        <w:tc>
          <w:tcPr>
            <w:tcW w:w="3470" w:type="dxa"/>
          </w:tcPr>
          <w:p w14:paraId="43B1300F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4704A4D" w14:textId="77777777" w:rsidTr="00C52B69">
        <w:trPr>
          <w:trHeight w:val="252"/>
        </w:trPr>
        <w:tc>
          <w:tcPr>
            <w:tcW w:w="1120" w:type="dxa"/>
          </w:tcPr>
          <w:p w14:paraId="7220E15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271B0C7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E97AAF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40 40</w:t>
            </w:r>
          </w:p>
        </w:tc>
        <w:tc>
          <w:tcPr>
            <w:tcW w:w="6102" w:type="dxa"/>
          </w:tcPr>
          <w:p w14:paraId="6B86BC7D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Reprocessing - Decontamination</w:t>
            </w:r>
          </w:p>
        </w:tc>
        <w:tc>
          <w:tcPr>
            <w:tcW w:w="3470" w:type="dxa"/>
          </w:tcPr>
          <w:p w14:paraId="2AFA03CB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9C2672B" w14:textId="77777777" w:rsidTr="00C52B69">
        <w:trPr>
          <w:trHeight w:val="252"/>
        </w:trPr>
        <w:tc>
          <w:tcPr>
            <w:tcW w:w="1120" w:type="dxa"/>
          </w:tcPr>
          <w:p w14:paraId="72DF57B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D350F5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99C92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40 60</w:t>
            </w:r>
          </w:p>
        </w:tc>
        <w:tc>
          <w:tcPr>
            <w:tcW w:w="6102" w:type="dxa"/>
          </w:tcPr>
          <w:p w14:paraId="61C5D911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Reprocessing - Sterilization</w:t>
            </w:r>
          </w:p>
        </w:tc>
        <w:tc>
          <w:tcPr>
            <w:tcW w:w="3470" w:type="dxa"/>
          </w:tcPr>
          <w:p w14:paraId="7E255888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2F53BCE" w14:textId="77777777" w:rsidTr="00C52B69">
        <w:trPr>
          <w:trHeight w:val="252"/>
        </w:trPr>
        <w:tc>
          <w:tcPr>
            <w:tcW w:w="1120" w:type="dxa"/>
          </w:tcPr>
          <w:p w14:paraId="31FCCFF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AC1F2A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D86703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40 80</w:t>
            </w:r>
          </w:p>
        </w:tc>
        <w:tc>
          <w:tcPr>
            <w:tcW w:w="6102" w:type="dxa"/>
          </w:tcPr>
          <w:p w14:paraId="798BEABC" w14:textId="77777777" w:rsidR="00230405" w:rsidRPr="00C561FE" w:rsidRDefault="00230405" w:rsidP="007B11FA">
            <w:pPr>
              <w:ind w:left="63" w:firstLine="1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Mat. Mgmt. - Reprocessing - Packing</w:t>
            </w:r>
          </w:p>
        </w:tc>
        <w:tc>
          <w:tcPr>
            <w:tcW w:w="3470" w:type="dxa"/>
          </w:tcPr>
          <w:p w14:paraId="07B918B3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1F53D7D" w14:textId="77777777" w:rsidTr="00C52B69">
        <w:trPr>
          <w:trHeight w:val="162"/>
        </w:trPr>
        <w:tc>
          <w:tcPr>
            <w:tcW w:w="1120" w:type="dxa"/>
          </w:tcPr>
          <w:p w14:paraId="7504313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CDFF91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63F4E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50</w:t>
            </w:r>
          </w:p>
        </w:tc>
        <w:tc>
          <w:tcPr>
            <w:tcW w:w="6102" w:type="dxa"/>
          </w:tcPr>
          <w:p w14:paraId="50B6D39A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Mat. Mgmt. - Printing</w:t>
            </w:r>
          </w:p>
        </w:tc>
        <w:tc>
          <w:tcPr>
            <w:tcW w:w="3470" w:type="dxa"/>
          </w:tcPr>
          <w:p w14:paraId="10E08FB1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A1F027D" w14:textId="77777777" w:rsidTr="00C52B69">
        <w:trPr>
          <w:trHeight w:val="180"/>
        </w:trPr>
        <w:tc>
          <w:tcPr>
            <w:tcW w:w="1120" w:type="dxa"/>
          </w:tcPr>
          <w:p w14:paraId="0844A32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C32DDBD" w14:textId="77777777" w:rsidR="004947E8" w:rsidRPr="001171BA" w:rsidRDefault="004947E8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  <w:p w14:paraId="24BC3C74" w14:textId="3B9804EF" w:rsidR="004E447B" w:rsidRPr="001171BA" w:rsidRDefault="004E447B" w:rsidP="007B11FA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  <w:p w14:paraId="58FD8973" w14:textId="264C0FC7" w:rsidR="004947E8" w:rsidRPr="001171BA" w:rsidRDefault="004947E8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18ED560" w14:textId="77777777" w:rsidR="00230405" w:rsidRPr="00C561FE" w:rsidRDefault="00230405" w:rsidP="007B11FA">
            <w:pPr>
              <w:ind w:left="-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773AC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55</w:t>
            </w:r>
          </w:p>
        </w:tc>
        <w:tc>
          <w:tcPr>
            <w:tcW w:w="6102" w:type="dxa"/>
          </w:tcPr>
          <w:p w14:paraId="2F9C7A20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Mat. Mgmt. - Contract Management</w:t>
            </w:r>
          </w:p>
        </w:tc>
        <w:tc>
          <w:tcPr>
            <w:tcW w:w="3470" w:type="dxa"/>
          </w:tcPr>
          <w:p w14:paraId="2105E496" w14:textId="16CCD07C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47DD1EA" w14:textId="77777777" w:rsidTr="00C52B69">
        <w:trPr>
          <w:trHeight w:val="252"/>
        </w:trPr>
        <w:tc>
          <w:tcPr>
            <w:tcW w:w="1120" w:type="dxa"/>
          </w:tcPr>
          <w:p w14:paraId="12AF77DD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09615E6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8D316B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60</w:t>
            </w:r>
          </w:p>
        </w:tc>
        <w:tc>
          <w:tcPr>
            <w:tcW w:w="6102" w:type="dxa"/>
          </w:tcPr>
          <w:p w14:paraId="651BFFA3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Mat. Mgmt. - Distribution:  Internal</w:t>
            </w:r>
          </w:p>
        </w:tc>
        <w:tc>
          <w:tcPr>
            <w:tcW w:w="3470" w:type="dxa"/>
          </w:tcPr>
          <w:p w14:paraId="7E2B0C2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7F24D78" w14:textId="77777777" w:rsidTr="00C52B69">
        <w:trPr>
          <w:trHeight w:val="252"/>
        </w:trPr>
        <w:tc>
          <w:tcPr>
            <w:tcW w:w="1120" w:type="dxa"/>
          </w:tcPr>
          <w:p w14:paraId="79EADC3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0E2A0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46E38E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70</w:t>
            </w:r>
          </w:p>
        </w:tc>
        <w:tc>
          <w:tcPr>
            <w:tcW w:w="6102" w:type="dxa"/>
          </w:tcPr>
          <w:p w14:paraId="038A269A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Mat. Mgmt. - Distribution:  External</w:t>
            </w:r>
          </w:p>
        </w:tc>
        <w:tc>
          <w:tcPr>
            <w:tcW w:w="3470" w:type="dxa"/>
          </w:tcPr>
          <w:p w14:paraId="65F7A14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77AF569" w14:textId="77777777" w:rsidTr="00C52B69">
        <w:trPr>
          <w:trHeight w:val="252"/>
        </w:trPr>
        <w:tc>
          <w:tcPr>
            <w:tcW w:w="1120" w:type="dxa"/>
          </w:tcPr>
          <w:p w14:paraId="5592F565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DD06C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07" w:type="dxa"/>
          </w:tcPr>
          <w:p w14:paraId="1758AC2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35 99</w:t>
            </w:r>
          </w:p>
        </w:tc>
        <w:tc>
          <w:tcPr>
            <w:tcW w:w="6102" w:type="dxa"/>
          </w:tcPr>
          <w:p w14:paraId="3FD1E536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Mat. Mgmt. - Combined Functions</w:t>
            </w:r>
          </w:p>
        </w:tc>
        <w:tc>
          <w:tcPr>
            <w:tcW w:w="3470" w:type="dxa"/>
          </w:tcPr>
          <w:p w14:paraId="72530F3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E2E9D0A" w14:textId="77777777" w:rsidTr="00C52B69">
        <w:trPr>
          <w:trHeight w:val="252"/>
        </w:trPr>
        <w:tc>
          <w:tcPr>
            <w:tcW w:w="1120" w:type="dxa"/>
          </w:tcPr>
          <w:p w14:paraId="4325ADE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178DABB9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1019726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40</w:t>
            </w:r>
          </w:p>
        </w:tc>
        <w:tc>
          <w:tcPr>
            <w:tcW w:w="6102" w:type="dxa"/>
          </w:tcPr>
          <w:p w14:paraId="25105676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28" w:name="_Toc437096175"/>
            <w:bookmarkStart w:id="129" w:name="_Toc441891208"/>
            <w:bookmarkStart w:id="130" w:name="_Toc443113815"/>
            <w:bookmarkStart w:id="131" w:name="_Toc443318251"/>
            <w:bookmarkStart w:id="132" w:name="_Toc444437881"/>
            <w:bookmarkStart w:id="133" w:name="_Toc444948975"/>
            <w:bookmarkStart w:id="134" w:name="_Toc27584238"/>
            <w:bookmarkStart w:id="135" w:name="_Toc27639720"/>
            <w:bookmarkStart w:id="136" w:name="_Toc27639844"/>
            <w:bookmarkStart w:id="137" w:name="_Toc27650221"/>
            <w:bookmarkStart w:id="138" w:name="_Toc27651770"/>
            <w:bookmarkStart w:id="139" w:name="_Toc29468747"/>
            <w:bookmarkStart w:id="140" w:name="_Toc29469235"/>
            <w:bookmarkStart w:id="141" w:name="_Toc29469414"/>
            <w:bookmarkStart w:id="142" w:name="_Toc29808211"/>
            <w:bookmarkStart w:id="143" w:name="_Toc29808423"/>
            <w:bookmarkStart w:id="144" w:name="_Toc33777462"/>
            <w:bookmarkStart w:id="145" w:name="_Toc33777699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Volunteer Services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3470" w:type="dxa"/>
          </w:tcPr>
          <w:p w14:paraId="7ED1B58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If no dedicated staff report in FC 7* 1 10</w:t>
            </w:r>
          </w:p>
        </w:tc>
      </w:tr>
      <w:tr w:rsidR="00230405" w:rsidRPr="00C561FE" w14:paraId="7857E8C4" w14:textId="77777777" w:rsidTr="00C52B69">
        <w:trPr>
          <w:trHeight w:val="252"/>
        </w:trPr>
        <w:tc>
          <w:tcPr>
            <w:tcW w:w="1120" w:type="dxa"/>
          </w:tcPr>
          <w:p w14:paraId="6D4B791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0371A69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A101DDC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45</w:t>
            </w:r>
          </w:p>
        </w:tc>
        <w:tc>
          <w:tcPr>
            <w:tcW w:w="6102" w:type="dxa"/>
          </w:tcPr>
          <w:p w14:paraId="17564D34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46" w:name="_Toc437096176"/>
            <w:bookmarkStart w:id="147" w:name="_Toc441891209"/>
            <w:bookmarkStart w:id="148" w:name="_Toc443113816"/>
            <w:bookmarkStart w:id="149" w:name="_Toc443318252"/>
            <w:bookmarkStart w:id="150" w:name="_Toc444437882"/>
            <w:bookmarkStart w:id="151" w:name="_Toc444948976"/>
            <w:bookmarkStart w:id="152" w:name="_Toc27584239"/>
            <w:bookmarkStart w:id="153" w:name="_Toc27639721"/>
            <w:bookmarkStart w:id="154" w:name="_Toc27639845"/>
            <w:bookmarkStart w:id="155" w:name="_Toc27650222"/>
            <w:bookmarkStart w:id="156" w:name="_Toc27651771"/>
            <w:bookmarkStart w:id="157" w:name="_Toc29468748"/>
            <w:bookmarkStart w:id="158" w:name="_Toc29469236"/>
            <w:bookmarkStart w:id="159" w:name="_Toc29469415"/>
            <w:bookmarkStart w:id="160" w:name="_Toc29808212"/>
            <w:bookmarkStart w:id="161" w:name="_Toc29808424"/>
            <w:bookmarkStart w:id="162" w:name="_Toc33777463"/>
            <w:bookmarkStart w:id="163" w:name="_Toc3377770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Housekeeping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</w:p>
        </w:tc>
        <w:tc>
          <w:tcPr>
            <w:tcW w:w="3470" w:type="dxa"/>
          </w:tcPr>
          <w:p w14:paraId="64DC73E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FABBF05" w14:textId="77777777" w:rsidTr="00C52B69">
        <w:trPr>
          <w:trHeight w:val="252"/>
        </w:trPr>
        <w:tc>
          <w:tcPr>
            <w:tcW w:w="1120" w:type="dxa"/>
          </w:tcPr>
          <w:p w14:paraId="5F89A4B5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36" w:type="dxa"/>
          </w:tcPr>
          <w:p w14:paraId="3E80972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634C156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50</w:t>
            </w:r>
          </w:p>
        </w:tc>
        <w:tc>
          <w:tcPr>
            <w:tcW w:w="6102" w:type="dxa"/>
          </w:tcPr>
          <w:p w14:paraId="10E9E33A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64" w:name="_Toc437096177"/>
            <w:bookmarkStart w:id="165" w:name="_Toc441891210"/>
            <w:bookmarkStart w:id="166" w:name="_Toc443113817"/>
            <w:bookmarkStart w:id="167" w:name="_Toc443318253"/>
            <w:bookmarkStart w:id="168" w:name="_Toc444437883"/>
            <w:bookmarkStart w:id="169" w:name="_Toc444948977"/>
            <w:bookmarkStart w:id="170" w:name="_Toc27584240"/>
            <w:bookmarkStart w:id="171" w:name="_Toc27639722"/>
            <w:bookmarkStart w:id="172" w:name="_Toc27639846"/>
            <w:bookmarkStart w:id="173" w:name="_Toc27650223"/>
            <w:bookmarkStart w:id="174" w:name="_Toc27651772"/>
            <w:bookmarkStart w:id="175" w:name="_Toc29468749"/>
            <w:bookmarkStart w:id="176" w:name="_Toc29469237"/>
            <w:bookmarkStart w:id="177" w:name="_Toc29469416"/>
            <w:bookmarkStart w:id="178" w:name="_Toc29808213"/>
            <w:bookmarkStart w:id="179" w:name="_Toc29808425"/>
            <w:bookmarkStart w:id="180" w:name="_Toc33777464"/>
            <w:bookmarkStart w:id="181" w:name="_Toc33777701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Laundry and Linen</w:t>
            </w:r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</w:p>
        </w:tc>
        <w:tc>
          <w:tcPr>
            <w:tcW w:w="3470" w:type="dxa"/>
          </w:tcPr>
          <w:p w14:paraId="77BED98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Recoveries and Expenses MUST net to zero</w:t>
            </w:r>
            <w:r w:rsidR="002E62EA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Hospitals</w:t>
            </w:r>
          </w:p>
        </w:tc>
      </w:tr>
      <w:tr w:rsidR="00230405" w:rsidRPr="00C561FE" w14:paraId="0545152D" w14:textId="77777777" w:rsidTr="00C52B69">
        <w:trPr>
          <w:trHeight w:val="252"/>
        </w:trPr>
        <w:tc>
          <w:tcPr>
            <w:tcW w:w="1120" w:type="dxa"/>
          </w:tcPr>
          <w:p w14:paraId="2ACC1ED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3C74FCD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04D72C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50 20</w:t>
            </w:r>
          </w:p>
        </w:tc>
        <w:tc>
          <w:tcPr>
            <w:tcW w:w="6102" w:type="dxa"/>
          </w:tcPr>
          <w:p w14:paraId="7639B161" w14:textId="77777777" w:rsidR="00230405" w:rsidRPr="00C561FE" w:rsidRDefault="00230405" w:rsidP="007B11FA">
            <w:pPr>
              <w:ind w:firstLine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Laundry and Linen - Laundry</w:t>
            </w:r>
          </w:p>
        </w:tc>
        <w:tc>
          <w:tcPr>
            <w:tcW w:w="3470" w:type="dxa"/>
          </w:tcPr>
          <w:p w14:paraId="1E56DC10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880AD29" w14:textId="77777777" w:rsidTr="00C52B69">
        <w:trPr>
          <w:trHeight w:val="252"/>
        </w:trPr>
        <w:tc>
          <w:tcPr>
            <w:tcW w:w="1120" w:type="dxa"/>
          </w:tcPr>
          <w:p w14:paraId="464A1E2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47306C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BD89108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50 40</w:t>
            </w:r>
          </w:p>
        </w:tc>
        <w:tc>
          <w:tcPr>
            <w:tcW w:w="6102" w:type="dxa"/>
          </w:tcPr>
          <w:p w14:paraId="6E40C056" w14:textId="77777777" w:rsidR="00230405" w:rsidRPr="00C561FE" w:rsidRDefault="00230405" w:rsidP="007B11FA">
            <w:pPr>
              <w:ind w:firstLine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Laundry and Linen - Linen</w:t>
            </w:r>
          </w:p>
        </w:tc>
        <w:tc>
          <w:tcPr>
            <w:tcW w:w="3470" w:type="dxa"/>
          </w:tcPr>
          <w:p w14:paraId="451F9AC1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BF328D5" w14:textId="77777777" w:rsidTr="00C52B69">
        <w:trPr>
          <w:trHeight w:val="252"/>
        </w:trPr>
        <w:tc>
          <w:tcPr>
            <w:tcW w:w="1120" w:type="dxa"/>
          </w:tcPr>
          <w:p w14:paraId="2B7FEFF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66248F3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396562B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53</w:t>
            </w:r>
          </w:p>
        </w:tc>
        <w:tc>
          <w:tcPr>
            <w:tcW w:w="6102" w:type="dxa"/>
          </w:tcPr>
          <w:p w14:paraId="597483C4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82" w:name="_Toc437096178"/>
            <w:bookmarkStart w:id="183" w:name="_Toc441891211"/>
            <w:bookmarkStart w:id="184" w:name="_Toc443113818"/>
            <w:bookmarkStart w:id="185" w:name="_Toc443318254"/>
            <w:bookmarkStart w:id="186" w:name="_Toc444437884"/>
            <w:bookmarkStart w:id="187" w:name="_Toc444948978"/>
            <w:bookmarkStart w:id="188" w:name="_Toc27584241"/>
            <w:bookmarkStart w:id="189" w:name="_Toc27639723"/>
            <w:bookmarkStart w:id="190" w:name="_Toc27639847"/>
            <w:bookmarkStart w:id="191" w:name="_Toc27650224"/>
            <w:bookmarkStart w:id="192" w:name="_Toc27651773"/>
            <w:bookmarkStart w:id="193" w:name="_Toc29468750"/>
            <w:bookmarkStart w:id="194" w:name="_Toc29469238"/>
            <w:bookmarkStart w:id="195" w:name="_Toc29469417"/>
            <w:bookmarkStart w:id="196" w:name="_Toc29808214"/>
            <w:bookmarkStart w:id="197" w:name="_Toc29808426"/>
            <w:bookmarkStart w:id="198" w:name="_Toc33777465"/>
            <w:bookmarkStart w:id="199" w:name="_Toc3377770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Administration</w:t>
            </w:r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</w:p>
        </w:tc>
        <w:tc>
          <w:tcPr>
            <w:tcW w:w="3470" w:type="dxa"/>
          </w:tcPr>
          <w:p w14:paraId="65EFCF5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230405" w:rsidRPr="00C561FE" w14:paraId="3595B452" w14:textId="77777777" w:rsidTr="00C52B69">
        <w:trPr>
          <w:trHeight w:val="252"/>
        </w:trPr>
        <w:tc>
          <w:tcPr>
            <w:tcW w:w="1120" w:type="dxa"/>
          </w:tcPr>
          <w:p w14:paraId="7A724B7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0DC711F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90A026F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55</w:t>
            </w:r>
          </w:p>
        </w:tc>
        <w:tc>
          <w:tcPr>
            <w:tcW w:w="6102" w:type="dxa"/>
          </w:tcPr>
          <w:p w14:paraId="000C28E8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00" w:name="_Toc437096179"/>
            <w:bookmarkStart w:id="201" w:name="_Toc441891212"/>
            <w:bookmarkStart w:id="202" w:name="_Toc443113819"/>
            <w:bookmarkStart w:id="203" w:name="_Toc443318255"/>
            <w:bookmarkStart w:id="204" w:name="_Toc444437885"/>
            <w:bookmarkStart w:id="205" w:name="_Toc444948979"/>
            <w:bookmarkStart w:id="206" w:name="_Toc27584242"/>
            <w:bookmarkStart w:id="207" w:name="_Toc27639724"/>
            <w:bookmarkStart w:id="208" w:name="_Toc27639848"/>
            <w:bookmarkStart w:id="209" w:name="_Toc27650225"/>
            <w:bookmarkStart w:id="210" w:name="_Toc27651774"/>
            <w:bookmarkStart w:id="211" w:name="_Toc29468751"/>
            <w:bookmarkStart w:id="212" w:name="_Toc29469239"/>
            <w:bookmarkStart w:id="213" w:name="_Toc29469418"/>
            <w:bookmarkStart w:id="214" w:name="_Toc29808215"/>
            <w:bookmarkStart w:id="215" w:name="_Toc29808427"/>
            <w:bookmarkStart w:id="216" w:name="_Toc33777466"/>
            <w:bookmarkStart w:id="217" w:name="_Toc3377770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Operation</w:t>
            </w:r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3470" w:type="dxa"/>
          </w:tcPr>
          <w:p w14:paraId="6D89F1D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Community Health Care Organizations– use this account to report rent and utilities.</w:t>
            </w:r>
          </w:p>
          <w:p w14:paraId="600EDF3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If renting: compensation, contracted-out expenses and statistics are not required</w:t>
            </w:r>
          </w:p>
        </w:tc>
      </w:tr>
      <w:tr w:rsidR="00230405" w:rsidRPr="00C561FE" w14:paraId="6D805353" w14:textId="77777777" w:rsidTr="00C52B69">
        <w:trPr>
          <w:trHeight w:val="135"/>
        </w:trPr>
        <w:tc>
          <w:tcPr>
            <w:tcW w:w="1120" w:type="dxa"/>
          </w:tcPr>
          <w:p w14:paraId="4B336CE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E4CB5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593C5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55 10</w:t>
            </w:r>
          </w:p>
        </w:tc>
        <w:tc>
          <w:tcPr>
            <w:tcW w:w="6102" w:type="dxa"/>
          </w:tcPr>
          <w:p w14:paraId="4C6BD15B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Plant Operation - General</w:t>
            </w:r>
          </w:p>
        </w:tc>
        <w:tc>
          <w:tcPr>
            <w:tcW w:w="3470" w:type="dxa"/>
          </w:tcPr>
          <w:p w14:paraId="5F4B797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0777EDA" w14:textId="77777777" w:rsidTr="00C52B69">
        <w:trPr>
          <w:trHeight w:val="80"/>
        </w:trPr>
        <w:tc>
          <w:tcPr>
            <w:tcW w:w="1120" w:type="dxa"/>
          </w:tcPr>
          <w:p w14:paraId="6F0989B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BF52757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6F32A2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55 20</w:t>
            </w:r>
          </w:p>
        </w:tc>
        <w:tc>
          <w:tcPr>
            <w:tcW w:w="6102" w:type="dxa"/>
          </w:tcPr>
          <w:p w14:paraId="19A58D3D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Plant Operation - Incinerator</w:t>
            </w:r>
          </w:p>
        </w:tc>
        <w:tc>
          <w:tcPr>
            <w:tcW w:w="3470" w:type="dxa"/>
          </w:tcPr>
          <w:p w14:paraId="7F2819EC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E40200D" w14:textId="77777777" w:rsidTr="00C52B69">
        <w:trPr>
          <w:trHeight w:val="252"/>
        </w:trPr>
        <w:tc>
          <w:tcPr>
            <w:tcW w:w="1120" w:type="dxa"/>
          </w:tcPr>
          <w:p w14:paraId="434A3E7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124A7FA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F109E4F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60</w:t>
            </w:r>
          </w:p>
        </w:tc>
        <w:tc>
          <w:tcPr>
            <w:tcW w:w="6102" w:type="dxa"/>
          </w:tcPr>
          <w:p w14:paraId="4B9618B6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18" w:name="_Toc437096180"/>
            <w:bookmarkStart w:id="219" w:name="_Toc441891213"/>
            <w:bookmarkStart w:id="220" w:name="_Toc443113820"/>
            <w:bookmarkStart w:id="221" w:name="_Toc443318256"/>
            <w:bookmarkStart w:id="222" w:name="_Toc444437886"/>
            <w:bookmarkStart w:id="223" w:name="_Toc444948980"/>
            <w:bookmarkStart w:id="224" w:name="_Toc27584243"/>
            <w:bookmarkStart w:id="225" w:name="_Toc27639725"/>
            <w:bookmarkStart w:id="226" w:name="_Toc27639849"/>
            <w:bookmarkStart w:id="227" w:name="_Toc27650226"/>
            <w:bookmarkStart w:id="228" w:name="_Toc27651775"/>
            <w:bookmarkStart w:id="229" w:name="_Toc29468752"/>
            <w:bookmarkStart w:id="230" w:name="_Toc29469240"/>
            <w:bookmarkStart w:id="231" w:name="_Toc29469419"/>
            <w:bookmarkStart w:id="232" w:name="_Toc29808216"/>
            <w:bookmarkStart w:id="233" w:name="_Toc29808428"/>
            <w:bookmarkStart w:id="234" w:name="_Toc33777467"/>
            <w:bookmarkStart w:id="235" w:name="_Toc3377770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Security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3470" w:type="dxa"/>
          </w:tcPr>
          <w:p w14:paraId="583EDA0E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126FAD0" w14:textId="77777777" w:rsidTr="00C52B69">
        <w:trPr>
          <w:trHeight w:val="117"/>
        </w:trPr>
        <w:tc>
          <w:tcPr>
            <w:tcW w:w="1120" w:type="dxa"/>
          </w:tcPr>
          <w:p w14:paraId="7D1A922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F66A122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409EF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60 20</w:t>
            </w:r>
          </w:p>
        </w:tc>
        <w:tc>
          <w:tcPr>
            <w:tcW w:w="6102" w:type="dxa"/>
          </w:tcPr>
          <w:p w14:paraId="0D206A0B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Security - Security</w:t>
            </w:r>
          </w:p>
        </w:tc>
        <w:tc>
          <w:tcPr>
            <w:tcW w:w="3470" w:type="dxa"/>
          </w:tcPr>
          <w:p w14:paraId="2F90CD76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D9934B6" w14:textId="77777777" w:rsidTr="00C52B69">
        <w:trPr>
          <w:trHeight w:val="80"/>
        </w:trPr>
        <w:tc>
          <w:tcPr>
            <w:tcW w:w="1120" w:type="dxa"/>
          </w:tcPr>
          <w:p w14:paraId="2F70DA5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774770D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A07D97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60 40</w:t>
            </w:r>
          </w:p>
        </w:tc>
        <w:tc>
          <w:tcPr>
            <w:tcW w:w="6102" w:type="dxa"/>
          </w:tcPr>
          <w:p w14:paraId="4A2F2085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Security Fire and Safety</w:t>
            </w:r>
          </w:p>
        </w:tc>
        <w:tc>
          <w:tcPr>
            <w:tcW w:w="3470" w:type="dxa"/>
          </w:tcPr>
          <w:p w14:paraId="0CFF6A2F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45DD3" w:rsidRPr="00C561FE" w14:paraId="22AF4D9D" w14:textId="77777777" w:rsidTr="00C52B69">
        <w:trPr>
          <w:trHeight w:val="252"/>
        </w:trPr>
        <w:tc>
          <w:tcPr>
            <w:tcW w:w="1120" w:type="dxa"/>
          </w:tcPr>
          <w:p w14:paraId="39880754" w14:textId="77777777" w:rsidR="00A45DD3" w:rsidRPr="00C561FE" w:rsidRDefault="00A45DD3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328DF9DB" w14:textId="77777777" w:rsidR="00A45DD3" w:rsidRPr="00C561FE" w:rsidRDefault="00A45DD3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BB72652" w14:textId="77777777" w:rsidR="00A45DD3" w:rsidRPr="00C561FE" w:rsidRDefault="00A45DD3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65</w:t>
            </w:r>
          </w:p>
        </w:tc>
        <w:tc>
          <w:tcPr>
            <w:tcW w:w="6102" w:type="dxa"/>
          </w:tcPr>
          <w:p w14:paraId="0C45D083" w14:textId="77777777" w:rsidR="00A45DD3" w:rsidRPr="00C561FE" w:rsidRDefault="00A45DD3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36" w:name="_Toc437096181"/>
            <w:bookmarkStart w:id="237" w:name="_Toc441891214"/>
            <w:bookmarkStart w:id="238" w:name="_Toc443113821"/>
            <w:bookmarkStart w:id="239" w:name="_Toc443318257"/>
            <w:bookmarkStart w:id="240" w:name="_Toc444437887"/>
            <w:bookmarkStart w:id="241" w:name="_Toc444948981"/>
            <w:bookmarkStart w:id="242" w:name="_Toc27584244"/>
            <w:bookmarkStart w:id="243" w:name="_Toc27639726"/>
            <w:bookmarkStart w:id="244" w:name="_Toc27639850"/>
            <w:bookmarkStart w:id="245" w:name="_Toc27650227"/>
            <w:bookmarkStart w:id="246" w:name="_Toc27651776"/>
            <w:bookmarkStart w:id="247" w:name="_Toc29468753"/>
            <w:bookmarkStart w:id="248" w:name="_Toc29469241"/>
            <w:bookmarkStart w:id="249" w:name="_Toc29469420"/>
            <w:bookmarkStart w:id="250" w:name="_Toc29808217"/>
            <w:bookmarkStart w:id="251" w:name="_Toc29808429"/>
            <w:bookmarkStart w:id="252" w:name="_Toc33777468"/>
            <w:bookmarkStart w:id="253" w:name="_Toc3377770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Maintenance</w:t>
            </w:r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</w:p>
        </w:tc>
        <w:tc>
          <w:tcPr>
            <w:tcW w:w="3470" w:type="dxa"/>
          </w:tcPr>
          <w:p w14:paraId="6D5CF852" w14:textId="77777777" w:rsidR="00A45DD3" w:rsidRPr="00C561FE" w:rsidRDefault="00A45DD3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Health Care Organizations without dedicated staffing for Plant Maintenance may report related expenses in FC  7* 1 55 Plant Operation</w:t>
            </w:r>
          </w:p>
        </w:tc>
      </w:tr>
      <w:tr w:rsidR="00A45DD3" w:rsidRPr="00C561FE" w14:paraId="50287CD6" w14:textId="77777777" w:rsidTr="00C52B69">
        <w:trPr>
          <w:trHeight w:val="252"/>
        </w:trPr>
        <w:tc>
          <w:tcPr>
            <w:tcW w:w="1120" w:type="dxa"/>
          </w:tcPr>
          <w:p w14:paraId="3A414233" w14:textId="77777777" w:rsidR="00A45DD3" w:rsidRPr="00C561FE" w:rsidRDefault="00A45DD3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49560E9" w14:textId="77777777" w:rsidR="00A45DD3" w:rsidRPr="00C561FE" w:rsidRDefault="00A45DD3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1B3C84D" w14:textId="77777777" w:rsidR="00A45DD3" w:rsidRPr="00C561FE" w:rsidRDefault="00A45DD3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65 20</w:t>
            </w:r>
          </w:p>
        </w:tc>
        <w:tc>
          <w:tcPr>
            <w:tcW w:w="6102" w:type="dxa"/>
          </w:tcPr>
          <w:p w14:paraId="0917FCFB" w14:textId="77777777" w:rsidR="00A45DD3" w:rsidRPr="00C561FE" w:rsidRDefault="00A45DD3" w:rsidP="007B11FA">
            <w:pP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AS Plant Maintenance - Grounds </w:t>
            </w:r>
          </w:p>
        </w:tc>
        <w:tc>
          <w:tcPr>
            <w:tcW w:w="3470" w:type="dxa"/>
          </w:tcPr>
          <w:p w14:paraId="7850D5D6" w14:textId="77777777" w:rsidR="00A45DD3" w:rsidRPr="00C561FE" w:rsidRDefault="00A45DD3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45DD3" w:rsidRPr="00C561FE" w14:paraId="1A44A311" w14:textId="77777777" w:rsidTr="00C52B69">
        <w:trPr>
          <w:trHeight w:val="252"/>
        </w:trPr>
        <w:tc>
          <w:tcPr>
            <w:tcW w:w="1120" w:type="dxa"/>
          </w:tcPr>
          <w:p w14:paraId="3C49EE97" w14:textId="77777777" w:rsidR="00A45DD3" w:rsidRPr="00C561FE" w:rsidRDefault="00A45DD3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52F051" w14:textId="77777777" w:rsidR="00A45DD3" w:rsidRPr="00C561FE" w:rsidRDefault="00A45DD3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7DA4EFC" w14:textId="77777777" w:rsidR="00A45DD3" w:rsidRPr="00C561FE" w:rsidRDefault="00A45DD3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65 40</w:t>
            </w:r>
          </w:p>
        </w:tc>
        <w:tc>
          <w:tcPr>
            <w:tcW w:w="6102" w:type="dxa"/>
          </w:tcPr>
          <w:p w14:paraId="4D14E141" w14:textId="77777777" w:rsidR="00A45DD3" w:rsidRPr="00C561FE" w:rsidRDefault="00A45DD3" w:rsidP="007B11FA">
            <w:pP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AS Plant Maintenance - Buildings </w:t>
            </w:r>
          </w:p>
        </w:tc>
        <w:tc>
          <w:tcPr>
            <w:tcW w:w="3470" w:type="dxa"/>
          </w:tcPr>
          <w:p w14:paraId="35124DEF" w14:textId="77777777" w:rsidR="00A45DD3" w:rsidRPr="00C561FE" w:rsidRDefault="00A45DD3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82D229D" w14:textId="77777777" w:rsidTr="00C52B69">
        <w:trPr>
          <w:trHeight w:val="180"/>
        </w:trPr>
        <w:tc>
          <w:tcPr>
            <w:tcW w:w="1120" w:type="dxa"/>
          </w:tcPr>
          <w:p w14:paraId="5630837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E30403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C1CBC4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65 60</w:t>
            </w:r>
          </w:p>
        </w:tc>
        <w:tc>
          <w:tcPr>
            <w:tcW w:w="6102" w:type="dxa"/>
          </w:tcPr>
          <w:p w14:paraId="35709789" w14:textId="77777777" w:rsidR="00230405" w:rsidRPr="00C561FE" w:rsidRDefault="00230405" w:rsidP="007B11FA">
            <w:pPr>
              <w:pBdr>
                <w:right w:val="single" w:sz="6" w:space="1" w:color="auto"/>
              </w:pBd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Plant Maintenance - Building Service Equipment</w:t>
            </w:r>
          </w:p>
        </w:tc>
        <w:tc>
          <w:tcPr>
            <w:tcW w:w="3470" w:type="dxa"/>
          </w:tcPr>
          <w:p w14:paraId="3B723A23" w14:textId="77777777" w:rsidR="00230405" w:rsidRPr="00C561FE" w:rsidRDefault="00230405" w:rsidP="007B11FA">
            <w:pPr>
              <w:ind w:left="-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7FDFFBE" w14:textId="77777777" w:rsidTr="00C52B69">
        <w:trPr>
          <w:trHeight w:val="252"/>
        </w:trPr>
        <w:tc>
          <w:tcPr>
            <w:tcW w:w="1120" w:type="dxa"/>
          </w:tcPr>
          <w:p w14:paraId="6695A8F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7FF3F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5BECAE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65 80</w:t>
            </w:r>
          </w:p>
        </w:tc>
        <w:tc>
          <w:tcPr>
            <w:tcW w:w="6102" w:type="dxa"/>
          </w:tcPr>
          <w:p w14:paraId="437A0184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AS Plant Maintenance - Major Equipment </w:t>
            </w:r>
          </w:p>
        </w:tc>
        <w:tc>
          <w:tcPr>
            <w:tcW w:w="3470" w:type="dxa"/>
          </w:tcPr>
          <w:p w14:paraId="3A98EE6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134CAE7" w14:textId="77777777" w:rsidTr="00C52B69">
        <w:trPr>
          <w:trHeight w:val="252"/>
        </w:trPr>
        <w:tc>
          <w:tcPr>
            <w:tcW w:w="1120" w:type="dxa"/>
          </w:tcPr>
          <w:p w14:paraId="0648E33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35413129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107C19F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75</w:t>
            </w:r>
          </w:p>
        </w:tc>
        <w:tc>
          <w:tcPr>
            <w:tcW w:w="6102" w:type="dxa"/>
          </w:tcPr>
          <w:p w14:paraId="419BAE6E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54" w:name="_Toc437096182"/>
            <w:bookmarkStart w:id="255" w:name="_Toc441891215"/>
            <w:bookmarkStart w:id="256" w:name="_Toc443113822"/>
            <w:bookmarkStart w:id="257" w:name="_Toc443318258"/>
            <w:bookmarkStart w:id="258" w:name="_Toc444437888"/>
            <w:bookmarkStart w:id="259" w:name="_Toc444948982"/>
            <w:bookmarkStart w:id="260" w:name="_Toc27584245"/>
            <w:bookmarkStart w:id="261" w:name="_Toc27639727"/>
            <w:bookmarkStart w:id="262" w:name="_Toc27639851"/>
            <w:bookmarkStart w:id="263" w:name="_Toc27650228"/>
            <w:bookmarkStart w:id="264" w:name="_Toc27651777"/>
            <w:bookmarkStart w:id="265" w:name="_Toc29468754"/>
            <w:bookmarkStart w:id="266" w:name="_Toc29469242"/>
            <w:bookmarkStart w:id="267" w:name="_Toc29469421"/>
            <w:bookmarkStart w:id="268" w:name="_Toc29808218"/>
            <w:bookmarkStart w:id="269" w:name="_Toc29808430"/>
            <w:bookmarkStart w:id="270" w:name="_Toc33777469"/>
            <w:bookmarkStart w:id="271" w:name="_Toc3377770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Bio-Medical Engineering/Medical Physics</w:t>
            </w:r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470" w:type="dxa"/>
          </w:tcPr>
          <w:p w14:paraId="0C7F783F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1127B29" w14:textId="77777777" w:rsidTr="00C52B69">
        <w:trPr>
          <w:trHeight w:val="252"/>
        </w:trPr>
        <w:tc>
          <w:tcPr>
            <w:tcW w:w="1120" w:type="dxa"/>
          </w:tcPr>
          <w:p w14:paraId="3158B45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30C59A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D958C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75 20</w:t>
            </w:r>
          </w:p>
        </w:tc>
        <w:tc>
          <w:tcPr>
            <w:tcW w:w="6102" w:type="dxa"/>
          </w:tcPr>
          <w:p w14:paraId="5C2EB735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Bio-Medical Engineering</w:t>
            </w:r>
          </w:p>
        </w:tc>
        <w:tc>
          <w:tcPr>
            <w:tcW w:w="3470" w:type="dxa"/>
          </w:tcPr>
          <w:p w14:paraId="07375708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0248F76" w14:textId="77777777" w:rsidTr="00C52B69">
        <w:trPr>
          <w:trHeight w:val="252"/>
        </w:trPr>
        <w:tc>
          <w:tcPr>
            <w:tcW w:w="1120" w:type="dxa"/>
          </w:tcPr>
          <w:p w14:paraId="6D0BC90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2B27F7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AA931A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75 20 20</w:t>
            </w:r>
          </w:p>
        </w:tc>
        <w:tc>
          <w:tcPr>
            <w:tcW w:w="6102" w:type="dxa"/>
          </w:tcPr>
          <w:p w14:paraId="37E1D3EB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Bio-Medical Equipment Maintenance</w:t>
            </w:r>
          </w:p>
        </w:tc>
        <w:tc>
          <w:tcPr>
            <w:tcW w:w="3470" w:type="dxa"/>
          </w:tcPr>
          <w:p w14:paraId="6D8B9D7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0C91132" w14:textId="77777777" w:rsidTr="00C52B69">
        <w:trPr>
          <w:trHeight w:val="252"/>
        </w:trPr>
        <w:tc>
          <w:tcPr>
            <w:tcW w:w="1120" w:type="dxa"/>
          </w:tcPr>
          <w:p w14:paraId="35A0626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4EB0C2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3D7FF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75 20 40</w:t>
            </w:r>
          </w:p>
        </w:tc>
        <w:tc>
          <w:tcPr>
            <w:tcW w:w="6102" w:type="dxa"/>
          </w:tcPr>
          <w:p w14:paraId="5A622999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Bio-Medical Technology Implementation</w:t>
            </w:r>
          </w:p>
        </w:tc>
        <w:tc>
          <w:tcPr>
            <w:tcW w:w="3470" w:type="dxa"/>
          </w:tcPr>
          <w:p w14:paraId="02E2C5C0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CC4B4EE" w14:textId="77777777" w:rsidTr="00C52B69">
        <w:trPr>
          <w:trHeight w:val="252"/>
        </w:trPr>
        <w:tc>
          <w:tcPr>
            <w:tcW w:w="1120" w:type="dxa"/>
          </w:tcPr>
          <w:p w14:paraId="4CA578B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314F54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1159E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75 40</w:t>
            </w:r>
          </w:p>
        </w:tc>
        <w:tc>
          <w:tcPr>
            <w:tcW w:w="6102" w:type="dxa"/>
          </w:tcPr>
          <w:p w14:paraId="72B237CD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Medical Physics</w:t>
            </w:r>
          </w:p>
        </w:tc>
        <w:tc>
          <w:tcPr>
            <w:tcW w:w="3470" w:type="dxa"/>
          </w:tcPr>
          <w:p w14:paraId="3A139840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82BD3E5" w14:textId="77777777" w:rsidTr="00C52B69">
        <w:trPr>
          <w:trHeight w:val="252"/>
        </w:trPr>
        <w:tc>
          <w:tcPr>
            <w:tcW w:w="1120" w:type="dxa"/>
          </w:tcPr>
          <w:p w14:paraId="415DD49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47B1A5A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2D0117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79</w:t>
            </w:r>
          </w:p>
        </w:tc>
        <w:tc>
          <w:tcPr>
            <w:tcW w:w="6102" w:type="dxa"/>
          </w:tcPr>
          <w:p w14:paraId="2A8F87C7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Interpretation/Translation</w:t>
            </w:r>
          </w:p>
        </w:tc>
        <w:tc>
          <w:tcPr>
            <w:tcW w:w="3470" w:type="dxa"/>
          </w:tcPr>
          <w:p w14:paraId="5F58AE83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AFC533D" w14:textId="77777777" w:rsidTr="00C52B69">
        <w:trPr>
          <w:trHeight w:val="80"/>
        </w:trPr>
        <w:tc>
          <w:tcPr>
            <w:tcW w:w="1120" w:type="dxa"/>
          </w:tcPr>
          <w:p w14:paraId="746CDF2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0FB957F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46FC018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80</w:t>
            </w:r>
          </w:p>
        </w:tc>
        <w:tc>
          <w:tcPr>
            <w:tcW w:w="6102" w:type="dxa"/>
          </w:tcPr>
          <w:p w14:paraId="5E29491C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72" w:name="_Toc437096183"/>
            <w:bookmarkStart w:id="273" w:name="_Toc441891216"/>
            <w:bookmarkStart w:id="274" w:name="_Toc443113823"/>
            <w:bookmarkStart w:id="275" w:name="_Toc443318259"/>
            <w:bookmarkStart w:id="276" w:name="_Toc444437889"/>
            <w:bookmarkStart w:id="277" w:name="_Toc444948983"/>
            <w:bookmarkStart w:id="278" w:name="_Toc27584246"/>
            <w:bookmarkStart w:id="279" w:name="_Toc27639728"/>
            <w:bookmarkStart w:id="280" w:name="_Toc27639852"/>
            <w:bookmarkStart w:id="281" w:name="_Toc27650229"/>
            <w:bookmarkStart w:id="282" w:name="_Toc27651778"/>
            <w:bookmarkStart w:id="283" w:name="_Toc29468755"/>
            <w:bookmarkStart w:id="284" w:name="_Toc29469243"/>
            <w:bookmarkStart w:id="285" w:name="_Toc29469422"/>
            <w:bookmarkStart w:id="286" w:name="_Toc29808219"/>
            <w:bookmarkStart w:id="287" w:name="_Toc29808431"/>
            <w:bookmarkStart w:id="288" w:name="_Toc33777470"/>
            <w:bookmarkStart w:id="289" w:name="_Toc3377770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Registration (Admitting)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</w:p>
        </w:tc>
        <w:tc>
          <w:tcPr>
            <w:tcW w:w="3470" w:type="dxa"/>
          </w:tcPr>
          <w:p w14:paraId="70E6A2B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359EF52" w14:textId="77777777" w:rsidTr="00C52B69">
        <w:trPr>
          <w:trHeight w:val="252"/>
        </w:trPr>
        <w:tc>
          <w:tcPr>
            <w:tcW w:w="1120" w:type="dxa"/>
          </w:tcPr>
          <w:p w14:paraId="1D123D94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FD1184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9C460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20</w:t>
            </w:r>
          </w:p>
        </w:tc>
        <w:tc>
          <w:tcPr>
            <w:tcW w:w="6102" w:type="dxa"/>
          </w:tcPr>
          <w:p w14:paraId="4D36B71B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Registration - Inpatient </w:t>
            </w:r>
          </w:p>
        </w:tc>
        <w:tc>
          <w:tcPr>
            <w:tcW w:w="3470" w:type="dxa"/>
          </w:tcPr>
          <w:p w14:paraId="471B74BA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2DDD4B7" w14:textId="77777777" w:rsidTr="00C52B69">
        <w:trPr>
          <w:trHeight w:val="252"/>
        </w:trPr>
        <w:tc>
          <w:tcPr>
            <w:tcW w:w="1120" w:type="dxa"/>
          </w:tcPr>
          <w:p w14:paraId="2C3ED7E9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EDC53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9B2771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40</w:t>
            </w:r>
          </w:p>
        </w:tc>
        <w:tc>
          <w:tcPr>
            <w:tcW w:w="6102" w:type="dxa"/>
          </w:tcPr>
          <w:p w14:paraId="6E90619C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Registration - Outpatient</w:t>
            </w:r>
          </w:p>
        </w:tc>
        <w:tc>
          <w:tcPr>
            <w:tcW w:w="3470" w:type="dxa"/>
          </w:tcPr>
          <w:p w14:paraId="33FD98DB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C5BFF16" w14:textId="77777777" w:rsidTr="00C52B69">
        <w:trPr>
          <w:trHeight w:val="252"/>
        </w:trPr>
        <w:tc>
          <w:tcPr>
            <w:tcW w:w="1120" w:type="dxa"/>
          </w:tcPr>
          <w:p w14:paraId="33362B1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01F536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CCEF4D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60</w:t>
            </w:r>
          </w:p>
        </w:tc>
        <w:tc>
          <w:tcPr>
            <w:tcW w:w="6102" w:type="dxa"/>
          </w:tcPr>
          <w:p w14:paraId="7A941AA5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Registration - Emergency </w:t>
            </w:r>
          </w:p>
        </w:tc>
        <w:tc>
          <w:tcPr>
            <w:tcW w:w="3470" w:type="dxa"/>
          </w:tcPr>
          <w:p w14:paraId="1ECF28C6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3765237" w14:textId="77777777" w:rsidTr="00C52B69">
        <w:trPr>
          <w:trHeight w:val="252"/>
        </w:trPr>
        <w:tc>
          <w:tcPr>
            <w:tcW w:w="1120" w:type="dxa"/>
          </w:tcPr>
          <w:p w14:paraId="4055A996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157BAF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DAD00B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80</w:t>
            </w:r>
          </w:p>
        </w:tc>
        <w:tc>
          <w:tcPr>
            <w:tcW w:w="6102" w:type="dxa"/>
          </w:tcPr>
          <w:p w14:paraId="4100EB35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Booking - Centralized </w:t>
            </w:r>
          </w:p>
        </w:tc>
        <w:tc>
          <w:tcPr>
            <w:tcW w:w="3470" w:type="dxa"/>
          </w:tcPr>
          <w:p w14:paraId="5B4C26B8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A6BA3D7" w14:textId="77777777" w:rsidTr="00C52B69">
        <w:trPr>
          <w:trHeight w:val="252"/>
        </w:trPr>
        <w:tc>
          <w:tcPr>
            <w:tcW w:w="1120" w:type="dxa"/>
          </w:tcPr>
          <w:p w14:paraId="3D3CB4A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CEAB4F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32C78B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80 20</w:t>
            </w:r>
          </w:p>
        </w:tc>
        <w:tc>
          <w:tcPr>
            <w:tcW w:w="6102" w:type="dxa"/>
          </w:tcPr>
          <w:p w14:paraId="4C1ECA6F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Booking - Operating Room</w:t>
            </w:r>
          </w:p>
        </w:tc>
        <w:tc>
          <w:tcPr>
            <w:tcW w:w="3470" w:type="dxa"/>
          </w:tcPr>
          <w:p w14:paraId="5448DDA3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20BA265" w14:textId="77777777" w:rsidTr="00C52B69">
        <w:trPr>
          <w:trHeight w:val="252"/>
        </w:trPr>
        <w:tc>
          <w:tcPr>
            <w:tcW w:w="1120" w:type="dxa"/>
          </w:tcPr>
          <w:p w14:paraId="5E79189D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6B2310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D0EB16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80 80 40</w:t>
            </w:r>
          </w:p>
        </w:tc>
        <w:tc>
          <w:tcPr>
            <w:tcW w:w="6102" w:type="dxa"/>
          </w:tcPr>
          <w:p w14:paraId="17B8A58C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Booking - Outpatient</w:t>
            </w:r>
          </w:p>
        </w:tc>
        <w:tc>
          <w:tcPr>
            <w:tcW w:w="3470" w:type="dxa"/>
          </w:tcPr>
          <w:p w14:paraId="21B3994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16640F1" w14:textId="77777777" w:rsidTr="00C52B69">
        <w:trPr>
          <w:trHeight w:val="333"/>
        </w:trPr>
        <w:tc>
          <w:tcPr>
            <w:tcW w:w="1120" w:type="dxa"/>
          </w:tcPr>
          <w:p w14:paraId="1361A44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23E727D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5F0F005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82</w:t>
            </w:r>
          </w:p>
        </w:tc>
        <w:tc>
          <w:tcPr>
            <w:tcW w:w="6102" w:type="dxa"/>
          </w:tcPr>
          <w:p w14:paraId="3734EC7F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90" w:name="_Toc437096184"/>
            <w:bookmarkStart w:id="291" w:name="_Toc441891217"/>
            <w:bookmarkStart w:id="292" w:name="_Toc443113824"/>
            <w:bookmarkStart w:id="293" w:name="_Toc443318260"/>
            <w:bookmarkStart w:id="294" w:name="_Toc444437890"/>
            <w:bookmarkStart w:id="295" w:name="_Toc444948984"/>
            <w:bookmarkStart w:id="296" w:name="_Toc27584247"/>
            <w:bookmarkStart w:id="297" w:name="_Toc27639729"/>
            <w:bookmarkStart w:id="298" w:name="_Toc27639853"/>
            <w:bookmarkStart w:id="299" w:name="_Toc27650230"/>
            <w:bookmarkStart w:id="300" w:name="_Toc27651779"/>
            <w:bookmarkStart w:id="301" w:name="_Toc29468756"/>
            <w:bookmarkStart w:id="302" w:name="_Toc29469244"/>
            <w:bookmarkStart w:id="303" w:name="_Toc29469423"/>
            <w:bookmarkStart w:id="304" w:name="_Toc29808220"/>
            <w:bookmarkStart w:id="305" w:name="_Toc29808432"/>
            <w:bookmarkStart w:id="306" w:name="_Toc33777471"/>
            <w:bookmarkStart w:id="307" w:name="_Toc3377770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Admission/Discharge Coord</w:t>
            </w:r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inator</w:t>
            </w:r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</w:p>
        </w:tc>
        <w:tc>
          <w:tcPr>
            <w:tcW w:w="3470" w:type="dxa"/>
          </w:tcPr>
          <w:p w14:paraId="0461A79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48E7ECF" w14:textId="77777777" w:rsidTr="00C52B69">
        <w:trPr>
          <w:trHeight w:val="252"/>
        </w:trPr>
        <w:tc>
          <w:tcPr>
            <w:tcW w:w="1120" w:type="dxa"/>
          </w:tcPr>
          <w:p w14:paraId="3AD61A2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B6BB70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418D0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82 10</w:t>
            </w:r>
          </w:p>
        </w:tc>
        <w:tc>
          <w:tcPr>
            <w:tcW w:w="6102" w:type="dxa"/>
          </w:tcPr>
          <w:p w14:paraId="28CC417A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A/D Coordination - Admission </w:t>
            </w:r>
          </w:p>
        </w:tc>
        <w:tc>
          <w:tcPr>
            <w:tcW w:w="3470" w:type="dxa"/>
          </w:tcPr>
          <w:p w14:paraId="3EF8A995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B38B8A7" w14:textId="77777777" w:rsidTr="00C52B69">
        <w:trPr>
          <w:trHeight w:val="252"/>
        </w:trPr>
        <w:tc>
          <w:tcPr>
            <w:tcW w:w="1120" w:type="dxa"/>
          </w:tcPr>
          <w:p w14:paraId="49A3C88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B51C50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FF93E5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82 20</w:t>
            </w:r>
          </w:p>
        </w:tc>
        <w:tc>
          <w:tcPr>
            <w:tcW w:w="6102" w:type="dxa"/>
          </w:tcPr>
          <w:p w14:paraId="39D9C4E8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A/D Coordination - Discharge </w:t>
            </w:r>
          </w:p>
        </w:tc>
        <w:tc>
          <w:tcPr>
            <w:tcW w:w="3470" w:type="dxa"/>
          </w:tcPr>
          <w:p w14:paraId="7263D6E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BD37314" w14:textId="77777777" w:rsidTr="00C52B69">
        <w:trPr>
          <w:trHeight w:val="252"/>
        </w:trPr>
        <w:tc>
          <w:tcPr>
            <w:tcW w:w="1120" w:type="dxa"/>
          </w:tcPr>
          <w:p w14:paraId="4A10E35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336" w:type="dxa"/>
          </w:tcPr>
          <w:p w14:paraId="04EF5B0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D82DE46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85</w:t>
            </w:r>
          </w:p>
        </w:tc>
        <w:tc>
          <w:tcPr>
            <w:tcW w:w="6102" w:type="dxa"/>
          </w:tcPr>
          <w:p w14:paraId="50960403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308" w:name="_Toc437096185"/>
            <w:bookmarkStart w:id="309" w:name="_Toc441891218"/>
            <w:bookmarkStart w:id="310" w:name="_Toc443113825"/>
            <w:bookmarkStart w:id="311" w:name="_Toc443318261"/>
            <w:bookmarkStart w:id="312" w:name="_Toc444437891"/>
            <w:bookmarkStart w:id="313" w:name="_Toc444948985"/>
            <w:bookmarkStart w:id="314" w:name="_Toc27584248"/>
            <w:bookmarkStart w:id="315" w:name="_Toc27639730"/>
            <w:bookmarkStart w:id="316" w:name="_Toc27639854"/>
            <w:bookmarkStart w:id="317" w:name="_Toc27650231"/>
            <w:bookmarkStart w:id="318" w:name="_Toc27651780"/>
            <w:bookmarkStart w:id="319" w:name="_Toc29468757"/>
            <w:bookmarkStart w:id="320" w:name="_Toc29469245"/>
            <w:bookmarkStart w:id="321" w:name="_Toc29469424"/>
            <w:bookmarkStart w:id="322" w:name="_Toc29808221"/>
            <w:bookmarkStart w:id="323" w:name="_Toc29808433"/>
            <w:bookmarkStart w:id="324" w:name="_Toc33777472"/>
            <w:bookmarkStart w:id="325" w:name="_Toc33777709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AS Service Recipient Transport</w:t>
            </w:r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</w:p>
        </w:tc>
        <w:tc>
          <w:tcPr>
            <w:tcW w:w="3470" w:type="dxa"/>
          </w:tcPr>
          <w:p w14:paraId="2624C62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46792EA" w14:textId="77777777" w:rsidTr="00C52B69">
        <w:trPr>
          <w:trHeight w:val="252"/>
        </w:trPr>
        <w:tc>
          <w:tcPr>
            <w:tcW w:w="1120" w:type="dxa"/>
          </w:tcPr>
          <w:p w14:paraId="29F2B217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5EA6DE84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2B356B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85 20</w:t>
            </w:r>
          </w:p>
        </w:tc>
        <w:tc>
          <w:tcPr>
            <w:tcW w:w="6102" w:type="dxa"/>
          </w:tcPr>
          <w:p w14:paraId="75120EAE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SR Transport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Central Patient Portering</w:t>
            </w:r>
          </w:p>
        </w:tc>
        <w:tc>
          <w:tcPr>
            <w:tcW w:w="3470" w:type="dxa"/>
          </w:tcPr>
          <w:p w14:paraId="50CA1A80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05F8C24" w14:textId="77777777" w:rsidTr="00C52B69">
        <w:trPr>
          <w:trHeight w:val="252"/>
        </w:trPr>
        <w:tc>
          <w:tcPr>
            <w:tcW w:w="1120" w:type="dxa"/>
          </w:tcPr>
          <w:p w14:paraId="447C02D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6486827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748198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85 40</w:t>
            </w:r>
          </w:p>
        </w:tc>
        <w:tc>
          <w:tcPr>
            <w:tcW w:w="6102" w:type="dxa"/>
          </w:tcPr>
          <w:p w14:paraId="4408F58A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AS 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SR Transport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- Ambulance Services</w:t>
            </w:r>
          </w:p>
        </w:tc>
        <w:tc>
          <w:tcPr>
            <w:tcW w:w="3470" w:type="dxa"/>
          </w:tcPr>
          <w:p w14:paraId="26C0754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Fund Type 1 or 3. 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Report associated revenues in this functional centre.</w:t>
            </w:r>
          </w:p>
        </w:tc>
      </w:tr>
      <w:tr w:rsidR="00230405" w:rsidRPr="00C561FE" w14:paraId="32659A0E" w14:textId="77777777" w:rsidTr="00C52B69">
        <w:trPr>
          <w:trHeight w:val="252"/>
        </w:trPr>
        <w:tc>
          <w:tcPr>
            <w:tcW w:w="1120" w:type="dxa"/>
          </w:tcPr>
          <w:p w14:paraId="2C902423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30C70B23" w14:textId="6CB93B5A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07" w:type="dxa"/>
          </w:tcPr>
          <w:p w14:paraId="5F030EEF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86</w:t>
            </w:r>
          </w:p>
        </w:tc>
        <w:tc>
          <w:tcPr>
            <w:tcW w:w="6102" w:type="dxa"/>
          </w:tcPr>
          <w:p w14:paraId="1360E322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bookmarkStart w:id="326" w:name="_Toc27584249"/>
            <w:bookmarkStart w:id="327" w:name="_Toc27639731"/>
            <w:bookmarkStart w:id="328" w:name="_Toc27639855"/>
            <w:bookmarkStart w:id="329" w:name="_Toc27650232"/>
            <w:bookmarkStart w:id="330" w:name="_Toc27651781"/>
            <w:bookmarkStart w:id="331" w:name="_Toc29468758"/>
            <w:bookmarkStart w:id="332" w:name="_Toc29469246"/>
            <w:bookmarkStart w:id="333" w:name="_Toc29469425"/>
            <w:bookmarkStart w:id="334" w:name="_Toc29808222"/>
            <w:bookmarkStart w:id="335" w:name="_Toc29808434"/>
            <w:bookmarkStart w:id="336" w:name="_Toc33777473"/>
            <w:bookmarkStart w:id="337" w:name="_Toc33777710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AS </w:t>
            </w:r>
            <w:proofErr w:type="gramStart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Non Service</w:t>
            </w:r>
            <w:proofErr w:type="gramEnd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Recipient 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Transport</w:t>
            </w:r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</w:p>
        </w:tc>
        <w:tc>
          <w:tcPr>
            <w:tcW w:w="3470" w:type="dxa"/>
          </w:tcPr>
          <w:p w14:paraId="06F64FF2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230405" w:rsidRPr="00C561FE" w14:paraId="1BC69A8B" w14:textId="77777777" w:rsidTr="00C52B69">
        <w:trPr>
          <w:trHeight w:val="252"/>
        </w:trPr>
        <w:tc>
          <w:tcPr>
            <w:tcW w:w="1120" w:type="dxa"/>
          </w:tcPr>
          <w:p w14:paraId="7ED3EC3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2318FD3A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0B7636E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90</w:t>
            </w:r>
          </w:p>
        </w:tc>
        <w:tc>
          <w:tcPr>
            <w:tcW w:w="6102" w:type="dxa"/>
          </w:tcPr>
          <w:p w14:paraId="666E1FC4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38" w:name="_Toc437096186"/>
            <w:bookmarkStart w:id="339" w:name="_Toc441891219"/>
            <w:bookmarkStart w:id="340" w:name="_Toc443113826"/>
            <w:bookmarkStart w:id="341" w:name="_Toc443318262"/>
            <w:bookmarkStart w:id="342" w:name="_Toc444437892"/>
            <w:bookmarkStart w:id="343" w:name="_Toc444948986"/>
            <w:bookmarkStart w:id="344" w:name="_Toc27584250"/>
            <w:bookmarkStart w:id="345" w:name="_Toc27639732"/>
            <w:bookmarkStart w:id="346" w:name="_Toc27639856"/>
            <w:bookmarkStart w:id="347" w:name="_Toc27650233"/>
            <w:bookmarkStart w:id="348" w:name="_Toc27651782"/>
            <w:bookmarkStart w:id="349" w:name="_Toc29468759"/>
            <w:bookmarkStart w:id="350" w:name="_Toc29469247"/>
            <w:bookmarkStart w:id="351" w:name="_Toc29469426"/>
            <w:bookmarkStart w:id="352" w:name="_Toc29808223"/>
            <w:bookmarkStart w:id="353" w:name="_Toc29808435"/>
            <w:bookmarkStart w:id="354" w:name="_Toc33777474"/>
            <w:bookmarkStart w:id="355" w:name="_Toc33777711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Health Records</w:t>
            </w:r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</w:p>
        </w:tc>
        <w:tc>
          <w:tcPr>
            <w:tcW w:w="3470" w:type="dxa"/>
          </w:tcPr>
          <w:p w14:paraId="29C593D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3E638CDB" w14:textId="77777777" w:rsidTr="00C52B69">
        <w:trPr>
          <w:trHeight w:val="252"/>
        </w:trPr>
        <w:tc>
          <w:tcPr>
            <w:tcW w:w="1120" w:type="dxa"/>
          </w:tcPr>
          <w:p w14:paraId="2D2399B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9CDE04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A22880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05</w:t>
            </w:r>
          </w:p>
        </w:tc>
        <w:tc>
          <w:tcPr>
            <w:tcW w:w="6102" w:type="dxa"/>
          </w:tcPr>
          <w:p w14:paraId="19C8FB70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Administration</w:t>
            </w:r>
          </w:p>
        </w:tc>
        <w:tc>
          <w:tcPr>
            <w:tcW w:w="3470" w:type="dxa"/>
          </w:tcPr>
          <w:p w14:paraId="4E62C67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4240DDC" w14:textId="77777777" w:rsidTr="00C52B69">
        <w:trPr>
          <w:trHeight w:val="252"/>
        </w:trPr>
        <w:tc>
          <w:tcPr>
            <w:tcW w:w="1120" w:type="dxa"/>
          </w:tcPr>
          <w:p w14:paraId="0C1F830E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FF36D3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B22C4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20</w:t>
            </w:r>
          </w:p>
        </w:tc>
        <w:tc>
          <w:tcPr>
            <w:tcW w:w="6102" w:type="dxa"/>
          </w:tcPr>
          <w:p w14:paraId="565A64D5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Transcription</w:t>
            </w:r>
          </w:p>
        </w:tc>
        <w:tc>
          <w:tcPr>
            <w:tcW w:w="3470" w:type="dxa"/>
          </w:tcPr>
          <w:p w14:paraId="64DB179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5D58AAB1" w14:textId="77777777" w:rsidTr="00C52B69">
        <w:trPr>
          <w:trHeight w:val="252"/>
        </w:trPr>
        <w:tc>
          <w:tcPr>
            <w:tcW w:w="1120" w:type="dxa"/>
          </w:tcPr>
          <w:p w14:paraId="36349840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AC1953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F86EB4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20 10</w:t>
            </w:r>
          </w:p>
        </w:tc>
        <w:tc>
          <w:tcPr>
            <w:tcW w:w="6102" w:type="dxa"/>
          </w:tcPr>
          <w:p w14:paraId="45FDADE8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Medical Transcription</w:t>
            </w:r>
          </w:p>
        </w:tc>
        <w:tc>
          <w:tcPr>
            <w:tcW w:w="3470" w:type="dxa"/>
          </w:tcPr>
          <w:p w14:paraId="30057B5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C1357A4" w14:textId="77777777" w:rsidTr="00C52B69">
        <w:trPr>
          <w:trHeight w:val="225"/>
        </w:trPr>
        <w:tc>
          <w:tcPr>
            <w:tcW w:w="1120" w:type="dxa"/>
          </w:tcPr>
          <w:p w14:paraId="2D992118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697528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4724AB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20 20</w:t>
            </w:r>
          </w:p>
        </w:tc>
        <w:tc>
          <w:tcPr>
            <w:tcW w:w="6102" w:type="dxa"/>
          </w:tcPr>
          <w:p w14:paraId="0256A378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Non-Medical Transcription</w:t>
            </w:r>
          </w:p>
        </w:tc>
        <w:tc>
          <w:tcPr>
            <w:tcW w:w="3470" w:type="dxa"/>
          </w:tcPr>
          <w:p w14:paraId="50C9E2EC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42D40700" w14:textId="77777777" w:rsidTr="00C52B69">
        <w:trPr>
          <w:trHeight w:val="252"/>
        </w:trPr>
        <w:tc>
          <w:tcPr>
            <w:tcW w:w="1120" w:type="dxa"/>
          </w:tcPr>
          <w:p w14:paraId="3D16329A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7A019E3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40DC811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40</w:t>
            </w:r>
          </w:p>
        </w:tc>
        <w:tc>
          <w:tcPr>
            <w:tcW w:w="6102" w:type="dxa"/>
          </w:tcPr>
          <w:p w14:paraId="4FC133A1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Record Processing</w:t>
            </w:r>
          </w:p>
        </w:tc>
        <w:tc>
          <w:tcPr>
            <w:tcW w:w="3470" w:type="dxa"/>
          </w:tcPr>
          <w:p w14:paraId="41E6804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6E65760" w14:textId="77777777" w:rsidTr="00C52B69">
        <w:trPr>
          <w:trHeight w:val="252"/>
        </w:trPr>
        <w:tc>
          <w:tcPr>
            <w:tcW w:w="1120" w:type="dxa"/>
          </w:tcPr>
          <w:p w14:paraId="5B1D515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C6FF6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340E91D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40 10</w:t>
            </w:r>
          </w:p>
        </w:tc>
        <w:tc>
          <w:tcPr>
            <w:tcW w:w="6102" w:type="dxa"/>
          </w:tcPr>
          <w:p w14:paraId="6C3BB714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Clerical Record Processing</w:t>
            </w:r>
          </w:p>
        </w:tc>
        <w:tc>
          <w:tcPr>
            <w:tcW w:w="3470" w:type="dxa"/>
          </w:tcPr>
          <w:p w14:paraId="49EB674A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1341C45B" w14:textId="77777777" w:rsidTr="00C52B69">
        <w:trPr>
          <w:trHeight w:val="252"/>
        </w:trPr>
        <w:tc>
          <w:tcPr>
            <w:tcW w:w="1120" w:type="dxa"/>
          </w:tcPr>
          <w:p w14:paraId="2DB2E16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7D2878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86627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40 20</w:t>
            </w:r>
          </w:p>
        </w:tc>
        <w:tc>
          <w:tcPr>
            <w:tcW w:w="6102" w:type="dxa"/>
          </w:tcPr>
          <w:p w14:paraId="7C7BD454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Data Collection</w:t>
            </w:r>
          </w:p>
        </w:tc>
        <w:tc>
          <w:tcPr>
            <w:tcW w:w="3470" w:type="dxa"/>
          </w:tcPr>
          <w:p w14:paraId="358D92B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5C23F99" w14:textId="77777777" w:rsidTr="00C52B69">
        <w:trPr>
          <w:trHeight w:val="252"/>
        </w:trPr>
        <w:tc>
          <w:tcPr>
            <w:tcW w:w="1120" w:type="dxa"/>
          </w:tcPr>
          <w:p w14:paraId="5D169D0A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937B7F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FF5A26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40 30</w:t>
            </w:r>
          </w:p>
        </w:tc>
        <w:tc>
          <w:tcPr>
            <w:tcW w:w="6102" w:type="dxa"/>
          </w:tcPr>
          <w:p w14:paraId="0D655A5D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Release of Patient Information</w:t>
            </w:r>
          </w:p>
        </w:tc>
        <w:tc>
          <w:tcPr>
            <w:tcW w:w="3470" w:type="dxa"/>
          </w:tcPr>
          <w:p w14:paraId="044853C4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5755672" w14:textId="77777777" w:rsidTr="00C52B69">
        <w:trPr>
          <w:trHeight w:val="252"/>
        </w:trPr>
        <w:tc>
          <w:tcPr>
            <w:tcW w:w="1120" w:type="dxa"/>
          </w:tcPr>
          <w:p w14:paraId="680EAFAA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75F9DB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6FF0C0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90 60</w:t>
            </w:r>
          </w:p>
        </w:tc>
        <w:tc>
          <w:tcPr>
            <w:tcW w:w="6102" w:type="dxa"/>
          </w:tcPr>
          <w:p w14:paraId="417CDDE7" w14:textId="77777777" w:rsidR="00230405" w:rsidRPr="00311DAE" w:rsidRDefault="00230405" w:rsidP="007B11FA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311DAE">
              <w:rPr>
                <w:rFonts w:asciiTheme="minorHAnsi" w:hAnsiTheme="minorHAnsi" w:cstheme="minorHAnsi"/>
                <w:sz w:val="24"/>
                <w:szCs w:val="24"/>
              </w:rPr>
              <w:t>AS Health Records - Health Data &amp; Information Services</w:t>
            </w:r>
          </w:p>
        </w:tc>
        <w:tc>
          <w:tcPr>
            <w:tcW w:w="3470" w:type="dxa"/>
          </w:tcPr>
          <w:p w14:paraId="6E59C8B2" w14:textId="77777777" w:rsidR="00230405" w:rsidRPr="00C561FE" w:rsidRDefault="00230405" w:rsidP="007B11F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5E89238" w14:textId="77777777" w:rsidTr="00C52B69">
        <w:trPr>
          <w:trHeight w:val="252"/>
        </w:trPr>
        <w:tc>
          <w:tcPr>
            <w:tcW w:w="1120" w:type="dxa"/>
          </w:tcPr>
          <w:p w14:paraId="0181F79C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36" w:type="dxa"/>
          </w:tcPr>
          <w:p w14:paraId="7204C4E1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C01E832" w14:textId="77777777" w:rsidR="00230405" w:rsidRPr="00C561FE" w:rsidRDefault="00230405" w:rsidP="007B11F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1 95</w:t>
            </w:r>
          </w:p>
        </w:tc>
        <w:tc>
          <w:tcPr>
            <w:tcW w:w="6102" w:type="dxa"/>
          </w:tcPr>
          <w:p w14:paraId="3035A04E" w14:textId="77777777" w:rsidR="00230405" w:rsidRPr="00C561FE" w:rsidRDefault="00230405" w:rsidP="007B11F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56" w:name="_Toc437096187"/>
            <w:bookmarkStart w:id="357" w:name="_Toc441891220"/>
            <w:bookmarkStart w:id="358" w:name="_Toc443113827"/>
            <w:bookmarkStart w:id="359" w:name="_Toc443318263"/>
            <w:bookmarkStart w:id="360" w:name="_Toc444437893"/>
            <w:bookmarkStart w:id="361" w:name="_Toc444948987"/>
            <w:bookmarkStart w:id="362" w:name="_Toc27584251"/>
            <w:bookmarkStart w:id="363" w:name="_Toc27639733"/>
            <w:bookmarkStart w:id="364" w:name="_Toc27639857"/>
            <w:bookmarkStart w:id="365" w:name="_Toc27650234"/>
            <w:bookmarkStart w:id="366" w:name="_Toc27651783"/>
            <w:bookmarkStart w:id="367" w:name="_Toc29468760"/>
            <w:bookmarkStart w:id="368" w:name="_Toc29469248"/>
            <w:bookmarkStart w:id="369" w:name="_Toc29469427"/>
            <w:bookmarkStart w:id="370" w:name="_Toc29808224"/>
            <w:bookmarkStart w:id="371" w:name="_Toc29808436"/>
            <w:bookmarkStart w:id="372" w:name="_Toc33777475"/>
            <w:bookmarkStart w:id="373" w:name="_Toc3377771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 Food Services</w:t>
            </w:r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470" w:type="dxa"/>
          </w:tcPr>
          <w:p w14:paraId="14539785" w14:textId="2D029A0F" w:rsidR="00230405" w:rsidRPr="00C561FE" w:rsidRDefault="00AE466E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For Hospitals, 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</w:t>
            </w:r>
            <w:r w:rsidR="00230405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tpatient 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</w:t>
            </w:r>
            <w:r w:rsidR="00230405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ood expenses must be distributed to </w:t>
            </w:r>
            <w:r w:rsidR="00C52B69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Outpatient</w:t>
            </w:r>
            <w:r w:rsidR="00230405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functional centres using F 45100</w:t>
            </w:r>
          </w:p>
        </w:tc>
      </w:tr>
      <w:tr w:rsidR="00230405" w:rsidRPr="00C561FE" w14:paraId="1F91D43F" w14:textId="77777777" w:rsidTr="00C52B69">
        <w:trPr>
          <w:trHeight w:val="252"/>
        </w:trPr>
        <w:tc>
          <w:tcPr>
            <w:tcW w:w="1120" w:type="dxa"/>
          </w:tcPr>
          <w:p w14:paraId="263E646F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29FB3FE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3C8DD8F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95 05</w:t>
            </w:r>
          </w:p>
        </w:tc>
        <w:tc>
          <w:tcPr>
            <w:tcW w:w="6102" w:type="dxa"/>
          </w:tcPr>
          <w:p w14:paraId="4BE878F6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Food Services Admin.</w:t>
            </w:r>
          </w:p>
        </w:tc>
        <w:tc>
          <w:tcPr>
            <w:tcW w:w="3470" w:type="dxa"/>
          </w:tcPr>
          <w:p w14:paraId="3075502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6E4CCFC0" w14:textId="77777777" w:rsidTr="00C52B69">
        <w:trPr>
          <w:trHeight w:val="252"/>
        </w:trPr>
        <w:tc>
          <w:tcPr>
            <w:tcW w:w="1120" w:type="dxa"/>
          </w:tcPr>
          <w:p w14:paraId="38883F11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E84245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2433BC4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95 20</w:t>
            </w:r>
          </w:p>
        </w:tc>
        <w:tc>
          <w:tcPr>
            <w:tcW w:w="6102" w:type="dxa"/>
          </w:tcPr>
          <w:p w14:paraId="58589ADB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Food Services Production</w:t>
            </w:r>
          </w:p>
        </w:tc>
        <w:tc>
          <w:tcPr>
            <w:tcW w:w="3470" w:type="dxa"/>
          </w:tcPr>
          <w:p w14:paraId="5A39966E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291A7294" w14:textId="77777777" w:rsidTr="00C52B69">
        <w:trPr>
          <w:trHeight w:val="252"/>
        </w:trPr>
        <w:tc>
          <w:tcPr>
            <w:tcW w:w="1120" w:type="dxa"/>
          </w:tcPr>
          <w:p w14:paraId="13CAF822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C9DDBBC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F039BA7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95 30</w:t>
            </w:r>
          </w:p>
        </w:tc>
        <w:tc>
          <w:tcPr>
            <w:tcW w:w="6102" w:type="dxa"/>
          </w:tcPr>
          <w:p w14:paraId="48774649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Food Services Tray Assembly &amp; Distribution</w:t>
            </w:r>
          </w:p>
        </w:tc>
        <w:tc>
          <w:tcPr>
            <w:tcW w:w="3470" w:type="dxa"/>
          </w:tcPr>
          <w:p w14:paraId="22D038A9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0E5FB0DD" w14:textId="77777777" w:rsidTr="00C52B69">
        <w:trPr>
          <w:trHeight w:val="252"/>
        </w:trPr>
        <w:tc>
          <w:tcPr>
            <w:tcW w:w="1120" w:type="dxa"/>
          </w:tcPr>
          <w:p w14:paraId="76AA60AB" w14:textId="77777777" w:rsidR="00230405" w:rsidRPr="00C561FE" w:rsidRDefault="00230405" w:rsidP="007B11F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4B7636" w14:textId="77777777" w:rsidR="00230405" w:rsidRPr="00C561FE" w:rsidRDefault="00230405" w:rsidP="007B11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702B348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1 95 40</w:t>
            </w:r>
          </w:p>
        </w:tc>
        <w:tc>
          <w:tcPr>
            <w:tcW w:w="6102" w:type="dxa"/>
          </w:tcPr>
          <w:p w14:paraId="4DA4BDCE" w14:textId="77777777" w:rsidR="00230405" w:rsidRPr="00C561FE" w:rsidRDefault="00230405" w:rsidP="007B11FA">
            <w:pPr>
              <w:ind w:firstLine="12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Food Services Ware Washing</w:t>
            </w:r>
          </w:p>
        </w:tc>
        <w:tc>
          <w:tcPr>
            <w:tcW w:w="3470" w:type="dxa"/>
          </w:tcPr>
          <w:p w14:paraId="44125550" w14:textId="77777777" w:rsidR="00230405" w:rsidRPr="00C561FE" w:rsidRDefault="00230405" w:rsidP="007B11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810B6C0" w14:textId="77777777" w:rsidR="002A2C01" w:rsidRDefault="002A2C01" w:rsidP="002A2C01">
      <w:pPr>
        <w:pStyle w:val="Heading2"/>
      </w:pPr>
      <w:bookmarkStart w:id="374" w:name="_Toc257362663"/>
      <w:r w:rsidRPr="00C561FE">
        <w:t>7*2</w:t>
      </w:r>
      <w:r w:rsidR="004149E3">
        <w:t xml:space="preserve"> </w:t>
      </w:r>
      <w:r w:rsidRPr="00C561FE">
        <w:t>NURSING INPATIENT SERVICES (IP)</w:t>
      </w:r>
      <w:bookmarkEnd w:id="374"/>
    </w:p>
    <w:p w14:paraId="043F9A87" w14:textId="77777777" w:rsidR="002A2C01" w:rsidRDefault="002A2C01"/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nursing inpatient services functional/accounting centres"/>
      </w:tblPr>
      <w:tblGrid>
        <w:gridCol w:w="1139"/>
        <w:gridCol w:w="1318"/>
        <w:gridCol w:w="1651"/>
        <w:gridCol w:w="6057"/>
        <w:gridCol w:w="3470"/>
      </w:tblGrid>
      <w:tr w:rsidR="007E3533" w:rsidRPr="00C561FE" w14:paraId="208433DB" w14:textId="77777777" w:rsidTr="007365D6">
        <w:trPr>
          <w:trHeight w:val="252"/>
          <w:tblHeader/>
        </w:trPr>
        <w:tc>
          <w:tcPr>
            <w:tcW w:w="1139" w:type="dxa"/>
            <w:shd w:val="pct10" w:color="auto" w:fill="auto"/>
          </w:tcPr>
          <w:p w14:paraId="1717D80E" w14:textId="77777777" w:rsidR="007E3533" w:rsidRPr="00C561FE" w:rsidRDefault="007E3533" w:rsidP="00F37DC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  <w:shd w:val="pct10" w:color="auto" w:fill="auto"/>
          </w:tcPr>
          <w:p w14:paraId="08C84E9B" w14:textId="77777777" w:rsidR="007E3533" w:rsidRPr="00C561FE" w:rsidRDefault="007E3533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51" w:type="dxa"/>
            <w:shd w:val="pct10" w:color="auto" w:fill="auto"/>
          </w:tcPr>
          <w:p w14:paraId="077C48A9" w14:textId="77777777" w:rsidR="007E3533" w:rsidRPr="00C561FE" w:rsidRDefault="007E3533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057" w:type="dxa"/>
            <w:shd w:val="pct10" w:color="auto" w:fill="auto"/>
          </w:tcPr>
          <w:p w14:paraId="45FC1F49" w14:textId="77777777" w:rsidR="007E3533" w:rsidRPr="00C561FE" w:rsidRDefault="007E3533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27AE2A33" w14:textId="77777777" w:rsidR="007E3533" w:rsidRDefault="00311A58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</w:t>
            </w:r>
            <w:r w:rsidR="007E3533" w:rsidRPr="00C561FE">
              <w:rPr>
                <w:rFonts w:ascii="Calibri" w:hAnsi="Calibri" w:cs="Calibri"/>
                <w:b/>
                <w:sz w:val="24"/>
                <w:szCs w:val="24"/>
              </w:rPr>
              <w:t>Important: Do Not Report Header (H) accounts ***</w:t>
            </w:r>
          </w:p>
          <w:p w14:paraId="74490D95" w14:textId="5D29CD19" w:rsidR="00311A58" w:rsidRPr="00C561FE" w:rsidRDefault="00311A58" w:rsidP="00F37DC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shd w:val="pct10" w:color="auto" w:fill="auto"/>
          </w:tcPr>
          <w:p w14:paraId="319AF3B5" w14:textId="77777777" w:rsidR="007E3533" w:rsidRPr="00C561FE" w:rsidRDefault="007E3533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230405" w:rsidRPr="00C561FE" w14:paraId="1CF8F07C" w14:textId="77777777" w:rsidTr="007365D6">
        <w:trPr>
          <w:trHeight w:val="252"/>
        </w:trPr>
        <w:tc>
          <w:tcPr>
            <w:tcW w:w="1139" w:type="dxa"/>
          </w:tcPr>
          <w:p w14:paraId="0AC62EE1" w14:textId="77777777" w:rsidR="00230405" w:rsidRPr="00C561FE" w:rsidRDefault="00230405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70012ACD" w14:textId="77777777" w:rsidR="00230405" w:rsidRPr="00C561FE" w:rsidRDefault="00230405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7D3FC18" w14:textId="77777777" w:rsidR="00230405" w:rsidRPr="00C561FE" w:rsidRDefault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05</w:t>
            </w:r>
          </w:p>
        </w:tc>
        <w:tc>
          <w:tcPr>
            <w:tcW w:w="6057" w:type="dxa"/>
          </w:tcPr>
          <w:p w14:paraId="1A7B2E37" w14:textId="77777777" w:rsidR="00230405" w:rsidRPr="00C561FE" w:rsidRDefault="00230405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375" w:name="_Toc437096190"/>
            <w:bookmarkStart w:id="376" w:name="_Toc441891223"/>
            <w:bookmarkStart w:id="377" w:name="_Toc443113830"/>
            <w:bookmarkStart w:id="378" w:name="_Toc443318266"/>
            <w:bookmarkStart w:id="379" w:name="_Toc444437896"/>
            <w:bookmarkStart w:id="380" w:name="_Toc444948990"/>
            <w:bookmarkStart w:id="381" w:name="_Toc27584253"/>
            <w:bookmarkStart w:id="382" w:name="_Toc27639735"/>
            <w:bookmarkStart w:id="383" w:name="_Toc27639859"/>
            <w:bookmarkStart w:id="384" w:name="_Toc27650236"/>
            <w:bookmarkStart w:id="385" w:name="_Toc27651785"/>
            <w:bookmarkStart w:id="386" w:name="_Toc29468762"/>
            <w:bookmarkStart w:id="387" w:name="_Toc29469250"/>
            <w:bookmarkStart w:id="388" w:name="_Toc29469429"/>
            <w:bookmarkStart w:id="389" w:name="_Toc29808226"/>
            <w:bookmarkStart w:id="390" w:name="_Toc29808438"/>
            <w:bookmarkStart w:id="391" w:name="_Toc33777477"/>
            <w:bookmarkStart w:id="392" w:name="_Toc33777714"/>
            <w:bookmarkStart w:id="393" w:name="_Ref195343513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Nursing Administration</w:t>
            </w:r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</w:p>
        </w:tc>
        <w:tc>
          <w:tcPr>
            <w:tcW w:w="3470" w:type="dxa"/>
          </w:tcPr>
          <w:p w14:paraId="02A8B373" w14:textId="77777777" w:rsidR="00230405" w:rsidRPr="00C561FE" w:rsidRDefault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0405" w:rsidRPr="00C561FE" w14:paraId="71A43EDA" w14:textId="77777777" w:rsidTr="007365D6">
        <w:trPr>
          <w:trHeight w:val="252"/>
        </w:trPr>
        <w:tc>
          <w:tcPr>
            <w:tcW w:w="1139" w:type="dxa"/>
          </w:tcPr>
          <w:p w14:paraId="152E9740" w14:textId="77777777" w:rsidR="00230405" w:rsidRPr="00C561FE" w:rsidRDefault="00230405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76D2055" w14:textId="77777777" w:rsidR="00230405" w:rsidRPr="00C561FE" w:rsidRDefault="00230405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7E2B8D" w14:textId="77777777" w:rsidR="00230405" w:rsidRPr="00C561FE" w:rsidRDefault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10</w:t>
            </w:r>
          </w:p>
        </w:tc>
        <w:tc>
          <w:tcPr>
            <w:tcW w:w="6057" w:type="dxa"/>
          </w:tcPr>
          <w:p w14:paraId="3359B5C9" w14:textId="77777777" w:rsidR="00230405" w:rsidRPr="00C561FE" w:rsidRDefault="00230405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Nursing Administration</w:t>
            </w:r>
          </w:p>
        </w:tc>
        <w:tc>
          <w:tcPr>
            <w:tcW w:w="3470" w:type="dxa"/>
          </w:tcPr>
          <w:p w14:paraId="139FB9B6" w14:textId="77777777" w:rsidR="00230405" w:rsidRPr="00C561FE" w:rsidRDefault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230405" w:rsidRPr="00C561FE" w14:paraId="3773A1C2" w14:textId="77777777" w:rsidTr="007365D6">
        <w:trPr>
          <w:trHeight w:val="252"/>
        </w:trPr>
        <w:tc>
          <w:tcPr>
            <w:tcW w:w="1139" w:type="dxa"/>
          </w:tcPr>
          <w:p w14:paraId="450C12D4" w14:textId="77777777" w:rsidR="00230405" w:rsidRPr="00C561FE" w:rsidRDefault="00230405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7B3B1C90" w14:textId="77777777" w:rsidR="00230405" w:rsidRPr="00C561FE" w:rsidRDefault="00230405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5C3C071" w14:textId="77777777" w:rsidR="00230405" w:rsidRPr="00C561FE" w:rsidRDefault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</w:t>
            </w:r>
          </w:p>
        </w:tc>
        <w:tc>
          <w:tcPr>
            <w:tcW w:w="6057" w:type="dxa"/>
          </w:tcPr>
          <w:p w14:paraId="61BA79E7" w14:textId="77777777" w:rsidR="00230405" w:rsidRPr="00C561FE" w:rsidRDefault="00230405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Clinical Resources (Centralized)</w:t>
            </w:r>
          </w:p>
        </w:tc>
        <w:tc>
          <w:tcPr>
            <w:tcW w:w="3470" w:type="dxa"/>
          </w:tcPr>
          <w:p w14:paraId="49E37E5D" w14:textId="77777777" w:rsidR="00230405" w:rsidRPr="00C561FE" w:rsidRDefault="00230405" w:rsidP="001F3DC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UPP</w:t>
            </w:r>
          </w:p>
        </w:tc>
      </w:tr>
      <w:tr w:rsidR="000333DB" w:rsidRPr="00C561FE" w14:paraId="728BB43F" w14:textId="77777777" w:rsidTr="007365D6">
        <w:trPr>
          <w:trHeight w:val="252"/>
        </w:trPr>
        <w:tc>
          <w:tcPr>
            <w:tcW w:w="1139" w:type="dxa"/>
          </w:tcPr>
          <w:p w14:paraId="6A115F7F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898B0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2A7DACC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10</w:t>
            </w:r>
          </w:p>
        </w:tc>
        <w:tc>
          <w:tcPr>
            <w:tcW w:w="6057" w:type="dxa"/>
          </w:tcPr>
          <w:p w14:paraId="6C81879E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Clinical Res. General</w:t>
            </w:r>
          </w:p>
        </w:tc>
        <w:tc>
          <w:tcPr>
            <w:tcW w:w="3470" w:type="dxa"/>
          </w:tcPr>
          <w:p w14:paraId="403CAB7D" w14:textId="77777777" w:rsidR="000333DB" w:rsidRPr="00C561FE" w:rsidRDefault="000333DB" w:rsidP="00D406E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3B9A170" w14:textId="77777777" w:rsidTr="007365D6">
        <w:trPr>
          <w:trHeight w:val="252"/>
        </w:trPr>
        <w:tc>
          <w:tcPr>
            <w:tcW w:w="1139" w:type="dxa"/>
          </w:tcPr>
          <w:p w14:paraId="748ECCE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558534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F80A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20</w:t>
            </w:r>
          </w:p>
        </w:tc>
        <w:tc>
          <w:tcPr>
            <w:tcW w:w="6057" w:type="dxa"/>
          </w:tcPr>
          <w:p w14:paraId="5E77EA99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Clinical Res. IV Therapy</w:t>
            </w:r>
          </w:p>
        </w:tc>
        <w:tc>
          <w:tcPr>
            <w:tcW w:w="3470" w:type="dxa"/>
          </w:tcPr>
          <w:p w14:paraId="396FDE8D" w14:textId="77777777" w:rsidR="000333DB" w:rsidRPr="00C561FE" w:rsidRDefault="000333DB" w:rsidP="00D406E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2404FCB" w14:textId="77777777" w:rsidTr="007365D6">
        <w:trPr>
          <w:trHeight w:val="252"/>
        </w:trPr>
        <w:tc>
          <w:tcPr>
            <w:tcW w:w="1139" w:type="dxa"/>
          </w:tcPr>
          <w:p w14:paraId="537313D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CCE3E5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F4F71ED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30</w:t>
            </w:r>
          </w:p>
        </w:tc>
        <w:tc>
          <w:tcPr>
            <w:tcW w:w="6057" w:type="dxa"/>
          </w:tcPr>
          <w:p w14:paraId="35D2719B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Clinical Res. Telemetry Monitoring</w:t>
            </w:r>
          </w:p>
        </w:tc>
        <w:tc>
          <w:tcPr>
            <w:tcW w:w="3470" w:type="dxa"/>
          </w:tcPr>
          <w:p w14:paraId="655D2AD0" w14:textId="77777777" w:rsidR="000333DB" w:rsidRPr="00C561FE" w:rsidRDefault="000333DB" w:rsidP="00D406E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3B7A279" w14:textId="77777777" w:rsidTr="007365D6">
        <w:trPr>
          <w:trHeight w:val="252"/>
        </w:trPr>
        <w:tc>
          <w:tcPr>
            <w:tcW w:w="1139" w:type="dxa"/>
          </w:tcPr>
          <w:p w14:paraId="3841FD9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6AAFB8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87F2F5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40</w:t>
            </w:r>
          </w:p>
        </w:tc>
        <w:tc>
          <w:tcPr>
            <w:tcW w:w="6057" w:type="dxa"/>
          </w:tcPr>
          <w:p w14:paraId="4247441E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Clinical Res. Enterostomy Therapy</w:t>
            </w:r>
          </w:p>
        </w:tc>
        <w:tc>
          <w:tcPr>
            <w:tcW w:w="3470" w:type="dxa"/>
          </w:tcPr>
          <w:p w14:paraId="430CF8F5" w14:textId="77777777" w:rsidR="000333DB" w:rsidRPr="00C561FE" w:rsidRDefault="000333DB" w:rsidP="00D406E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C4BF7F5" w14:textId="77777777" w:rsidTr="007365D6">
        <w:trPr>
          <w:trHeight w:val="252"/>
        </w:trPr>
        <w:tc>
          <w:tcPr>
            <w:tcW w:w="1139" w:type="dxa"/>
          </w:tcPr>
          <w:p w14:paraId="16E0E323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C766DC3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65DA69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92</w:t>
            </w:r>
          </w:p>
        </w:tc>
        <w:tc>
          <w:tcPr>
            <w:tcW w:w="6057" w:type="dxa"/>
          </w:tcPr>
          <w:p w14:paraId="01CC8CAE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Clinical Res. Transplant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Organ Procurement</w:t>
            </w:r>
          </w:p>
        </w:tc>
        <w:tc>
          <w:tcPr>
            <w:tcW w:w="3470" w:type="dxa"/>
          </w:tcPr>
          <w:p w14:paraId="1F3DAE14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if funded transplant activity or if expensed</w:t>
            </w:r>
          </w:p>
        </w:tc>
      </w:tr>
      <w:tr w:rsidR="000333DB" w:rsidRPr="00C561FE" w14:paraId="5B23BE6E" w14:textId="77777777" w:rsidTr="007365D6">
        <w:trPr>
          <w:trHeight w:val="252"/>
        </w:trPr>
        <w:tc>
          <w:tcPr>
            <w:tcW w:w="1139" w:type="dxa"/>
          </w:tcPr>
          <w:p w14:paraId="29742F7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4D002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A0BCCE8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05 20 94</w:t>
            </w:r>
          </w:p>
        </w:tc>
        <w:tc>
          <w:tcPr>
            <w:tcW w:w="6057" w:type="dxa"/>
          </w:tcPr>
          <w:p w14:paraId="41C0B9F8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Clinical Res. Palliative Care Team </w:t>
            </w:r>
          </w:p>
        </w:tc>
        <w:tc>
          <w:tcPr>
            <w:tcW w:w="3470" w:type="dxa"/>
          </w:tcPr>
          <w:p w14:paraId="19AB493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A572E54" w14:textId="77777777" w:rsidTr="007365D6">
        <w:trPr>
          <w:trHeight w:val="252"/>
        </w:trPr>
        <w:tc>
          <w:tcPr>
            <w:tcW w:w="1139" w:type="dxa"/>
          </w:tcPr>
          <w:p w14:paraId="054D75CE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07AD0C46" w14:textId="1926E84E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4BC81E5" w14:textId="77777777" w:rsidR="000333DB" w:rsidRPr="00C561FE" w:rsidRDefault="000333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06</w:t>
            </w:r>
          </w:p>
        </w:tc>
        <w:tc>
          <w:tcPr>
            <w:tcW w:w="6057" w:type="dxa"/>
          </w:tcPr>
          <w:p w14:paraId="1ECFE4F7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94" w:name="_Toc437096191"/>
            <w:bookmarkStart w:id="395" w:name="_Toc441891224"/>
            <w:bookmarkStart w:id="396" w:name="_Toc443113831"/>
            <w:bookmarkStart w:id="397" w:name="_Toc443318267"/>
            <w:bookmarkStart w:id="398" w:name="_Toc444437897"/>
            <w:bookmarkStart w:id="399" w:name="_Toc444948991"/>
            <w:bookmarkStart w:id="400" w:name="_Toc27584254"/>
            <w:bookmarkStart w:id="401" w:name="_Toc27639736"/>
            <w:bookmarkStart w:id="402" w:name="_Toc27639860"/>
            <w:bookmarkStart w:id="403" w:name="_Toc27650237"/>
            <w:bookmarkStart w:id="404" w:name="_Toc27651786"/>
            <w:bookmarkStart w:id="405" w:name="_Toc29468763"/>
            <w:bookmarkStart w:id="406" w:name="_Toc29469251"/>
            <w:bookmarkStart w:id="407" w:name="_Toc29469430"/>
            <w:bookmarkStart w:id="408" w:name="_Toc29808227"/>
            <w:bookmarkStart w:id="409" w:name="_Toc29808439"/>
            <w:bookmarkStart w:id="410" w:name="_Toc33777478"/>
            <w:bookmarkStart w:id="411" w:name="_Toc3377771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Program Management Administration</w:t>
            </w:r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288FA91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0333DB" w:rsidRPr="00C561FE" w14:paraId="11E6C847" w14:textId="77777777" w:rsidTr="007365D6">
        <w:trPr>
          <w:trHeight w:val="252"/>
        </w:trPr>
        <w:tc>
          <w:tcPr>
            <w:tcW w:w="1139" w:type="dxa"/>
          </w:tcPr>
          <w:p w14:paraId="6D9904D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225C5C8B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C56F445" w14:textId="77777777" w:rsidR="000333DB" w:rsidRPr="00C561FE" w:rsidRDefault="000333DB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07</w:t>
            </w:r>
          </w:p>
        </w:tc>
        <w:tc>
          <w:tcPr>
            <w:tcW w:w="6057" w:type="dxa"/>
          </w:tcPr>
          <w:p w14:paraId="3EE5E89D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412" w:name="_Toc437096192"/>
            <w:bookmarkStart w:id="413" w:name="_Toc441891225"/>
            <w:bookmarkStart w:id="414" w:name="_Toc443113832"/>
            <w:bookmarkStart w:id="415" w:name="_Toc443318268"/>
            <w:bookmarkStart w:id="416" w:name="_Toc444437898"/>
            <w:bookmarkStart w:id="417" w:name="_Toc444948992"/>
            <w:bookmarkStart w:id="418" w:name="_Toc27584255"/>
            <w:bookmarkStart w:id="419" w:name="_Toc27639737"/>
            <w:bookmarkStart w:id="420" w:name="_Toc27639861"/>
            <w:bookmarkStart w:id="421" w:name="_Toc27650238"/>
            <w:bookmarkStart w:id="422" w:name="_Toc27651787"/>
            <w:bookmarkStart w:id="423" w:name="_Toc29468764"/>
            <w:bookmarkStart w:id="424" w:name="_Toc29469252"/>
            <w:bookmarkStart w:id="425" w:name="_Toc29469431"/>
            <w:bookmarkStart w:id="426" w:name="_Toc29808228"/>
            <w:bookmarkStart w:id="427" w:name="_Toc29808440"/>
            <w:bookmarkStart w:id="428" w:name="_Toc33777479"/>
            <w:bookmarkStart w:id="429" w:name="_Toc33777716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Medical Resources</w:t>
            </w:r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</w:p>
        </w:tc>
        <w:tc>
          <w:tcPr>
            <w:tcW w:w="3470" w:type="dxa"/>
          </w:tcPr>
          <w:p w14:paraId="151997F1" w14:textId="77777777" w:rsidR="000333DB" w:rsidRPr="00C561FE" w:rsidRDefault="004E6F70" w:rsidP="001F3DC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in</w:t>
            </w:r>
            <w:r w:rsidR="001F3DC1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333DB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  <w:r w:rsidR="0087590E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atient</w:t>
            </w:r>
            <w:r w:rsidR="000333DB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functional centres when possible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0333DB" w:rsidRPr="00C561FE" w14:paraId="0C517F3D" w14:textId="77777777" w:rsidTr="007365D6">
        <w:trPr>
          <w:trHeight w:val="252"/>
        </w:trPr>
        <w:tc>
          <w:tcPr>
            <w:tcW w:w="1139" w:type="dxa"/>
          </w:tcPr>
          <w:p w14:paraId="5D9E0975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18" w:type="dxa"/>
          </w:tcPr>
          <w:p w14:paraId="12DDBA2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F3B2C2E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07 10</w:t>
            </w:r>
          </w:p>
        </w:tc>
        <w:tc>
          <w:tcPr>
            <w:tcW w:w="6057" w:type="dxa"/>
          </w:tcPr>
          <w:p w14:paraId="7C1ABB85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Medical Resources Psychiatrists</w:t>
            </w:r>
          </w:p>
        </w:tc>
        <w:tc>
          <w:tcPr>
            <w:tcW w:w="3470" w:type="dxa"/>
          </w:tcPr>
          <w:p w14:paraId="2898E337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2E127AA1" w14:textId="77777777" w:rsidTr="007365D6">
        <w:trPr>
          <w:trHeight w:val="252"/>
        </w:trPr>
        <w:tc>
          <w:tcPr>
            <w:tcW w:w="1139" w:type="dxa"/>
          </w:tcPr>
          <w:p w14:paraId="2D8AFADD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7C6B08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C6DEB87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07 20</w:t>
            </w:r>
          </w:p>
        </w:tc>
        <w:tc>
          <w:tcPr>
            <w:tcW w:w="6057" w:type="dxa"/>
          </w:tcPr>
          <w:p w14:paraId="0FF16965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Medical Resources All Other Medical Staff</w:t>
            </w:r>
          </w:p>
        </w:tc>
        <w:tc>
          <w:tcPr>
            <w:tcW w:w="3470" w:type="dxa"/>
          </w:tcPr>
          <w:p w14:paraId="3B6508E1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037289BC" w14:textId="77777777" w:rsidTr="007365D6">
        <w:trPr>
          <w:trHeight w:val="252"/>
        </w:trPr>
        <w:tc>
          <w:tcPr>
            <w:tcW w:w="1139" w:type="dxa"/>
          </w:tcPr>
          <w:p w14:paraId="15F732A1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75E108C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EAD9E53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07 30</w:t>
            </w:r>
          </w:p>
        </w:tc>
        <w:tc>
          <w:tcPr>
            <w:tcW w:w="6057" w:type="dxa"/>
          </w:tcPr>
          <w:p w14:paraId="659FE3B1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Medical Resources Hospitalists</w:t>
            </w:r>
          </w:p>
        </w:tc>
        <w:tc>
          <w:tcPr>
            <w:tcW w:w="3470" w:type="dxa"/>
          </w:tcPr>
          <w:p w14:paraId="41EEDBC9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7AB7D097" w14:textId="77777777" w:rsidTr="007365D6">
        <w:trPr>
          <w:trHeight w:val="252"/>
        </w:trPr>
        <w:tc>
          <w:tcPr>
            <w:tcW w:w="1139" w:type="dxa"/>
          </w:tcPr>
          <w:p w14:paraId="5C1AB15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0712FBE1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E5597F6" w14:textId="77777777" w:rsidR="000333DB" w:rsidRPr="00C561FE" w:rsidRDefault="000333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10</w:t>
            </w:r>
          </w:p>
        </w:tc>
        <w:tc>
          <w:tcPr>
            <w:tcW w:w="6057" w:type="dxa"/>
          </w:tcPr>
          <w:p w14:paraId="34B3C588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30" w:name="_Toc437096193"/>
            <w:bookmarkStart w:id="431" w:name="_Toc441891226"/>
            <w:bookmarkStart w:id="432" w:name="_Toc443113833"/>
            <w:bookmarkStart w:id="433" w:name="_Toc443318269"/>
            <w:bookmarkStart w:id="434" w:name="_Toc444437899"/>
            <w:bookmarkStart w:id="435" w:name="_Toc444948993"/>
            <w:bookmarkStart w:id="436" w:name="_Toc27584256"/>
            <w:bookmarkStart w:id="437" w:name="_Toc27639738"/>
            <w:bookmarkStart w:id="438" w:name="_Toc27639862"/>
            <w:bookmarkStart w:id="439" w:name="_Toc27650239"/>
            <w:bookmarkStart w:id="440" w:name="_Toc27651788"/>
            <w:bookmarkStart w:id="441" w:name="_Toc29468765"/>
            <w:bookmarkStart w:id="442" w:name="_Toc29469253"/>
            <w:bookmarkStart w:id="443" w:name="_Toc29469432"/>
            <w:bookmarkStart w:id="444" w:name="_Toc29808229"/>
            <w:bookmarkStart w:id="445" w:name="_Toc29808441"/>
            <w:bookmarkStart w:id="446" w:name="_Toc33777480"/>
            <w:bookmarkStart w:id="447" w:name="_Toc3377771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Medical Inpatient Services</w:t>
            </w:r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</w:p>
        </w:tc>
        <w:tc>
          <w:tcPr>
            <w:tcW w:w="3470" w:type="dxa"/>
          </w:tcPr>
          <w:p w14:paraId="6FADD45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F594A6B" w14:textId="77777777" w:rsidTr="007365D6">
        <w:trPr>
          <w:trHeight w:val="252"/>
        </w:trPr>
        <w:tc>
          <w:tcPr>
            <w:tcW w:w="1139" w:type="dxa"/>
          </w:tcPr>
          <w:p w14:paraId="78CA19AD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C48068B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2FF6B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10</w:t>
            </w:r>
          </w:p>
        </w:tc>
        <w:tc>
          <w:tcPr>
            <w:tcW w:w="6057" w:type="dxa"/>
          </w:tcPr>
          <w:p w14:paraId="35187378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General</w:t>
            </w:r>
          </w:p>
        </w:tc>
        <w:tc>
          <w:tcPr>
            <w:tcW w:w="3470" w:type="dxa"/>
          </w:tcPr>
          <w:p w14:paraId="061283DC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6A27B4BB" w14:textId="77777777" w:rsidTr="007365D6">
        <w:trPr>
          <w:trHeight w:val="252"/>
        </w:trPr>
        <w:tc>
          <w:tcPr>
            <w:tcW w:w="1139" w:type="dxa"/>
          </w:tcPr>
          <w:p w14:paraId="6F88A6E3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8773F42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1C2BD4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20</w:t>
            </w:r>
          </w:p>
        </w:tc>
        <w:tc>
          <w:tcPr>
            <w:tcW w:w="6057" w:type="dxa"/>
          </w:tcPr>
          <w:p w14:paraId="66E49274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Medical – Endocrinology </w:t>
            </w:r>
          </w:p>
        </w:tc>
        <w:tc>
          <w:tcPr>
            <w:tcW w:w="3470" w:type="dxa"/>
          </w:tcPr>
          <w:p w14:paraId="69D34C6C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2A17762" w14:textId="77777777" w:rsidTr="007365D6">
        <w:trPr>
          <w:trHeight w:val="252"/>
        </w:trPr>
        <w:tc>
          <w:tcPr>
            <w:tcW w:w="1139" w:type="dxa"/>
          </w:tcPr>
          <w:p w14:paraId="104D608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37DA2F2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5E0C75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25</w:t>
            </w:r>
          </w:p>
        </w:tc>
        <w:tc>
          <w:tcPr>
            <w:tcW w:w="6057" w:type="dxa"/>
          </w:tcPr>
          <w:p w14:paraId="1B4C8C55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Medical – Clinical Investigation </w:t>
            </w:r>
          </w:p>
        </w:tc>
        <w:tc>
          <w:tcPr>
            <w:tcW w:w="3470" w:type="dxa"/>
          </w:tcPr>
          <w:p w14:paraId="62B05B0A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27CAA8B" w14:textId="77777777" w:rsidTr="007365D6">
        <w:trPr>
          <w:trHeight w:val="252"/>
        </w:trPr>
        <w:tc>
          <w:tcPr>
            <w:tcW w:w="1139" w:type="dxa"/>
          </w:tcPr>
          <w:p w14:paraId="276DC1E5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8B4391F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500265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30</w:t>
            </w:r>
          </w:p>
        </w:tc>
        <w:tc>
          <w:tcPr>
            <w:tcW w:w="6057" w:type="dxa"/>
          </w:tcPr>
          <w:p w14:paraId="21CAB2EA" w14:textId="77777777" w:rsidR="000333DB" w:rsidRPr="00C561FE" w:rsidRDefault="000333DB" w:rsidP="004149E3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Medical – Communicable Diseases </w:t>
            </w:r>
          </w:p>
        </w:tc>
        <w:tc>
          <w:tcPr>
            <w:tcW w:w="3470" w:type="dxa"/>
          </w:tcPr>
          <w:p w14:paraId="783E8B8D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9B61D8D" w14:textId="77777777" w:rsidTr="007365D6">
        <w:trPr>
          <w:trHeight w:val="252"/>
        </w:trPr>
        <w:tc>
          <w:tcPr>
            <w:tcW w:w="1139" w:type="dxa"/>
          </w:tcPr>
          <w:p w14:paraId="53A755F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599927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F93A4E1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35</w:t>
            </w:r>
          </w:p>
        </w:tc>
        <w:tc>
          <w:tcPr>
            <w:tcW w:w="6057" w:type="dxa"/>
          </w:tcPr>
          <w:p w14:paraId="5E2955E8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Dermatology</w:t>
            </w:r>
          </w:p>
        </w:tc>
        <w:tc>
          <w:tcPr>
            <w:tcW w:w="3470" w:type="dxa"/>
          </w:tcPr>
          <w:p w14:paraId="72D17D05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CEFC7EA" w14:textId="77777777" w:rsidTr="007365D6">
        <w:trPr>
          <w:trHeight w:val="252"/>
        </w:trPr>
        <w:tc>
          <w:tcPr>
            <w:tcW w:w="1139" w:type="dxa"/>
          </w:tcPr>
          <w:p w14:paraId="0A98AA6E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CEE946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5D7D57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44</w:t>
            </w:r>
          </w:p>
        </w:tc>
        <w:tc>
          <w:tcPr>
            <w:tcW w:w="6057" w:type="dxa"/>
          </w:tcPr>
          <w:p w14:paraId="6424B7BA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Cardiology</w:t>
            </w:r>
          </w:p>
        </w:tc>
        <w:tc>
          <w:tcPr>
            <w:tcW w:w="3470" w:type="dxa"/>
          </w:tcPr>
          <w:p w14:paraId="6FA94CA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51D90E21" w14:textId="77777777" w:rsidTr="007365D6">
        <w:trPr>
          <w:trHeight w:val="252"/>
        </w:trPr>
        <w:tc>
          <w:tcPr>
            <w:tcW w:w="1139" w:type="dxa"/>
          </w:tcPr>
          <w:p w14:paraId="25D53D0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938B18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4BBEC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45</w:t>
            </w:r>
          </w:p>
        </w:tc>
        <w:tc>
          <w:tcPr>
            <w:tcW w:w="6057" w:type="dxa"/>
          </w:tcPr>
          <w:p w14:paraId="6FE1E44D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Family Practice</w:t>
            </w:r>
          </w:p>
        </w:tc>
        <w:tc>
          <w:tcPr>
            <w:tcW w:w="3470" w:type="dxa"/>
          </w:tcPr>
          <w:p w14:paraId="480062BF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D43FE8F" w14:textId="77777777" w:rsidTr="007365D6">
        <w:trPr>
          <w:trHeight w:val="252"/>
        </w:trPr>
        <w:tc>
          <w:tcPr>
            <w:tcW w:w="1139" w:type="dxa"/>
          </w:tcPr>
          <w:p w14:paraId="0EFFF28A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C0856D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F89DF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50</w:t>
            </w:r>
          </w:p>
        </w:tc>
        <w:tc>
          <w:tcPr>
            <w:tcW w:w="6057" w:type="dxa"/>
          </w:tcPr>
          <w:p w14:paraId="7AD021F4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Gastroenterology</w:t>
            </w:r>
          </w:p>
        </w:tc>
        <w:tc>
          <w:tcPr>
            <w:tcW w:w="3470" w:type="dxa"/>
          </w:tcPr>
          <w:p w14:paraId="1DB39410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2AF0934" w14:textId="77777777" w:rsidTr="007365D6">
        <w:trPr>
          <w:trHeight w:val="252"/>
        </w:trPr>
        <w:tc>
          <w:tcPr>
            <w:tcW w:w="1139" w:type="dxa"/>
          </w:tcPr>
          <w:p w14:paraId="04897823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8D2956E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1BB7813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55</w:t>
            </w:r>
          </w:p>
        </w:tc>
        <w:tc>
          <w:tcPr>
            <w:tcW w:w="6057" w:type="dxa"/>
          </w:tcPr>
          <w:p w14:paraId="7FFA45F1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Metabolic</w:t>
            </w:r>
          </w:p>
        </w:tc>
        <w:tc>
          <w:tcPr>
            <w:tcW w:w="3470" w:type="dxa"/>
          </w:tcPr>
          <w:p w14:paraId="3F5A34F9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B065169" w14:textId="77777777" w:rsidTr="007365D6">
        <w:trPr>
          <w:trHeight w:val="252"/>
        </w:trPr>
        <w:tc>
          <w:tcPr>
            <w:tcW w:w="1139" w:type="dxa"/>
          </w:tcPr>
          <w:p w14:paraId="1000D414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AD4C1FD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F22AC4D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61</w:t>
            </w:r>
          </w:p>
        </w:tc>
        <w:tc>
          <w:tcPr>
            <w:tcW w:w="6057" w:type="dxa"/>
          </w:tcPr>
          <w:p w14:paraId="1038D1F4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Neurology</w:t>
            </w:r>
          </w:p>
        </w:tc>
        <w:tc>
          <w:tcPr>
            <w:tcW w:w="3470" w:type="dxa"/>
          </w:tcPr>
          <w:p w14:paraId="6EDB3828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CC21D4A" w14:textId="77777777" w:rsidTr="007365D6">
        <w:trPr>
          <w:trHeight w:val="252"/>
        </w:trPr>
        <w:tc>
          <w:tcPr>
            <w:tcW w:w="1139" w:type="dxa"/>
          </w:tcPr>
          <w:p w14:paraId="6C6E252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8941452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3DC6ED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66</w:t>
            </w:r>
          </w:p>
        </w:tc>
        <w:tc>
          <w:tcPr>
            <w:tcW w:w="6057" w:type="dxa"/>
          </w:tcPr>
          <w:p w14:paraId="7A9450BE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Oncology</w:t>
            </w:r>
          </w:p>
        </w:tc>
        <w:tc>
          <w:tcPr>
            <w:tcW w:w="3470" w:type="dxa"/>
          </w:tcPr>
          <w:p w14:paraId="26EA7CC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7DFDC7DC" w14:textId="77777777" w:rsidTr="007365D6">
        <w:trPr>
          <w:trHeight w:val="252"/>
        </w:trPr>
        <w:tc>
          <w:tcPr>
            <w:tcW w:w="1139" w:type="dxa"/>
          </w:tcPr>
          <w:p w14:paraId="0DEA5370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18FA1F6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E45560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75</w:t>
            </w:r>
          </w:p>
        </w:tc>
        <w:tc>
          <w:tcPr>
            <w:tcW w:w="6057" w:type="dxa"/>
          </w:tcPr>
          <w:p w14:paraId="35010CC0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Rheumatology</w:t>
            </w:r>
          </w:p>
        </w:tc>
        <w:tc>
          <w:tcPr>
            <w:tcW w:w="3470" w:type="dxa"/>
          </w:tcPr>
          <w:p w14:paraId="0452F7EC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CE2508F" w14:textId="77777777" w:rsidTr="007365D6">
        <w:trPr>
          <w:trHeight w:val="279"/>
        </w:trPr>
        <w:tc>
          <w:tcPr>
            <w:tcW w:w="1139" w:type="dxa"/>
          </w:tcPr>
          <w:p w14:paraId="0BE94CC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033C39E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E43CE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80</w:t>
            </w:r>
          </w:p>
        </w:tc>
        <w:tc>
          <w:tcPr>
            <w:tcW w:w="6057" w:type="dxa"/>
          </w:tcPr>
          <w:p w14:paraId="4B00F562" w14:textId="77777777" w:rsidR="000333DB" w:rsidRPr="00C561FE" w:rsidRDefault="000333DB" w:rsidP="00B92B92">
            <w:pPr>
              <w:ind w:right="-141"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Respirology</w:t>
            </w:r>
          </w:p>
        </w:tc>
        <w:tc>
          <w:tcPr>
            <w:tcW w:w="3470" w:type="dxa"/>
          </w:tcPr>
          <w:p w14:paraId="7ED2826B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7AE83B2D" w14:textId="77777777" w:rsidTr="007365D6">
        <w:trPr>
          <w:trHeight w:val="252"/>
        </w:trPr>
        <w:tc>
          <w:tcPr>
            <w:tcW w:w="1139" w:type="dxa"/>
          </w:tcPr>
          <w:p w14:paraId="41396A5F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2B2920E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79A113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85</w:t>
            </w:r>
          </w:p>
        </w:tc>
        <w:tc>
          <w:tcPr>
            <w:tcW w:w="6057" w:type="dxa"/>
          </w:tcPr>
          <w:p w14:paraId="5C93DEB9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Assessment Unit</w:t>
            </w:r>
          </w:p>
        </w:tc>
        <w:tc>
          <w:tcPr>
            <w:tcW w:w="3470" w:type="dxa"/>
          </w:tcPr>
          <w:p w14:paraId="2FD43454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A59AFF9" w14:textId="77777777" w:rsidTr="007365D6">
        <w:trPr>
          <w:trHeight w:val="252"/>
        </w:trPr>
        <w:tc>
          <w:tcPr>
            <w:tcW w:w="1139" w:type="dxa"/>
          </w:tcPr>
          <w:p w14:paraId="3A33242F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6FFFC36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57B74FE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86</w:t>
            </w:r>
          </w:p>
        </w:tc>
        <w:tc>
          <w:tcPr>
            <w:tcW w:w="6057" w:type="dxa"/>
          </w:tcPr>
          <w:p w14:paraId="5C43F1CA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Nephrology</w:t>
            </w:r>
          </w:p>
        </w:tc>
        <w:tc>
          <w:tcPr>
            <w:tcW w:w="3470" w:type="dxa"/>
          </w:tcPr>
          <w:p w14:paraId="359FB118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55F61D49" w14:textId="77777777" w:rsidTr="007365D6">
        <w:trPr>
          <w:trHeight w:val="252"/>
        </w:trPr>
        <w:tc>
          <w:tcPr>
            <w:tcW w:w="1139" w:type="dxa"/>
          </w:tcPr>
          <w:p w14:paraId="6DC0BD85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337DE5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071874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90</w:t>
            </w:r>
          </w:p>
        </w:tc>
        <w:tc>
          <w:tcPr>
            <w:tcW w:w="6057" w:type="dxa"/>
          </w:tcPr>
          <w:p w14:paraId="2E601E91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Hematology</w:t>
            </w:r>
          </w:p>
        </w:tc>
        <w:tc>
          <w:tcPr>
            <w:tcW w:w="3470" w:type="dxa"/>
          </w:tcPr>
          <w:p w14:paraId="38815DBE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3FDA93D6" w14:textId="77777777" w:rsidTr="007365D6">
        <w:trPr>
          <w:trHeight w:val="252"/>
        </w:trPr>
        <w:tc>
          <w:tcPr>
            <w:tcW w:w="1139" w:type="dxa"/>
          </w:tcPr>
          <w:p w14:paraId="5DCE5C80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0BF7251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B9162C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10 94</w:t>
            </w:r>
          </w:p>
        </w:tc>
        <w:tc>
          <w:tcPr>
            <w:tcW w:w="6057" w:type="dxa"/>
          </w:tcPr>
          <w:p w14:paraId="7386F522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Medical – Palliative Care</w:t>
            </w:r>
          </w:p>
        </w:tc>
        <w:tc>
          <w:tcPr>
            <w:tcW w:w="3470" w:type="dxa"/>
          </w:tcPr>
          <w:p w14:paraId="1B7703D4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53EAF482" w14:textId="77777777" w:rsidTr="007365D6">
        <w:trPr>
          <w:trHeight w:val="252"/>
        </w:trPr>
        <w:tc>
          <w:tcPr>
            <w:tcW w:w="1139" w:type="dxa"/>
          </w:tcPr>
          <w:p w14:paraId="3F665EF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5553A76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1B0A4D2" w14:textId="77777777" w:rsidR="000333DB" w:rsidRPr="00C561FE" w:rsidRDefault="000333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20</w:t>
            </w:r>
          </w:p>
        </w:tc>
        <w:tc>
          <w:tcPr>
            <w:tcW w:w="6057" w:type="dxa"/>
          </w:tcPr>
          <w:p w14:paraId="30AFF1F8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48" w:name="_Toc437096194"/>
            <w:bookmarkStart w:id="449" w:name="_Toc441891227"/>
            <w:bookmarkStart w:id="450" w:name="_Toc443113834"/>
            <w:bookmarkStart w:id="451" w:name="_Toc443318270"/>
            <w:bookmarkStart w:id="452" w:name="_Toc444437900"/>
            <w:bookmarkStart w:id="453" w:name="_Toc444948994"/>
            <w:bookmarkStart w:id="454" w:name="_Toc27584257"/>
            <w:bookmarkStart w:id="455" w:name="_Toc27639739"/>
            <w:bookmarkStart w:id="456" w:name="_Toc27639863"/>
            <w:bookmarkStart w:id="457" w:name="_Toc27650240"/>
            <w:bookmarkStart w:id="458" w:name="_Toc27651789"/>
            <w:bookmarkStart w:id="459" w:name="_Toc29468766"/>
            <w:bookmarkStart w:id="460" w:name="_Toc29469254"/>
            <w:bookmarkStart w:id="461" w:name="_Toc29469433"/>
            <w:bookmarkStart w:id="462" w:name="_Toc29808230"/>
            <w:bookmarkStart w:id="463" w:name="_Toc29808442"/>
            <w:bookmarkStart w:id="464" w:name="_Toc33777481"/>
            <w:bookmarkStart w:id="465" w:name="_Toc3377771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Surgical Inpatient Services</w:t>
            </w:r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</w:p>
        </w:tc>
        <w:tc>
          <w:tcPr>
            <w:tcW w:w="3470" w:type="dxa"/>
          </w:tcPr>
          <w:p w14:paraId="68E27D39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3F17B71" w14:textId="77777777" w:rsidTr="007365D6">
        <w:trPr>
          <w:trHeight w:val="252"/>
        </w:trPr>
        <w:tc>
          <w:tcPr>
            <w:tcW w:w="1139" w:type="dxa"/>
          </w:tcPr>
          <w:p w14:paraId="77B30247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6B62F1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7BF88D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10</w:t>
            </w:r>
          </w:p>
        </w:tc>
        <w:tc>
          <w:tcPr>
            <w:tcW w:w="6057" w:type="dxa"/>
          </w:tcPr>
          <w:p w14:paraId="29F1C9B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Surgical </w:t>
            </w:r>
          </w:p>
        </w:tc>
        <w:tc>
          <w:tcPr>
            <w:tcW w:w="3470" w:type="dxa"/>
          </w:tcPr>
          <w:p w14:paraId="3BD560D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D1FE075" w14:textId="77777777" w:rsidTr="007365D6">
        <w:trPr>
          <w:trHeight w:val="252"/>
        </w:trPr>
        <w:tc>
          <w:tcPr>
            <w:tcW w:w="1139" w:type="dxa"/>
          </w:tcPr>
          <w:p w14:paraId="62195545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E93341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D5FE968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25</w:t>
            </w:r>
          </w:p>
        </w:tc>
        <w:tc>
          <w:tcPr>
            <w:tcW w:w="6057" w:type="dxa"/>
          </w:tcPr>
          <w:p w14:paraId="3389F561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Dental </w:t>
            </w:r>
          </w:p>
        </w:tc>
        <w:tc>
          <w:tcPr>
            <w:tcW w:w="3470" w:type="dxa"/>
          </w:tcPr>
          <w:p w14:paraId="4E974ADD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5825B37" w14:textId="77777777" w:rsidTr="007365D6">
        <w:trPr>
          <w:trHeight w:val="252"/>
        </w:trPr>
        <w:tc>
          <w:tcPr>
            <w:tcW w:w="1139" w:type="dxa"/>
          </w:tcPr>
          <w:p w14:paraId="6AF2B454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BFCF3D2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222C27D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28</w:t>
            </w:r>
          </w:p>
        </w:tc>
        <w:tc>
          <w:tcPr>
            <w:tcW w:w="6057" w:type="dxa"/>
          </w:tcPr>
          <w:p w14:paraId="7A8C1158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Trauma (Post Surgery) </w:t>
            </w:r>
          </w:p>
        </w:tc>
        <w:tc>
          <w:tcPr>
            <w:tcW w:w="3470" w:type="dxa"/>
          </w:tcPr>
          <w:p w14:paraId="6A82584C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5A90FE52" w14:textId="77777777" w:rsidTr="007365D6">
        <w:trPr>
          <w:trHeight w:val="252"/>
        </w:trPr>
        <w:tc>
          <w:tcPr>
            <w:tcW w:w="1139" w:type="dxa"/>
          </w:tcPr>
          <w:p w14:paraId="14F20D4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4F3E41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81050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30</w:t>
            </w:r>
          </w:p>
        </w:tc>
        <w:tc>
          <w:tcPr>
            <w:tcW w:w="6057" w:type="dxa"/>
          </w:tcPr>
          <w:p w14:paraId="5FAB388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Ear, Nose and Throat </w:t>
            </w:r>
          </w:p>
        </w:tc>
        <w:tc>
          <w:tcPr>
            <w:tcW w:w="3470" w:type="dxa"/>
          </w:tcPr>
          <w:p w14:paraId="46A59D51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53D05483" w14:textId="77777777" w:rsidTr="007365D6">
        <w:trPr>
          <w:trHeight w:val="252"/>
        </w:trPr>
        <w:tc>
          <w:tcPr>
            <w:tcW w:w="1139" w:type="dxa"/>
          </w:tcPr>
          <w:p w14:paraId="07797E1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AE6D3D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45A456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35</w:t>
            </w:r>
          </w:p>
        </w:tc>
        <w:tc>
          <w:tcPr>
            <w:tcW w:w="6057" w:type="dxa"/>
          </w:tcPr>
          <w:p w14:paraId="76269B19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Gynecology </w:t>
            </w:r>
          </w:p>
        </w:tc>
        <w:tc>
          <w:tcPr>
            <w:tcW w:w="3470" w:type="dxa"/>
          </w:tcPr>
          <w:p w14:paraId="4218FDE0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3CA4270" w14:textId="77777777" w:rsidTr="007365D6">
        <w:trPr>
          <w:trHeight w:val="252"/>
        </w:trPr>
        <w:tc>
          <w:tcPr>
            <w:tcW w:w="1139" w:type="dxa"/>
          </w:tcPr>
          <w:p w14:paraId="7A47132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3B5EEA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590198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42</w:t>
            </w:r>
          </w:p>
        </w:tc>
        <w:tc>
          <w:tcPr>
            <w:tcW w:w="6057" w:type="dxa"/>
          </w:tcPr>
          <w:p w14:paraId="44316DF2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Surgical – Cardiac</w:t>
            </w:r>
          </w:p>
        </w:tc>
        <w:tc>
          <w:tcPr>
            <w:tcW w:w="3470" w:type="dxa"/>
          </w:tcPr>
          <w:p w14:paraId="3753C571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7AB41F2A" w14:textId="77777777" w:rsidTr="007365D6">
        <w:trPr>
          <w:trHeight w:val="252"/>
        </w:trPr>
        <w:tc>
          <w:tcPr>
            <w:tcW w:w="1139" w:type="dxa"/>
          </w:tcPr>
          <w:p w14:paraId="216399F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516FD1E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DF90D9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45</w:t>
            </w:r>
          </w:p>
        </w:tc>
        <w:tc>
          <w:tcPr>
            <w:tcW w:w="6057" w:type="dxa"/>
          </w:tcPr>
          <w:p w14:paraId="368B1B58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Plastic </w:t>
            </w:r>
          </w:p>
        </w:tc>
        <w:tc>
          <w:tcPr>
            <w:tcW w:w="3470" w:type="dxa"/>
          </w:tcPr>
          <w:p w14:paraId="11A4CF5F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5213EE43" w14:textId="77777777" w:rsidTr="007365D6">
        <w:trPr>
          <w:trHeight w:val="252"/>
        </w:trPr>
        <w:tc>
          <w:tcPr>
            <w:tcW w:w="1139" w:type="dxa"/>
          </w:tcPr>
          <w:p w14:paraId="6B1C7C2D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D4B62B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15D782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55</w:t>
            </w:r>
          </w:p>
        </w:tc>
        <w:tc>
          <w:tcPr>
            <w:tcW w:w="6057" w:type="dxa"/>
          </w:tcPr>
          <w:p w14:paraId="79D70C30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Oral/Facial </w:t>
            </w:r>
          </w:p>
        </w:tc>
        <w:tc>
          <w:tcPr>
            <w:tcW w:w="3470" w:type="dxa"/>
          </w:tcPr>
          <w:p w14:paraId="49FB8B18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FC3C86A" w14:textId="77777777" w:rsidTr="007365D6">
        <w:trPr>
          <w:trHeight w:val="252"/>
        </w:trPr>
        <w:tc>
          <w:tcPr>
            <w:tcW w:w="1139" w:type="dxa"/>
          </w:tcPr>
          <w:p w14:paraId="61A8524F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16A95F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107E279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61</w:t>
            </w:r>
          </w:p>
        </w:tc>
        <w:tc>
          <w:tcPr>
            <w:tcW w:w="6057" w:type="dxa"/>
          </w:tcPr>
          <w:p w14:paraId="66880935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Neurosurgery </w:t>
            </w:r>
          </w:p>
        </w:tc>
        <w:tc>
          <w:tcPr>
            <w:tcW w:w="3470" w:type="dxa"/>
          </w:tcPr>
          <w:p w14:paraId="0BD61A83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3869F77" w14:textId="77777777" w:rsidTr="007365D6">
        <w:trPr>
          <w:trHeight w:val="252"/>
        </w:trPr>
        <w:tc>
          <w:tcPr>
            <w:tcW w:w="1139" w:type="dxa"/>
          </w:tcPr>
          <w:p w14:paraId="04EC668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C25D84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2E60A95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62</w:t>
            </w:r>
          </w:p>
        </w:tc>
        <w:tc>
          <w:tcPr>
            <w:tcW w:w="6057" w:type="dxa"/>
          </w:tcPr>
          <w:p w14:paraId="5E30CF5E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Ophthalmology </w:t>
            </w:r>
          </w:p>
        </w:tc>
        <w:tc>
          <w:tcPr>
            <w:tcW w:w="3470" w:type="dxa"/>
          </w:tcPr>
          <w:p w14:paraId="11902FCE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C8A80E1" w14:textId="77777777" w:rsidTr="007365D6">
        <w:trPr>
          <w:trHeight w:val="252"/>
        </w:trPr>
        <w:tc>
          <w:tcPr>
            <w:tcW w:w="1139" w:type="dxa"/>
          </w:tcPr>
          <w:p w14:paraId="3EA089D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FD4253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8A48658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66</w:t>
            </w:r>
          </w:p>
        </w:tc>
        <w:tc>
          <w:tcPr>
            <w:tcW w:w="6057" w:type="dxa"/>
          </w:tcPr>
          <w:p w14:paraId="5AC2D63A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Oncology </w:t>
            </w:r>
          </w:p>
        </w:tc>
        <w:tc>
          <w:tcPr>
            <w:tcW w:w="3470" w:type="dxa"/>
          </w:tcPr>
          <w:p w14:paraId="7FA15D7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3A92FBD2" w14:textId="77777777" w:rsidTr="007365D6">
        <w:trPr>
          <w:trHeight w:val="252"/>
        </w:trPr>
        <w:tc>
          <w:tcPr>
            <w:tcW w:w="1139" w:type="dxa"/>
          </w:tcPr>
          <w:p w14:paraId="187F26D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10287C8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1FF6E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70</w:t>
            </w:r>
          </w:p>
        </w:tc>
        <w:tc>
          <w:tcPr>
            <w:tcW w:w="6057" w:type="dxa"/>
          </w:tcPr>
          <w:p w14:paraId="1A4F96F8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Thoracic </w:t>
            </w:r>
          </w:p>
        </w:tc>
        <w:tc>
          <w:tcPr>
            <w:tcW w:w="3470" w:type="dxa"/>
          </w:tcPr>
          <w:p w14:paraId="7A5F7185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2D5BEBC2" w14:textId="77777777" w:rsidTr="007365D6">
        <w:trPr>
          <w:trHeight w:val="252"/>
        </w:trPr>
        <w:tc>
          <w:tcPr>
            <w:tcW w:w="1139" w:type="dxa"/>
          </w:tcPr>
          <w:p w14:paraId="33D36E8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144C0BB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5A2B7E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72</w:t>
            </w:r>
          </w:p>
        </w:tc>
        <w:tc>
          <w:tcPr>
            <w:tcW w:w="6057" w:type="dxa"/>
          </w:tcPr>
          <w:p w14:paraId="5E75D6F5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Orthopedic </w:t>
            </w:r>
          </w:p>
        </w:tc>
        <w:tc>
          <w:tcPr>
            <w:tcW w:w="3470" w:type="dxa"/>
          </w:tcPr>
          <w:p w14:paraId="69C45E2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7194E5A6" w14:textId="77777777" w:rsidTr="007365D6">
        <w:trPr>
          <w:trHeight w:val="252"/>
        </w:trPr>
        <w:tc>
          <w:tcPr>
            <w:tcW w:w="1139" w:type="dxa"/>
          </w:tcPr>
          <w:p w14:paraId="3A704E2A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1736F3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47D3451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75</w:t>
            </w:r>
          </w:p>
        </w:tc>
        <w:tc>
          <w:tcPr>
            <w:tcW w:w="6057" w:type="dxa"/>
          </w:tcPr>
          <w:p w14:paraId="124CE3E4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Urology </w:t>
            </w:r>
          </w:p>
        </w:tc>
        <w:tc>
          <w:tcPr>
            <w:tcW w:w="3470" w:type="dxa"/>
          </w:tcPr>
          <w:p w14:paraId="2ACF6650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F77F2F1" w14:textId="77777777" w:rsidTr="007365D6">
        <w:trPr>
          <w:trHeight w:val="252"/>
        </w:trPr>
        <w:tc>
          <w:tcPr>
            <w:tcW w:w="1139" w:type="dxa"/>
          </w:tcPr>
          <w:p w14:paraId="783B024B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AD3F428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04A4E38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80</w:t>
            </w:r>
          </w:p>
        </w:tc>
        <w:tc>
          <w:tcPr>
            <w:tcW w:w="6057" w:type="dxa"/>
          </w:tcPr>
          <w:p w14:paraId="3DA769D9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Vascular </w:t>
            </w:r>
          </w:p>
        </w:tc>
        <w:tc>
          <w:tcPr>
            <w:tcW w:w="3470" w:type="dxa"/>
          </w:tcPr>
          <w:p w14:paraId="5A9489D1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79CF9C2" w14:textId="77777777" w:rsidTr="007365D6">
        <w:trPr>
          <w:trHeight w:val="252"/>
        </w:trPr>
        <w:tc>
          <w:tcPr>
            <w:tcW w:w="1139" w:type="dxa"/>
          </w:tcPr>
          <w:p w14:paraId="07AFBD21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BF7499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8CF254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20 92</w:t>
            </w:r>
          </w:p>
        </w:tc>
        <w:tc>
          <w:tcPr>
            <w:tcW w:w="6057" w:type="dxa"/>
          </w:tcPr>
          <w:p w14:paraId="1DD7207E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Surgical – Transplant </w:t>
            </w:r>
          </w:p>
        </w:tc>
        <w:tc>
          <w:tcPr>
            <w:tcW w:w="3470" w:type="dxa"/>
          </w:tcPr>
          <w:p w14:paraId="61063E9D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3DB" w:rsidRPr="00C561FE" w14:paraId="43D50B3F" w14:textId="77777777" w:rsidTr="007365D6">
        <w:trPr>
          <w:trHeight w:val="252"/>
        </w:trPr>
        <w:tc>
          <w:tcPr>
            <w:tcW w:w="1139" w:type="dxa"/>
          </w:tcPr>
          <w:p w14:paraId="6C265074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4E96F33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A5BB125" w14:textId="77777777" w:rsidR="000333DB" w:rsidRPr="00C561FE" w:rsidRDefault="000333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30</w:t>
            </w:r>
          </w:p>
        </w:tc>
        <w:tc>
          <w:tcPr>
            <w:tcW w:w="6057" w:type="dxa"/>
          </w:tcPr>
          <w:p w14:paraId="0AA7CC6F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66" w:name="_Toc27584258"/>
            <w:bookmarkStart w:id="467" w:name="_Toc27639740"/>
            <w:bookmarkStart w:id="468" w:name="_Toc27639864"/>
            <w:bookmarkStart w:id="469" w:name="_Toc27650241"/>
            <w:bookmarkStart w:id="470" w:name="_Toc27651790"/>
            <w:bookmarkStart w:id="471" w:name="_Toc29468767"/>
            <w:bookmarkStart w:id="472" w:name="_Toc29469255"/>
            <w:bookmarkStart w:id="473" w:name="_Toc29469434"/>
            <w:bookmarkStart w:id="474" w:name="_Toc29808231"/>
            <w:bookmarkStart w:id="475" w:name="_Toc29808443"/>
            <w:bookmarkStart w:id="476" w:name="_Toc33777482"/>
            <w:bookmarkStart w:id="477" w:name="_Toc33777719"/>
            <w:bookmarkStart w:id="478" w:name="_Toc437096195"/>
            <w:bookmarkStart w:id="479" w:name="_Toc441891228"/>
            <w:bookmarkStart w:id="480" w:name="_Toc443113835"/>
            <w:bookmarkStart w:id="481" w:name="_Toc443318271"/>
            <w:bookmarkStart w:id="482" w:name="_Toc444437901"/>
            <w:bookmarkStart w:id="483" w:name="_Toc44494899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Combined Medical/Surgical</w:t>
            </w:r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478"/>
            <w:bookmarkEnd w:id="479"/>
            <w:bookmarkEnd w:id="480"/>
            <w:bookmarkEnd w:id="481"/>
            <w:bookmarkEnd w:id="482"/>
            <w:bookmarkEnd w:id="483"/>
          </w:p>
        </w:tc>
        <w:tc>
          <w:tcPr>
            <w:tcW w:w="3470" w:type="dxa"/>
          </w:tcPr>
          <w:p w14:paraId="625A78B1" w14:textId="77777777" w:rsidR="000333DB" w:rsidRPr="00C561FE" w:rsidRDefault="0010025B" w:rsidP="0010025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Not to be used for greater than 60 beds unless </w:t>
            </w:r>
            <w:r w:rsidR="007219C0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multiple small sites.</w:t>
            </w:r>
          </w:p>
        </w:tc>
      </w:tr>
      <w:tr w:rsidR="000333DB" w:rsidRPr="00C561FE" w14:paraId="0D0E0770" w14:textId="77777777" w:rsidTr="007365D6">
        <w:trPr>
          <w:trHeight w:val="252"/>
        </w:trPr>
        <w:tc>
          <w:tcPr>
            <w:tcW w:w="1139" w:type="dxa"/>
          </w:tcPr>
          <w:p w14:paraId="5F1D4DC5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023D6F43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E21803" w14:textId="77777777" w:rsidR="000333DB" w:rsidRPr="00C561FE" w:rsidRDefault="000333DB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40</w:t>
            </w:r>
          </w:p>
        </w:tc>
        <w:tc>
          <w:tcPr>
            <w:tcW w:w="6057" w:type="dxa"/>
          </w:tcPr>
          <w:p w14:paraId="41BFE72F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484" w:name="_Toc437096197"/>
            <w:bookmarkStart w:id="485" w:name="_Toc441891230"/>
            <w:bookmarkStart w:id="486" w:name="_Toc443113837"/>
            <w:bookmarkStart w:id="487" w:name="_Toc443318273"/>
            <w:bookmarkStart w:id="488" w:name="_Toc444437903"/>
            <w:bookmarkStart w:id="489" w:name="_Toc444948997"/>
            <w:bookmarkStart w:id="490" w:name="_Toc27584260"/>
            <w:bookmarkStart w:id="491" w:name="_Toc27639742"/>
            <w:bookmarkStart w:id="492" w:name="_Toc27639866"/>
            <w:bookmarkStart w:id="493" w:name="_Toc27650243"/>
            <w:bookmarkStart w:id="494" w:name="_Toc27651792"/>
            <w:bookmarkStart w:id="495" w:name="_Toc29468769"/>
            <w:bookmarkStart w:id="496" w:name="_Toc29469257"/>
            <w:bookmarkStart w:id="497" w:name="_Toc29469436"/>
            <w:bookmarkStart w:id="498" w:name="_Toc29808233"/>
            <w:bookmarkStart w:id="499" w:name="_Toc29808445"/>
            <w:bookmarkStart w:id="500" w:name="_Toc33777484"/>
            <w:bookmarkStart w:id="501" w:name="_Toc33777721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Intensive Care</w:t>
            </w:r>
            <w:bookmarkEnd w:id="484"/>
            <w:bookmarkEnd w:id="485"/>
            <w:bookmarkEnd w:id="486"/>
            <w:bookmarkEnd w:id="487"/>
            <w:bookmarkEnd w:id="488"/>
            <w:bookmarkEnd w:id="489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Unit (ICU)</w:t>
            </w:r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</w:p>
        </w:tc>
        <w:tc>
          <w:tcPr>
            <w:tcW w:w="3470" w:type="dxa"/>
          </w:tcPr>
          <w:p w14:paraId="7A14DA77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 only if advanced technology</w:t>
            </w:r>
            <w:r w:rsidR="00AA170C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is used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333DB" w:rsidRPr="00C561FE" w14:paraId="77E5D578" w14:textId="77777777" w:rsidTr="007365D6">
        <w:trPr>
          <w:trHeight w:val="252"/>
        </w:trPr>
        <w:tc>
          <w:tcPr>
            <w:tcW w:w="1139" w:type="dxa"/>
          </w:tcPr>
          <w:p w14:paraId="6E3FFF1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82935E6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00582C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10</w:t>
            </w:r>
          </w:p>
        </w:tc>
        <w:tc>
          <w:tcPr>
            <w:tcW w:w="6057" w:type="dxa"/>
          </w:tcPr>
          <w:p w14:paraId="7E781942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Medical</w:t>
            </w:r>
          </w:p>
        </w:tc>
        <w:tc>
          <w:tcPr>
            <w:tcW w:w="3470" w:type="dxa"/>
          </w:tcPr>
          <w:p w14:paraId="606E05EA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7B586542" w14:textId="77777777" w:rsidTr="007365D6">
        <w:trPr>
          <w:trHeight w:val="252"/>
        </w:trPr>
        <w:tc>
          <w:tcPr>
            <w:tcW w:w="1139" w:type="dxa"/>
          </w:tcPr>
          <w:p w14:paraId="473B594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ADCB5DC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39943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20</w:t>
            </w:r>
          </w:p>
        </w:tc>
        <w:tc>
          <w:tcPr>
            <w:tcW w:w="6057" w:type="dxa"/>
          </w:tcPr>
          <w:p w14:paraId="0BF6B20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Surgical</w:t>
            </w:r>
          </w:p>
        </w:tc>
        <w:tc>
          <w:tcPr>
            <w:tcW w:w="3470" w:type="dxa"/>
          </w:tcPr>
          <w:p w14:paraId="12199AE8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B91A1A9" w14:textId="77777777" w:rsidTr="007365D6">
        <w:trPr>
          <w:trHeight w:val="252"/>
        </w:trPr>
        <w:tc>
          <w:tcPr>
            <w:tcW w:w="1139" w:type="dxa"/>
          </w:tcPr>
          <w:p w14:paraId="093190E9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D90FEE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E8FCFF7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28</w:t>
            </w:r>
          </w:p>
        </w:tc>
        <w:tc>
          <w:tcPr>
            <w:tcW w:w="6057" w:type="dxa"/>
          </w:tcPr>
          <w:p w14:paraId="7E2A0DB8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Trauma </w:t>
            </w:r>
          </w:p>
        </w:tc>
        <w:tc>
          <w:tcPr>
            <w:tcW w:w="3470" w:type="dxa"/>
          </w:tcPr>
          <w:p w14:paraId="2E5D47A0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77243EE" w14:textId="77777777" w:rsidTr="007365D6">
        <w:trPr>
          <w:trHeight w:val="252"/>
        </w:trPr>
        <w:tc>
          <w:tcPr>
            <w:tcW w:w="1139" w:type="dxa"/>
          </w:tcPr>
          <w:p w14:paraId="2CF3B6C0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CB69BE0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8695B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30</w:t>
            </w:r>
          </w:p>
        </w:tc>
        <w:tc>
          <w:tcPr>
            <w:tcW w:w="6057" w:type="dxa"/>
          </w:tcPr>
          <w:p w14:paraId="5A2AC0A2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Combined Med/Surgical</w:t>
            </w:r>
          </w:p>
        </w:tc>
        <w:tc>
          <w:tcPr>
            <w:tcW w:w="3470" w:type="dxa"/>
          </w:tcPr>
          <w:p w14:paraId="352CEC4E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Used by hospitals with single ICU</w:t>
            </w:r>
          </w:p>
        </w:tc>
      </w:tr>
      <w:tr w:rsidR="000333DB" w:rsidRPr="00C561FE" w14:paraId="107FC1CA" w14:textId="77777777" w:rsidTr="007365D6">
        <w:trPr>
          <w:trHeight w:val="252"/>
        </w:trPr>
        <w:tc>
          <w:tcPr>
            <w:tcW w:w="1139" w:type="dxa"/>
          </w:tcPr>
          <w:p w14:paraId="15A4C1E7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CAF767C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2615C6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35</w:t>
            </w:r>
          </w:p>
        </w:tc>
        <w:tc>
          <w:tcPr>
            <w:tcW w:w="6057" w:type="dxa"/>
          </w:tcPr>
          <w:p w14:paraId="0C227785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Burn</w:t>
            </w:r>
          </w:p>
        </w:tc>
        <w:tc>
          <w:tcPr>
            <w:tcW w:w="3470" w:type="dxa"/>
          </w:tcPr>
          <w:p w14:paraId="214FE137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6FBCE086" w14:textId="77777777" w:rsidTr="007365D6">
        <w:trPr>
          <w:trHeight w:val="252"/>
        </w:trPr>
        <w:tc>
          <w:tcPr>
            <w:tcW w:w="1139" w:type="dxa"/>
          </w:tcPr>
          <w:p w14:paraId="103A2ED0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3229F88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24EE034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42</w:t>
            </w:r>
          </w:p>
        </w:tc>
        <w:tc>
          <w:tcPr>
            <w:tcW w:w="6057" w:type="dxa"/>
          </w:tcPr>
          <w:p w14:paraId="26FBDC6C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Cardiac (Surgical) </w:t>
            </w:r>
          </w:p>
        </w:tc>
        <w:tc>
          <w:tcPr>
            <w:tcW w:w="3470" w:type="dxa"/>
          </w:tcPr>
          <w:p w14:paraId="2743D130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DD2DDBC" w14:textId="77777777" w:rsidTr="007365D6">
        <w:trPr>
          <w:trHeight w:val="252"/>
        </w:trPr>
        <w:tc>
          <w:tcPr>
            <w:tcW w:w="1139" w:type="dxa"/>
          </w:tcPr>
          <w:p w14:paraId="3BFE5676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747C85B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7DE1C96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44</w:t>
            </w:r>
          </w:p>
        </w:tc>
        <w:tc>
          <w:tcPr>
            <w:tcW w:w="6057" w:type="dxa"/>
          </w:tcPr>
          <w:p w14:paraId="6EFB4B94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Coronary Care (Med.) </w:t>
            </w:r>
          </w:p>
        </w:tc>
        <w:tc>
          <w:tcPr>
            <w:tcW w:w="3470" w:type="dxa"/>
          </w:tcPr>
          <w:p w14:paraId="398F6999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4DBCC085" w14:textId="77777777" w:rsidTr="007365D6">
        <w:trPr>
          <w:trHeight w:val="252"/>
        </w:trPr>
        <w:tc>
          <w:tcPr>
            <w:tcW w:w="1139" w:type="dxa"/>
          </w:tcPr>
          <w:p w14:paraId="2D915641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BA6D71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A96D1F9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50</w:t>
            </w:r>
          </w:p>
        </w:tc>
        <w:tc>
          <w:tcPr>
            <w:tcW w:w="6057" w:type="dxa"/>
          </w:tcPr>
          <w:p w14:paraId="5701E28C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Neonatal Level III Nursery </w:t>
            </w:r>
          </w:p>
        </w:tc>
        <w:tc>
          <w:tcPr>
            <w:tcW w:w="3470" w:type="dxa"/>
          </w:tcPr>
          <w:p w14:paraId="7E5CEB53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Must be reported if receiving Level III funding</w:t>
            </w:r>
          </w:p>
        </w:tc>
      </w:tr>
      <w:tr w:rsidR="000333DB" w:rsidRPr="00C561FE" w14:paraId="6EA44658" w14:textId="77777777" w:rsidTr="007365D6">
        <w:trPr>
          <w:trHeight w:val="252"/>
        </w:trPr>
        <w:tc>
          <w:tcPr>
            <w:tcW w:w="1139" w:type="dxa"/>
          </w:tcPr>
          <w:p w14:paraId="5D328169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759B83D7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A1DC21E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61</w:t>
            </w:r>
          </w:p>
        </w:tc>
        <w:tc>
          <w:tcPr>
            <w:tcW w:w="6057" w:type="dxa"/>
          </w:tcPr>
          <w:p w14:paraId="12ACF236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Neurosurgery </w:t>
            </w:r>
          </w:p>
        </w:tc>
        <w:tc>
          <w:tcPr>
            <w:tcW w:w="3470" w:type="dxa"/>
          </w:tcPr>
          <w:p w14:paraId="0FD4B805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DA8C861" w14:textId="77777777" w:rsidTr="007365D6">
        <w:trPr>
          <w:trHeight w:val="252"/>
        </w:trPr>
        <w:tc>
          <w:tcPr>
            <w:tcW w:w="1139" w:type="dxa"/>
          </w:tcPr>
          <w:p w14:paraId="2F2B9674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637BCF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3599EA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70</w:t>
            </w:r>
          </w:p>
        </w:tc>
        <w:tc>
          <w:tcPr>
            <w:tcW w:w="6057" w:type="dxa"/>
          </w:tcPr>
          <w:p w14:paraId="70296D92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Pediatric</w:t>
            </w:r>
          </w:p>
        </w:tc>
        <w:tc>
          <w:tcPr>
            <w:tcW w:w="3470" w:type="dxa"/>
          </w:tcPr>
          <w:p w14:paraId="005D7D9E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75039314" w14:textId="77777777" w:rsidTr="007365D6">
        <w:trPr>
          <w:trHeight w:val="252"/>
        </w:trPr>
        <w:tc>
          <w:tcPr>
            <w:tcW w:w="1139" w:type="dxa"/>
          </w:tcPr>
          <w:p w14:paraId="6F1BEAA2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D053653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C01D029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80</w:t>
            </w:r>
          </w:p>
        </w:tc>
        <w:tc>
          <w:tcPr>
            <w:tcW w:w="6057" w:type="dxa"/>
          </w:tcPr>
          <w:p w14:paraId="1C9BB613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ICU – Respirology</w:t>
            </w:r>
          </w:p>
        </w:tc>
        <w:tc>
          <w:tcPr>
            <w:tcW w:w="3470" w:type="dxa"/>
          </w:tcPr>
          <w:p w14:paraId="1CA4B013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CCE43E4" w14:textId="77777777" w:rsidTr="007365D6">
        <w:trPr>
          <w:trHeight w:val="252"/>
        </w:trPr>
        <w:tc>
          <w:tcPr>
            <w:tcW w:w="1139" w:type="dxa"/>
          </w:tcPr>
          <w:p w14:paraId="252E5FBA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7F1B26FA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FB33ECE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40 92</w:t>
            </w:r>
          </w:p>
        </w:tc>
        <w:tc>
          <w:tcPr>
            <w:tcW w:w="6057" w:type="dxa"/>
          </w:tcPr>
          <w:p w14:paraId="2A7D3396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ICU – Transplant </w:t>
            </w:r>
          </w:p>
        </w:tc>
        <w:tc>
          <w:tcPr>
            <w:tcW w:w="3470" w:type="dxa"/>
          </w:tcPr>
          <w:p w14:paraId="2030D7A9" w14:textId="77777777" w:rsidR="000333DB" w:rsidRPr="00C561FE" w:rsidRDefault="000333DB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7B214D25" w14:textId="77777777" w:rsidTr="007365D6">
        <w:trPr>
          <w:trHeight w:val="252"/>
        </w:trPr>
        <w:tc>
          <w:tcPr>
            <w:tcW w:w="1139" w:type="dxa"/>
          </w:tcPr>
          <w:p w14:paraId="600F3EF8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318" w:type="dxa"/>
          </w:tcPr>
          <w:p w14:paraId="43EF9253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CD5903" w14:textId="77777777" w:rsidR="000333DB" w:rsidRPr="00C561FE" w:rsidRDefault="000333DB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42</w:t>
            </w:r>
          </w:p>
        </w:tc>
        <w:tc>
          <w:tcPr>
            <w:tcW w:w="6057" w:type="dxa"/>
          </w:tcPr>
          <w:p w14:paraId="58DCA047" w14:textId="77777777" w:rsidR="000333DB" w:rsidRPr="00C561FE" w:rsidRDefault="000333DB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502" w:name="_Toc437096198"/>
            <w:bookmarkStart w:id="503" w:name="_Toc441891231"/>
            <w:bookmarkStart w:id="504" w:name="_Toc443113838"/>
            <w:bookmarkStart w:id="505" w:name="_Toc443318274"/>
            <w:bookmarkStart w:id="506" w:name="_Toc444437904"/>
            <w:bookmarkStart w:id="507" w:name="_Toc444948998"/>
            <w:bookmarkStart w:id="508" w:name="_Toc27584261"/>
            <w:bookmarkStart w:id="509" w:name="_Toc27639743"/>
            <w:bookmarkStart w:id="510" w:name="_Toc27639867"/>
            <w:bookmarkStart w:id="511" w:name="_Toc27650244"/>
            <w:bookmarkStart w:id="512" w:name="_Toc27651793"/>
            <w:bookmarkStart w:id="513" w:name="_Toc29468770"/>
            <w:bookmarkStart w:id="514" w:name="_Toc29469258"/>
            <w:bookmarkStart w:id="515" w:name="_Toc29469437"/>
            <w:bookmarkStart w:id="516" w:name="_Toc29808234"/>
            <w:bookmarkStart w:id="517" w:name="_Toc29808446"/>
            <w:bookmarkStart w:id="518" w:name="_Toc33777485"/>
            <w:bookmarkStart w:id="519" w:name="_Toc33777722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Cardiac Monitored Care</w:t>
            </w:r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22FDBBF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C743A2A" w14:textId="77777777" w:rsidTr="007365D6">
        <w:trPr>
          <w:trHeight w:val="252"/>
        </w:trPr>
        <w:tc>
          <w:tcPr>
            <w:tcW w:w="1139" w:type="dxa"/>
          </w:tcPr>
          <w:p w14:paraId="479970CA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488C208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D88A623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42 10</w:t>
            </w:r>
          </w:p>
        </w:tc>
        <w:tc>
          <w:tcPr>
            <w:tcW w:w="6057" w:type="dxa"/>
          </w:tcPr>
          <w:p w14:paraId="2E5A88D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Cardiac Monitored Care -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Medical </w:t>
            </w:r>
          </w:p>
        </w:tc>
        <w:tc>
          <w:tcPr>
            <w:tcW w:w="3470" w:type="dxa"/>
          </w:tcPr>
          <w:p w14:paraId="6241AC1A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160DE00F" w14:textId="77777777" w:rsidTr="007365D6">
        <w:trPr>
          <w:trHeight w:val="252"/>
        </w:trPr>
        <w:tc>
          <w:tcPr>
            <w:tcW w:w="1139" w:type="dxa"/>
          </w:tcPr>
          <w:p w14:paraId="61E81321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F32C9D5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A75B8FB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42 20</w:t>
            </w:r>
          </w:p>
        </w:tc>
        <w:tc>
          <w:tcPr>
            <w:tcW w:w="6057" w:type="dxa"/>
          </w:tcPr>
          <w:p w14:paraId="114675C4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Cardiac Monitored Care -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Surgical </w:t>
            </w:r>
          </w:p>
        </w:tc>
        <w:tc>
          <w:tcPr>
            <w:tcW w:w="3470" w:type="dxa"/>
          </w:tcPr>
          <w:p w14:paraId="572087FD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04A75C6C" w14:textId="77777777" w:rsidTr="007365D6">
        <w:trPr>
          <w:trHeight w:val="252"/>
        </w:trPr>
        <w:tc>
          <w:tcPr>
            <w:tcW w:w="1139" w:type="dxa"/>
          </w:tcPr>
          <w:p w14:paraId="2D596F8D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B192E5E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014A430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42 30</w:t>
            </w:r>
          </w:p>
        </w:tc>
        <w:tc>
          <w:tcPr>
            <w:tcW w:w="6057" w:type="dxa"/>
          </w:tcPr>
          <w:p w14:paraId="62EBAFA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Cardiac Monitored Care -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Combined</w:t>
            </w:r>
          </w:p>
        </w:tc>
        <w:tc>
          <w:tcPr>
            <w:tcW w:w="3470" w:type="dxa"/>
          </w:tcPr>
          <w:p w14:paraId="06BFBC4C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58E4C7B9" w14:textId="77777777" w:rsidTr="007365D6">
        <w:trPr>
          <w:trHeight w:val="252"/>
        </w:trPr>
        <w:tc>
          <w:tcPr>
            <w:tcW w:w="1139" w:type="dxa"/>
          </w:tcPr>
          <w:p w14:paraId="2391402D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657C6E2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07578FC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42 42</w:t>
            </w:r>
          </w:p>
        </w:tc>
        <w:tc>
          <w:tcPr>
            <w:tcW w:w="6057" w:type="dxa"/>
          </w:tcPr>
          <w:p w14:paraId="75AF2DD1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Cardiac Monitored Care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Cardiac</w:t>
            </w:r>
          </w:p>
        </w:tc>
        <w:tc>
          <w:tcPr>
            <w:tcW w:w="3470" w:type="dxa"/>
          </w:tcPr>
          <w:p w14:paraId="5C7D95B2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33DB" w:rsidRPr="00C561FE" w14:paraId="311FF643" w14:textId="77777777" w:rsidTr="007365D6">
        <w:trPr>
          <w:trHeight w:val="252"/>
        </w:trPr>
        <w:tc>
          <w:tcPr>
            <w:tcW w:w="1139" w:type="dxa"/>
          </w:tcPr>
          <w:p w14:paraId="5BCED9EC" w14:textId="77777777" w:rsidR="000333DB" w:rsidRPr="00C561FE" w:rsidRDefault="000333D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98B2B25" w14:textId="77777777" w:rsidR="000333DB" w:rsidRPr="00C561FE" w:rsidRDefault="000333D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B03004F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42 44</w:t>
            </w:r>
          </w:p>
        </w:tc>
        <w:tc>
          <w:tcPr>
            <w:tcW w:w="6057" w:type="dxa"/>
          </w:tcPr>
          <w:p w14:paraId="1D2FB6AF" w14:textId="77777777" w:rsidR="000333DB" w:rsidRPr="00C561FE" w:rsidRDefault="000333D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Cardiac Monitored Care -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Coronary</w:t>
            </w:r>
          </w:p>
        </w:tc>
        <w:tc>
          <w:tcPr>
            <w:tcW w:w="3470" w:type="dxa"/>
          </w:tcPr>
          <w:p w14:paraId="4A802533" w14:textId="77777777" w:rsidR="000333DB" w:rsidRPr="00C561FE" w:rsidRDefault="00033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9B8D6A2" w14:textId="77777777" w:rsidTr="007365D6">
        <w:trPr>
          <w:trHeight w:val="252"/>
        </w:trPr>
        <w:tc>
          <w:tcPr>
            <w:tcW w:w="1139" w:type="dxa"/>
          </w:tcPr>
          <w:p w14:paraId="32372EE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0A0FF1A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B52B18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43</w:t>
            </w:r>
          </w:p>
        </w:tc>
        <w:tc>
          <w:tcPr>
            <w:tcW w:w="6057" w:type="dxa"/>
          </w:tcPr>
          <w:p w14:paraId="6142F263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IP Monitored/sTEP DOWN Care </w:t>
            </w:r>
          </w:p>
        </w:tc>
        <w:tc>
          <w:tcPr>
            <w:tcW w:w="3470" w:type="dxa"/>
          </w:tcPr>
          <w:p w14:paraId="6059A26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18E3" w:rsidRPr="00C561FE" w14:paraId="08175BAB" w14:textId="77777777" w:rsidTr="007365D6">
        <w:trPr>
          <w:trHeight w:val="252"/>
        </w:trPr>
        <w:tc>
          <w:tcPr>
            <w:tcW w:w="1139" w:type="dxa"/>
          </w:tcPr>
          <w:p w14:paraId="730EF70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02833F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15D816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43 10</w:t>
            </w:r>
          </w:p>
        </w:tc>
        <w:tc>
          <w:tcPr>
            <w:tcW w:w="6057" w:type="dxa"/>
          </w:tcPr>
          <w:p w14:paraId="3B398ED4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Monitored/Step Down Care - Medical </w:t>
            </w:r>
          </w:p>
        </w:tc>
        <w:tc>
          <w:tcPr>
            <w:tcW w:w="3470" w:type="dxa"/>
          </w:tcPr>
          <w:p w14:paraId="2A29290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075ACD" w:rsidRPr="00C561FE" w14:paraId="71E55AF4" w14:textId="77777777" w:rsidTr="007365D6">
        <w:trPr>
          <w:trHeight w:val="252"/>
        </w:trPr>
        <w:tc>
          <w:tcPr>
            <w:tcW w:w="1139" w:type="dxa"/>
          </w:tcPr>
          <w:p w14:paraId="0324611A" w14:textId="77777777" w:rsidR="00075ACD" w:rsidRPr="00C561FE" w:rsidRDefault="00075A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5ADDBD8" w14:textId="77777777" w:rsidR="00075ACD" w:rsidRPr="00C561FE" w:rsidRDefault="00075A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9D7A632" w14:textId="77777777" w:rsidR="00075ACD" w:rsidRPr="00C561FE" w:rsidRDefault="00075A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43 20</w:t>
            </w:r>
          </w:p>
        </w:tc>
        <w:tc>
          <w:tcPr>
            <w:tcW w:w="6057" w:type="dxa"/>
          </w:tcPr>
          <w:p w14:paraId="010F838A" w14:textId="77777777" w:rsidR="00075ACD" w:rsidRPr="00C561FE" w:rsidRDefault="00075AC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Monitored/Step Down Care - Surgical </w:t>
            </w:r>
          </w:p>
        </w:tc>
        <w:tc>
          <w:tcPr>
            <w:tcW w:w="3470" w:type="dxa"/>
          </w:tcPr>
          <w:p w14:paraId="4B360186" w14:textId="77777777" w:rsidR="00075ACD" w:rsidRPr="00C561FE" w:rsidRDefault="00075AC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075ACD" w:rsidRPr="00C561FE" w14:paraId="271DEC1C" w14:textId="77777777" w:rsidTr="007365D6">
        <w:trPr>
          <w:trHeight w:val="252"/>
        </w:trPr>
        <w:tc>
          <w:tcPr>
            <w:tcW w:w="1139" w:type="dxa"/>
          </w:tcPr>
          <w:p w14:paraId="06DF2FD1" w14:textId="77777777" w:rsidR="00075ACD" w:rsidRPr="00C561FE" w:rsidRDefault="00075A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B3A0B11" w14:textId="77777777" w:rsidR="00075ACD" w:rsidRPr="00C561FE" w:rsidRDefault="00075A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CC7501C" w14:textId="77777777" w:rsidR="00075ACD" w:rsidRPr="00C561FE" w:rsidRDefault="00075A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43 30</w:t>
            </w:r>
          </w:p>
        </w:tc>
        <w:tc>
          <w:tcPr>
            <w:tcW w:w="6057" w:type="dxa"/>
          </w:tcPr>
          <w:p w14:paraId="45592035" w14:textId="77777777" w:rsidR="00075ACD" w:rsidRPr="00C561FE" w:rsidRDefault="00075AC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Monitored/Step Down Care - Combined </w:t>
            </w:r>
          </w:p>
        </w:tc>
        <w:tc>
          <w:tcPr>
            <w:tcW w:w="3470" w:type="dxa"/>
          </w:tcPr>
          <w:p w14:paraId="07356986" w14:textId="77777777" w:rsidR="00075ACD" w:rsidRPr="00C561FE" w:rsidRDefault="00075AC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18E3" w:rsidRPr="00C561FE" w14:paraId="29152EFE" w14:textId="77777777" w:rsidTr="007365D6">
        <w:trPr>
          <w:trHeight w:val="252"/>
        </w:trPr>
        <w:tc>
          <w:tcPr>
            <w:tcW w:w="1139" w:type="dxa"/>
          </w:tcPr>
          <w:p w14:paraId="41F7AB0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55687ECF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D5BA8B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50</w:t>
            </w:r>
          </w:p>
        </w:tc>
        <w:tc>
          <w:tcPr>
            <w:tcW w:w="6057" w:type="dxa"/>
          </w:tcPr>
          <w:p w14:paraId="36623D30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520" w:name="_Toc437096200"/>
            <w:bookmarkStart w:id="521" w:name="_Toc441891233"/>
            <w:bookmarkStart w:id="522" w:name="_Toc443113840"/>
            <w:bookmarkStart w:id="523" w:name="_Toc443318276"/>
            <w:bookmarkStart w:id="524" w:name="_Toc444437906"/>
            <w:bookmarkStart w:id="525" w:name="_Toc444948999"/>
            <w:bookmarkStart w:id="526" w:name="_Toc27584262"/>
            <w:bookmarkStart w:id="527" w:name="_Toc27639744"/>
            <w:bookmarkStart w:id="528" w:name="_Toc27639868"/>
            <w:bookmarkStart w:id="529" w:name="_Toc27650245"/>
            <w:bookmarkStart w:id="530" w:name="_Toc27651794"/>
            <w:bookmarkStart w:id="531" w:name="_Toc29468771"/>
            <w:bookmarkStart w:id="532" w:name="_Toc29469259"/>
            <w:bookmarkStart w:id="533" w:name="_Toc29469438"/>
            <w:bookmarkStart w:id="534" w:name="_Toc29808235"/>
            <w:bookmarkStart w:id="535" w:name="_Toc29808447"/>
            <w:bookmarkStart w:id="536" w:name="_Toc33777486"/>
            <w:bookmarkStart w:id="537" w:name="_Toc33777723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Obstetrics</w:t>
            </w:r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</w:p>
        </w:tc>
        <w:tc>
          <w:tcPr>
            <w:tcW w:w="3470" w:type="dxa"/>
          </w:tcPr>
          <w:p w14:paraId="71D23A58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For comparative purposes detailed functional centres will be rolled to FC 7* 2 50 90 excluding Level </w:t>
            </w:r>
            <w:r w:rsidR="00285144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Nursery </w:t>
            </w:r>
          </w:p>
        </w:tc>
      </w:tr>
      <w:tr w:rsidR="004418E3" w:rsidRPr="00D54121" w14:paraId="192C59E9" w14:textId="77777777" w:rsidTr="007365D6">
        <w:trPr>
          <w:trHeight w:val="252"/>
        </w:trPr>
        <w:tc>
          <w:tcPr>
            <w:tcW w:w="1139" w:type="dxa"/>
          </w:tcPr>
          <w:p w14:paraId="2CB884D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DCCF94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B841C7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20</w:t>
            </w:r>
          </w:p>
        </w:tc>
        <w:tc>
          <w:tcPr>
            <w:tcW w:w="6057" w:type="dxa"/>
          </w:tcPr>
          <w:p w14:paraId="1643FA5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IP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Obstetrics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- Suite (L &amp; D)</w:t>
            </w:r>
          </w:p>
        </w:tc>
        <w:tc>
          <w:tcPr>
            <w:tcW w:w="3470" w:type="dxa"/>
          </w:tcPr>
          <w:p w14:paraId="48E8770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4418E3" w:rsidRPr="00C561FE" w14:paraId="657018F2" w14:textId="77777777" w:rsidTr="007365D6">
        <w:trPr>
          <w:trHeight w:val="252"/>
        </w:trPr>
        <w:tc>
          <w:tcPr>
            <w:tcW w:w="1139" w:type="dxa"/>
          </w:tcPr>
          <w:p w14:paraId="558202D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318" w:type="dxa"/>
          </w:tcPr>
          <w:p w14:paraId="77B462C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51" w:type="dxa"/>
          </w:tcPr>
          <w:p w14:paraId="5E3E304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20 20</w:t>
            </w:r>
          </w:p>
        </w:tc>
        <w:tc>
          <w:tcPr>
            <w:tcW w:w="6057" w:type="dxa"/>
          </w:tcPr>
          <w:p w14:paraId="12CDFDD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Labour and Delivery Rooms</w:t>
            </w:r>
          </w:p>
        </w:tc>
        <w:tc>
          <w:tcPr>
            <w:tcW w:w="3470" w:type="dxa"/>
          </w:tcPr>
          <w:p w14:paraId="0390CF5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418E3" w:rsidRPr="00C561FE" w14:paraId="0CC86E42" w14:textId="77777777" w:rsidTr="007365D6">
        <w:trPr>
          <w:trHeight w:val="252"/>
        </w:trPr>
        <w:tc>
          <w:tcPr>
            <w:tcW w:w="1139" w:type="dxa"/>
          </w:tcPr>
          <w:p w14:paraId="1879E6E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79C612C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548975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20 40</w:t>
            </w:r>
          </w:p>
        </w:tc>
        <w:tc>
          <w:tcPr>
            <w:tcW w:w="6057" w:type="dxa"/>
          </w:tcPr>
          <w:p w14:paraId="2CE3EECE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Recovery Room</w:t>
            </w:r>
          </w:p>
        </w:tc>
        <w:tc>
          <w:tcPr>
            <w:tcW w:w="3470" w:type="dxa"/>
          </w:tcPr>
          <w:p w14:paraId="3F4D1FC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3CC63E8" w14:textId="77777777" w:rsidTr="007365D6">
        <w:trPr>
          <w:trHeight w:val="252"/>
        </w:trPr>
        <w:tc>
          <w:tcPr>
            <w:tcW w:w="1139" w:type="dxa"/>
          </w:tcPr>
          <w:p w14:paraId="003A9B78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36AF4A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9379A8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20 60</w:t>
            </w:r>
          </w:p>
        </w:tc>
        <w:tc>
          <w:tcPr>
            <w:tcW w:w="6057" w:type="dxa"/>
          </w:tcPr>
          <w:p w14:paraId="052F432C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Caesarean Section Room</w:t>
            </w:r>
          </w:p>
        </w:tc>
        <w:tc>
          <w:tcPr>
            <w:tcW w:w="3470" w:type="dxa"/>
          </w:tcPr>
          <w:p w14:paraId="0130AF9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BE7D829" w14:textId="77777777" w:rsidTr="007365D6">
        <w:trPr>
          <w:trHeight w:val="108"/>
        </w:trPr>
        <w:tc>
          <w:tcPr>
            <w:tcW w:w="1139" w:type="dxa"/>
          </w:tcPr>
          <w:p w14:paraId="13219C6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7976DB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DD170D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30</w:t>
            </w:r>
          </w:p>
        </w:tc>
        <w:tc>
          <w:tcPr>
            <w:tcW w:w="6057" w:type="dxa"/>
          </w:tcPr>
          <w:p w14:paraId="76E20A24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Birthing Centre</w:t>
            </w:r>
          </w:p>
        </w:tc>
        <w:tc>
          <w:tcPr>
            <w:tcW w:w="3470" w:type="dxa"/>
          </w:tcPr>
          <w:p w14:paraId="58AC0FD2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Includes pre/post hospitalization care</w:t>
            </w:r>
          </w:p>
        </w:tc>
      </w:tr>
      <w:tr w:rsidR="004418E3" w:rsidRPr="00C561FE" w14:paraId="4A5E9F92" w14:textId="77777777" w:rsidTr="007365D6">
        <w:trPr>
          <w:trHeight w:val="252"/>
        </w:trPr>
        <w:tc>
          <w:tcPr>
            <w:tcW w:w="1139" w:type="dxa"/>
          </w:tcPr>
          <w:p w14:paraId="685C73C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DD3C10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FA070B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40</w:t>
            </w:r>
          </w:p>
        </w:tc>
        <w:tc>
          <w:tcPr>
            <w:tcW w:w="6057" w:type="dxa"/>
          </w:tcPr>
          <w:p w14:paraId="4912355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Ante/Postpartum</w:t>
            </w:r>
          </w:p>
        </w:tc>
        <w:tc>
          <w:tcPr>
            <w:tcW w:w="3470" w:type="dxa"/>
          </w:tcPr>
          <w:p w14:paraId="5A9612DD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853A247" w14:textId="77777777" w:rsidTr="007365D6">
        <w:trPr>
          <w:trHeight w:val="252"/>
        </w:trPr>
        <w:tc>
          <w:tcPr>
            <w:tcW w:w="1139" w:type="dxa"/>
          </w:tcPr>
          <w:p w14:paraId="2B1C8479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12E709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35E5E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40 20</w:t>
            </w:r>
          </w:p>
        </w:tc>
        <w:tc>
          <w:tcPr>
            <w:tcW w:w="6057" w:type="dxa"/>
          </w:tcPr>
          <w:p w14:paraId="5EC20AD7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>IP Obstetrics - General Ante/Postpartum</w:t>
            </w:r>
          </w:p>
        </w:tc>
        <w:tc>
          <w:tcPr>
            <w:tcW w:w="3470" w:type="dxa"/>
          </w:tcPr>
          <w:p w14:paraId="5526B0A6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</w:tr>
      <w:tr w:rsidR="004418E3" w:rsidRPr="00C561FE" w14:paraId="1BF2E5B8" w14:textId="77777777" w:rsidTr="007365D6">
        <w:trPr>
          <w:trHeight w:val="252"/>
        </w:trPr>
        <w:tc>
          <w:tcPr>
            <w:tcW w:w="1139" w:type="dxa"/>
          </w:tcPr>
          <w:p w14:paraId="4B854CB1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318" w:type="dxa"/>
          </w:tcPr>
          <w:p w14:paraId="53DC066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1651" w:type="dxa"/>
          </w:tcPr>
          <w:p w14:paraId="3AEE9108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40 40</w:t>
            </w:r>
          </w:p>
        </w:tc>
        <w:tc>
          <w:tcPr>
            <w:tcW w:w="6057" w:type="dxa"/>
          </w:tcPr>
          <w:p w14:paraId="6D3EC428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High Risk Ante partum</w:t>
            </w:r>
          </w:p>
        </w:tc>
        <w:tc>
          <w:tcPr>
            <w:tcW w:w="3470" w:type="dxa"/>
          </w:tcPr>
          <w:p w14:paraId="1BF83416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9234398" w14:textId="77777777" w:rsidTr="007365D6">
        <w:trPr>
          <w:trHeight w:val="180"/>
        </w:trPr>
        <w:tc>
          <w:tcPr>
            <w:tcW w:w="1139" w:type="dxa"/>
          </w:tcPr>
          <w:p w14:paraId="50638063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44126D1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7AD30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60</w:t>
            </w:r>
          </w:p>
        </w:tc>
        <w:tc>
          <w:tcPr>
            <w:tcW w:w="6057" w:type="dxa"/>
          </w:tcPr>
          <w:p w14:paraId="5CFE88BC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Combined Care</w:t>
            </w:r>
          </w:p>
        </w:tc>
        <w:tc>
          <w:tcPr>
            <w:tcW w:w="3470" w:type="dxa"/>
          </w:tcPr>
          <w:p w14:paraId="2BD0824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5D406654" w14:textId="77777777" w:rsidTr="007365D6">
        <w:trPr>
          <w:trHeight w:val="252"/>
        </w:trPr>
        <w:tc>
          <w:tcPr>
            <w:tcW w:w="1139" w:type="dxa"/>
          </w:tcPr>
          <w:p w14:paraId="58E521F1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5400F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6B65C4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60 10</w:t>
            </w:r>
          </w:p>
        </w:tc>
        <w:tc>
          <w:tcPr>
            <w:tcW w:w="6057" w:type="dxa"/>
          </w:tcPr>
          <w:p w14:paraId="2CFEC106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General Combined Care</w:t>
            </w:r>
          </w:p>
        </w:tc>
        <w:tc>
          <w:tcPr>
            <w:tcW w:w="3470" w:type="dxa"/>
          </w:tcPr>
          <w:p w14:paraId="443FC39E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21FDCE3" w14:textId="77777777" w:rsidTr="007365D6">
        <w:trPr>
          <w:trHeight w:val="252"/>
        </w:trPr>
        <w:tc>
          <w:tcPr>
            <w:tcW w:w="1139" w:type="dxa"/>
          </w:tcPr>
          <w:p w14:paraId="0AA28DDE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293FF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E8790B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60 20</w:t>
            </w:r>
          </w:p>
        </w:tc>
        <w:tc>
          <w:tcPr>
            <w:tcW w:w="6057" w:type="dxa"/>
          </w:tcPr>
          <w:p w14:paraId="11C6A55A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High Risk Combined Care</w:t>
            </w:r>
          </w:p>
        </w:tc>
        <w:tc>
          <w:tcPr>
            <w:tcW w:w="3470" w:type="dxa"/>
          </w:tcPr>
          <w:p w14:paraId="0CC23960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82CF862" w14:textId="77777777" w:rsidTr="007365D6">
        <w:trPr>
          <w:trHeight w:val="252"/>
        </w:trPr>
        <w:tc>
          <w:tcPr>
            <w:tcW w:w="1139" w:type="dxa"/>
          </w:tcPr>
          <w:p w14:paraId="6B69AF1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06F72F4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E99D3E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80</w:t>
            </w:r>
          </w:p>
        </w:tc>
        <w:tc>
          <w:tcPr>
            <w:tcW w:w="6057" w:type="dxa"/>
          </w:tcPr>
          <w:p w14:paraId="4E624564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Obstetrics - Nursery </w:t>
            </w:r>
          </w:p>
        </w:tc>
        <w:tc>
          <w:tcPr>
            <w:tcW w:w="3470" w:type="dxa"/>
          </w:tcPr>
          <w:p w14:paraId="2B0CE153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70EB8EE" w14:textId="77777777" w:rsidTr="007365D6">
        <w:trPr>
          <w:trHeight w:val="252"/>
        </w:trPr>
        <w:tc>
          <w:tcPr>
            <w:tcW w:w="1139" w:type="dxa"/>
          </w:tcPr>
          <w:p w14:paraId="6041892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D37E7A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4BDB70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80 20</w:t>
            </w:r>
          </w:p>
        </w:tc>
        <w:tc>
          <w:tcPr>
            <w:tcW w:w="6057" w:type="dxa"/>
          </w:tcPr>
          <w:p w14:paraId="2D23291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- General Nursery</w:t>
            </w:r>
          </w:p>
        </w:tc>
        <w:tc>
          <w:tcPr>
            <w:tcW w:w="3470" w:type="dxa"/>
          </w:tcPr>
          <w:p w14:paraId="38ECFF66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2A26841" w14:textId="77777777" w:rsidTr="007365D6">
        <w:trPr>
          <w:trHeight w:val="252"/>
        </w:trPr>
        <w:tc>
          <w:tcPr>
            <w:tcW w:w="1139" w:type="dxa"/>
          </w:tcPr>
          <w:p w14:paraId="0AD96A3D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18" w:type="dxa"/>
          </w:tcPr>
          <w:p w14:paraId="51CD6FA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41ADD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80 40</w:t>
            </w:r>
          </w:p>
        </w:tc>
        <w:tc>
          <w:tcPr>
            <w:tcW w:w="6057" w:type="dxa"/>
          </w:tcPr>
          <w:p w14:paraId="5FB7E0B5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Obstetrics - Intermediate Nursery (Level 2) </w:t>
            </w:r>
          </w:p>
        </w:tc>
        <w:tc>
          <w:tcPr>
            <w:tcW w:w="3470" w:type="dxa"/>
          </w:tcPr>
          <w:p w14:paraId="2C346F66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Mandatory reporting if approved Level II funding</w:t>
            </w:r>
            <w:r w:rsidR="007219C0"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received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6009430" w14:textId="77777777" w:rsidTr="007365D6">
        <w:trPr>
          <w:trHeight w:val="252"/>
        </w:trPr>
        <w:tc>
          <w:tcPr>
            <w:tcW w:w="1139" w:type="dxa"/>
          </w:tcPr>
          <w:p w14:paraId="5B867B6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138E69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F26C2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50 90</w:t>
            </w:r>
          </w:p>
        </w:tc>
        <w:tc>
          <w:tcPr>
            <w:tcW w:w="6057" w:type="dxa"/>
          </w:tcPr>
          <w:p w14:paraId="052C9480" w14:textId="77777777" w:rsidR="00B92B92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Obstetrics Labour, Delivery, Recovery, Postpartum</w:t>
            </w:r>
          </w:p>
          <w:p w14:paraId="1A49B50A" w14:textId="77777777" w:rsidR="004418E3" w:rsidRPr="00C561FE" w:rsidRDefault="00786B85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(LDRP)</w:t>
            </w:r>
          </w:p>
        </w:tc>
        <w:tc>
          <w:tcPr>
            <w:tcW w:w="3470" w:type="dxa"/>
          </w:tcPr>
          <w:p w14:paraId="18B2FF8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354743C2" w14:textId="77777777" w:rsidTr="007365D6">
        <w:trPr>
          <w:trHeight w:val="252"/>
        </w:trPr>
        <w:tc>
          <w:tcPr>
            <w:tcW w:w="1139" w:type="dxa"/>
          </w:tcPr>
          <w:p w14:paraId="7F41C23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8C57EF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BA4BDA4" w14:textId="77777777" w:rsidR="004418E3" w:rsidRPr="00C561FE" w:rsidRDefault="00441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60</w:t>
            </w:r>
          </w:p>
        </w:tc>
        <w:tc>
          <w:tcPr>
            <w:tcW w:w="6057" w:type="dxa"/>
          </w:tcPr>
          <w:p w14:paraId="2A0C3CB5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38" w:name="_Toc437096201"/>
            <w:bookmarkStart w:id="539" w:name="_Toc441891234"/>
            <w:bookmarkStart w:id="540" w:name="_Toc443113841"/>
            <w:bookmarkStart w:id="541" w:name="_Toc443318277"/>
            <w:bookmarkStart w:id="542" w:name="_Toc444437907"/>
            <w:bookmarkStart w:id="543" w:name="_Toc444949000"/>
            <w:bookmarkStart w:id="544" w:name="_Toc27584263"/>
            <w:bookmarkStart w:id="545" w:name="_Toc27639745"/>
            <w:bookmarkStart w:id="546" w:name="_Toc27639869"/>
            <w:bookmarkStart w:id="547" w:name="_Toc27650246"/>
            <w:bookmarkStart w:id="548" w:name="_Toc27651795"/>
            <w:bookmarkStart w:id="549" w:name="_Toc29468772"/>
            <w:bookmarkStart w:id="550" w:name="_Toc29469260"/>
            <w:bookmarkStart w:id="551" w:name="_Toc29469439"/>
            <w:bookmarkStart w:id="552" w:name="_Toc29808236"/>
            <w:bookmarkStart w:id="553" w:name="_Toc29808448"/>
            <w:bookmarkStart w:id="554" w:name="_Toc33777487"/>
            <w:bookmarkStart w:id="555" w:name="_Toc3377772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Operating Room</w:t>
            </w:r>
            <w:bookmarkEnd w:id="538"/>
            <w:bookmarkEnd w:id="539"/>
            <w:bookmarkEnd w:id="540"/>
            <w:bookmarkEnd w:id="541"/>
            <w:bookmarkEnd w:id="542"/>
            <w:bookmarkEnd w:id="54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(OR)</w:t>
            </w:r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</w:p>
        </w:tc>
        <w:tc>
          <w:tcPr>
            <w:tcW w:w="3470" w:type="dxa"/>
          </w:tcPr>
          <w:p w14:paraId="3281B69C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0A503242" w14:textId="77777777" w:rsidTr="007365D6">
        <w:trPr>
          <w:trHeight w:val="252"/>
        </w:trPr>
        <w:tc>
          <w:tcPr>
            <w:tcW w:w="1139" w:type="dxa"/>
          </w:tcPr>
          <w:p w14:paraId="09FF2F1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BE2F05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1E85F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20</w:t>
            </w:r>
          </w:p>
        </w:tc>
        <w:tc>
          <w:tcPr>
            <w:tcW w:w="6057" w:type="dxa"/>
          </w:tcPr>
          <w:p w14:paraId="42073D6F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General Surgical </w:t>
            </w:r>
          </w:p>
        </w:tc>
        <w:tc>
          <w:tcPr>
            <w:tcW w:w="3470" w:type="dxa"/>
          </w:tcPr>
          <w:p w14:paraId="2ACCB533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1CC3D66" w14:textId="77777777" w:rsidTr="007365D6">
        <w:trPr>
          <w:trHeight w:val="252"/>
        </w:trPr>
        <w:tc>
          <w:tcPr>
            <w:tcW w:w="1139" w:type="dxa"/>
          </w:tcPr>
          <w:p w14:paraId="41A4C17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89E50CF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C8F14F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25</w:t>
            </w:r>
          </w:p>
        </w:tc>
        <w:tc>
          <w:tcPr>
            <w:tcW w:w="6057" w:type="dxa"/>
          </w:tcPr>
          <w:p w14:paraId="3823A2DE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Dental </w:t>
            </w:r>
          </w:p>
        </w:tc>
        <w:tc>
          <w:tcPr>
            <w:tcW w:w="3470" w:type="dxa"/>
          </w:tcPr>
          <w:p w14:paraId="4A2BEA67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537251E" w14:textId="77777777" w:rsidTr="007365D6">
        <w:trPr>
          <w:trHeight w:val="252"/>
        </w:trPr>
        <w:tc>
          <w:tcPr>
            <w:tcW w:w="1139" w:type="dxa"/>
          </w:tcPr>
          <w:p w14:paraId="635C2C92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226D7EB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7364E6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28</w:t>
            </w:r>
          </w:p>
        </w:tc>
        <w:tc>
          <w:tcPr>
            <w:tcW w:w="6057" w:type="dxa"/>
          </w:tcPr>
          <w:p w14:paraId="4969AA51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Trauma </w:t>
            </w:r>
          </w:p>
        </w:tc>
        <w:tc>
          <w:tcPr>
            <w:tcW w:w="3470" w:type="dxa"/>
          </w:tcPr>
          <w:p w14:paraId="75B7BF69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22833D4" w14:textId="77777777" w:rsidTr="007365D6">
        <w:trPr>
          <w:trHeight w:val="252"/>
        </w:trPr>
        <w:tc>
          <w:tcPr>
            <w:tcW w:w="1139" w:type="dxa"/>
          </w:tcPr>
          <w:p w14:paraId="4F97C10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D5B85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0D7FF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30</w:t>
            </w:r>
          </w:p>
        </w:tc>
        <w:tc>
          <w:tcPr>
            <w:tcW w:w="6057" w:type="dxa"/>
          </w:tcPr>
          <w:p w14:paraId="1DF27CC6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</w:t>
            </w:r>
            <w:proofErr w:type="spellStart"/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Cystology</w:t>
            </w:r>
            <w:proofErr w:type="spellEnd"/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7AA97631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E318028" w14:textId="77777777" w:rsidTr="007365D6">
        <w:trPr>
          <w:trHeight w:val="252"/>
        </w:trPr>
        <w:tc>
          <w:tcPr>
            <w:tcW w:w="1139" w:type="dxa"/>
          </w:tcPr>
          <w:p w14:paraId="6B5939E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910719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6E1CFA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42</w:t>
            </w:r>
          </w:p>
        </w:tc>
        <w:tc>
          <w:tcPr>
            <w:tcW w:w="6057" w:type="dxa"/>
          </w:tcPr>
          <w:p w14:paraId="7FE8C6F5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Cardiac </w:t>
            </w:r>
          </w:p>
        </w:tc>
        <w:tc>
          <w:tcPr>
            <w:tcW w:w="3470" w:type="dxa"/>
          </w:tcPr>
          <w:p w14:paraId="20259E2A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DD55723" w14:textId="77777777" w:rsidTr="007365D6">
        <w:trPr>
          <w:trHeight w:val="252"/>
        </w:trPr>
        <w:tc>
          <w:tcPr>
            <w:tcW w:w="1139" w:type="dxa"/>
          </w:tcPr>
          <w:p w14:paraId="2C0E62A3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EAD47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E5BD7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45</w:t>
            </w:r>
          </w:p>
        </w:tc>
        <w:tc>
          <w:tcPr>
            <w:tcW w:w="6057" w:type="dxa"/>
          </w:tcPr>
          <w:p w14:paraId="75A3193B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Plastic Surgery </w:t>
            </w:r>
          </w:p>
        </w:tc>
        <w:tc>
          <w:tcPr>
            <w:tcW w:w="3470" w:type="dxa"/>
          </w:tcPr>
          <w:p w14:paraId="0D0BEED0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0737860D" w14:textId="77777777" w:rsidTr="007365D6">
        <w:trPr>
          <w:trHeight w:val="252"/>
        </w:trPr>
        <w:tc>
          <w:tcPr>
            <w:tcW w:w="1139" w:type="dxa"/>
          </w:tcPr>
          <w:p w14:paraId="1C7CAEB0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64648A9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15E7A7A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61</w:t>
            </w:r>
          </w:p>
        </w:tc>
        <w:tc>
          <w:tcPr>
            <w:tcW w:w="6057" w:type="dxa"/>
          </w:tcPr>
          <w:p w14:paraId="208D5032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Neurosurgery </w:t>
            </w:r>
          </w:p>
        </w:tc>
        <w:tc>
          <w:tcPr>
            <w:tcW w:w="3470" w:type="dxa"/>
          </w:tcPr>
          <w:p w14:paraId="684A58A4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08BF45B" w14:textId="77777777" w:rsidTr="007365D6">
        <w:trPr>
          <w:trHeight w:val="252"/>
        </w:trPr>
        <w:tc>
          <w:tcPr>
            <w:tcW w:w="1139" w:type="dxa"/>
          </w:tcPr>
          <w:p w14:paraId="781E6342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0D2C034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024740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62</w:t>
            </w:r>
          </w:p>
        </w:tc>
        <w:tc>
          <w:tcPr>
            <w:tcW w:w="6057" w:type="dxa"/>
          </w:tcPr>
          <w:p w14:paraId="41839139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Ophthalmology </w:t>
            </w:r>
          </w:p>
        </w:tc>
        <w:tc>
          <w:tcPr>
            <w:tcW w:w="3470" w:type="dxa"/>
          </w:tcPr>
          <w:p w14:paraId="6F67148A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FA6FD09" w14:textId="77777777" w:rsidTr="007365D6">
        <w:trPr>
          <w:trHeight w:val="252"/>
        </w:trPr>
        <w:tc>
          <w:tcPr>
            <w:tcW w:w="1139" w:type="dxa"/>
          </w:tcPr>
          <w:p w14:paraId="742A3B92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33C3B31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8B770B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72</w:t>
            </w:r>
          </w:p>
        </w:tc>
        <w:tc>
          <w:tcPr>
            <w:tcW w:w="6057" w:type="dxa"/>
          </w:tcPr>
          <w:p w14:paraId="006AD806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 Orthopedic </w:t>
            </w:r>
          </w:p>
        </w:tc>
        <w:tc>
          <w:tcPr>
            <w:tcW w:w="3470" w:type="dxa"/>
          </w:tcPr>
          <w:p w14:paraId="1DEE079E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4577E51" w14:textId="77777777" w:rsidTr="007365D6">
        <w:trPr>
          <w:trHeight w:val="252"/>
        </w:trPr>
        <w:tc>
          <w:tcPr>
            <w:tcW w:w="1139" w:type="dxa"/>
          </w:tcPr>
          <w:p w14:paraId="54460FE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EDE14E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8D4839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60 92</w:t>
            </w:r>
          </w:p>
        </w:tc>
        <w:tc>
          <w:tcPr>
            <w:tcW w:w="6057" w:type="dxa"/>
          </w:tcPr>
          <w:p w14:paraId="1BC7F425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Transplant </w:t>
            </w:r>
          </w:p>
        </w:tc>
        <w:tc>
          <w:tcPr>
            <w:tcW w:w="3470" w:type="dxa"/>
          </w:tcPr>
          <w:p w14:paraId="60EDF83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45E25D9" w14:textId="77777777" w:rsidTr="007365D6">
        <w:trPr>
          <w:trHeight w:val="288"/>
        </w:trPr>
        <w:tc>
          <w:tcPr>
            <w:tcW w:w="1139" w:type="dxa"/>
          </w:tcPr>
          <w:p w14:paraId="4B95AF55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8743BC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E260A59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62</w:t>
            </w:r>
          </w:p>
        </w:tc>
        <w:tc>
          <w:tcPr>
            <w:tcW w:w="6057" w:type="dxa"/>
          </w:tcPr>
          <w:p w14:paraId="0467D5FF" w14:textId="77777777" w:rsidR="004418E3" w:rsidRPr="00C561FE" w:rsidRDefault="004418E3" w:rsidP="00B92B92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556" w:name="_Toc437096202"/>
            <w:bookmarkStart w:id="557" w:name="_Toc441891235"/>
            <w:bookmarkStart w:id="558" w:name="_Toc443113842"/>
            <w:bookmarkStart w:id="559" w:name="_Toc443318278"/>
            <w:bookmarkStart w:id="560" w:name="_Toc444437908"/>
            <w:bookmarkStart w:id="561" w:name="_Toc444949001"/>
            <w:bookmarkStart w:id="562" w:name="_Toc27584264"/>
            <w:bookmarkStart w:id="563" w:name="_Toc27639746"/>
            <w:bookmarkStart w:id="564" w:name="_Toc27639870"/>
            <w:bookmarkStart w:id="565" w:name="_Toc27650247"/>
            <w:bookmarkStart w:id="566" w:name="_Toc27651796"/>
            <w:bookmarkStart w:id="567" w:name="_Toc29468773"/>
            <w:bookmarkStart w:id="568" w:name="_Toc29469261"/>
            <w:bookmarkStart w:id="569" w:name="_Toc29469440"/>
            <w:bookmarkStart w:id="570" w:name="_Toc29808237"/>
            <w:bookmarkStart w:id="571" w:name="_Toc29808449"/>
            <w:bookmarkStart w:id="572" w:name="_Toc33777488"/>
            <w:bookmarkStart w:id="573" w:name="_Toc33777725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OR/PARR</w:t>
            </w:r>
            <w:bookmarkEnd w:id="556"/>
            <w:bookmarkEnd w:id="557"/>
            <w:bookmarkEnd w:id="558"/>
            <w:bookmarkEnd w:id="559"/>
            <w:bookmarkEnd w:id="560"/>
            <w:bookmarkEnd w:id="561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ombined</w:t>
            </w:r>
          </w:p>
        </w:tc>
        <w:tc>
          <w:tcPr>
            <w:tcW w:w="3470" w:type="dxa"/>
          </w:tcPr>
          <w:p w14:paraId="1E894D10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Small hospitals may combine OR and PARR</w:t>
            </w:r>
          </w:p>
        </w:tc>
      </w:tr>
      <w:tr w:rsidR="004418E3" w:rsidRPr="00C561FE" w14:paraId="13117A32" w14:textId="77777777" w:rsidTr="007365D6">
        <w:trPr>
          <w:trHeight w:val="252"/>
        </w:trPr>
        <w:tc>
          <w:tcPr>
            <w:tcW w:w="1139" w:type="dxa"/>
          </w:tcPr>
          <w:p w14:paraId="7ADEB0C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C31807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192C1F" w14:textId="77777777" w:rsidR="004418E3" w:rsidRPr="00C561FE" w:rsidRDefault="00441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65</w:t>
            </w:r>
          </w:p>
        </w:tc>
        <w:tc>
          <w:tcPr>
            <w:tcW w:w="6057" w:type="dxa"/>
          </w:tcPr>
          <w:p w14:paraId="3ABE5629" w14:textId="77777777" w:rsidR="004418E3" w:rsidRPr="00C561FE" w:rsidRDefault="004418E3" w:rsidP="00C8307A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74" w:name="_Toc437096203"/>
            <w:bookmarkStart w:id="575" w:name="_Toc441891236"/>
            <w:bookmarkStart w:id="576" w:name="_Toc443113843"/>
            <w:bookmarkStart w:id="577" w:name="_Toc443318279"/>
            <w:bookmarkStart w:id="578" w:name="_Toc444437909"/>
            <w:bookmarkStart w:id="579" w:name="_Toc444949002"/>
            <w:bookmarkStart w:id="580" w:name="_Toc27584265"/>
            <w:bookmarkStart w:id="581" w:name="_Toc27639747"/>
            <w:bookmarkStart w:id="582" w:name="_Toc27639871"/>
            <w:bookmarkStart w:id="583" w:name="_Toc27650248"/>
            <w:bookmarkStart w:id="584" w:name="_Toc27651797"/>
            <w:bookmarkStart w:id="585" w:name="_Toc29468774"/>
            <w:bookmarkStart w:id="586" w:name="_Toc29469262"/>
            <w:bookmarkStart w:id="587" w:name="_Toc29469441"/>
            <w:bookmarkStart w:id="588" w:name="_Toc29808238"/>
            <w:bookmarkStart w:id="589" w:name="_Toc29808450"/>
            <w:bookmarkStart w:id="590" w:name="_Toc33777489"/>
            <w:bookmarkStart w:id="591" w:name="_Toc3377772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Post-Anesthetic Recovery Rooms</w:t>
            </w:r>
            <w:bookmarkEnd w:id="574"/>
            <w:bookmarkEnd w:id="575"/>
            <w:bookmarkEnd w:id="576"/>
            <w:bookmarkEnd w:id="577"/>
            <w:bookmarkEnd w:id="578"/>
            <w:bookmarkEnd w:id="579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(PARR)</w:t>
            </w:r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</w:p>
        </w:tc>
        <w:tc>
          <w:tcPr>
            <w:tcW w:w="3470" w:type="dxa"/>
          </w:tcPr>
          <w:p w14:paraId="32FC45E0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ED79573" w14:textId="77777777" w:rsidTr="007365D6">
        <w:trPr>
          <w:trHeight w:val="252"/>
        </w:trPr>
        <w:tc>
          <w:tcPr>
            <w:tcW w:w="1139" w:type="dxa"/>
          </w:tcPr>
          <w:p w14:paraId="20897F25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5DF840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D82B3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65 20</w:t>
            </w:r>
          </w:p>
        </w:tc>
        <w:tc>
          <w:tcPr>
            <w:tcW w:w="6057" w:type="dxa"/>
          </w:tcPr>
          <w:p w14:paraId="51FE21A3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PARR General </w:t>
            </w:r>
          </w:p>
        </w:tc>
        <w:tc>
          <w:tcPr>
            <w:tcW w:w="3470" w:type="dxa"/>
          </w:tcPr>
          <w:p w14:paraId="1D5D4973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A4620E8" w14:textId="77777777" w:rsidTr="007365D6">
        <w:trPr>
          <w:trHeight w:val="252"/>
        </w:trPr>
        <w:tc>
          <w:tcPr>
            <w:tcW w:w="1139" w:type="dxa"/>
          </w:tcPr>
          <w:p w14:paraId="4F8D19FE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32B0E7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5D712B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65 42</w:t>
            </w:r>
          </w:p>
        </w:tc>
        <w:tc>
          <w:tcPr>
            <w:tcW w:w="6057" w:type="dxa"/>
          </w:tcPr>
          <w:p w14:paraId="36F50F4E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PARR Cardiac </w:t>
            </w:r>
          </w:p>
        </w:tc>
        <w:tc>
          <w:tcPr>
            <w:tcW w:w="3470" w:type="dxa"/>
          </w:tcPr>
          <w:p w14:paraId="7258F89A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287E3B1" w14:textId="77777777" w:rsidTr="007365D6">
        <w:trPr>
          <w:trHeight w:val="180"/>
        </w:trPr>
        <w:tc>
          <w:tcPr>
            <w:tcW w:w="1139" w:type="dxa"/>
          </w:tcPr>
          <w:p w14:paraId="4F6952F3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A018FC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6EB33D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65 61</w:t>
            </w:r>
          </w:p>
        </w:tc>
        <w:tc>
          <w:tcPr>
            <w:tcW w:w="6057" w:type="dxa"/>
          </w:tcPr>
          <w:p w14:paraId="582FC293" w14:textId="77777777" w:rsidR="004418E3" w:rsidRPr="00C561FE" w:rsidRDefault="0053724D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="004418E3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PARR Neurosurgery </w:t>
            </w:r>
          </w:p>
        </w:tc>
        <w:tc>
          <w:tcPr>
            <w:tcW w:w="3470" w:type="dxa"/>
          </w:tcPr>
          <w:p w14:paraId="3B485F96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994F909" w14:textId="77777777" w:rsidTr="007365D6">
        <w:trPr>
          <w:trHeight w:val="252"/>
        </w:trPr>
        <w:tc>
          <w:tcPr>
            <w:tcW w:w="1139" w:type="dxa"/>
          </w:tcPr>
          <w:p w14:paraId="1236F43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1439F9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4D89B7" w14:textId="77777777" w:rsidR="004418E3" w:rsidRPr="00C561FE" w:rsidRDefault="00441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70</w:t>
            </w:r>
          </w:p>
        </w:tc>
        <w:tc>
          <w:tcPr>
            <w:tcW w:w="6057" w:type="dxa"/>
          </w:tcPr>
          <w:p w14:paraId="0BA91DFB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92" w:name="_Toc437096204"/>
            <w:bookmarkStart w:id="593" w:name="_Toc441891237"/>
            <w:bookmarkStart w:id="594" w:name="_Toc443113844"/>
            <w:bookmarkStart w:id="595" w:name="_Toc443318280"/>
            <w:bookmarkStart w:id="596" w:name="_Toc444437910"/>
            <w:bookmarkStart w:id="597" w:name="_Toc444949003"/>
            <w:bookmarkStart w:id="598" w:name="_Toc27584266"/>
            <w:bookmarkStart w:id="599" w:name="_Toc27639748"/>
            <w:bookmarkStart w:id="600" w:name="_Toc27639872"/>
            <w:bookmarkStart w:id="601" w:name="_Toc27650249"/>
            <w:bookmarkStart w:id="602" w:name="_Toc27651798"/>
            <w:bookmarkStart w:id="603" w:name="_Toc29468775"/>
            <w:bookmarkStart w:id="604" w:name="_Toc29469263"/>
            <w:bookmarkStart w:id="605" w:name="_Toc29469442"/>
            <w:bookmarkStart w:id="606" w:name="_Toc29808239"/>
            <w:bookmarkStart w:id="607" w:name="_Toc29808451"/>
            <w:bookmarkStart w:id="608" w:name="_Toc33777490"/>
            <w:bookmarkStart w:id="609" w:name="_Toc3377772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IP Pediatric</w:t>
            </w:r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</w:p>
        </w:tc>
        <w:tc>
          <w:tcPr>
            <w:tcW w:w="3470" w:type="dxa"/>
          </w:tcPr>
          <w:p w14:paraId="71EFDA42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40318E7" w14:textId="77777777" w:rsidTr="007365D6">
        <w:trPr>
          <w:trHeight w:val="252"/>
        </w:trPr>
        <w:tc>
          <w:tcPr>
            <w:tcW w:w="1139" w:type="dxa"/>
          </w:tcPr>
          <w:p w14:paraId="032286D8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E9BC54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8EB8F6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70 10</w:t>
            </w:r>
          </w:p>
        </w:tc>
        <w:tc>
          <w:tcPr>
            <w:tcW w:w="6057" w:type="dxa"/>
          </w:tcPr>
          <w:p w14:paraId="1FE96120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Pediatric – Medical </w:t>
            </w:r>
          </w:p>
        </w:tc>
        <w:tc>
          <w:tcPr>
            <w:tcW w:w="3470" w:type="dxa"/>
          </w:tcPr>
          <w:p w14:paraId="573FC205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 FC 7* 2 76 50 for Mental Health</w:t>
            </w:r>
          </w:p>
        </w:tc>
      </w:tr>
      <w:tr w:rsidR="004418E3" w:rsidRPr="00C561FE" w14:paraId="0E0CFE78" w14:textId="77777777" w:rsidTr="007365D6">
        <w:trPr>
          <w:trHeight w:val="252"/>
        </w:trPr>
        <w:tc>
          <w:tcPr>
            <w:tcW w:w="1139" w:type="dxa"/>
          </w:tcPr>
          <w:p w14:paraId="45DF1CA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B5AF821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EDCC1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70 20</w:t>
            </w:r>
          </w:p>
        </w:tc>
        <w:tc>
          <w:tcPr>
            <w:tcW w:w="6057" w:type="dxa"/>
          </w:tcPr>
          <w:p w14:paraId="3CBAD6AF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Pediatric – Surgical</w:t>
            </w:r>
          </w:p>
        </w:tc>
        <w:tc>
          <w:tcPr>
            <w:tcW w:w="3470" w:type="dxa"/>
          </w:tcPr>
          <w:p w14:paraId="66CAD2FC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367C407D" w14:textId="77777777" w:rsidTr="007365D6">
        <w:trPr>
          <w:trHeight w:val="252"/>
        </w:trPr>
        <w:tc>
          <w:tcPr>
            <w:tcW w:w="1139" w:type="dxa"/>
          </w:tcPr>
          <w:p w14:paraId="238AEACE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235EB6EE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9C96FD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76</w:t>
            </w:r>
          </w:p>
        </w:tc>
        <w:tc>
          <w:tcPr>
            <w:tcW w:w="6057" w:type="dxa"/>
          </w:tcPr>
          <w:p w14:paraId="2959292D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610" w:name="_Toc443113846"/>
            <w:bookmarkStart w:id="611" w:name="_Toc443318282"/>
            <w:bookmarkStart w:id="612" w:name="_Toc444437911"/>
            <w:bookmarkStart w:id="613" w:name="_Toc444949004"/>
            <w:bookmarkStart w:id="614" w:name="_Toc27584267"/>
            <w:bookmarkStart w:id="615" w:name="_Toc27639749"/>
            <w:bookmarkStart w:id="616" w:name="_Toc27639873"/>
            <w:bookmarkStart w:id="617" w:name="_Toc27650250"/>
            <w:bookmarkStart w:id="618" w:name="_Toc27651799"/>
            <w:bookmarkStart w:id="619" w:name="_Toc29468776"/>
            <w:bookmarkStart w:id="620" w:name="_Toc29469264"/>
            <w:bookmarkStart w:id="621" w:name="_Toc29469443"/>
            <w:bookmarkStart w:id="622" w:name="_Toc29808240"/>
            <w:bookmarkStart w:id="623" w:name="_Toc29808452"/>
            <w:bookmarkStart w:id="624" w:name="_Toc33777491"/>
            <w:bookmarkStart w:id="625" w:name="_Toc3377772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Mental Health and Addictions</w:t>
            </w:r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</w:p>
        </w:tc>
        <w:tc>
          <w:tcPr>
            <w:tcW w:w="3470" w:type="dxa"/>
          </w:tcPr>
          <w:p w14:paraId="5C8D5ED7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360B07D" w14:textId="77777777" w:rsidTr="007365D6">
        <w:trPr>
          <w:trHeight w:val="297"/>
        </w:trPr>
        <w:tc>
          <w:tcPr>
            <w:tcW w:w="1139" w:type="dxa"/>
          </w:tcPr>
          <w:p w14:paraId="57C2C1D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5934B6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EC11A7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25</w:t>
            </w:r>
          </w:p>
        </w:tc>
        <w:tc>
          <w:tcPr>
            <w:tcW w:w="6057" w:type="dxa"/>
          </w:tcPr>
          <w:p w14:paraId="31204156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 – Acute</w:t>
            </w:r>
          </w:p>
        </w:tc>
        <w:tc>
          <w:tcPr>
            <w:tcW w:w="3470" w:type="dxa"/>
          </w:tcPr>
          <w:p w14:paraId="3D77436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979606E" w14:textId="77777777" w:rsidTr="007365D6">
        <w:trPr>
          <w:trHeight w:val="252"/>
        </w:trPr>
        <w:tc>
          <w:tcPr>
            <w:tcW w:w="1139" w:type="dxa"/>
          </w:tcPr>
          <w:p w14:paraId="4F5F737E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1BDE789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C46409" w14:textId="77777777" w:rsidR="004418E3" w:rsidRPr="00C561FE" w:rsidRDefault="004418E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76 45</w:t>
            </w:r>
          </w:p>
        </w:tc>
        <w:tc>
          <w:tcPr>
            <w:tcW w:w="6057" w:type="dxa"/>
          </w:tcPr>
          <w:p w14:paraId="493E95CB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IP Addictions </w:t>
            </w:r>
          </w:p>
        </w:tc>
        <w:tc>
          <w:tcPr>
            <w:tcW w:w="3470" w:type="dxa"/>
          </w:tcPr>
          <w:p w14:paraId="01057580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4418E3" w:rsidRPr="00C561FE" w14:paraId="3A5FC49B" w14:textId="77777777" w:rsidTr="007365D6">
        <w:trPr>
          <w:trHeight w:val="252"/>
        </w:trPr>
        <w:tc>
          <w:tcPr>
            <w:tcW w:w="1139" w:type="dxa"/>
          </w:tcPr>
          <w:p w14:paraId="507526E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18" w:type="dxa"/>
          </w:tcPr>
          <w:p w14:paraId="3961D05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8829FC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45 15</w:t>
            </w:r>
          </w:p>
        </w:tc>
        <w:tc>
          <w:tcPr>
            <w:tcW w:w="6057" w:type="dxa"/>
          </w:tcPr>
          <w:p w14:paraId="46396186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Short Term Residential</w:t>
            </w:r>
          </w:p>
        </w:tc>
        <w:tc>
          <w:tcPr>
            <w:tcW w:w="3470" w:type="dxa"/>
          </w:tcPr>
          <w:p w14:paraId="225F3ACE" w14:textId="77777777" w:rsidR="004418E3" w:rsidRPr="00C561FE" w:rsidRDefault="004418E3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4418E3" w:rsidRPr="00C561FE" w14:paraId="6A30565E" w14:textId="77777777" w:rsidTr="007365D6">
        <w:trPr>
          <w:trHeight w:val="252"/>
        </w:trPr>
        <w:tc>
          <w:tcPr>
            <w:tcW w:w="1139" w:type="dxa"/>
          </w:tcPr>
          <w:p w14:paraId="07064B00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777E691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DD4F88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45 25</w:t>
            </w:r>
          </w:p>
        </w:tc>
        <w:tc>
          <w:tcPr>
            <w:tcW w:w="6057" w:type="dxa"/>
          </w:tcPr>
          <w:p w14:paraId="1E503C0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Detoxification</w:t>
            </w:r>
          </w:p>
        </w:tc>
        <w:tc>
          <w:tcPr>
            <w:tcW w:w="3470" w:type="dxa"/>
          </w:tcPr>
          <w:p w14:paraId="071C77E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43AAAD22" w14:textId="77777777" w:rsidTr="007365D6">
        <w:trPr>
          <w:trHeight w:val="252"/>
        </w:trPr>
        <w:tc>
          <w:tcPr>
            <w:tcW w:w="1139" w:type="dxa"/>
          </w:tcPr>
          <w:p w14:paraId="5B6E4D9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1A41E0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01FFF6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45 30</w:t>
            </w:r>
          </w:p>
        </w:tc>
        <w:tc>
          <w:tcPr>
            <w:tcW w:w="6057" w:type="dxa"/>
          </w:tcPr>
          <w:p w14:paraId="6694FF1B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Combined</w:t>
            </w:r>
          </w:p>
        </w:tc>
        <w:tc>
          <w:tcPr>
            <w:tcW w:w="3470" w:type="dxa"/>
          </w:tcPr>
          <w:p w14:paraId="7D0BAAF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DA91976" w14:textId="77777777" w:rsidTr="007365D6">
        <w:trPr>
          <w:trHeight w:val="252"/>
        </w:trPr>
        <w:tc>
          <w:tcPr>
            <w:tcW w:w="1139" w:type="dxa"/>
          </w:tcPr>
          <w:p w14:paraId="05C0BE4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E517EB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7771E2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45 99</w:t>
            </w:r>
          </w:p>
        </w:tc>
        <w:tc>
          <w:tcPr>
            <w:tcW w:w="6057" w:type="dxa"/>
          </w:tcPr>
          <w:p w14:paraId="1FCC98AF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Other Addictions </w:t>
            </w:r>
          </w:p>
        </w:tc>
        <w:tc>
          <w:tcPr>
            <w:tcW w:w="3470" w:type="dxa"/>
          </w:tcPr>
          <w:p w14:paraId="070A353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7FF3E19A" w14:textId="77777777" w:rsidTr="007365D6">
        <w:trPr>
          <w:trHeight w:val="252"/>
        </w:trPr>
        <w:tc>
          <w:tcPr>
            <w:tcW w:w="1139" w:type="dxa"/>
          </w:tcPr>
          <w:p w14:paraId="4B42957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46CC8A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C5A810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50</w:t>
            </w:r>
          </w:p>
        </w:tc>
        <w:tc>
          <w:tcPr>
            <w:tcW w:w="6057" w:type="dxa"/>
          </w:tcPr>
          <w:p w14:paraId="671441D4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Child/Adolescent </w:t>
            </w:r>
          </w:p>
        </w:tc>
        <w:tc>
          <w:tcPr>
            <w:tcW w:w="3470" w:type="dxa"/>
          </w:tcPr>
          <w:p w14:paraId="0F2E5808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35A7DFA" w14:textId="77777777" w:rsidTr="007365D6">
        <w:trPr>
          <w:trHeight w:val="252"/>
        </w:trPr>
        <w:tc>
          <w:tcPr>
            <w:tcW w:w="1139" w:type="dxa"/>
          </w:tcPr>
          <w:p w14:paraId="4A22C1B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326E4B3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C477C1A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76 55</w:t>
            </w:r>
          </w:p>
        </w:tc>
        <w:tc>
          <w:tcPr>
            <w:tcW w:w="6057" w:type="dxa"/>
          </w:tcPr>
          <w:p w14:paraId="6D70E176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 – Forensic </w:t>
            </w:r>
          </w:p>
        </w:tc>
        <w:tc>
          <w:tcPr>
            <w:tcW w:w="3470" w:type="dxa"/>
          </w:tcPr>
          <w:p w14:paraId="1E865AEA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27749AD" w14:textId="77777777" w:rsidTr="007365D6">
        <w:trPr>
          <w:trHeight w:val="252"/>
        </w:trPr>
        <w:tc>
          <w:tcPr>
            <w:tcW w:w="1139" w:type="dxa"/>
          </w:tcPr>
          <w:p w14:paraId="619FB7C9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75A7D4D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585C04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55 20</w:t>
            </w:r>
          </w:p>
        </w:tc>
        <w:tc>
          <w:tcPr>
            <w:tcW w:w="6057" w:type="dxa"/>
          </w:tcPr>
          <w:p w14:paraId="272F0ED5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Forensic Provincial </w:t>
            </w:r>
          </w:p>
        </w:tc>
        <w:tc>
          <w:tcPr>
            <w:tcW w:w="3470" w:type="dxa"/>
          </w:tcPr>
          <w:p w14:paraId="5358D885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1AC1FC5" w14:textId="77777777" w:rsidTr="007365D6">
        <w:trPr>
          <w:trHeight w:val="252"/>
        </w:trPr>
        <w:tc>
          <w:tcPr>
            <w:tcW w:w="1139" w:type="dxa"/>
          </w:tcPr>
          <w:p w14:paraId="05521FC8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A99FC65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074862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55 40</w:t>
            </w:r>
          </w:p>
        </w:tc>
        <w:tc>
          <w:tcPr>
            <w:tcW w:w="6057" w:type="dxa"/>
          </w:tcPr>
          <w:p w14:paraId="514A9F37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Forensic Regional Secure</w:t>
            </w:r>
          </w:p>
        </w:tc>
        <w:tc>
          <w:tcPr>
            <w:tcW w:w="3470" w:type="dxa"/>
          </w:tcPr>
          <w:p w14:paraId="36CAEB28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8742FDE" w14:textId="77777777" w:rsidTr="007365D6">
        <w:trPr>
          <w:trHeight w:val="252"/>
        </w:trPr>
        <w:tc>
          <w:tcPr>
            <w:tcW w:w="1139" w:type="dxa"/>
          </w:tcPr>
          <w:p w14:paraId="634B91E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529DDE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232D89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55 60</w:t>
            </w:r>
          </w:p>
        </w:tc>
        <w:tc>
          <w:tcPr>
            <w:tcW w:w="6057" w:type="dxa"/>
          </w:tcPr>
          <w:p w14:paraId="43ABBB06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Forensic General Protected</w:t>
            </w:r>
          </w:p>
        </w:tc>
        <w:tc>
          <w:tcPr>
            <w:tcW w:w="3470" w:type="dxa"/>
          </w:tcPr>
          <w:p w14:paraId="2E32A86D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A37A295" w14:textId="77777777" w:rsidTr="007365D6">
        <w:trPr>
          <w:trHeight w:val="252"/>
        </w:trPr>
        <w:tc>
          <w:tcPr>
            <w:tcW w:w="1139" w:type="dxa"/>
          </w:tcPr>
          <w:p w14:paraId="4C5D426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0C9FCDB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FF62C4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90</w:t>
            </w:r>
          </w:p>
        </w:tc>
        <w:tc>
          <w:tcPr>
            <w:tcW w:w="6057" w:type="dxa"/>
          </w:tcPr>
          <w:p w14:paraId="320EA8DE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Psychiatric Crisis Unit </w:t>
            </w:r>
          </w:p>
        </w:tc>
        <w:tc>
          <w:tcPr>
            <w:tcW w:w="3470" w:type="dxa"/>
          </w:tcPr>
          <w:p w14:paraId="77712223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30BBB1E" w14:textId="77777777" w:rsidTr="007365D6">
        <w:trPr>
          <w:trHeight w:val="252"/>
        </w:trPr>
        <w:tc>
          <w:tcPr>
            <w:tcW w:w="1139" w:type="dxa"/>
          </w:tcPr>
          <w:p w14:paraId="5365105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6731784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FE03A58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76 95</w:t>
            </w:r>
          </w:p>
        </w:tc>
        <w:tc>
          <w:tcPr>
            <w:tcW w:w="6057" w:type="dxa"/>
          </w:tcPr>
          <w:p w14:paraId="082B3A28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 – Longer Term </w:t>
            </w:r>
          </w:p>
        </w:tc>
        <w:tc>
          <w:tcPr>
            <w:tcW w:w="3470" w:type="dxa"/>
          </w:tcPr>
          <w:p w14:paraId="7D62D17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858FB8B" w14:textId="77777777" w:rsidTr="007365D6">
        <w:trPr>
          <w:trHeight w:val="252"/>
        </w:trPr>
        <w:tc>
          <w:tcPr>
            <w:tcW w:w="1139" w:type="dxa"/>
          </w:tcPr>
          <w:p w14:paraId="041660E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990C3E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1B7648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95 20</w:t>
            </w:r>
          </w:p>
        </w:tc>
        <w:tc>
          <w:tcPr>
            <w:tcW w:w="6057" w:type="dxa"/>
          </w:tcPr>
          <w:p w14:paraId="23988E6C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LT Dual Diagnosis </w:t>
            </w:r>
          </w:p>
        </w:tc>
        <w:tc>
          <w:tcPr>
            <w:tcW w:w="3470" w:type="dxa"/>
          </w:tcPr>
          <w:p w14:paraId="2E9C96F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BC32358" w14:textId="77777777" w:rsidTr="007365D6">
        <w:trPr>
          <w:trHeight w:val="252"/>
        </w:trPr>
        <w:tc>
          <w:tcPr>
            <w:tcW w:w="1139" w:type="dxa"/>
          </w:tcPr>
          <w:p w14:paraId="18B6CD9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7FA591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A37F65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95 30</w:t>
            </w:r>
          </w:p>
        </w:tc>
        <w:tc>
          <w:tcPr>
            <w:tcW w:w="6057" w:type="dxa"/>
          </w:tcPr>
          <w:p w14:paraId="6FF2F3B2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LT Combined </w:t>
            </w:r>
          </w:p>
        </w:tc>
        <w:tc>
          <w:tcPr>
            <w:tcW w:w="3470" w:type="dxa"/>
          </w:tcPr>
          <w:p w14:paraId="567BF06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DA05E4F" w14:textId="77777777" w:rsidTr="007365D6">
        <w:trPr>
          <w:trHeight w:val="252"/>
        </w:trPr>
        <w:tc>
          <w:tcPr>
            <w:tcW w:w="1139" w:type="dxa"/>
          </w:tcPr>
          <w:p w14:paraId="382FC51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BA86F81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7CA562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95 81</w:t>
            </w:r>
          </w:p>
        </w:tc>
        <w:tc>
          <w:tcPr>
            <w:tcW w:w="6057" w:type="dxa"/>
          </w:tcPr>
          <w:p w14:paraId="18589334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LT Rehabilitation </w:t>
            </w:r>
          </w:p>
        </w:tc>
        <w:tc>
          <w:tcPr>
            <w:tcW w:w="3470" w:type="dxa"/>
          </w:tcPr>
          <w:p w14:paraId="1913F4B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67A3372" w14:textId="77777777" w:rsidTr="007365D6">
        <w:trPr>
          <w:trHeight w:val="189"/>
        </w:trPr>
        <w:tc>
          <w:tcPr>
            <w:tcW w:w="1139" w:type="dxa"/>
          </w:tcPr>
          <w:p w14:paraId="7C4ED543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7758600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467D92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95 96</w:t>
            </w:r>
          </w:p>
        </w:tc>
        <w:tc>
          <w:tcPr>
            <w:tcW w:w="6057" w:type="dxa"/>
          </w:tcPr>
          <w:p w14:paraId="6F02C8CB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LT Geriatrics </w:t>
            </w:r>
          </w:p>
        </w:tc>
        <w:tc>
          <w:tcPr>
            <w:tcW w:w="3470" w:type="dxa"/>
          </w:tcPr>
          <w:p w14:paraId="58DDF7D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CD97F54" w14:textId="77777777" w:rsidTr="007365D6">
        <w:trPr>
          <w:trHeight w:val="252"/>
        </w:trPr>
        <w:tc>
          <w:tcPr>
            <w:tcW w:w="1139" w:type="dxa"/>
          </w:tcPr>
          <w:p w14:paraId="291480A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298FB50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1EDE1B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76 95 99</w:t>
            </w:r>
          </w:p>
        </w:tc>
        <w:tc>
          <w:tcPr>
            <w:tcW w:w="6057" w:type="dxa"/>
          </w:tcPr>
          <w:p w14:paraId="6DF8DF0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LT Other Longer Term</w:t>
            </w:r>
          </w:p>
        </w:tc>
        <w:tc>
          <w:tcPr>
            <w:tcW w:w="3470" w:type="dxa"/>
          </w:tcPr>
          <w:p w14:paraId="7F91F10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6E2580F" w14:textId="77777777" w:rsidTr="007365D6">
        <w:trPr>
          <w:trHeight w:val="252"/>
        </w:trPr>
        <w:tc>
          <w:tcPr>
            <w:tcW w:w="1139" w:type="dxa"/>
          </w:tcPr>
          <w:p w14:paraId="5EF679E1" w14:textId="77777777" w:rsidR="004418E3" w:rsidRPr="00C561FE" w:rsidRDefault="004418E3" w:rsidP="00241A76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30AE87B4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298CB80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81</w:t>
            </w:r>
          </w:p>
        </w:tc>
        <w:tc>
          <w:tcPr>
            <w:tcW w:w="6057" w:type="dxa"/>
          </w:tcPr>
          <w:p w14:paraId="2AC3AF70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626" w:name="_Toc437096206"/>
            <w:bookmarkStart w:id="627" w:name="_Toc441891239"/>
            <w:bookmarkStart w:id="628" w:name="_Toc443113848"/>
            <w:bookmarkStart w:id="629" w:name="_Toc443318284"/>
            <w:bookmarkStart w:id="630" w:name="_Toc444437912"/>
            <w:bookmarkStart w:id="631" w:name="_Toc444949005"/>
            <w:bookmarkStart w:id="632" w:name="_Toc27584268"/>
            <w:bookmarkStart w:id="633" w:name="_Toc27639750"/>
            <w:bookmarkStart w:id="634" w:name="_Toc27639874"/>
            <w:bookmarkStart w:id="635" w:name="_Toc27650251"/>
            <w:bookmarkStart w:id="636" w:name="_Toc27651800"/>
            <w:bookmarkStart w:id="637" w:name="_Toc29468777"/>
            <w:bookmarkStart w:id="638" w:name="_Toc29469265"/>
            <w:bookmarkStart w:id="639" w:name="_Toc29469444"/>
            <w:bookmarkStart w:id="640" w:name="_Toc29808241"/>
            <w:bookmarkStart w:id="641" w:name="_Toc29808453"/>
            <w:bookmarkStart w:id="642" w:name="_Toc33777492"/>
            <w:bookmarkStart w:id="643" w:name="_Toc33777729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Rehabilitation</w:t>
            </w:r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</w:p>
        </w:tc>
        <w:tc>
          <w:tcPr>
            <w:tcW w:w="3470" w:type="dxa"/>
          </w:tcPr>
          <w:p w14:paraId="302E2F8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047A0801" w14:textId="77777777" w:rsidTr="007365D6">
        <w:trPr>
          <w:trHeight w:val="252"/>
        </w:trPr>
        <w:tc>
          <w:tcPr>
            <w:tcW w:w="1139" w:type="dxa"/>
          </w:tcPr>
          <w:p w14:paraId="6459279D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B51AF1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7B6E54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</w:t>
            </w:r>
          </w:p>
        </w:tc>
        <w:tc>
          <w:tcPr>
            <w:tcW w:w="6057" w:type="dxa"/>
          </w:tcPr>
          <w:p w14:paraId="5E86285C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Medical Rehabilitation </w:t>
            </w:r>
          </w:p>
        </w:tc>
        <w:tc>
          <w:tcPr>
            <w:tcW w:w="3470" w:type="dxa"/>
          </w:tcPr>
          <w:p w14:paraId="5BC7364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AAD8662" w14:textId="77777777" w:rsidTr="007365D6">
        <w:trPr>
          <w:trHeight w:val="252"/>
        </w:trPr>
        <w:tc>
          <w:tcPr>
            <w:tcW w:w="1139" w:type="dxa"/>
          </w:tcPr>
          <w:p w14:paraId="5891C968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BE879B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09240A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11</w:t>
            </w:r>
          </w:p>
        </w:tc>
        <w:tc>
          <w:tcPr>
            <w:tcW w:w="6057" w:type="dxa"/>
          </w:tcPr>
          <w:p w14:paraId="15C6A16E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Respiratory </w:t>
            </w:r>
          </w:p>
        </w:tc>
        <w:tc>
          <w:tcPr>
            <w:tcW w:w="3470" w:type="dxa"/>
          </w:tcPr>
          <w:p w14:paraId="002BC83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01503EA" w14:textId="77777777" w:rsidTr="007365D6">
        <w:trPr>
          <w:trHeight w:val="252"/>
        </w:trPr>
        <w:tc>
          <w:tcPr>
            <w:tcW w:w="1139" w:type="dxa"/>
          </w:tcPr>
          <w:p w14:paraId="5E09163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A7636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99D2B3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12</w:t>
            </w:r>
          </w:p>
        </w:tc>
        <w:tc>
          <w:tcPr>
            <w:tcW w:w="6057" w:type="dxa"/>
          </w:tcPr>
          <w:p w14:paraId="5D8F39F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Rheumatology </w:t>
            </w:r>
          </w:p>
        </w:tc>
        <w:tc>
          <w:tcPr>
            <w:tcW w:w="3470" w:type="dxa"/>
          </w:tcPr>
          <w:p w14:paraId="5AB07F6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75D4156" w14:textId="77777777" w:rsidTr="007365D6">
        <w:trPr>
          <w:trHeight w:val="252"/>
        </w:trPr>
        <w:tc>
          <w:tcPr>
            <w:tcW w:w="1139" w:type="dxa"/>
          </w:tcPr>
          <w:p w14:paraId="0143EBE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5BD796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0E7034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13</w:t>
            </w:r>
          </w:p>
        </w:tc>
        <w:tc>
          <w:tcPr>
            <w:tcW w:w="6057" w:type="dxa"/>
          </w:tcPr>
          <w:p w14:paraId="69760CE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Back Pain </w:t>
            </w:r>
          </w:p>
        </w:tc>
        <w:tc>
          <w:tcPr>
            <w:tcW w:w="3470" w:type="dxa"/>
          </w:tcPr>
          <w:p w14:paraId="70DADD0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1990E16" w14:textId="77777777" w:rsidTr="007365D6">
        <w:trPr>
          <w:trHeight w:val="252"/>
        </w:trPr>
        <w:tc>
          <w:tcPr>
            <w:tcW w:w="1139" w:type="dxa"/>
          </w:tcPr>
          <w:p w14:paraId="6FA04F4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40EBBEC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44C384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14</w:t>
            </w:r>
          </w:p>
        </w:tc>
        <w:tc>
          <w:tcPr>
            <w:tcW w:w="6057" w:type="dxa"/>
          </w:tcPr>
          <w:p w14:paraId="2B1708A1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Stroke </w:t>
            </w:r>
          </w:p>
        </w:tc>
        <w:tc>
          <w:tcPr>
            <w:tcW w:w="3470" w:type="dxa"/>
          </w:tcPr>
          <w:p w14:paraId="2DB2DB6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71D2855E" w14:textId="77777777" w:rsidTr="007365D6">
        <w:trPr>
          <w:trHeight w:val="252"/>
        </w:trPr>
        <w:tc>
          <w:tcPr>
            <w:tcW w:w="1139" w:type="dxa"/>
          </w:tcPr>
          <w:p w14:paraId="27BE36E3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74C749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B217B5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61</w:t>
            </w:r>
          </w:p>
        </w:tc>
        <w:tc>
          <w:tcPr>
            <w:tcW w:w="6057" w:type="dxa"/>
          </w:tcPr>
          <w:p w14:paraId="2E852161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Neurology </w:t>
            </w:r>
          </w:p>
        </w:tc>
        <w:tc>
          <w:tcPr>
            <w:tcW w:w="3470" w:type="dxa"/>
          </w:tcPr>
          <w:p w14:paraId="445E543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2D52C58" w14:textId="77777777" w:rsidTr="007365D6">
        <w:trPr>
          <w:trHeight w:val="252"/>
        </w:trPr>
        <w:tc>
          <w:tcPr>
            <w:tcW w:w="1139" w:type="dxa"/>
          </w:tcPr>
          <w:p w14:paraId="345365D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E773C0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F46BE98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72</w:t>
            </w:r>
          </w:p>
        </w:tc>
        <w:tc>
          <w:tcPr>
            <w:tcW w:w="6057" w:type="dxa"/>
          </w:tcPr>
          <w:p w14:paraId="180AB659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Musculoskeletal </w:t>
            </w:r>
          </w:p>
        </w:tc>
        <w:tc>
          <w:tcPr>
            <w:tcW w:w="3470" w:type="dxa"/>
          </w:tcPr>
          <w:p w14:paraId="6E0221B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15C9E44" w14:textId="77777777" w:rsidTr="007365D6">
        <w:trPr>
          <w:trHeight w:val="252"/>
        </w:trPr>
        <w:tc>
          <w:tcPr>
            <w:tcW w:w="1139" w:type="dxa"/>
          </w:tcPr>
          <w:p w14:paraId="2713205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3CC3A1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CDD5CB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95</w:t>
            </w:r>
          </w:p>
        </w:tc>
        <w:tc>
          <w:tcPr>
            <w:tcW w:w="6057" w:type="dxa"/>
          </w:tcPr>
          <w:p w14:paraId="0339F86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Chronic Pain </w:t>
            </w:r>
          </w:p>
        </w:tc>
        <w:tc>
          <w:tcPr>
            <w:tcW w:w="3470" w:type="dxa"/>
          </w:tcPr>
          <w:p w14:paraId="61FC267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38AAEFE9" w14:textId="77777777" w:rsidTr="007365D6">
        <w:trPr>
          <w:trHeight w:val="252"/>
        </w:trPr>
        <w:tc>
          <w:tcPr>
            <w:tcW w:w="1139" w:type="dxa"/>
          </w:tcPr>
          <w:p w14:paraId="79306AE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182BFDE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2007834A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10 96</w:t>
            </w:r>
          </w:p>
        </w:tc>
        <w:tc>
          <w:tcPr>
            <w:tcW w:w="6057" w:type="dxa"/>
          </w:tcPr>
          <w:p w14:paraId="5B4466FA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Geriatric </w:t>
            </w:r>
          </w:p>
        </w:tc>
        <w:tc>
          <w:tcPr>
            <w:tcW w:w="3470" w:type="dxa"/>
          </w:tcPr>
          <w:p w14:paraId="6A2F6E6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664F21F" w14:textId="77777777" w:rsidTr="007365D6">
        <w:trPr>
          <w:trHeight w:val="252"/>
        </w:trPr>
        <w:tc>
          <w:tcPr>
            <w:tcW w:w="1139" w:type="dxa"/>
          </w:tcPr>
          <w:p w14:paraId="10C2819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10F2E77C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A74129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81 20</w:t>
            </w:r>
          </w:p>
        </w:tc>
        <w:tc>
          <w:tcPr>
            <w:tcW w:w="6057" w:type="dxa"/>
          </w:tcPr>
          <w:p w14:paraId="187B95D1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IP Surgical Rehabilitation</w:t>
            </w:r>
          </w:p>
        </w:tc>
        <w:tc>
          <w:tcPr>
            <w:tcW w:w="3470" w:type="dxa"/>
          </w:tcPr>
          <w:p w14:paraId="582F372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02DF6BA2" w14:textId="77777777" w:rsidTr="007365D6">
        <w:trPr>
          <w:trHeight w:val="252"/>
        </w:trPr>
        <w:tc>
          <w:tcPr>
            <w:tcW w:w="1139" w:type="dxa"/>
          </w:tcPr>
          <w:p w14:paraId="09A96642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42C4A10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C628C7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28</w:t>
            </w:r>
          </w:p>
        </w:tc>
        <w:tc>
          <w:tcPr>
            <w:tcW w:w="6057" w:type="dxa"/>
          </w:tcPr>
          <w:p w14:paraId="3BB2B167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Trauma </w:t>
            </w:r>
          </w:p>
        </w:tc>
        <w:tc>
          <w:tcPr>
            <w:tcW w:w="3470" w:type="dxa"/>
          </w:tcPr>
          <w:p w14:paraId="514C9AE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CE6EE4C" w14:textId="77777777" w:rsidTr="007365D6">
        <w:trPr>
          <w:trHeight w:val="252"/>
        </w:trPr>
        <w:tc>
          <w:tcPr>
            <w:tcW w:w="1139" w:type="dxa"/>
          </w:tcPr>
          <w:p w14:paraId="5030E5E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18" w:type="dxa"/>
          </w:tcPr>
          <w:p w14:paraId="7EF1277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483C877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35</w:t>
            </w:r>
          </w:p>
        </w:tc>
        <w:tc>
          <w:tcPr>
            <w:tcW w:w="6057" w:type="dxa"/>
          </w:tcPr>
          <w:p w14:paraId="4EAE349A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Burns </w:t>
            </w:r>
          </w:p>
        </w:tc>
        <w:tc>
          <w:tcPr>
            <w:tcW w:w="3470" w:type="dxa"/>
          </w:tcPr>
          <w:p w14:paraId="0C24DAB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2F7BCBBF" w14:textId="77777777" w:rsidTr="007365D6">
        <w:trPr>
          <w:trHeight w:val="252"/>
        </w:trPr>
        <w:tc>
          <w:tcPr>
            <w:tcW w:w="1139" w:type="dxa"/>
          </w:tcPr>
          <w:p w14:paraId="4250E1AE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3EEA4A8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52F8FB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42</w:t>
            </w:r>
          </w:p>
        </w:tc>
        <w:tc>
          <w:tcPr>
            <w:tcW w:w="6057" w:type="dxa"/>
          </w:tcPr>
          <w:p w14:paraId="6CA8E1F3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Rehabilitation – Cardiac</w:t>
            </w:r>
          </w:p>
        </w:tc>
        <w:tc>
          <w:tcPr>
            <w:tcW w:w="3470" w:type="dxa"/>
          </w:tcPr>
          <w:p w14:paraId="25F1274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13858B9" w14:textId="77777777" w:rsidTr="007365D6">
        <w:trPr>
          <w:trHeight w:val="252"/>
        </w:trPr>
        <w:tc>
          <w:tcPr>
            <w:tcW w:w="1139" w:type="dxa"/>
          </w:tcPr>
          <w:p w14:paraId="3B441DC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F372865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215810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61</w:t>
            </w:r>
          </w:p>
        </w:tc>
        <w:tc>
          <w:tcPr>
            <w:tcW w:w="6057" w:type="dxa"/>
          </w:tcPr>
          <w:p w14:paraId="4E030D28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Rehabilitation – Head Injury/Acquired Brain Injury (ABI)</w:t>
            </w:r>
          </w:p>
        </w:tc>
        <w:tc>
          <w:tcPr>
            <w:tcW w:w="3470" w:type="dxa"/>
          </w:tcPr>
          <w:p w14:paraId="661C92CB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03CE40BE" w14:textId="77777777" w:rsidTr="007365D6">
        <w:trPr>
          <w:trHeight w:val="252"/>
        </w:trPr>
        <w:tc>
          <w:tcPr>
            <w:tcW w:w="1139" w:type="dxa"/>
          </w:tcPr>
          <w:p w14:paraId="19B0AF6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2A453E4F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D74324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63</w:t>
            </w:r>
          </w:p>
        </w:tc>
        <w:tc>
          <w:tcPr>
            <w:tcW w:w="6057" w:type="dxa"/>
          </w:tcPr>
          <w:p w14:paraId="2DB9452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Rehabilitation – Spinal Cord</w:t>
            </w:r>
          </w:p>
        </w:tc>
        <w:tc>
          <w:tcPr>
            <w:tcW w:w="3470" w:type="dxa"/>
          </w:tcPr>
          <w:p w14:paraId="379FAD7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2DBF3ED5" w14:textId="77777777" w:rsidTr="007365D6">
        <w:trPr>
          <w:trHeight w:val="252"/>
        </w:trPr>
        <w:tc>
          <w:tcPr>
            <w:tcW w:w="1139" w:type="dxa"/>
          </w:tcPr>
          <w:p w14:paraId="1A966755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706E519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E8FB2EA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20 72</w:t>
            </w:r>
          </w:p>
        </w:tc>
        <w:tc>
          <w:tcPr>
            <w:tcW w:w="6057" w:type="dxa"/>
          </w:tcPr>
          <w:p w14:paraId="69CFBC1B" w14:textId="40048743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Rehabilitation – Orthopedic (including Hips/Knees)</w:t>
            </w:r>
          </w:p>
        </w:tc>
        <w:tc>
          <w:tcPr>
            <w:tcW w:w="3470" w:type="dxa"/>
          </w:tcPr>
          <w:p w14:paraId="617056CF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3D1BEDC6" w14:textId="77777777" w:rsidTr="007365D6">
        <w:trPr>
          <w:trHeight w:val="252"/>
        </w:trPr>
        <w:tc>
          <w:tcPr>
            <w:tcW w:w="1139" w:type="dxa"/>
          </w:tcPr>
          <w:p w14:paraId="1CDA3FF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7BD54869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047E83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2 81 20 73 </w:t>
            </w:r>
          </w:p>
        </w:tc>
        <w:tc>
          <w:tcPr>
            <w:tcW w:w="6057" w:type="dxa"/>
          </w:tcPr>
          <w:p w14:paraId="21A5755B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Amputee </w:t>
            </w:r>
          </w:p>
        </w:tc>
        <w:tc>
          <w:tcPr>
            <w:tcW w:w="3470" w:type="dxa"/>
          </w:tcPr>
          <w:p w14:paraId="6393EDF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08AF6AEF" w14:textId="77777777" w:rsidTr="007365D6">
        <w:trPr>
          <w:trHeight w:val="252"/>
        </w:trPr>
        <w:tc>
          <w:tcPr>
            <w:tcW w:w="1139" w:type="dxa"/>
          </w:tcPr>
          <w:p w14:paraId="737D99BF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348025E7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33AEFF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30</w:t>
            </w:r>
          </w:p>
        </w:tc>
        <w:tc>
          <w:tcPr>
            <w:tcW w:w="6057" w:type="dxa"/>
          </w:tcPr>
          <w:p w14:paraId="77141FBB" w14:textId="77777777" w:rsidR="004418E3" w:rsidRPr="00C561FE" w:rsidRDefault="004418E3" w:rsidP="00AC7D11">
            <w:pPr>
              <w:ind w:left="2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Combined </w:t>
            </w:r>
          </w:p>
        </w:tc>
        <w:tc>
          <w:tcPr>
            <w:tcW w:w="3470" w:type="dxa"/>
          </w:tcPr>
          <w:p w14:paraId="5A123CB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5D6C9932" w14:textId="77777777" w:rsidTr="007365D6">
        <w:trPr>
          <w:trHeight w:val="252"/>
        </w:trPr>
        <w:tc>
          <w:tcPr>
            <w:tcW w:w="1139" w:type="dxa"/>
          </w:tcPr>
          <w:p w14:paraId="4CA60660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184F6985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398FC239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81 66</w:t>
            </w:r>
          </w:p>
        </w:tc>
        <w:tc>
          <w:tcPr>
            <w:tcW w:w="6057" w:type="dxa"/>
          </w:tcPr>
          <w:p w14:paraId="5B1AD34E" w14:textId="77777777" w:rsidR="004418E3" w:rsidRPr="00C561FE" w:rsidRDefault="004418E3" w:rsidP="00AC7D11">
            <w:pPr>
              <w:ind w:left="2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Rehabilitation – Oncology </w:t>
            </w:r>
          </w:p>
        </w:tc>
        <w:tc>
          <w:tcPr>
            <w:tcW w:w="3470" w:type="dxa"/>
          </w:tcPr>
          <w:p w14:paraId="2F2945E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8E3" w:rsidRPr="00C561FE" w14:paraId="71F434F2" w14:textId="77777777" w:rsidTr="007365D6">
        <w:trPr>
          <w:trHeight w:val="252"/>
        </w:trPr>
        <w:tc>
          <w:tcPr>
            <w:tcW w:w="1139" w:type="dxa"/>
          </w:tcPr>
          <w:p w14:paraId="2A3DF5E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318" w:type="dxa"/>
          </w:tcPr>
          <w:p w14:paraId="261021A6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3E798A6" w14:textId="77777777" w:rsidR="004418E3" w:rsidRPr="00C561FE" w:rsidRDefault="004418E3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2 95</w:t>
            </w:r>
          </w:p>
        </w:tc>
        <w:tc>
          <w:tcPr>
            <w:tcW w:w="6057" w:type="dxa"/>
          </w:tcPr>
          <w:p w14:paraId="76D7ECBF" w14:textId="77777777" w:rsidR="004418E3" w:rsidRPr="00C561FE" w:rsidRDefault="004418E3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644" w:name="_Toc27584270"/>
            <w:bookmarkStart w:id="645" w:name="_Toc27639752"/>
            <w:bookmarkStart w:id="646" w:name="_Toc27639876"/>
            <w:bookmarkStart w:id="647" w:name="_Toc27650253"/>
            <w:bookmarkStart w:id="648" w:name="_Toc27651802"/>
            <w:bookmarkStart w:id="649" w:name="_Toc29468779"/>
            <w:bookmarkStart w:id="650" w:name="_Toc29469267"/>
            <w:bookmarkStart w:id="651" w:name="_Toc29469446"/>
            <w:bookmarkStart w:id="652" w:name="_Toc29808243"/>
            <w:bookmarkStart w:id="653" w:name="_Toc29808455"/>
            <w:bookmarkStart w:id="654" w:name="_Toc33777494"/>
            <w:bookmarkStart w:id="655" w:name="_Toc33777731"/>
            <w:bookmarkStart w:id="656" w:name="_Toc437096208"/>
            <w:bookmarkStart w:id="657" w:name="_Toc441891241"/>
            <w:bookmarkStart w:id="658" w:name="_Toc443113851"/>
            <w:bookmarkStart w:id="659" w:name="_Toc443318287"/>
            <w:bookmarkStart w:id="660" w:name="_Toc444437914"/>
            <w:bookmarkStart w:id="661" w:name="_Toc44494900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IP Long Term Care</w:t>
            </w:r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656"/>
            <w:bookmarkEnd w:id="657"/>
            <w:bookmarkEnd w:id="658"/>
            <w:bookmarkEnd w:id="659"/>
            <w:bookmarkEnd w:id="660"/>
            <w:bookmarkEnd w:id="661"/>
          </w:p>
        </w:tc>
        <w:tc>
          <w:tcPr>
            <w:tcW w:w="3470" w:type="dxa"/>
          </w:tcPr>
          <w:p w14:paraId="54A2506C" w14:textId="77777777" w:rsidR="004418E3" w:rsidRPr="00C561FE" w:rsidRDefault="004418E3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3350D34C" w14:textId="77777777" w:rsidTr="007365D6">
        <w:trPr>
          <w:trHeight w:val="252"/>
        </w:trPr>
        <w:tc>
          <w:tcPr>
            <w:tcW w:w="1139" w:type="dxa"/>
          </w:tcPr>
          <w:p w14:paraId="40A00F77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77E2344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1BDC2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</w:t>
            </w:r>
          </w:p>
        </w:tc>
        <w:tc>
          <w:tcPr>
            <w:tcW w:w="6057" w:type="dxa"/>
          </w:tcPr>
          <w:p w14:paraId="50D93542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Complex Continuing Care </w:t>
            </w:r>
          </w:p>
        </w:tc>
        <w:tc>
          <w:tcPr>
            <w:tcW w:w="3470" w:type="dxa"/>
          </w:tcPr>
          <w:p w14:paraId="37DCF93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facilities are encouraged to report lower level</w:t>
            </w:r>
          </w:p>
        </w:tc>
      </w:tr>
      <w:tr w:rsidR="004418E3" w:rsidRPr="00C561FE" w14:paraId="059BEA79" w14:textId="77777777" w:rsidTr="007365D6">
        <w:trPr>
          <w:trHeight w:val="252"/>
        </w:trPr>
        <w:tc>
          <w:tcPr>
            <w:tcW w:w="1139" w:type="dxa"/>
          </w:tcPr>
          <w:p w14:paraId="3EC6E62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F78FE79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FC755A8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05</w:t>
            </w:r>
          </w:p>
        </w:tc>
        <w:tc>
          <w:tcPr>
            <w:tcW w:w="6057" w:type="dxa"/>
          </w:tcPr>
          <w:p w14:paraId="6D2DBE82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 LTC - Complex Continuing Care - Short-term Assessment</w:t>
            </w:r>
          </w:p>
        </w:tc>
        <w:tc>
          <w:tcPr>
            <w:tcW w:w="3470" w:type="dxa"/>
          </w:tcPr>
          <w:p w14:paraId="0EF26F1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5EEEBFBA" w14:textId="77777777" w:rsidTr="007365D6">
        <w:trPr>
          <w:trHeight w:val="252"/>
        </w:trPr>
        <w:tc>
          <w:tcPr>
            <w:tcW w:w="1139" w:type="dxa"/>
          </w:tcPr>
          <w:p w14:paraId="497ECAC5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035C4DB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9CDBE8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10</w:t>
            </w:r>
          </w:p>
        </w:tc>
        <w:tc>
          <w:tcPr>
            <w:tcW w:w="6057" w:type="dxa"/>
          </w:tcPr>
          <w:p w14:paraId="7512367F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Complex Care - Adults</w:t>
            </w:r>
          </w:p>
        </w:tc>
        <w:tc>
          <w:tcPr>
            <w:tcW w:w="3470" w:type="dxa"/>
          </w:tcPr>
          <w:p w14:paraId="56C1ABF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486BB4F4" w14:textId="77777777" w:rsidTr="007365D6">
        <w:trPr>
          <w:trHeight w:val="252"/>
        </w:trPr>
        <w:tc>
          <w:tcPr>
            <w:tcW w:w="1139" w:type="dxa"/>
          </w:tcPr>
          <w:p w14:paraId="083E27B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386C64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7471D5CD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20</w:t>
            </w:r>
          </w:p>
        </w:tc>
        <w:tc>
          <w:tcPr>
            <w:tcW w:w="6057" w:type="dxa"/>
          </w:tcPr>
          <w:p w14:paraId="4E242045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Transitional Care</w:t>
            </w:r>
          </w:p>
        </w:tc>
        <w:tc>
          <w:tcPr>
            <w:tcW w:w="3470" w:type="dxa"/>
          </w:tcPr>
          <w:p w14:paraId="5AF6C83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545B28B" w14:textId="77777777" w:rsidTr="007365D6">
        <w:trPr>
          <w:trHeight w:val="252"/>
        </w:trPr>
        <w:tc>
          <w:tcPr>
            <w:tcW w:w="1139" w:type="dxa"/>
          </w:tcPr>
          <w:p w14:paraId="6709DFB6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D8389D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02009D4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30</w:t>
            </w:r>
          </w:p>
        </w:tc>
        <w:tc>
          <w:tcPr>
            <w:tcW w:w="6057" w:type="dxa"/>
          </w:tcPr>
          <w:p w14:paraId="6C9F6AA3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Combined Care</w:t>
            </w:r>
          </w:p>
        </w:tc>
        <w:tc>
          <w:tcPr>
            <w:tcW w:w="3470" w:type="dxa"/>
          </w:tcPr>
          <w:p w14:paraId="3ACAE87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6975CB74" w14:textId="77777777" w:rsidTr="007365D6">
        <w:trPr>
          <w:trHeight w:val="252"/>
        </w:trPr>
        <w:tc>
          <w:tcPr>
            <w:tcW w:w="1139" w:type="dxa"/>
          </w:tcPr>
          <w:p w14:paraId="2DDF3BA4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7FFBE72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5939FA46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35</w:t>
            </w:r>
          </w:p>
        </w:tc>
        <w:tc>
          <w:tcPr>
            <w:tcW w:w="6057" w:type="dxa"/>
          </w:tcPr>
          <w:p w14:paraId="2043279F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Ventilator Dependent</w:t>
            </w:r>
          </w:p>
        </w:tc>
        <w:tc>
          <w:tcPr>
            <w:tcW w:w="3470" w:type="dxa"/>
          </w:tcPr>
          <w:p w14:paraId="4B53D095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F1B3143" w14:textId="77777777" w:rsidTr="007365D6">
        <w:trPr>
          <w:trHeight w:val="252"/>
        </w:trPr>
        <w:tc>
          <w:tcPr>
            <w:tcW w:w="1139" w:type="dxa"/>
          </w:tcPr>
          <w:p w14:paraId="670B0D7C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E1140E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6F415F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76</w:t>
            </w:r>
          </w:p>
        </w:tc>
        <w:tc>
          <w:tcPr>
            <w:tcW w:w="6057" w:type="dxa"/>
          </w:tcPr>
          <w:p w14:paraId="3CFA9C96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Complex Continuing Care -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Behavioural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Health</w:t>
            </w:r>
          </w:p>
        </w:tc>
        <w:tc>
          <w:tcPr>
            <w:tcW w:w="3470" w:type="dxa"/>
          </w:tcPr>
          <w:p w14:paraId="7555FEC1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72565A6A" w14:textId="77777777" w:rsidTr="007365D6">
        <w:trPr>
          <w:trHeight w:val="252"/>
        </w:trPr>
        <w:tc>
          <w:tcPr>
            <w:tcW w:w="1139" w:type="dxa"/>
          </w:tcPr>
          <w:p w14:paraId="513DE0FB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DECF0F3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15E4661C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81</w:t>
            </w:r>
          </w:p>
        </w:tc>
        <w:tc>
          <w:tcPr>
            <w:tcW w:w="6057" w:type="dxa"/>
          </w:tcPr>
          <w:p w14:paraId="762DECC0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-Reactivation/Restorative</w:t>
            </w:r>
          </w:p>
        </w:tc>
        <w:tc>
          <w:tcPr>
            <w:tcW w:w="3470" w:type="dxa"/>
          </w:tcPr>
          <w:p w14:paraId="5AE084E0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08D66391" w14:textId="77777777" w:rsidTr="007365D6">
        <w:trPr>
          <w:trHeight w:val="252"/>
        </w:trPr>
        <w:tc>
          <w:tcPr>
            <w:tcW w:w="1139" w:type="dxa"/>
          </w:tcPr>
          <w:p w14:paraId="75D79AED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B5F7134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4786C283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94</w:t>
            </w:r>
          </w:p>
        </w:tc>
        <w:tc>
          <w:tcPr>
            <w:tcW w:w="6057" w:type="dxa"/>
          </w:tcPr>
          <w:p w14:paraId="17E107B7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Palliative/Hospice</w:t>
            </w:r>
          </w:p>
        </w:tc>
        <w:tc>
          <w:tcPr>
            <w:tcW w:w="3470" w:type="dxa"/>
          </w:tcPr>
          <w:p w14:paraId="2EF1AF14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18E3" w:rsidRPr="00C561FE" w14:paraId="1F65D526" w14:textId="77777777" w:rsidTr="007365D6">
        <w:trPr>
          <w:trHeight w:val="252"/>
        </w:trPr>
        <w:tc>
          <w:tcPr>
            <w:tcW w:w="1139" w:type="dxa"/>
          </w:tcPr>
          <w:p w14:paraId="23B6683A" w14:textId="77777777" w:rsidR="004418E3" w:rsidRPr="00C561FE" w:rsidRDefault="004418E3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7C9358A" w14:textId="77777777" w:rsidR="004418E3" w:rsidRPr="00C561FE" w:rsidRDefault="004418E3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51" w:type="dxa"/>
          </w:tcPr>
          <w:p w14:paraId="6D17B902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20 96</w:t>
            </w:r>
          </w:p>
        </w:tc>
        <w:tc>
          <w:tcPr>
            <w:tcW w:w="6057" w:type="dxa"/>
          </w:tcPr>
          <w:p w14:paraId="422185AD" w14:textId="77777777" w:rsidR="004418E3" w:rsidRPr="00C561FE" w:rsidRDefault="004418E3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Complex Continuing Care - Complex Care-Geriatric</w:t>
            </w:r>
          </w:p>
        </w:tc>
        <w:tc>
          <w:tcPr>
            <w:tcW w:w="3470" w:type="dxa"/>
          </w:tcPr>
          <w:p w14:paraId="1B1212BE" w14:textId="77777777" w:rsidR="004418E3" w:rsidRPr="00C561FE" w:rsidRDefault="004418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013B" w:rsidRPr="00C561FE" w14:paraId="43F743CF" w14:textId="77777777" w:rsidTr="007365D6">
        <w:trPr>
          <w:trHeight w:val="252"/>
        </w:trPr>
        <w:tc>
          <w:tcPr>
            <w:tcW w:w="1139" w:type="dxa"/>
          </w:tcPr>
          <w:p w14:paraId="20AEC948" w14:textId="77777777" w:rsidR="0044013B" w:rsidRPr="00C561FE" w:rsidRDefault="0044013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C6C84A7" w14:textId="77777777" w:rsidR="0044013B" w:rsidRPr="00C561FE" w:rsidRDefault="0044013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A29EF09" w14:textId="77777777" w:rsidR="0044013B" w:rsidRPr="00C561FE" w:rsidRDefault="004401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7* 2 95 25</w:t>
            </w:r>
          </w:p>
        </w:tc>
        <w:tc>
          <w:tcPr>
            <w:tcW w:w="6057" w:type="dxa"/>
          </w:tcPr>
          <w:p w14:paraId="55C3E331" w14:textId="77777777" w:rsidR="0044013B" w:rsidRPr="00C561FE" w:rsidRDefault="0044013B" w:rsidP="00B92B92">
            <w:pPr>
              <w:ind w:firstLine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IP LTC - Complex Continuing Care -Secure Unit</w:t>
            </w:r>
          </w:p>
        </w:tc>
        <w:tc>
          <w:tcPr>
            <w:tcW w:w="3470" w:type="dxa"/>
          </w:tcPr>
          <w:p w14:paraId="56EFAE1C" w14:textId="77777777" w:rsidR="0044013B" w:rsidRPr="00C561FE" w:rsidRDefault="004401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4013B" w:rsidRPr="00C561FE" w14:paraId="71683E72" w14:textId="77777777" w:rsidTr="007365D6">
        <w:trPr>
          <w:trHeight w:val="252"/>
        </w:trPr>
        <w:tc>
          <w:tcPr>
            <w:tcW w:w="1139" w:type="dxa"/>
          </w:tcPr>
          <w:p w14:paraId="7FF13BA7" w14:textId="77777777" w:rsidR="0044013B" w:rsidRPr="00C561FE" w:rsidRDefault="0044013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648A859A" w14:textId="77777777" w:rsidR="0044013B" w:rsidRPr="00C561FE" w:rsidRDefault="0044013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134629A" w14:textId="77777777" w:rsidR="0044013B" w:rsidRPr="00C561FE" w:rsidRDefault="0044013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60</w:t>
            </w:r>
          </w:p>
        </w:tc>
        <w:tc>
          <w:tcPr>
            <w:tcW w:w="6057" w:type="dxa"/>
          </w:tcPr>
          <w:p w14:paraId="41B778E0" w14:textId="77777777" w:rsidR="0044013B" w:rsidRPr="00C561FE" w:rsidRDefault="0044013B" w:rsidP="006E3052">
            <w:pPr>
              <w:ind w:left="25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Intermediate Care (ELDCAP) and Interim LTC </w:t>
            </w:r>
          </w:p>
        </w:tc>
        <w:tc>
          <w:tcPr>
            <w:tcW w:w="3470" w:type="dxa"/>
          </w:tcPr>
          <w:p w14:paraId="36A4F56E" w14:textId="77777777" w:rsidR="0044013B" w:rsidRPr="00C561FE" w:rsidRDefault="0044013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Interim LTC is reported as Fund Type 2.</w:t>
            </w:r>
          </w:p>
        </w:tc>
      </w:tr>
      <w:tr w:rsidR="0044013B" w:rsidRPr="00C561FE" w14:paraId="3F53F770" w14:textId="77777777" w:rsidTr="007365D6">
        <w:trPr>
          <w:trHeight w:val="252"/>
        </w:trPr>
        <w:tc>
          <w:tcPr>
            <w:tcW w:w="1139" w:type="dxa"/>
          </w:tcPr>
          <w:p w14:paraId="4730922D" w14:textId="77777777" w:rsidR="0044013B" w:rsidRPr="00C561FE" w:rsidRDefault="0044013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318" w:type="dxa"/>
          </w:tcPr>
          <w:p w14:paraId="2D649E71" w14:textId="77777777" w:rsidR="0044013B" w:rsidRPr="00C561FE" w:rsidRDefault="0044013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1F2394" w14:textId="77777777" w:rsidR="0044013B" w:rsidRPr="00C561FE" w:rsidRDefault="0044013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2 95 80</w:t>
            </w:r>
          </w:p>
        </w:tc>
        <w:tc>
          <w:tcPr>
            <w:tcW w:w="6057" w:type="dxa"/>
          </w:tcPr>
          <w:p w14:paraId="2DA4A608" w14:textId="77777777" w:rsidR="0044013B" w:rsidRPr="00C561FE" w:rsidRDefault="0044013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IP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Supervisory/Limited Personal Care</w:t>
            </w:r>
          </w:p>
        </w:tc>
        <w:tc>
          <w:tcPr>
            <w:tcW w:w="3470" w:type="dxa"/>
          </w:tcPr>
          <w:p w14:paraId="20823C67" w14:textId="77777777" w:rsidR="0044013B" w:rsidRPr="00C561FE" w:rsidRDefault="0044013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Hospitals with LTC beds included in legal corporation must report using 7* 5 92 LTCH Residential functional centres.</w:t>
            </w:r>
            <w:r w:rsidRPr="00C561FE"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13B" w:rsidRPr="00C561FE" w14:paraId="7555FE37" w14:textId="77777777" w:rsidTr="007365D6">
        <w:trPr>
          <w:trHeight w:val="252"/>
        </w:trPr>
        <w:tc>
          <w:tcPr>
            <w:tcW w:w="1139" w:type="dxa"/>
          </w:tcPr>
          <w:p w14:paraId="13484A20" w14:textId="77777777" w:rsidR="0044013B" w:rsidRPr="00C561FE" w:rsidRDefault="0044013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318" w:type="dxa"/>
          </w:tcPr>
          <w:p w14:paraId="57505736" w14:textId="77777777" w:rsidR="0044013B" w:rsidRPr="00C561FE" w:rsidRDefault="0044013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2E8530" w14:textId="77777777" w:rsidR="0044013B" w:rsidRPr="00C561FE" w:rsidRDefault="0044013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2 97</w:t>
            </w:r>
          </w:p>
        </w:tc>
        <w:tc>
          <w:tcPr>
            <w:tcW w:w="6057" w:type="dxa"/>
          </w:tcPr>
          <w:p w14:paraId="53B862B8" w14:textId="77777777" w:rsidR="0044013B" w:rsidRPr="00C561FE" w:rsidRDefault="0044013B" w:rsidP="004A61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IP 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LTC - </w:t>
            </w:r>
            <w:r w:rsidRPr="00C56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 Inclusive Complex Continuing Care (CCC)</w:t>
            </w:r>
          </w:p>
        </w:tc>
        <w:tc>
          <w:tcPr>
            <w:tcW w:w="3470" w:type="dxa"/>
          </w:tcPr>
          <w:p w14:paraId="63B01657" w14:textId="77777777" w:rsidR="0044013B" w:rsidRPr="00C561FE" w:rsidRDefault="004401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Contracted-Out by third party service provider</w:t>
            </w:r>
          </w:p>
        </w:tc>
      </w:tr>
    </w:tbl>
    <w:p w14:paraId="7F06726C" w14:textId="77777777" w:rsidR="00725CB6" w:rsidRDefault="00725CB6" w:rsidP="00725CB6">
      <w:pPr>
        <w:pStyle w:val="Heading2"/>
      </w:pPr>
      <w:bookmarkStart w:id="662" w:name="_Toc257362664"/>
      <w:r w:rsidRPr="00C561FE">
        <w:t>7*3</w:t>
      </w:r>
      <w:r w:rsidR="00B92B92">
        <w:t xml:space="preserve"> </w:t>
      </w:r>
      <w:r w:rsidRPr="00C561FE">
        <w:t>AMBULATORY CARE SERVICES (AC)</w:t>
      </w:r>
      <w:bookmarkEnd w:id="662"/>
    </w:p>
    <w:p w14:paraId="35608F8C" w14:textId="77777777" w:rsidR="000F5939" w:rsidRPr="000F5939" w:rsidRDefault="000F5939" w:rsidP="000F5939"/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ambulatory care services functional/accounting centres"/>
      </w:tblPr>
      <w:tblGrid>
        <w:gridCol w:w="1138"/>
        <w:gridCol w:w="1232"/>
        <w:gridCol w:w="1738"/>
        <w:gridCol w:w="6057"/>
        <w:gridCol w:w="3470"/>
      </w:tblGrid>
      <w:tr w:rsidR="000F5939" w:rsidRPr="00C561FE" w14:paraId="7935E9E5" w14:textId="77777777" w:rsidTr="00311A58">
        <w:trPr>
          <w:trHeight w:val="162"/>
          <w:tblHeader/>
        </w:trPr>
        <w:tc>
          <w:tcPr>
            <w:tcW w:w="1138" w:type="dxa"/>
            <w:shd w:val="pct10" w:color="auto" w:fill="auto"/>
          </w:tcPr>
          <w:p w14:paraId="546FC081" w14:textId="77777777" w:rsidR="000F5939" w:rsidRPr="00C561FE" w:rsidRDefault="000F5939" w:rsidP="00F37DC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  <w:shd w:val="pct10" w:color="auto" w:fill="auto"/>
          </w:tcPr>
          <w:p w14:paraId="5E38FC1D" w14:textId="77777777" w:rsidR="000F5939" w:rsidRPr="00C561FE" w:rsidRDefault="000F5939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738" w:type="dxa"/>
            <w:shd w:val="pct10" w:color="auto" w:fill="auto"/>
          </w:tcPr>
          <w:p w14:paraId="4B2CC9EA" w14:textId="77777777" w:rsidR="000F5939" w:rsidRPr="00C561FE" w:rsidRDefault="000F5939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057" w:type="dxa"/>
            <w:shd w:val="pct10" w:color="auto" w:fill="auto"/>
          </w:tcPr>
          <w:p w14:paraId="104AE6A2" w14:textId="77777777" w:rsidR="000F5939" w:rsidRPr="00C561FE" w:rsidRDefault="000F5939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60C1288F" w14:textId="77777777" w:rsidR="000F5939" w:rsidRDefault="000F5939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***Important: Do Not Report Header (H) accounts ***</w:t>
            </w:r>
          </w:p>
          <w:p w14:paraId="247E996A" w14:textId="5C771DDA" w:rsidR="00311A58" w:rsidRPr="00C561FE" w:rsidRDefault="00311A58" w:rsidP="00F37DC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shd w:val="pct10" w:color="auto" w:fill="auto"/>
          </w:tcPr>
          <w:p w14:paraId="27D032B4" w14:textId="77777777" w:rsidR="000F5939" w:rsidRPr="00C561FE" w:rsidRDefault="000F5939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0F5939" w:rsidRPr="00C561FE" w14:paraId="68960B28" w14:textId="77777777" w:rsidTr="00311A58">
        <w:trPr>
          <w:trHeight w:val="252"/>
        </w:trPr>
        <w:tc>
          <w:tcPr>
            <w:tcW w:w="1138" w:type="dxa"/>
          </w:tcPr>
          <w:p w14:paraId="245AF37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03B376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AC97171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05</w:t>
            </w:r>
          </w:p>
        </w:tc>
        <w:tc>
          <w:tcPr>
            <w:tcW w:w="6057" w:type="dxa"/>
          </w:tcPr>
          <w:p w14:paraId="6D11BBAA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63" w:name="_Toc437096211"/>
            <w:bookmarkStart w:id="664" w:name="_Toc441891244"/>
            <w:bookmarkStart w:id="665" w:name="_Toc443113854"/>
            <w:bookmarkStart w:id="666" w:name="_Toc443318290"/>
            <w:bookmarkStart w:id="667" w:name="_Toc444437917"/>
            <w:bookmarkStart w:id="668" w:name="_Toc444949010"/>
            <w:bookmarkStart w:id="669" w:name="_Toc27584272"/>
            <w:bookmarkStart w:id="670" w:name="_Toc27639754"/>
            <w:bookmarkStart w:id="671" w:name="_Toc27639878"/>
            <w:bookmarkStart w:id="672" w:name="_Toc27650256"/>
            <w:bookmarkStart w:id="673" w:name="_Toc27651805"/>
            <w:bookmarkStart w:id="674" w:name="_Toc29468782"/>
            <w:bookmarkStart w:id="675" w:name="_Toc29469270"/>
            <w:bookmarkStart w:id="676" w:name="_Toc29469449"/>
            <w:bookmarkStart w:id="677" w:name="_Toc29808245"/>
            <w:bookmarkStart w:id="678" w:name="_Toc29808457"/>
            <w:bookmarkStart w:id="679" w:name="_Toc33777496"/>
            <w:bookmarkStart w:id="680" w:name="_Toc33777733"/>
            <w:bookmarkStart w:id="681" w:name="_Ref19534380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 Ambulatory Care Administration</w:t>
            </w:r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</w:p>
        </w:tc>
        <w:tc>
          <w:tcPr>
            <w:tcW w:w="3470" w:type="dxa"/>
          </w:tcPr>
          <w:p w14:paraId="5C594AC3" w14:textId="77777777" w:rsidR="000F5939" w:rsidRPr="00C561FE" w:rsidRDefault="000F59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All staff are reported as MOS </w:t>
            </w:r>
          </w:p>
        </w:tc>
      </w:tr>
      <w:tr w:rsidR="000F5939" w:rsidRPr="00C561FE" w14:paraId="3BFC7B93" w14:textId="77777777" w:rsidTr="00311A58">
        <w:trPr>
          <w:trHeight w:val="315"/>
        </w:trPr>
        <w:tc>
          <w:tcPr>
            <w:tcW w:w="1138" w:type="dxa"/>
          </w:tcPr>
          <w:p w14:paraId="5F36E21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8C36B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91AEFD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05 10</w:t>
            </w:r>
          </w:p>
        </w:tc>
        <w:tc>
          <w:tcPr>
            <w:tcW w:w="6057" w:type="dxa"/>
          </w:tcPr>
          <w:p w14:paraId="596F7573" w14:textId="77777777" w:rsidR="000F5939" w:rsidRPr="00C561FE" w:rsidRDefault="000F5939" w:rsidP="00B92B92">
            <w:pPr>
              <w:pStyle w:val="Heading3"/>
              <w:ind w:firstLine="16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AC Ambulatory Care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–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General</w:t>
            </w:r>
          </w:p>
        </w:tc>
        <w:tc>
          <w:tcPr>
            <w:tcW w:w="3470" w:type="dxa"/>
          </w:tcPr>
          <w:p w14:paraId="23F9AA0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0C03D73" w14:textId="77777777" w:rsidTr="00311A58">
        <w:trPr>
          <w:trHeight w:val="252"/>
        </w:trPr>
        <w:tc>
          <w:tcPr>
            <w:tcW w:w="1138" w:type="dxa"/>
          </w:tcPr>
          <w:p w14:paraId="601D969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A27C13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22BBC4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05 20</w:t>
            </w:r>
          </w:p>
        </w:tc>
        <w:tc>
          <w:tcPr>
            <w:tcW w:w="6057" w:type="dxa"/>
          </w:tcPr>
          <w:p w14:paraId="32E21E0C" w14:textId="77777777" w:rsidR="000F5939" w:rsidRPr="00C561FE" w:rsidRDefault="000F5939" w:rsidP="00B92B92">
            <w:pPr>
              <w:pStyle w:val="Heading3"/>
              <w:ind w:firstLine="16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AC Ambulatory Care –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Ontario Telemedicine Network (OTN)</w:t>
            </w:r>
          </w:p>
        </w:tc>
        <w:tc>
          <w:tcPr>
            <w:tcW w:w="3470" w:type="dxa"/>
          </w:tcPr>
          <w:p w14:paraId="27A785A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not use for service recipient activities</w:t>
            </w:r>
          </w:p>
        </w:tc>
      </w:tr>
      <w:tr w:rsidR="000F5939" w:rsidRPr="00C561FE" w14:paraId="111EA648" w14:textId="77777777" w:rsidTr="00311A58">
        <w:trPr>
          <w:trHeight w:val="252"/>
        </w:trPr>
        <w:tc>
          <w:tcPr>
            <w:tcW w:w="1138" w:type="dxa"/>
          </w:tcPr>
          <w:p w14:paraId="4A024B6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5148EF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0BD183C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06</w:t>
            </w:r>
          </w:p>
        </w:tc>
        <w:tc>
          <w:tcPr>
            <w:tcW w:w="6057" w:type="dxa"/>
          </w:tcPr>
          <w:p w14:paraId="4157775C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82" w:name="_Toc437096212"/>
            <w:bookmarkStart w:id="683" w:name="_Toc441891245"/>
            <w:bookmarkStart w:id="684" w:name="_Toc443113855"/>
            <w:bookmarkStart w:id="685" w:name="_Toc443318291"/>
            <w:bookmarkStart w:id="686" w:name="_Toc444437918"/>
            <w:bookmarkStart w:id="687" w:name="_Toc444949011"/>
            <w:bookmarkStart w:id="688" w:name="_Toc27584273"/>
            <w:bookmarkStart w:id="689" w:name="_Toc27639755"/>
            <w:bookmarkStart w:id="690" w:name="_Toc27639879"/>
            <w:bookmarkStart w:id="691" w:name="_Toc27650257"/>
            <w:bookmarkStart w:id="692" w:name="_Toc27651806"/>
            <w:bookmarkStart w:id="693" w:name="_Toc29468783"/>
            <w:bookmarkStart w:id="694" w:name="_Toc29469271"/>
            <w:bookmarkStart w:id="695" w:name="_Toc29469450"/>
            <w:bookmarkStart w:id="696" w:name="_Toc29808246"/>
            <w:bookmarkStart w:id="697" w:name="_Toc29808458"/>
            <w:bookmarkStart w:id="698" w:name="_Toc33777497"/>
            <w:bookmarkStart w:id="699" w:name="_Toc3377773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 Program Management</w:t>
            </w:r>
            <w:bookmarkEnd w:id="682"/>
            <w:bookmarkEnd w:id="683"/>
            <w:bookmarkEnd w:id="684"/>
            <w:bookmarkEnd w:id="685"/>
            <w:bookmarkEnd w:id="68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Administration</w:t>
            </w:r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</w:p>
        </w:tc>
        <w:tc>
          <w:tcPr>
            <w:tcW w:w="3470" w:type="dxa"/>
          </w:tcPr>
          <w:p w14:paraId="538ADBCA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All staff are reported as MOS </w:t>
            </w:r>
          </w:p>
        </w:tc>
      </w:tr>
      <w:tr w:rsidR="000F5939" w:rsidRPr="00C561FE" w14:paraId="3E65CB71" w14:textId="77777777" w:rsidTr="00311A58">
        <w:trPr>
          <w:trHeight w:val="189"/>
        </w:trPr>
        <w:tc>
          <w:tcPr>
            <w:tcW w:w="1138" w:type="dxa"/>
          </w:tcPr>
          <w:p w14:paraId="5FDDE01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5DEA943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44F539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07</w:t>
            </w:r>
          </w:p>
        </w:tc>
        <w:tc>
          <w:tcPr>
            <w:tcW w:w="6057" w:type="dxa"/>
          </w:tcPr>
          <w:p w14:paraId="6F804D1E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700" w:name="_Toc437096213"/>
            <w:bookmarkStart w:id="701" w:name="_Toc441891246"/>
            <w:bookmarkStart w:id="702" w:name="_Toc443113856"/>
            <w:bookmarkStart w:id="703" w:name="_Toc443318292"/>
            <w:bookmarkStart w:id="704" w:name="_Toc444437919"/>
            <w:bookmarkStart w:id="705" w:name="_Toc444949012"/>
            <w:bookmarkStart w:id="706" w:name="_Toc27584274"/>
            <w:bookmarkStart w:id="707" w:name="_Toc27639756"/>
            <w:bookmarkStart w:id="708" w:name="_Toc27639880"/>
            <w:bookmarkStart w:id="709" w:name="_Toc27650258"/>
            <w:bookmarkStart w:id="710" w:name="_Toc27651807"/>
            <w:bookmarkStart w:id="711" w:name="_Toc29468784"/>
            <w:bookmarkStart w:id="712" w:name="_Toc29469272"/>
            <w:bookmarkStart w:id="713" w:name="_Toc29469451"/>
            <w:bookmarkStart w:id="714" w:name="_Toc29808247"/>
            <w:bookmarkStart w:id="715" w:name="_Toc29808459"/>
            <w:bookmarkStart w:id="716" w:name="_Toc33777498"/>
            <w:bookmarkStart w:id="717" w:name="_Toc33777735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AC Medical Resources</w:t>
            </w:r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</w:p>
        </w:tc>
        <w:tc>
          <w:tcPr>
            <w:tcW w:w="3470" w:type="dxa"/>
          </w:tcPr>
          <w:p w14:paraId="281B67B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Use if expenses cannot be assigned to direct Ambulatory Care FC </w:t>
            </w:r>
          </w:p>
        </w:tc>
      </w:tr>
      <w:tr w:rsidR="000F5939" w:rsidRPr="00C561FE" w14:paraId="1ED81F88" w14:textId="77777777" w:rsidTr="00311A58">
        <w:trPr>
          <w:trHeight w:val="252"/>
        </w:trPr>
        <w:tc>
          <w:tcPr>
            <w:tcW w:w="1138" w:type="dxa"/>
          </w:tcPr>
          <w:p w14:paraId="623A753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7B047B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0BB941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07 10</w:t>
            </w:r>
          </w:p>
        </w:tc>
        <w:tc>
          <w:tcPr>
            <w:tcW w:w="6057" w:type="dxa"/>
          </w:tcPr>
          <w:p w14:paraId="772E0090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Medical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Psychiatrists</w:t>
            </w:r>
          </w:p>
        </w:tc>
        <w:tc>
          <w:tcPr>
            <w:tcW w:w="3470" w:type="dxa"/>
          </w:tcPr>
          <w:p w14:paraId="3AD880F6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0F5939" w:rsidRPr="00C561FE" w14:paraId="58B74B9D" w14:textId="77777777" w:rsidTr="00311A58">
        <w:trPr>
          <w:trHeight w:val="252"/>
        </w:trPr>
        <w:tc>
          <w:tcPr>
            <w:tcW w:w="1138" w:type="dxa"/>
          </w:tcPr>
          <w:p w14:paraId="643E66C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8FA510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603B79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07 20</w:t>
            </w:r>
          </w:p>
        </w:tc>
        <w:tc>
          <w:tcPr>
            <w:tcW w:w="6057" w:type="dxa"/>
          </w:tcPr>
          <w:p w14:paraId="17A5DB5E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Medical Resources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Other Medical Staff</w:t>
            </w:r>
          </w:p>
        </w:tc>
        <w:tc>
          <w:tcPr>
            <w:tcW w:w="3470" w:type="dxa"/>
          </w:tcPr>
          <w:p w14:paraId="50DD66A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EE80306" w14:textId="77777777" w:rsidTr="00311A58">
        <w:trPr>
          <w:trHeight w:val="252"/>
        </w:trPr>
        <w:tc>
          <w:tcPr>
            <w:tcW w:w="1138" w:type="dxa"/>
          </w:tcPr>
          <w:p w14:paraId="0ADC9C0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C5B8CA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F2F5B5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07 30</w:t>
            </w:r>
          </w:p>
        </w:tc>
        <w:tc>
          <w:tcPr>
            <w:tcW w:w="6057" w:type="dxa"/>
          </w:tcPr>
          <w:p w14:paraId="06CF60A3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718" w:name="_Toc27584275"/>
            <w:bookmarkStart w:id="719" w:name="_Toc27639757"/>
            <w:bookmarkStart w:id="720" w:name="_Toc27639881"/>
            <w:bookmarkStart w:id="721" w:name="_Toc27650259"/>
            <w:bookmarkStart w:id="722" w:name="_Toc27651808"/>
            <w:bookmarkStart w:id="723" w:name="_Toc29468785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Medical Resources - Hospital On-Call Coverage</w:t>
            </w:r>
            <w:bookmarkEnd w:id="718"/>
            <w:bookmarkEnd w:id="719"/>
            <w:bookmarkEnd w:id="720"/>
            <w:bookmarkEnd w:id="721"/>
            <w:bookmarkEnd w:id="722"/>
            <w:bookmarkEnd w:id="723"/>
          </w:p>
        </w:tc>
        <w:tc>
          <w:tcPr>
            <w:tcW w:w="3470" w:type="dxa"/>
          </w:tcPr>
          <w:p w14:paraId="5CBB0CD4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281E8DF" w14:textId="77777777" w:rsidTr="00311A58">
        <w:trPr>
          <w:trHeight w:val="252"/>
        </w:trPr>
        <w:tc>
          <w:tcPr>
            <w:tcW w:w="1138" w:type="dxa"/>
          </w:tcPr>
          <w:p w14:paraId="75C8C72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28C47E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AAF602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07 35</w:t>
            </w:r>
          </w:p>
        </w:tc>
        <w:tc>
          <w:tcPr>
            <w:tcW w:w="6057" w:type="dxa"/>
          </w:tcPr>
          <w:p w14:paraId="4507AB74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724" w:name="_Toc27584276"/>
            <w:bookmarkStart w:id="725" w:name="_Toc27639758"/>
            <w:bookmarkStart w:id="726" w:name="_Toc27639882"/>
            <w:bookmarkStart w:id="727" w:name="_Toc27650260"/>
            <w:bookmarkStart w:id="728" w:name="_Toc27651809"/>
            <w:bookmarkStart w:id="729" w:name="_Toc29468786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Medical Resources UAP - Visiting Specialist Clinics</w:t>
            </w:r>
            <w:bookmarkEnd w:id="724"/>
            <w:bookmarkEnd w:id="725"/>
            <w:bookmarkEnd w:id="726"/>
            <w:bookmarkEnd w:id="727"/>
            <w:bookmarkEnd w:id="728"/>
            <w:bookmarkEnd w:id="729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52495655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FBC37D7" w14:textId="77777777" w:rsidTr="00311A58">
        <w:trPr>
          <w:trHeight w:val="252"/>
        </w:trPr>
        <w:tc>
          <w:tcPr>
            <w:tcW w:w="1138" w:type="dxa"/>
          </w:tcPr>
          <w:p w14:paraId="2CCFA5B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3515ADE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BBE69BE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10</w:t>
            </w:r>
          </w:p>
        </w:tc>
        <w:tc>
          <w:tcPr>
            <w:tcW w:w="6057" w:type="dxa"/>
          </w:tcPr>
          <w:p w14:paraId="72EB4F2C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730" w:name="_Toc437096214"/>
            <w:bookmarkStart w:id="731" w:name="_Toc441891247"/>
            <w:bookmarkStart w:id="732" w:name="_Toc443113857"/>
            <w:bookmarkStart w:id="733" w:name="_Toc443318293"/>
            <w:bookmarkStart w:id="734" w:name="_Toc444437920"/>
            <w:bookmarkStart w:id="735" w:name="_Toc444949013"/>
            <w:bookmarkStart w:id="736" w:name="_Toc27584277"/>
            <w:bookmarkStart w:id="737" w:name="_Toc27639759"/>
            <w:bookmarkStart w:id="738" w:name="_Toc27639883"/>
            <w:bookmarkStart w:id="739" w:name="_Toc27650261"/>
            <w:bookmarkStart w:id="740" w:name="_Toc27651810"/>
            <w:bookmarkStart w:id="741" w:name="_Toc29468787"/>
            <w:bookmarkStart w:id="742" w:name="_Toc29469273"/>
            <w:bookmarkStart w:id="743" w:name="_Toc29469452"/>
            <w:bookmarkStart w:id="744" w:name="_Toc29808248"/>
            <w:bookmarkStart w:id="745" w:name="_Toc29808460"/>
            <w:bookmarkStart w:id="746" w:name="_Toc33777499"/>
            <w:bookmarkStart w:id="747" w:name="_Toc33777736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AC Emergency</w:t>
            </w:r>
            <w:bookmarkEnd w:id="730"/>
            <w:bookmarkEnd w:id="731"/>
            <w:bookmarkEnd w:id="732"/>
            <w:bookmarkEnd w:id="733"/>
            <w:bookmarkEnd w:id="734"/>
            <w:bookmarkEnd w:id="735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(ER)</w:t>
            </w:r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</w:p>
        </w:tc>
        <w:tc>
          <w:tcPr>
            <w:tcW w:w="3470" w:type="dxa"/>
          </w:tcPr>
          <w:p w14:paraId="4849512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NACRS mandatory functional centre</w:t>
            </w:r>
          </w:p>
        </w:tc>
      </w:tr>
      <w:tr w:rsidR="000F5939" w:rsidRPr="00C561FE" w14:paraId="1E21F259" w14:textId="77777777" w:rsidTr="00311A58">
        <w:trPr>
          <w:trHeight w:val="252"/>
        </w:trPr>
        <w:tc>
          <w:tcPr>
            <w:tcW w:w="1138" w:type="dxa"/>
          </w:tcPr>
          <w:p w14:paraId="32B6FCB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108ADA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4FA9E9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20</w:t>
            </w:r>
          </w:p>
        </w:tc>
        <w:tc>
          <w:tcPr>
            <w:tcW w:w="6057" w:type="dxa"/>
          </w:tcPr>
          <w:p w14:paraId="0DA39054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Emergency – General </w:t>
            </w:r>
          </w:p>
        </w:tc>
        <w:tc>
          <w:tcPr>
            <w:tcW w:w="3470" w:type="dxa"/>
          </w:tcPr>
          <w:p w14:paraId="56E4AF3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D8D3A5A" w14:textId="77777777" w:rsidTr="00311A58">
        <w:trPr>
          <w:trHeight w:val="252"/>
        </w:trPr>
        <w:tc>
          <w:tcPr>
            <w:tcW w:w="1138" w:type="dxa"/>
          </w:tcPr>
          <w:p w14:paraId="175B0A5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AA956F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D794E7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22</w:t>
            </w:r>
          </w:p>
        </w:tc>
        <w:tc>
          <w:tcPr>
            <w:tcW w:w="6057" w:type="dxa"/>
          </w:tcPr>
          <w:p w14:paraId="61C503AD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Emergency – Alternate Funding </w:t>
            </w:r>
          </w:p>
        </w:tc>
        <w:tc>
          <w:tcPr>
            <w:tcW w:w="3470" w:type="dxa"/>
          </w:tcPr>
          <w:p w14:paraId="5E2ADDD6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BFD06C3" w14:textId="77777777" w:rsidTr="00311A58">
        <w:trPr>
          <w:trHeight w:val="252"/>
        </w:trPr>
        <w:tc>
          <w:tcPr>
            <w:tcW w:w="1138" w:type="dxa"/>
          </w:tcPr>
          <w:p w14:paraId="1E045FD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32" w:type="dxa"/>
          </w:tcPr>
          <w:p w14:paraId="28DDB07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BC6CA1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25</w:t>
            </w:r>
          </w:p>
        </w:tc>
        <w:tc>
          <w:tcPr>
            <w:tcW w:w="6057" w:type="dxa"/>
          </w:tcPr>
          <w:p w14:paraId="7444F6C1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Emergency – Hospital Urgent Care Centre </w:t>
            </w:r>
          </w:p>
        </w:tc>
        <w:tc>
          <w:tcPr>
            <w:tcW w:w="3470" w:type="dxa"/>
          </w:tcPr>
          <w:p w14:paraId="14BB2EBF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1C8D0030" w14:textId="77777777" w:rsidTr="00311A58">
        <w:trPr>
          <w:trHeight w:val="243"/>
        </w:trPr>
        <w:tc>
          <w:tcPr>
            <w:tcW w:w="1138" w:type="dxa"/>
          </w:tcPr>
          <w:p w14:paraId="64F95B9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D3B169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DF09F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28</w:t>
            </w:r>
          </w:p>
        </w:tc>
        <w:tc>
          <w:tcPr>
            <w:tcW w:w="6057" w:type="dxa"/>
          </w:tcPr>
          <w:p w14:paraId="7D8EBB92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Emergency – Trauma </w:t>
            </w:r>
          </w:p>
        </w:tc>
        <w:tc>
          <w:tcPr>
            <w:tcW w:w="3470" w:type="dxa"/>
          </w:tcPr>
          <w:p w14:paraId="67BEC4B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C0DF244" w14:textId="77777777" w:rsidTr="00311A58">
        <w:trPr>
          <w:trHeight w:val="252"/>
        </w:trPr>
        <w:tc>
          <w:tcPr>
            <w:tcW w:w="1138" w:type="dxa"/>
          </w:tcPr>
          <w:p w14:paraId="684D004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D0FE77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63004B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40</w:t>
            </w:r>
          </w:p>
        </w:tc>
        <w:tc>
          <w:tcPr>
            <w:tcW w:w="6057" w:type="dxa"/>
          </w:tcPr>
          <w:p w14:paraId="4B30DE54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Emergency – Interim Assessment/Clinical Decision Unit</w:t>
            </w:r>
          </w:p>
        </w:tc>
        <w:tc>
          <w:tcPr>
            <w:tcW w:w="3470" w:type="dxa"/>
          </w:tcPr>
          <w:p w14:paraId="2CCE292A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Observation Unit</w:t>
            </w:r>
          </w:p>
        </w:tc>
      </w:tr>
      <w:tr w:rsidR="000F5939" w:rsidRPr="00C561FE" w14:paraId="789CA391" w14:textId="77777777" w:rsidTr="00311A58">
        <w:trPr>
          <w:trHeight w:val="252"/>
        </w:trPr>
        <w:tc>
          <w:tcPr>
            <w:tcW w:w="1138" w:type="dxa"/>
          </w:tcPr>
          <w:p w14:paraId="3E141BE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47E664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26559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10 76</w:t>
            </w:r>
          </w:p>
        </w:tc>
        <w:tc>
          <w:tcPr>
            <w:tcW w:w="6057" w:type="dxa"/>
          </w:tcPr>
          <w:p w14:paraId="79AF14C4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Emergency – Mental Health Services</w:t>
            </w:r>
          </w:p>
        </w:tc>
        <w:tc>
          <w:tcPr>
            <w:tcW w:w="3470" w:type="dxa"/>
          </w:tcPr>
          <w:p w14:paraId="4CBC8DE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E857EBF" w14:textId="77777777" w:rsidTr="00311A58">
        <w:trPr>
          <w:trHeight w:val="279"/>
        </w:trPr>
        <w:tc>
          <w:tcPr>
            <w:tcW w:w="1138" w:type="dxa"/>
          </w:tcPr>
          <w:p w14:paraId="2C3BEAE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1AFC29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EC8DB72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20</w:t>
            </w:r>
          </w:p>
        </w:tc>
        <w:tc>
          <w:tcPr>
            <w:tcW w:w="6057" w:type="dxa"/>
          </w:tcPr>
          <w:p w14:paraId="1A976DEC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48" w:name="_Toc437096215"/>
            <w:bookmarkStart w:id="749" w:name="_Toc441891248"/>
            <w:bookmarkStart w:id="750" w:name="_Toc443113858"/>
            <w:bookmarkStart w:id="751" w:name="_Toc443318294"/>
            <w:bookmarkStart w:id="752" w:name="_Toc444437921"/>
            <w:bookmarkStart w:id="753" w:name="_Toc444949014"/>
            <w:bookmarkStart w:id="754" w:name="_Toc27584278"/>
            <w:bookmarkStart w:id="755" w:name="_Toc27639760"/>
            <w:bookmarkStart w:id="756" w:name="_Toc27639884"/>
            <w:bookmarkStart w:id="757" w:name="_Toc27650262"/>
            <w:bookmarkStart w:id="758" w:name="_Toc27651811"/>
            <w:bookmarkStart w:id="759" w:name="_Toc29468788"/>
            <w:bookmarkStart w:id="760" w:name="_Toc29469274"/>
            <w:bookmarkStart w:id="761" w:name="_Toc29469453"/>
            <w:bookmarkStart w:id="762" w:name="_Toc29808249"/>
            <w:bookmarkStart w:id="763" w:name="_Toc29808461"/>
            <w:bookmarkStart w:id="764" w:name="_Toc33777500"/>
            <w:bookmarkStart w:id="765" w:name="_Toc3377773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 Poison Information Centre</w:t>
            </w:r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</w:p>
        </w:tc>
        <w:tc>
          <w:tcPr>
            <w:tcW w:w="3470" w:type="dxa"/>
          </w:tcPr>
          <w:p w14:paraId="3E60B17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CC64FE3" w14:textId="77777777" w:rsidTr="00311A58">
        <w:trPr>
          <w:trHeight w:val="369"/>
        </w:trPr>
        <w:tc>
          <w:tcPr>
            <w:tcW w:w="1138" w:type="dxa"/>
          </w:tcPr>
          <w:p w14:paraId="025C2EA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2577225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66C999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30</w:t>
            </w:r>
          </w:p>
        </w:tc>
        <w:tc>
          <w:tcPr>
            <w:tcW w:w="6057" w:type="dxa"/>
          </w:tcPr>
          <w:p w14:paraId="6F4CA1EC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766" w:name="_Toc27584279"/>
            <w:bookmarkStart w:id="767" w:name="_Toc27639761"/>
            <w:bookmarkStart w:id="768" w:name="_Toc27639885"/>
            <w:bookmarkStart w:id="769" w:name="_Toc27650263"/>
            <w:bookmarkStart w:id="770" w:name="_Toc27651812"/>
            <w:bookmarkStart w:id="771" w:name="_Toc29468789"/>
            <w:bookmarkStart w:id="772" w:name="_Toc29469275"/>
            <w:bookmarkStart w:id="773" w:name="_Toc29469454"/>
            <w:bookmarkStart w:id="774" w:name="_Toc29808250"/>
            <w:bookmarkStart w:id="775" w:name="_Toc29808462"/>
            <w:bookmarkStart w:id="776" w:name="_Toc33777501"/>
            <w:bookmarkStart w:id="777" w:name="_Toc3377773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AC Tele-health</w:t>
            </w:r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</w:p>
        </w:tc>
        <w:tc>
          <w:tcPr>
            <w:tcW w:w="3470" w:type="dxa"/>
          </w:tcPr>
          <w:p w14:paraId="69ECCEC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 to be used for videoconferencing services</w:t>
            </w:r>
          </w:p>
        </w:tc>
      </w:tr>
      <w:tr w:rsidR="000F5939" w:rsidRPr="00C561FE" w14:paraId="61A4597C" w14:textId="77777777" w:rsidTr="00311A58">
        <w:trPr>
          <w:trHeight w:val="252"/>
        </w:trPr>
        <w:tc>
          <w:tcPr>
            <w:tcW w:w="1138" w:type="dxa"/>
          </w:tcPr>
          <w:p w14:paraId="1EF380E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EA4AB5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E4DA31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30 20</w:t>
            </w:r>
          </w:p>
        </w:tc>
        <w:tc>
          <w:tcPr>
            <w:tcW w:w="6057" w:type="dxa"/>
          </w:tcPr>
          <w:p w14:paraId="537565DE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 Tele-health – Provincial - Telephone Advice</w:t>
            </w:r>
          </w:p>
        </w:tc>
        <w:tc>
          <w:tcPr>
            <w:tcW w:w="3470" w:type="dxa"/>
          </w:tcPr>
          <w:p w14:paraId="59D1D34F" w14:textId="77777777" w:rsidR="000F5939" w:rsidRPr="00C561FE" w:rsidRDefault="000F5939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0F5939" w:rsidRPr="00C561FE" w14:paraId="321988F1" w14:textId="77777777" w:rsidTr="00311A58">
        <w:trPr>
          <w:trHeight w:val="252"/>
        </w:trPr>
        <w:tc>
          <w:tcPr>
            <w:tcW w:w="1138" w:type="dxa"/>
          </w:tcPr>
          <w:p w14:paraId="7909D770" w14:textId="77777777" w:rsidR="000F5939" w:rsidRPr="00AA2272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AA2272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99AEB63" w14:textId="77777777" w:rsidR="000F5939" w:rsidRPr="00AA2272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227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744E6A5" w14:textId="77777777" w:rsidR="000F5939" w:rsidRPr="00AA2272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227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30 30</w:t>
            </w:r>
          </w:p>
        </w:tc>
        <w:tc>
          <w:tcPr>
            <w:tcW w:w="6057" w:type="dxa"/>
          </w:tcPr>
          <w:p w14:paraId="10D4F5D2" w14:textId="63859616" w:rsidR="00F74852" w:rsidRPr="00F74852" w:rsidRDefault="00F74852" w:rsidP="00F74852">
            <w:pPr>
              <w:ind w:firstLine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FE0CCA">
              <w:rPr>
                <w:rFonts w:asciiTheme="minorHAnsi" w:hAnsiTheme="minorHAnsi" w:cstheme="minorHAnsi"/>
                <w:sz w:val="24"/>
                <w:szCs w:val="24"/>
              </w:rPr>
              <w:t>AC Tele-Health/Virtual Health - Hospital Emergency    Advice Centre</w:t>
            </w:r>
            <w:r w:rsidRPr="00F748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510BD4" w14:textId="6D91E396" w:rsidR="000F5939" w:rsidRPr="00F74852" w:rsidRDefault="000F5939" w:rsidP="00B92B92">
            <w:pPr>
              <w:ind w:firstLine="163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0" w:type="dxa"/>
          </w:tcPr>
          <w:p w14:paraId="453F8D38" w14:textId="41623F78" w:rsidR="000F5939" w:rsidRPr="00F74852" w:rsidRDefault="000F5939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0F5939" w:rsidRPr="00C561FE" w14:paraId="12C6C072" w14:textId="77777777" w:rsidTr="00311A58">
        <w:trPr>
          <w:trHeight w:val="252"/>
        </w:trPr>
        <w:tc>
          <w:tcPr>
            <w:tcW w:w="1138" w:type="dxa"/>
          </w:tcPr>
          <w:p w14:paraId="18A7591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6711DBD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32C8793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40</w:t>
            </w:r>
          </w:p>
        </w:tc>
        <w:tc>
          <w:tcPr>
            <w:tcW w:w="6057" w:type="dxa"/>
          </w:tcPr>
          <w:p w14:paraId="4E59E785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778" w:name="_Toc437096216"/>
            <w:bookmarkStart w:id="779" w:name="_Toc441891249"/>
            <w:bookmarkStart w:id="780" w:name="_Toc443113859"/>
            <w:bookmarkStart w:id="781" w:name="_Toc443318295"/>
            <w:bookmarkStart w:id="782" w:name="_Toc444437922"/>
            <w:bookmarkStart w:id="783" w:name="_Toc444949015"/>
            <w:bookmarkStart w:id="784" w:name="_Toc27639762"/>
            <w:bookmarkStart w:id="785" w:name="_Toc27639886"/>
            <w:bookmarkStart w:id="786" w:name="_Toc27650264"/>
            <w:bookmarkStart w:id="787" w:name="_Toc27651813"/>
            <w:bookmarkStart w:id="788" w:name="_Toc29468790"/>
            <w:bookmarkStart w:id="789" w:name="_Toc29469276"/>
            <w:bookmarkStart w:id="790" w:name="_Toc29469455"/>
            <w:bookmarkStart w:id="791" w:name="_Toc29808251"/>
            <w:bookmarkStart w:id="792" w:name="_Toc29808463"/>
            <w:bookmarkStart w:id="793" w:name="_Toc33777502"/>
            <w:bookmarkStart w:id="794" w:name="_Toc33777739"/>
            <w:bookmarkStart w:id="795" w:name="_Toc27584280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AC Specialty Day/Night Care</w:t>
            </w:r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795"/>
          </w:p>
        </w:tc>
        <w:tc>
          <w:tcPr>
            <w:tcW w:w="3470" w:type="dxa"/>
          </w:tcPr>
          <w:p w14:paraId="6A13C05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38A3D9E5" w14:textId="77777777" w:rsidTr="00311A58">
        <w:trPr>
          <w:trHeight w:val="252"/>
        </w:trPr>
        <w:tc>
          <w:tcPr>
            <w:tcW w:w="1138" w:type="dxa"/>
          </w:tcPr>
          <w:p w14:paraId="6DD18C0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AF61F1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12BB4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05</w:t>
            </w:r>
          </w:p>
        </w:tc>
        <w:tc>
          <w:tcPr>
            <w:tcW w:w="6057" w:type="dxa"/>
          </w:tcPr>
          <w:p w14:paraId="3CA83092" w14:textId="77777777" w:rsidR="000F5939" w:rsidRPr="00C561FE" w:rsidRDefault="000F5939" w:rsidP="00B92B92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 General</w:t>
            </w:r>
          </w:p>
        </w:tc>
        <w:tc>
          <w:tcPr>
            <w:tcW w:w="3470" w:type="dxa"/>
          </w:tcPr>
          <w:p w14:paraId="1B5C227D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not use for L&amp;D patients </w:t>
            </w:r>
          </w:p>
        </w:tc>
      </w:tr>
      <w:tr w:rsidR="000F5939" w:rsidRPr="00C561FE" w14:paraId="1474C2E6" w14:textId="77777777" w:rsidTr="00311A58">
        <w:trPr>
          <w:trHeight w:val="252"/>
        </w:trPr>
        <w:tc>
          <w:tcPr>
            <w:tcW w:w="1138" w:type="dxa"/>
          </w:tcPr>
          <w:p w14:paraId="00EB00C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289C34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A159E1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10</w:t>
            </w:r>
          </w:p>
        </w:tc>
        <w:tc>
          <w:tcPr>
            <w:tcW w:w="6057" w:type="dxa"/>
          </w:tcPr>
          <w:p w14:paraId="7A5DA93F" w14:textId="77777777" w:rsidR="000F5939" w:rsidRPr="00C561FE" w:rsidRDefault="000F5939" w:rsidP="00B92B92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 Medical</w:t>
            </w:r>
          </w:p>
        </w:tc>
        <w:tc>
          <w:tcPr>
            <w:tcW w:w="3470" w:type="dxa"/>
          </w:tcPr>
          <w:p w14:paraId="7632C32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not use for L&amp;D patients</w:t>
            </w:r>
          </w:p>
        </w:tc>
      </w:tr>
      <w:tr w:rsidR="000F5939" w:rsidRPr="00C561FE" w14:paraId="7507FDCC" w14:textId="77777777" w:rsidTr="00311A58">
        <w:trPr>
          <w:trHeight w:val="234"/>
        </w:trPr>
        <w:tc>
          <w:tcPr>
            <w:tcW w:w="1138" w:type="dxa"/>
          </w:tcPr>
          <w:p w14:paraId="5E65B96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F86D26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2428A6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10 10</w:t>
            </w:r>
          </w:p>
        </w:tc>
        <w:tc>
          <w:tcPr>
            <w:tcW w:w="6057" w:type="dxa"/>
          </w:tcPr>
          <w:p w14:paraId="7DC4EBFB" w14:textId="77777777" w:rsidR="000F5939" w:rsidRPr="00C561FE" w:rsidRDefault="000F5939" w:rsidP="00B92B92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 Medical General</w:t>
            </w:r>
          </w:p>
        </w:tc>
        <w:tc>
          <w:tcPr>
            <w:tcW w:w="3470" w:type="dxa"/>
          </w:tcPr>
          <w:p w14:paraId="069DF68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B235276" w14:textId="77777777" w:rsidTr="00311A58">
        <w:trPr>
          <w:trHeight w:val="252"/>
        </w:trPr>
        <w:tc>
          <w:tcPr>
            <w:tcW w:w="1138" w:type="dxa"/>
          </w:tcPr>
          <w:p w14:paraId="4EA06A0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B0F7B9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C05E1F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10 20</w:t>
            </w:r>
          </w:p>
        </w:tc>
        <w:tc>
          <w:tcPr>
            <w:tcW w:w="6057" w:type="dxa"/>
          </w:tcPr>
          <w:p w14:paraId="28B9C57A" w14:textId="77777777" w:rsidR="000F5939" w:rsidRPr="00C561FE" w:rsidRDefault="000F5939" w:rsidP="00B92B92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 Medical AIDS</w:t>
            </w:r>
          </w:p>
        </w:tc>
        <w:tc>
          <w:tcPr>
            <w:tcW w:w="3470" w:type="dxa"/>
          </w:tcPr>
          <w:p w14:paraId="79D99483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8F08421" w14:textId="77777777" w:rsidTr="00311A58">
        <w:trPr>
          <w:trHeight w:val="252"/>
        </w:trPr>
        <w:tc>
          <w:tcPr>
            <w:tcW w:w="1138" w:type="dxa"/>
          </w:tcPr>
          <w:p w14:paraId="051F4FD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D47805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B13662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15</w:t>
            </w:r>
          </w:p>
        </w:tc>
        <w:tc>
          <w:tcPr>
            <w:tcW w:w="6057" w:type="dxa"/>
          </w:tcPr>
          <w:p w14:paraId="1242596F" w14:textId="77777777" w:rsidR="000F5939" w:rsidRPr="00C561FE" w:rsidRDefault="000F5939" w:rsidP="00B92B92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– Diabetes </w:t>
            </w:r>
          </w:p>
        </w:tc>
        <w:tc>
          <w:tcPr>
            <w:tcW w:w="3470" w:type="dxa"/>
          </w:tcPr>
          <w:p w14:paraId="166DAF7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1F05474" w14:textId="77777777" w:rsidTr="00311A58">
        <w:trPr>
          <w:trHeight w:val="252"/>
        </w:trPr>
        <w:tc>
          <w:tcPr>
            <w:tcW w:w="1138" w:type="dxa"/>
          </w:tcPr>
          <w:p w14:paraId="0E09A60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334262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2A963F1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42</w:t>
            </w:r>
          </w:p>
        </w:tc>
        <w:tc>
          <w:tcPr>
            <w:tcW w:w="6057" w:type="dxa"/>
          </w:tcPr>
          <w:p w14:paraId="576BD4FD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Day/Night Care – Cardiac</w:t>
            </w:r>
          </w:p>
        </w:tc>
        <w:tc>
          <w:tcPr>
            <w:tcW w:w="3470" w:type="dxa"/>
          </w:tcPr>
          <w:p w14:paraId="5ED6CFD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Must report if funded by Priority Program</w:t>
            </w:r>
          </w:p>
        </w:tc>
      </w:tr>
      <w:tr w:rsidR="000F5939" w:rsidRPr="00C561FE" w14:paraId="3A709B38" w14:textId="77777777" w:rsidTr="00311A58">
        <w:trPr>
          <w:trHeight w:val="225"/>
        </w:trPr>
        <w:tc>
          <w:tcPr>
            <w:tcW w:w="1138" w:type="dxa"/>
          </w:tcPr>
          <w:p w14:paraId="2BE4CED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3DEF85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BE95E2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42 10</w:t>
            </w:r>
          </w:p>
        </w:tc>
        <w:tc>
          <w:tcPr>
            <w:tcW w:w="6057" w:type="dxa"/>
          </w:tcPr>
          <w:p w14:paraId="62CE858A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– Cardiac General </w:t>
            </w:r>
          </w:p>
        </w:tc>
        <w:tc>
          <w:tcPr>
            <w:tcW w:w="3470" w:type="dxa"/>
          </w:tcPr>
          <w:p w14:paraId="27E5EAE2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EE24173" w14:textId="77777777" w:rsidTr="00311A58">
        <w:trPr>
          <w:trHeight w:val="252"/>
        </w:trPr>
        <w:tc>
          <w:tcPr>
            <w:tcW w:w="1138" w:type="dxa"/>
          </w:tcPr>
          <w:p w14:paraId="0CFF994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4A6E0E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10FB22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42 20</w:t>
            </w:r>
          </w:p>
        </w:tc>
        <w:tc>
          <w:tcPr>
            <w:tcW w:w="6057" w:type="dxa"/>
          </w:tcPr>
          <w:p w14:paraId="62332629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 Cardiac Hemodynamic</w:t>
            </w:r>
          </w:p>
        </w:tc>
        <w:tc>
          <w:tcPr>
            <w:tcW w:w="3470" w:type="dxa"/>
          </w:tcPr>
          <w:p w14:paraId="5F4BED7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859DAF6" w14:textId="77777777" w:rsidTr="00311A58">
        <w:trPr>
          <w:trHeight w:val="252"/>
        </w:trPr>
        <w:tc>
          <w:tcPr>
            <w:tcW w:w="1138" w:type="dxa"/>
          </w:tcPr>
          <w:p w14:paraId="48F5DAB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AD4040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2AB7C2D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55</w:t>
            </w:r>
          </w:p>
        </w:tc>
        <w:tc>
          <w:tcPr>
            <w:tcW w:w="6057" w:type="dxa"/>
          </w:tcPr>
          <w:p w14:paraId="17C798F3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Day/Night Care – Endoscopy</w:t>
            </w:r>
          </w:p>
        </w:tc>
        <w:tc>
          <w:tcPr>
            <w:tcW w:w="3470" w:type="dxa"/>
          </w:tcPr>
          <w:p w14:paraId="5F436A8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NACRS mandatory functional centre</w:t>
            </w:r>
          </w:p>
        </w:tc>
      </w:tr>
      <w:tr w:rsidR="000F5939" w:rsidRPr="00C561FE" w14:paraId="7362E0EF" w14:textId="77777777" w:rsidTr="00311A58">
        <w:trPr>
          <w:trHeight w:val="252"/>
        </w:trPr>
        <w:tc>
          <w:tcPr>
            <w:tcW w:w="1138" w:type="dxa"/>
          </w:tcPr>
          <w:p w14:paraId="6A31F21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922788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A77017A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65</w:t>
            </w:r>
          </w:p>
        </w:tc>
        <w:tc>
          <w:tcPr>
            <w:tcW w:w="6057" w:type="dxa"/>
          </w:tcPr>
          <w:p w14:paraId="228079C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Day/Night Care – Metabolic</w:t>
            </w:r>
          </w:p>
        </w:tc>
        <w:tc>
          <w:tcPr>
            <w:tcW w:w="3470" w:type="dxa"/>
          </w:tcPr>
          <w:p w14:paraId="35CC22E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3AD2878C" w14:textId="77777777" w:rsidTr="00311A58">
        <w:trPr>
          <w:trHeight w:val="252"/>
        </w:trPr>
        <w:tc>
          <w:tcPr>
            <w:tcW w:w="1138" w:type="dxa"/>
          </w:tcPr>
          <w:p w14:paraId="335C30C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2C90B9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5CEF8B3" w14:textId="77777777" w:rsidR="000F5939" w:rsidRPr="00C561FE" w:rsidRDefault="000F5939" w:rsidP="00AC7D11">
            <w:pPr>
              <w:spacing w:line="28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66</w:t>
            </w:r>
          </w:p>
        </w:tc>
        <w:tc>
          <w:tcPr>
            <w:tcW w:w="6057" w:type="dxa"/>
          </w:tcPr>
          <w:p w14:paraId="1027B848" w14:textId="77777777" w:rsidR="000F5939" w:rsidRPr="00C561FE" w:rsidRDefault="000F5939" w:rsidP="00AC7D11">
            <w:pPr>
              <w:spacing w:line="28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Day/Night Care – Oncology </w:t>
            </w:r>
          </w:p>
        </w:tc>
        <w:tc>
          <w:tcPr>
            <w:tcW w:w="3470" w:type="dxa"/>
          </w:tcPr>
          <w:p w14:paraId="5ED5600C" w14:textId="77777777" w:rsidR="000F5939" w:rsidRPr="00C561FE" w:rsidRDefault="000F5939">
            <w:pPr>
              <w:pStyle w:val="Heading9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NACRS mandatory functional centre</w:t>
            </w:r>
          </w:p>
        </w:tc>
      </w:tr>
      <w:tr w:rsidR="000F5939" w:rsidRPr="00C561FE" w14:paraId="7B601601" w14:textId="77777777" w:rsidTr="00311A58">
        <w:trPr>
          <w:trHeight w:val="252"/>
        </w:trPr>
        <w:tc>
          <w:tcPr>
            <w:tcW w:w="1138" w:type="dxa"/>
          </w:tcPr>
          <w:p w14:paraId="39A6E1D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23403F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088563F" w14:textId="77777777" w:rsidR="000F5939" w:rsidRPr="00C561FE" w:rsidRDefault="000F5939" w:rsidP="00AC7D11">
            <w:pPr>
              <w:spacing w:line="28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66 10</w:t>
            </w:r>
          </w:p>
        </w:tc>
        <w:tc>
          <w:tcPr>
            <w:tcW w:w="6057" w:type="dxa"/>
          </w:tcPr>
          <w:p w14:paraId="796187F9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Oncology – Chemotherapy</w:t>
            </w:r>
          </w:p>
        </w:tc>
        <w:tc>
          <w:tcPr>
            <w:tcW w:w="3470" w:type="dxa"/>
          </w:tcPr>
          <w:p w14:paraId="2DAA5A89" w14:textId="77777777" w:rsidR="000F5939" w:rsidRPr="00C561FE" w:rsidRDefault="000F5939" w:rsidP="006113B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Only required if separate functional centre</w:t>
            </w:r>
          </w:p>
        </w:tc>
      </w:tr>
      <w:tr w:rsidR="000F5939" w:rsidRPr="00C561FE" w14:paraId="38096629" w14:textId="77777777" w:rsidTr="00311A58">
        <w:trPr>
          <w:trHeight w:val="252"/>
        </w:trPr>
        <w:tc>
          <w:tcPr>
            <w:tcW w:w="1138" w:type="dxa"/>
          </w:tcPr>
          <w:p w14:paraId="3039153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8EF5B0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8343E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66 20</w:t>
            </w:r>
          </w:p>
        </w:tc>
        <w:tc>
          <w:tcPr>
            <w:tcW w:w="6057" w:type="dxa"/>
          </w:tcPr>
          <w:p w14:paraId="13CFD4A6" w14:textId="77777777" w:rsidR="000F5939" w:rsidRPr="00C561FE" w:rsidRDefault="000F5939" w:rsidP="00B92B92">
            <w:pPr>
              <w:ind w:firstLine="163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Oncology – Other Supportive Therapy</w:t>
            </w:r>
          </w:p>
        </w:tc>
        <w:tc>
          <w:tcPr>
            <w:tcW w:w="3470" w:type="dxa"/>
          </w:tcPr>
          <w:p w14:paraId="271DA9D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Only required if separate functional centre</w:t>
            </w:r>
          </w:p>
        </w:tc>
      </w:tr>
      <w:tr w:rsidR="000F5939" w:rsidRPr="00C561FE" w14:paraId="46F62348" w14:textId="77777777" w:rsidTr="00311A58">
        <w:trPr>
          <w:trHeight w:val="252"/>
        </w:trPr>
        <w:tc>
          <w:tcPr>
            <w:tcW w:w="1138" w:type="dxa"/>
          </w:tcPr>
          <w:p w14:paraId="5BA1108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4D04F35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1F970E8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40 76</w:t>
            </w:r>
          </w:p>
        </w:tc>
        <w:tc>
          <w:tcPr>
            <w:tcW w:w="6057" w:type="dxa"/>
          </w:tcPr>
          <w:p w14:paraId="696D559C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Day/Night Care – Mental Health/Addictions </w:t>
            </w:r>
          </w:p>
        </w:tc>
        <w:tc>
          <w:tcPr>
            <w:tcW w:w="3470" w:type="dxa"/>
          </w:tcPr>
          <w:p w14:paraId="227A400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Must report if MH funded</w:t>
            </w:r>
          </w:p>
        </w:tc>
      </w:tr>
      <w:tr w:rsidR="000F5939" w:rsidRPr="00C561FE" w14:paraId="55596BAB" w14:textId="77777777" w:rsidTr="00311A58">
        <w:trPr>
          <w:trHeight w:val="252"/>
        </w:trPr>
        <w:tc>
          <w:tcPr>
            <w:tcW w:w="1138" w:type="dxa"/>
          </w:tcPr>
          <w:p w14:paraId="6BB44E7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F33AFE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CF02E6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76 25</w:t>
            </w:r>
          </w:p>
        </w:tc>
        <w:tc>
          <w:tcPr>
            <w:tcW w:w="6057" w:type="dxa"/>
          </w:tcPr>
          <w:p w14:paraId="2531C8AB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MH Acute</w:t>
            </w:r>
          </w:p>
        </w:tc>
        <w:tc>
          <w:tcPr>
            <w:tcW w:w="3470" w:type="dxa"/>
          </w:tcPr>
          <w:p w14:paraId="01EBFD1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28BD0B3" w14:textId="77777777" w:rsidTr="00311A58">
        <w:trPr>
          <w:trHeight w:val="252"/>
        </w:trPr>
        <w:tc>
          <w:tcPr>
            <w:tcW w:w="1138" w:type="dxa"/>
          </w:tcPr>
          <w:p w14:paraId="628452D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96A08A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3DA914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76 45</w:t>
            </w:r>
          </w:p>
        </w:tc>
        <w:tc>
          <w:tcPr>
            <w:tcW w:w="6057" w:type="dxa"/>
          </w:tcPr>
          <w:p w14:paraId="33047436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Addiction </w:t>
            </w:r>
          </w:p>
        </w:tc>
        <w:tc>
          <w:tcPr>
            <w:tcW w:w="3470" w:type="dxa"/>
          </w:tcPr>
          <w:p w14:paraId="4CEB1B86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CE18074" w14:textId="77777777" w:rsidTr="00311A58">
        <w:trPr>
          <w:trHeight w:val="252"/>
        </w:trPr>
        <w:tc>
          <w:tcPr>
            <w:tcW w:w="1138" w:type="dxa"/>
          </w:tcPr>
          <w:p w14:paraId="78D247E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61C6F7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BECCAE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76 50</w:t>
            </w:r>
          </w:p>
        </w:tc>
        <w:tc>
          <w:tcPr>
            <w:tcW w:w="6057" w:type="dxa"/>
          </w:tcPr>
          <w:p w14:paraId="46319D65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MH Child / Adolescent </w:t>
            </w:r>
          </w:p>
        </w:tc>
        <w:tc>
          <w:tcPr>
            <w:tcW w:w="3470" w:type="dxa"/>
          </w:tcPr>
          <w:p w14:paraId="787007A0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B6E17F7" w14:textId="77777777" w:rsidTr="00311A58">
        <w:trPr>
          <w:trHeight w:val="252"/>
        </w:trPr>
        <w:tc>
          <w:tcPr>
            <w:tcW w:w="1138" w:type="dxa"/>
          </w:tcPr>
          <w:p w14:paraId="7209E1B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0261CC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129CCC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76 55</w:t>
            </w:r>
          </w:p>
        </w:tc>
        <w:tc>
          <w:tcPr>
            <w:tcW w:w="6057" w:type="dxa"/>
          </w:tcPr>
          <w:p w14:paraId="4BA22F76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MH Forensic Psychiatric </w:t>
            </w:r>
          </w:p>
        </w:tc>
        <w:tc>
          <w:tcPr>
            <w:tcW w:w="3470" w:type="dxa"/>
          </w:tcPr>
          <w:p w14:paraId="28038E12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9A3DE40" w14:textId="77777777" w:rsidTr="00311A58">
        <w:trPr>
          <w:trHeight w:val="252"/>
        </w:trPr>
        <w:tc>
          <w:tcPr>
            <w:tcW w:w="1138" w:type="dxa"/>
          </w:tcPr>
          <w:p w14:paraId="399A26E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9D2A93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1B3234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76 95</w:t>
            </w:r>
          </w:p>
        </w:tc>
        <w:tc>
          <w:tcPr>
            <w:tcW w:w="6057" w:type="dxa"/>
          </w:tcPr>
          <w:p w14:paraId="605E7699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MH Longer Term Care</w:t>
            </w:r>
          </w:p>
        </w:tc>
        <w:tc>
          <w:tcPr>
            <w:tcW w:w="3470" w:type="dxa"/>
          </w:tcPr>
          <w:p w14:paraId="22F8B0D0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6B0BF95" w14:textId="77777777" w:rsidTr="00311A58">
        <w:trPr>
          <w:trHeight w:val="252"/>
        </w:trPr>
        <w:tc>
          <w:tcPr>
            <w:tcW w:w="1138" w:type="dxa"/>
          </w:tcPr>
          <w:p w14:paraId="5E920A0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2398758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AE1AFF5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40 86</w:t>
            </w:r>
          </w:p>
        </w:tc>
        <w:tc>
          <w:tcPr>
            <w:tcW w:w="6057" w:type="dxa"/>
          </w:tcPr>
          <w:p w14:paraId="2F2823C5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Renal Dialysis </w:t>
            </w:r>
          </w:p>
        </w:tc>
        <w:tc>
          <w:tcPr>
            <w:tcW w:w="3470" w:type="dxa"/>
          </w:tcPr>
          <w:p w14:paraId="31F10745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NACRS mandatory functional centre</w:t>
            </w:r>
          </w:p>
        </w:tc>
      </w:tr>
      <w:tr w:rsidR="000F5939" w:rsidRPr="00C561FE" w14:paraId="7A42A978" w14:textId="77777777" w:rsidTr="00311A58">
        <w:trPr>
          <w:trHeight w:val="252"/>
        </w:trPr>
        <w:tc>
          <w:tcPr>
            <w:tcW w:w="1138" w:type="dxa"/>
          </w:tcPr>
          <w:p w14:paraId="45B25E9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6E4A2A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C41811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10</w:t>
            </w:r>
          </w:p>
        </w:tc>
        <w:tc>
          <w:tcPr>
            <w:tcW w:w="6057" w:type="dxa"/>
          </w:tcPr>
          <w:p w14:paraId="28014830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Hemodialysis</w:t>
            </w:r>
          </w:p>
        </w:tc>
        <w:tc>
          <w:tcPr>
            <w:tcW w:w="3470" w:type="dxa"/>
          </w:tcPr>
          <w:p w14:paraId="543B193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156CD56" w14:textId="77777777" w:rsidTr="00311A58">
        <w:trPr>
          <w:trHeight w:val="252"/>
        </w:trPr>
        <w:tc>
          <w:tcPr>
            <w:tcW w:w="1138" w:type="dxa"/>
          </w:tcPr>
          <w:p w14:paraId="6A6C48A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72CAD7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808D81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20</w:t>
            </w:r>
          </w:p>
        </w:tc>
        <w:tc>
          <w:tcPr>
            <w:tcW w:w="6057" w:type="dxa"/>
          </w:tcPr>
          <w:p w14:paraId="3658082F" w14:textId="77777777" w:rsidR="00B92B92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–In Facility Teaching Home Dialysis</w:t>
            </w:r>
            <w:r w:rsidRPr="00C561FE"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  <w:t>-</w:t>
            </w:r>
          </w:p>
          <w:p w14:paraId="6A3ED4A1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Combined</w:t>
            </w:r>
          </w:p>
        </w:tc>
        <w:tc>
          <w:tcPr>
            <w:tcW w:w="3470" w:type="dxa"/>
          </w:tcPr>
          <w:p w14:paraId="0770115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5D6DACF" w14:textId="77777777" w:rsidTr="00311A58">
        <w:trPr>
          <w:trHeight w:val="252"/>
        </w:trPr>
        <w:tc>
          <w:tcPr>
            <w:tcW w:w="1138" w:type="dxa"/>
          </w:tcPr>
          <w:p w14:paraId="2A10510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F0266D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A2F4CE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30</w:t>
            </w:r>
          </w:p>
        </w:tc>
        <w:tc>
          <w:tcPr>
            <w:tcW w:w="6057" w:type="dxa"/>
          </w:tcPr>
          <w:p w14:paraId="73A4E4E5" w14:textId="77777777" w:rsidR="00B92B92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–In Facility Teaching Home</w:t>
            </w:r>
          </w:p>
          <w:p w14:paraId="17EE15E3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Hemodialysis</w:t>
            </w:r>
          </w:p>
        </w:tc>
        <w:tc>
          <w:tcPr>
            <w:tcW w:w="3470" w:type="dxa"/>
          </w:tcPr>
          <w:p w14:paraId="23CA6023" w14:textId="77777777" w:rsidR="000F5939" w:rsidRPr="00C561FE" w:rsidRDefault="000F5939" w:rsidP="00786B8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0A5FA8E" w14:textId="77777777" w:rsidTr="00311A58">
        <w:trPr>
          <w:trHeight w:val="252"/>
        </w:trPr>
        <w:tc>
          <w:tcPr>
            <w:tcW w:w="1138" w:type="dxa"/>
          </w:tcPr>
          <w:p w14:paraId="3E95049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5DE53C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D40A5D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40</w:t>
            </w:r>
          </w:p>
        </w:tc>
        <w:tc>
          <w:tcPr>
            <w:tcW w:w="6057" w:type="dxa"/>
          </w:tcPr>
          <w:p w14:paraId="64285F36" w14:textId="77777777" w:rsidR="000F5939" w:rsidRPr="00C561FE" w:rsidRDefault="000F5939" w:rsidP="00D7448C">
            <w:pPr>
              <w:ind w:left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–In Facility Teaching Home Peritoneal</w:t>
            </w:r>
            <w:r w:rsidR="00B92B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Dialysis</w:t>
            </w:r>
          </w:p>
        </w:tc>
        <w:tc>
          <w:tcPr>
            <w:tcW w:w="3470" w:type="dxa"/>
          </w:tcPr>
          <w:p w14:paraId="7BD9768D" w14:textId="77777777" w:rsidR="000F5939" w:rsidRPr="00C561FE" w:rsidRDefault="000F5939" w:rsidP="00786B8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A00AF8E" w14:textId="77777777" w:rsidTr="00311A58">
        <w:trPr>
          <w:trHeight w:val="252"/>
        </w:trPr>
        <w:tc>
          <w:tcPr>
            <w:tcW w:w="1138" w:type="dxa"/>
          </w:tcPr>
          <w:p w14:paraId="5A89F2D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9356F4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1FBD75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50</w:t>
            </w:r>
          </w:p>
        </w:tc>
        <w:tc>
          <w:tcPr>
            <w:tcW w:w="6057" w:type="dxa"/>
          </w:tcPr>
          <w:p w14:paraId="0580A330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Peritoneal Dialysis </w:t>
            </w:r>
          </w:p>
        </w:tc>
        <w:tc>
          <w:tcPr>
            <w:tcW w:w="3470" w:type="dxa"/>
          </w:tcPr>
          <w:p w14:paraId="33010A9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47FA484" w14:textId="77777777" w:rsidTr="00311A58">
        <w:trPr>
          <w:trHeight w:val="252"/>
        </w:trPr>
        <w:tc>
          <w:tcPr>
            <w:tcW w:w="1138" w:type="dxa"/>
          </w:tcPr>
          <w:p w14:paraId="175BACD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303385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D94E88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86 60</w:t>
            </w:r>
          </w:p>
        </w:tc>
        <w:tc>
          <w:tcPr>
            <w:tcW w:w="6057" w:type="dxa"/>
          </w:tcPr>
          <w:p w14:paraId="74A8453F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Self-Care Hemodialysis</w:t>
            </w:r>
          </w:p>
        </w:tc>
        <w:tc>
          <w:tcPr>
            <w:tcW w:w="3470" w:type="dxa"/>
          </w:tcPr>
          <w:p w14:paraId="76757E6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4A7A692" w14:textId="77777777" w:rsidTr="00311A58">
        <w:trPr>
          <w:trHeight w:val="252"/>
        </w:trPr>
        <w:tc>
          <w:tcPr>
            <w:tcW w:w="1138" w:type="dxa"/>
          </w:tcPr>
          <w:p w14:paraId="7FD7271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C0417C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41095D7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94</w:t>
            </w:r>
          </w:p>
        </w:tc>
        <w:tc>
          <w:tcPr>
            <w:tcW w:w="6057" w:type="dxa"/>
          </w:tcPr>
          <w:p w14:paraId="4B5138A4" w14:textId="77777777" w:rsidR="000F5939" w:rsidRPr="00C561FE" w:rsidRDefault="000F59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 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Day/Night Care – 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Palliative</w:t>
            </w:r>
          </w:p>
        </w:tc>
        <w:tc>
          <w:tcPr>
            <w:tcW w:w="3470" w:type="dxa"/>
          </w:tcPr>
          <w:p w14:paraId="05F6B5C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ECE3742" w14:textId="77777777" w:rsidTr="00311A58">
        <w:trPr>
          <w:trHeight w:val="252"/>
        </w:trPr>
        <w:tc>
          <w:tcPr>
            <w:tcW w:w="1138" w:type="dxa"/>
          </w:tcPr>
          <w:p w14:paraId="0EAE19B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81E345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9C9B3EF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40 96</w:t>
            </w:r>
          </w:p>
        </w:tc>
        <w:tc>
          <w:tcPr>
            <w:tcW w:w="6057" w:type="dxa"/>
          </w:tcPr>
          <w:p w14:paraId="5A08AD9E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Day/Night Care - Geriatric </w:t>
            </w:r>
          </w:p>
        </w:tc>
        <w:tc>
          <w:tcPr>
            <w:tcW w:w="3470" w:type="dxa"/>
          </w:tcPr>
          <w:p w14:paraId="19F95F6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9EB7742" w14:textId="77777777" w:rsidTr="00311A58">
        <w:trPr>
          <w:trHeight w:val="252"/>
        </w:trPr>
        <w:tc>
          <w:tcPr>
            <w:tcW w:w="1138" w:type="dxa"/>
          </w:tcPr>
          <w:p w14:paraId="182A98F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53B529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FDB2A7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96 20</w:t>
            </w:r>
          </w:p>
        </w:tc>
        <w:tc>
          <w:tcPr>
            <w:tcW w:w="6057" w:type="dxa"/>
          </w:tcPr>
          <w:p w14:paraId="55F7F981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Geriatric - General </w:t>
            </w:r>
          </w:p>
        </w:tc>
        <w:tc>
          <w:tcPr>
            <w:tcW w:w="3470" w:type="dxa"/>
          </w:tcPr>
          <w:p w14:paraId="252BBC8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5939" w:rsidRPr="00C561FE" w14:paraId="1C9A0CED" w14:textId="77777777" w:rsidTr="00311A58">
        <w:trPr>
          <w:trHeight w:val="252"/>
        </w:trPr>
        <w:tc>
          <w:tcPr>
            <w:tcW w:w="1138" w:type="dxa"/>
          </w:tcPr>
          <w:p w14:paraId="794AE30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8F3C13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A48D7D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96 40</w:t>
            </w:r>
          </w:p>
        </w:tc>
        <w:tc>
          <w:tcPr>
            <w:tcW w:w="6057" w:type="dxa"/>
          </w:tcPr>
          <w:p w14:paraId="678E148C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Day/Night Care - Geriatric Assessment and Evaluation</w:t>
            </w:r>
          </w:p>
        </w:tc>
        <w:tc>
          <w:tcPr>
            <w:tcW w:w="3470" w:type="dxa"/>
          </w:tcPr>
          <w:p w14:paraId="50B721D7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38CD9B5" w14:textId="77777777" w:rsidTr="00311A58">
        <w:trPr>
          <w:trHeight w:val="252"/>
        </w:trPr>
        <w:tc>
          <w:tcPr>
            <w:tcW w:w="1138" w:type="dxa"/>
          </w:tcPr>
          <w:p w14:paraId="5CEE8F1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6F3C7D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14620D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96 80</w:t>
            </w:r>
          </w:p>
        </w:tc>
        <w:tc>
          <w:tcPr>
            <w:tcW w:w="6057" w:type="dxa"/>
          </w:tcPr>
          <w:p w14:paraId="4A67294E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Geriatric Social Support </w:t>
            </w:r>
          </w:p>
        </w:tc>
        <w:tc>
          <w:tcPr>
            <w:tcW w:w="3470" w:type="dxa"/>
          </w:tcPr>
          <w:p w14:paraId="72A87491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4C55760" w14:textId="77777777" w:rsidTr="00311A58">
        <w:trPr>
          <w:trHeight w:val="252"/>
        </w:trPr>
        <w:tc>
          <w:tcPr>
            <w:tcW w:w="1138" w:type="dxa"/>
          </w:tcPr>
          <w:p w14:paraId="0D88D87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5E5DDD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E7B93C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40 96 81</w:t>
            </w:r>
          </w:p>
        </w:tc>
        <w:tc>
          <w:tcPr>
            <w:tcW w:w="6057" w:type="dxa"/>
          </w:tcPr>
          <w:p w14:paraId="15E15F56" w14:textId="77777777" w:rsidR="000F5939" w:rsidRPr="00C561FE" w:rsidRDefault="000F5939" w:rsidP="00AA2272">
            <w:pPr>
              <w:ind w:left="10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Day/Night Care - Geriatric Rehabilitation/Activation </w:t>
            </w:r>
          </w:p>
        </w:tc>
        <w:tc>
          <w:tcPr>
            <w:tcW w:w="3470" w:type="dxa"/>
          </w:tcPr>
          <w:p w14:paraId="02132D81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97DAB7C" w14:textId="77777777" w:rsidTr="00311A58">
        <w:trPr>
          <w:trHeight w:val="252"/>
        </w:trPr>
        <w:tc>
          <w:tcPr>
            <w:tcW w:w="1138" w:type="dxa"/>
          </w:tcPr>
          <w:p w14:paraId="11B5C97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32" w:type="dxa"/>
          </w:tcPr>
          <w:p w14:paraId="05FF48B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D95E7A1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</w:t>
            </w:r>
          </w:p>
        </w:tc>
        <w:tc>
          <w:tcPr>
            <w:tcW w:w="6057" w:type="dxa"/>
          </w:tcPr>
          <w:p w14:paraId="6AE3E014" w14:textId="77777777" w:rsidR="000F5939" w:rsidRPr="00C561FE" w:rsidRDefault="000F5939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796" w:name="_Toc437096217"/>
            <w:bookmarkStart w:id="797" w:name="_Toc441891250"/>
            <w:bookmarkStart w:id="798" w:name="_Toc443113860"/>
            <w:bookmarkStart w:id="799" w:name="_Toc443318296"/>
            <w:bookmarkStart w:id="800" w:name="_Toc444437923"/>
            <w:bookmarkStart w:id="801" w:name="_Toc444949016"/>
            <w:bookmarkStart w:id="802" w:name="_Toc27584281"/>
            <w:bookmarkStart w:id="803" w:name="_Toc27639763"/>
            <w:bookmarkStart w:id="804" w:name="_Toc27639887"/>
            <w:bookmarkStart w:id="805" w:name="_Toc27650265"/>
            <w:bookmarkStart w:id="806" w:name="_Toc27651814"/>
            <w:bookmarkStart w:id="807" w:name="_Toc29468791"/>
            <w:bookmarkStart w:id="808" w:name="_Toc29469277"/>
            <w:bookmarkStart w:id="809" w:name="_Toc29469456"/>
            <w:bookmarkStart w:id="810" w:name="_Toc29808252"/>
            <w:bookmarkStart w:id="811" w:name="_Toc29808464"/>
            <w:bookmarkStart w:id="812" w:name="_Toc33777503"/>
            <w:bookmarkStart w:id="813" w:name="_Toc33777740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AC Ambulatory Care Clinics</w:t>
            </w:r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</w:p>
        </w:tc>
        <w:tc>
          <w:tcPr>
            <w:tcW w:w="3470" w:type="dxa"/>
          </w:tcPr>
          <w:p w14:paraId="4318623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Report small volumes in the Combined FC </w:t>
            </w:r>
          </w:p>
        </w:tc>
      </w:tr>
      <w:tr w:rsidR="000F5939" w:rsidRPr="00C561FE" w14:paraId="2DAA0868" w14:textId="77777777" w:rsidTr="00311A58">
        <w:trPr>
          <w:trHeight w:val="252"/>
        </w:trPr>
        <w:tc>
          <w:tcPr>
            <w:tcW w:w="1138" w:type="dxa"/>
          </w:tcPr>
          <w:p w14:paraId="0528680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A2C707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E2A85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05</w:t>
            </w:r>
          </w:p>
        </w:tc>
        <w:tc>
          <w:tcPr>
            <w:tcW w:w="6057" w:type="dxa"/>
          </w:tcPr>
          <w:p w14:paraId="336022A3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– Administration</w:t>
            </w:r>
          </w:p>
        </w:tc>
        <w:tc>
          <w:tcPr>
            <w:tcW w:w="3470" w:type="dxa"/>
          </w:tcPr>
          <w:p w14:paraId="0A1DA0AF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0F5939" w:rsidRPr="00C561FE" w14:paraId="240FA525" w14:textId="77777777" w:rsidTr="00311A58">
        <w:trPr>
          <w:trHeight w:val="261"/>
        </w:trPr>
        <w:tc>
          <w:tcPr>
            <w:tcW w:w="1138" w:type="dxa"/>
          </w:tcPr>
          <w:p w14:paraId="6F11456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4A0BFD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5ED385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</w:t>
            </w:r>
          </w:p>
        </w:tc>
        <w:tc>
          <w:tcPr>
            <w:tcW w:w="6057" w:type="dxa"/>
          </w:tcPr>
          <w:p w14:paraId="1897E84F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– Medical </w:t>
            </w:r>
          </w:p>
        </w:tc>
        <w:tc>
          <w:tcPr>
            <w:tcW w:w="3470" w:type="dxa"/>
          </w:tcPr>
          <w:p w14:paraId="16B7CBB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51C36B7" w14:textId="77777777" w:rsidTr="00311A58">
        <w:trPr>
          <w:trHeight w:val="252"/>
        </w:trPr>
        <w:tc>
          <w:tcPr>
            <w:tcW w:w="1138" w:type="dxa"/>
          </w:tcPr>
          <w:p w14:paraId="073F389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F6B8D0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C0EA6B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10</w:t>
            </w:r>
          </w:p>
        </w:tc>
        <w:tc>
          <w:tcPr>
            <w:tcW w:w="6057" w:type="dxa"/>
          </w:tcPr>
          <w:p w14:paraId="591E1AB6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General </w:t>
            </w:r>
          </w:p>
        </w:tc>
        <w:tc>
          <w:tcPr>
            <w:tcW w:w="3470" w:type="dxa"/>
          </w:tcPr>
          <w:p w14:paraId="72F3915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61C4DFEE" w14:textId="77777777" w:rsidTr="00311A58">
        <w:trPr>
          <w:trHeight w:val="252"/>
        </w:trPr>
        <w:tc>
          <w:tcPr>
            <w:tcW w:w="1138" w:type="dxa"/>
          </w:tcPr>
          <w:p w14:paraId="266BB84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D88BB8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18E238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15</w:t>
            </w:r>
          </w:p>
        </w:tc>
        <w:tc>
          <w:tcPr>
            <w:tcW w:w="6057" w:type="dxa"/>
          </w:tcPr>
          <w:p w14:paraId="54F689F9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Sexually Transmitted Diseases </w:t>
            </w:r>
          </w:p>
        </w:tc>
        <w:tc>
          <w:tcPr>
            <w:tcW w:w="3470" w:type="dxa"/>
          </w:tcPr>
          <w:p w14:paraId="111806A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70DFC276" w14:textId="77777777" w:rsidTr="00311A58">
        <w:trPr>
          <w:trHeight w:val="252"/>
        </w:trPr>
        <w:tc>
          <w:tcPr>
            <w:tcW w:w="1138" w:type="dxa"/>
          </w:tcPr>
          <w:p w14:paraId="58CF996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F3E075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9ACBAD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18</w:t>
            </w:r>
          </w:p>
        </w:tc>
        <w:tc>
          <w:tcPr>
            <w:tcW w:w="6057" w:type="dxa"/>
          </w:tcPr>
          <w:p w14:paraId="7289D92C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Autologous Blood </w:t>
            </w:r>
          </w:p>
        </w:tc>
        <w:tc>
          <w:tcPr>
            <w:tcW w:w="3470" w:type="dxa"/>
          </w:tcPr>
          <w:p w14:paraId="2D5D570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6D826FFF" w14:textId="77777777" w:rsidTr="00311A58">
        <w:trPr>
          <w:trHeight w:val="252"/>
        </w:trPr>
        <w:tc>
          <w:tcPr>
            <w:tcW w:w="1138" w:type="dxa"/>
          </w:tcPr>
          <w:p w14:paraId="533427C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2E78B9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7E1CD9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19</w:t>
            </w:r>
          </w:p>
        </w:tc>
        <w:tc>
          <w:tcPr>
            <w:tcW w:w="6057" w:type="dxa"/>
          </w:tcPr>
          <w:p w14:paraId="0C99994A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Medical – (Aids)/HIV</w:t>
            </w:r>
          </w:p>
        </w:tc>
        <w:tc>
          <w:tcPr>
            <w:tcW w:w="3470" w:type="dxa"/>
          </w:tcPr>
          <w:p w14:paraId="7B9A678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4FBB1ED9" w14:textId="77777777" w:rsidTr="00311A58">
        <w:trPr>
          <w:trHeight w:val="252"/>
        </w:trPr>
        <w:tc>
          <w:tcPr>
            <w:tcW w:w="1138" w:type="dxa"/>
          </w:tcPr>
          <w:p w14:paraId="400F6E4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B05FE7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FFF29C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20</w:t>
            </w:r>
          </w:p>
        </w:tc>
        <w:tc>
          <w:tcPr>
            <w:tcW w:w="6057" w:type="dxa"/>
          </w:tcPr>
          <w:p w14:paraId="1AF30413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Allergy </w:t>
            </w:r>
          </w:p>
        </w:tc>
        <w:tc>
          <w:tcPr>
            <w:tcW w:w="3470" w:type="dxa"/>
          </w:tcPr>
          <w:p w14:paraId="77F010A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5939" w:rsidRPr="00C561FE" w14:paraId="62EDFBA8" w14:textId="77777777" w:rsidTr="00311A58">
        <w:trPr>
          <w:trHeight w:val="252"/>
        </w:trPr>
        <w:tc>
          <w:tcPr>
            <w:tcW w:w="1138" w:type="dxa"/>
          </w:tcPr>
          <w:p w14:paraId="589B386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5CEE15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CA89DD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25</w:t>
            </w:r>
          </w:p>
        </w:tc>
        <w:tc>
          <w:tcPr>
            <w:tcW w:w="6057" w:type="dxa"/>
          </w:tcPr>
          <w:p w14:paraId="6BBC91B4" w14:textId="77777777" w:rsidR="000F5939" w:rsidRPr="00C561FE" w:rsidRDefault="000F5939" w:rsidP="00B92B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Anticoagulant </w:t>
            </w:r>
          </w:p>
        </w:tc>
        <w:tc>
          <w:tcPr>
            <w:tcW w:w="3470" w:type="dxa"/>
          </w:tcPr>
          <w:p w14:paraId="3C2E9A9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5939" w:rsidRPr="00C561FE" w14:paraId="64756C7B" w14:textId="77777777" w:rsidTr="00311A58">
        <w:trPr>
          <w:trHeight w:val="252"/>
        </w:trPr>
        <w:tc>
          <w:tcPr>
            <w:tcW w:w="1138" w:type="dxa"/>
          </w:tcPr>
          <w:p w14:paraId="5EDC439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319860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5372DF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30</w:t>
            </w:r>
          </w:p>
        </w:tc>
        <w:tc>
          <w:tcPr>
            <w:tcW w:w="6057" w:type="dxa"/>
          </w:tcPr>
          <w:p w14:paraId="70EAD60F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Chiropody </w:t>
            </w:r>
          </w:p>
        </w:tc>
        <w:tc>
          <w:tcPr>
            <w:tcW w:w="3470" w:type="dxa"/>
          </w:tcPr>
          <w:p w14:paraId="7C22F74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39F0DDDB" w14:textId="77777777" w:rsidTr="00311A58">
        <w:trPr>
          <w:trHeight w:val="252"/>
        </w:trPr>
        <w:tc>
          <w:tcPr>
            <w:tcW w:w="1138" w:type="dxa"/>
          </w:tcPr>
          <w:p w14:paraId="07CF971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1E4BA4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CB1CF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35</w:t>
            </w:r>
          </w:p>
        </w:tc>
        <w:tc>
          <w:tcPr>
            <w:tcW w:w="6057" w:type="dxa"/>
          </w:tcPr>
          <w:p w14:paraId="51233481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Communicable Diseases </w:t>
            </w:r>
          </w:p>
        </w:tc>
        <w:tc>
          <w:tcPr>
            <w:tcW w:w="3470" w:type="dxa"/>
          </w:tcPr>
          <w:p w14:paraId="4EA20D9B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D1DBD4A" w14:textId="77777777" w:rsidTr="00311A58">
        <w:trPr>
          <w:trHeight w:val="252"/>
        </w:trPr>
        <w:tc>
          <w:tcPr>
            <w:tcW w:w="1138" w:type="dxa"/>
          </w:tcPr>
          <w:p w14:paraId="687BFFA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80AEB5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5F2CA8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40</w:t>
            </w:r>
          </w:p>
        </w:tc>
        <w:tc>
          <w:tcPr>
            <w:tcW w:w="6057" w:type="dxa"/>
          </w:tcPr>
          <w:p w14:paraId="5E51B015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Medical – Dermatology Clinic Medical</w:t>
            </w:r>
          </w:p>
        </w:tc>
        <w:tc>
          <w:tcPr>
            <w:tcW w:w="3470" w:type="dxa"/>
          </w:tcPr>
          <w:p w14:paraId="7EDCF130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4B1CDF5" w14:textId="77777777" w:rsidTr="00311A58">
        <w:trPr>
          <w:trHeight w:val="252"/>
        </w:trPr>
        <w:tc>
          <w:tcPr>
            <w:tcW w:w="1138" w:type="dxa"/>
          </w:tcPr>
          <w:p w14:paraId="78F3ADA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759BD8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8C9BAF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45</w:t>
            </w:r>
          </w:p>
        </w:tc>
        <w:tc>
          <w:tcPr>
            <w:tcW w:w="6057" w:type="dxa"/>
          </w:tcPr>
          <w:p w14:paraId="3E1763E9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Enterostomal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Therapy </w:t>
            </w:r>
          </w:p>
        </w:tc>
        <w:tc>
          <w:tcPr>
            <w:tcW w:w="3470" w:type="dxa"/>
          </w:tcPr>
          <w:p w14:paraId="2260BFFB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E0B1134" w14:textId="77777777" w:rsidTr="00311A58">
        <w:trPr>
          <w:trHeight w:val="252"/>
        </w:trPr>
        <w:tc>
          <w:tcPr>
            <w:tcW w:w="1138" w:type="dxa"/>
          </w:tcPr>
          <w:p w14:paraId="64371EA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1A0914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F19CF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50</w:t>
            </w:r>
          </w:p>
        </w:tc>
        <w:tc>
          <w:tcPr>
            <w:tcW w:w="6057" w:type="dxa"/>
          </w:tcPr>
          <w:p w14:paraId="0B1EAF15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Gastroenterology </w:t>
            </w:r>
          </w:p>
        </w:tc>
        <w:tc>
          <w:tcPr>
            <w:tcW w:w="3470" w:type="dxa"/>
          </w:tcPr>
          <w:p w14:paraId="332F70E7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39B9BB3" w14:textId="77777777" w:rsidTr="00311A58">
        <w:trPr>
          <w:trHeight w:val="252"/>
        </w:trPr>
        <w:tc>
          <w:tcPr>
            <w:tcW w:w="1138" w:type="dxa"/>
          </w:tcPr>
          <w:p w14:paraId="499FD61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3E47D1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FA0455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55</w:t>
            </w:r>
          </w:p>
        </w:tc>
        <w:tc>
          <w:tcPr>
            <w:tcW w:w="6057" w:type="dxa"/>
          </w:tcPr>
          <w:p w14:paraId="02919804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Hematology </w:t>
            </w:r>
          </w:p>
        </w:tc>
        <w:tc>
          <w:tcPr>
            <w:tcW w:w="3470" w:type="dxa"/>
          </w:tcPr>
          <w:p w14:paraId="268190C5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5E47D0F" w14:textId="77777777" w:rsidTr="00311A58">
        <w:trPr>
          <w:trHeight w:val="252"/>
        </w:trPr>
        <w:tc>
          <w:tcPr>
            <w:tcW w:w="1138" w:type="dxa"/>
          </w:tcPr>
          <w:p w14:paraId="13B1137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B44BC9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7037FB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56</w:t>
            </w:r>
          </w:p>
        </w:tc>
        <w:tc>
          <w:tcPr>
            <w:tcW w:w="6057" w:type="dxa"/>
          </w:tcPr>
          <w:p w14:paraId="0C4846D0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Medical – Hemophiliac</w:t>
            </w:r>
          </w:p>
        </w:tc>
        <w:tc>
          <w:tcPr>
            <w:tcW w:w="3470" w:type="dxa"/>
          </w:tcPr>
          <w:p w14:paraId="4BD1422C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Required reporting if funded</w:t>
            </w:r>
          </w:p>
        </w:tc>
      </w:tr>
      <w:tr w:rsidR="000F5939" w:rsidRPr="00C561FE" w14:paraId="208D7729" w14:textId="77777777" w:rsidTr="00311A58">
        <w:trPr>
          <w:trHeight w:val="252"/>
        </w:trPr>
        <w:tc>
          <w:tcPr>
            <w:tcW w:w="1138" w:type="dxa"/>
          </w:tcPr>
          <w:p w14:paraId="199E719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E781F6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1593D5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60</w:t>
            </w:r>
          </w:p>
        </w:tc>
        <w:tc>
          <w:tcPr>
            <w:tcW w:w="6057" w:type="dxa"/>
          </w:tcPr>
          <w:p w14:paraId="2793B9FB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Hypertension </w:t>
            </w:r>
          </w:p>
        </w:tc>
        <w:tc>
          <w:tcPr>
            <w:tcW w:w="3470" w:type="dxa"/>
          </w:tcPr>
          <w:p w14:paraId="69529791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1630C17" w14:textId="77777777" w:rsidTr="00311A58">
        <w:trPr>
          <w:trHeight w:val="252"/>
        </w:trPr>
        <w:tc>
          <w:tcPr>
            <w:tcW w:w="1138" w:type="dxa"/>
          </w:tcPr>
          <w:p w14:paraId="6E211F6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7BFC05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2437DE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65</w:t>
            </w:r>
          </w:p>
        </w:tc>
        <w:tc>
          <w:tcPr>
            <w:tcW w:w="6057" w:type="dxa"/>
          </w:tcPr>
          <w:p w14:paraId="524324F9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Immunology </w:t>
            </w:r>
          </w:p>
        </w:tc>
        <w:tc>
          <w:tcPr>
            <w:tcW w:w="3470" w:type="dxa"/>
          </w:tcPr>
          <w:p w14:paraId="74EE348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2F27F1A" w14:textId="77777777" w:rsidTr="00311A58">
        <w:trPr>
          <w:trHeight w:val="252"/>
        </w:trPr>
        <w:tc>
          <w:tcPr>
            <w:tcW w:w="1138" w:type="dxa"/>
          </w:tcPr>
          <w:p w14:paraId="7FD3CCC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B6318C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3BB40B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70</w:t>
            </w:r>
          </w:p>
        </w:tc>
        <w:tc>
          <w:tcPr>
            <w:tcW w:w="6057" w:type="dxa"/>
          </w:tcPr>
          <w:p w14:paraId="61AEC15C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Medical – Pre-Admission</w:t>
            </w:r>
          </w:p>
        </w:tc>
        <w:tc>
          <w:tcPr>
            <w:tcW w:w="3470" w:type="dxa"/>
          </w:tcPr>
          <w:p w14:paraId="083CE38E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C9AA6A1" w14:textId="77777777" w:rsidTr="00311A58">
        <w:trPr>
          <w:trHeight w:val="252"/>
        </w:trPr>
        <w:tc>
          <w:tcPr>
            <w:tcW w:w="1138" w:type="dxa"/>
          </w:tcPr>
          <w:p w14:paraId="4C02CAF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231E46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14793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75</w:t>
            </w:r>
          </w:p>
        </w:tc>
        <w:tc>
          <w:tcPr>
            <w:tcW w:w="6057" w:type="dxa"/>
          </w:tcPr>
          <w:p w14:paraId="7F7A3FF6" w14:textId="77777777" w:rsidR="000F5939" w:rsidRPr="00C561FE" w:rsidRDefault="000F5939" w:rsidP="00B92B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Pain Management </w:t>
            </w:r>
          </w:p>
        </w:tc>
        <w:tc>
          <w:tcPr>
            <w:tcW w:w="3470" w:type="dxa"/>
          </w:tcPr>
          <w:p w14:paraId="0FF4C79E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647464E" w14:textId="77777777" w:rsidTr="00311A58">
        <w:trPr>
          <w:trHeight w:val="252"/>
        </w:trPr>
        <w:tc>
          <w:tcPr>
            <w:tcW w:w="1138" w:type="dxa"/>
          </w:tcPr>
          <w:p w14:paraId="13F74B1A" w14:textId="77777777" w:rsidR="000F5939" w:rsidRPr="00C561FE" w:rsidRDefault="000F5939" w:rsidP="008B604A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108EB68" w14:textId="77777777" w:rsidR="000F5939" w:rsidRPr="00C561FE" w:rsidRDefault="000F5939" w:rsidP="008B604A">
            <w:pPr>
              <w:keepNext/>
              <w:keepLines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E3BA8C9" w14:textId="77777777" w:rsidR="000F5939" w:rsidRPr="00C561FE" w:rsidRDefault="000F5939" w:rsidP="008B604A">
            <w:pPr>
              <w:keepNext/>
              <w:keepLine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80</w:t>
            </w:r>
          </w:p>
        </w:tc>
        <w:tc>
          <w:tcPr>
            <w:tcW w:w="6057" w:type="dxa"/>
          </w:tcPr>
          <w:p w14:paraId="71C6DCBE" w14:textId="77777777" w:rsidR="000F5939" w:rsidRPr="00C561FE" w:rsidRDefault="000F5939" w:rsidP="008B604A">
            <w:pPr>
              <w:keepNext/>
              <w:keepLines/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Podiatry </w:t>
            </w:r>
          </w:p>
        </w:tc>
        <w:tc>
          <w:tcPr>
            <w:tcW w:w="3470" w:type="dxa"/>
          </w:tcPr>
          <w:p w14:paraId="750F47ED" w14:textId="77777777" w:rsidR="000F5939" w:rsidRPr="00C561FE" w:rsidRDefault="000F5939" w:rsidP="008B604A">
            <w:pPr>
              <w:keepNext/>
              <w:keepLines/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3EE58723" w14:textId="77777777" w:rsidTr="00311A58">
        <w:trPr>
          <w:trHeight w:val="252"/>
        </w:trPr>
        <w:tc>
          <w:tcPr>
            <w:tcW w:w="1138" w:type="dxa"/>
          </w:tcPr>
          <w:p w14:paraId="57611E3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3D1E65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67DC1A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85</w:t>
            </w:r>
          </w:p>
        </w:tc>
        <w:tc>
          <w:tcPr>
            <w:tcW w:w="6057" w:type="dxa"/>
          </w:tcPr>
          <w:p w14:paraId="017B637D" w14:textId="77777777" w:rsidR="000F5939" w:rsidRPr="00C561FE" w:rsidRDefault="000F5939" w:rsidP="00EC7C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Respirology </w:t>
            </w:r>
          </w:p>
        </w:tc>
        <w:tc>
          <w:tcPr>
            <w:tcW w:w="3470" w:type="dxa"/>
          </w:tcPr>
          <w:p w14:paraId="75A465E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Includes Asthma Clinic</w:t>
            </w:r>
          </w:p>
        </w:tc>
      </w:tr>
      <w:tr w:rsidR="000F5939" w:rsidRPr="00C561FE" w14:paraId="15E1D59F" w14:textId="77777777" w:rsidTr="00311A58">
        <w:trPr>
          <w:trHeight w:val="252"/>
        </w:trPr>
        <w:tc>
          <w:tcPr>
            <w:tcW w:w="1138" w:type="dxa"/>
          </w:tcPr>
          <w:p w14:paraId="067E2EA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1D03D1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CC5853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86</w:t>
            </w:r>
          </w:p>
        </w:tc>
        <w:tc>
          <w:tcPr>
            <w:tcW w:w="6057" w:type="dxa"/>
          </w:tcPr>
          <w:p w14:paraId="60933B62" w14:textId="77777777" w:rsidR="000F5939" w:rsidRPr="00C561FE" w:rsidRDefault="000F5939" w:rsidP="00EC7C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Nephrology </w:t>
            </w:r>
          </w:p>
        </w:tc>
        <w:tc>
          <w:tcPr>
            <w:tcW w:w="3470" w:type="dxa"/>
          </w:tcPr>
          <w:p w14:paraId="0B59FA3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66F4A3D4" w14:textId="77777777" w:rsidTr="00311A58">
        <w:trPr>
          <w:trHeight w:val="252"/>
        </w:trPr>
        <w:tc>
          <w:tcPr>
            <w:tcW w:w="1138" w:type="dxa"/>
          </w:tcPr>
          <w:p w14:paraId="13CCF7F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951E2A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71CAC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87</w:t>
            </w:r>
          </w:p>
        </w:tc>
        <w:tc>
          <w:tcPr>
            <w:tcW w:w="6057" w:type="dxa"/>
          </w:tcPr>
          <w:p w14:paraId="497E375F" w14:textId="77777777" w:rsidR="000F5939" w:rsidRPr="00C561FE" w:rsidRDefault="000F5939" w:rsidP="00EC7C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Cystic Fibrosis </w:t>
            </w:r>
          </w:p>
        </w:tc>
        <w:tc>
          <w:tcPr>
            <w:tcW w:w="3470" w:type="dxa"/>
          </w:tcPr>
          <w:p w14:paraId="0A1F1EF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8FC4FCB" w14:textId="77777777" w:rsidTr="00311A58">
        <w:trPr>
          <w:trHeight w:val="252"/>
        </w:trPr>
        <w:tc>
          <w:tcPr>
            <w:tcW w:w="1138" w:type="dxa"/>
          </w:tcPr>
          <w:p w14:paraId="523DE6A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BC5E74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245CC5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88</w:t>
            </w:r>
          </w:p>
        </w:tc>
        <w:tc>
          <w:tcPr>
            <w:tcW w:w="6057" w:type="dxa"/>
          </w:tcPr>
          <w:p w14:paraId="2ABCAE4C" w14:textId="77777777" w:rsidR="000F5939" w:rsidRPr="00C561FE" w:rsidRDefault="000F5939" w:rsidP="00EC7C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Medical – Sexual Assault and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Domestic Violence</w:t>
            </w:r>
          </w:p>
        </w:tc>
        <w:tc>
          <w:tcPr>
            <w:tcW w:w="3470" w:type="dxa"/>
          </w:tcPr>
          <w:p w14:paraId="23777626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52118B13" w14:textId="77777777" w:rsidTr="00311A58">
        <w:trPr>
          <w:trHeight w:val="252"/>
        </w:trPr>
        <w:tc>
          <w:tcPr>
            <w:tcW w:w="1138" w:type="dxa"/>
          </w:tcPr>
          <w:p w14:paraId="428DFD3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C389C2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2CB1DD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10 90</w:t>
            </w:r>
          </w:p>
        </w:tc>
        <w:tc>
          <w:tcPr>
            <w:tcW w:w="6057" w:type="dxa"/>
          </w:tcPr>
          <w:p w14:paraId="4545B31A" w14:textId="77777777" w:rsidR="000F5939" w:rsidRPr="00C561FE" w:rsidRDefault="000F5939" w:rsidP="00EC7C92">
            <w:pPr>
              <w:tabs>
                <w:tab w:val="left" w:pos="236"/>
              </w:tabs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Medical – Travel and Inoculation </w:t>
            </w:r>
          </w:p>
        </w:tc>
        <w:tc>
          <w:tcPr>
            <w:tcW w:w="3470" w:type="dxa"/>
          </w:tcPr>
          <w:p w14:paraId="1DF4C40B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BC1241E" w14:textId="77777777" w:rsidTr="00311A58">
        <w:trPr>
          <w:trHeight w:val="252"/>
        </w:trPr>
        <w:tc>
          <w:tcPr>
            <w:tcW w:w="1138" w:type="dxa"/>
          </w:tcPr>
          <w:p w14:paraId="061130C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C88B96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3C807B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15</w:t>
            </w:r>
          </w:p>
        </w:tc>
        <w:tc>
          <w:tcPr>
            <w:tcW w:w="6057" w:type="dxa"/>
          </w:tcPr>
          <w:p w14:paraId="201991AD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Clinic Surgical</w:t>
            </w:r>
          </w:p>
        </w:tc>
        <w:tc>
          <w:tcPr>
            <w:tcW w:w="3470" w:type="dxa"/>
          </w:tcPr>
          <w:p w14:paraId="0FF66D05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667DCB0" w14:textId="77777777" w:rsidTr="00311A58">
        <w:trPr>
          <w:trHeight w:val="252"/>
        </w:trPr>
        <w:tc>
          <w:tcPr>
            <w:tcW w:w="1138" w:type="dxa"/>
          </w:tcPr>
          <w:p w14:paraId="3B9381C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4E71BF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129B18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10</w:t>
            </w:r>
          </w:p>
        </w:tc>
        <w:tc>
          <w:tcPr>
            <w:tcW w:w="6057" w:type="dxa"/>
          </w:tcPr>
          <w:p w14:paraId="478D0C45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General </w:t>
            </w:r>
          </w:p>
        </w:tc>
        <w:tc>
          <w:tcPr>
            <w:tcW w:w="3470" w:type="dxa"/>
          </w:tcPr>
          <w:p w14:paraId="091C86B1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1FA9419" w14:textId="77777777" w:rsidTr="00311A58">
        <w:trPr>
          <w:trHeight w:val="252"/>
        </w:trPr>
        <w:tc>
          <w:tcPr>
            <w:tcW w:w="1138" w:type="dxa"/>
          </w:tcPr>
          <w:p w14:paraId="798A221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34B3B4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82EDC8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20</w:t>
            </w:r>
          </w:p>
        </w:tc>
        <w:tc>
          <w:tcPr>
            <w:tcW w:w="6057" w:type="dxa"/>
          </w:tcPr>
          <w:p w14:paraId="78CFF66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Dental </w:t>
            </w:r>
          </w:p>
        </w:tc>
        <w:tc>
          <w:tcPr>
            <w:tcW w:w="3470" w:type="dxa"/>
          </w:tcPr>
          <w:p w14:paraId="5D2D67F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1915AA67" w14:textId="77777777" w:rsidTr="00311A58">
        <w:trPr>
          <w:trHeight w:val="252"/>
        </w:trPr>
        <w:tc>
          <w:tcPr>
            <w:tcW w:w="1138" w:type="dxa"/>
          </w:tcPr>
          <w:p w14:paraId="7510585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F1A434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9482E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25</w:t>
            </w:r>
          </w:p>
        </w:tc>
        <w:tc>
          <w:tcPr>
            <w:tcW w:w="6057" w:type="dxa"/>
          </w:tcPr>
          <w:p w14:paraId="456F2FB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Ear, Nose and Throat </w:t>
            </w:r>
          </w:p>
        </w:tc>
        <w:tc>
          <w:tcPr>
            <w:tcW w:w="3470" w:type="dxa"/>
          </w:tcPr>
          <w:p w14:paraId="558637C0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3173195" w14:textId="77777777" w:rsidTr="00311A58">
        <w:trPr>
          <w:trHeight w:val="252"/>
        </w:trPr>
        <w:tc>
          <w:tcPr>
            <w:tcW w:w="1138" w:type="dxa"/>
          </w:tcPr>
          <w:p w14:paraId="6F36E93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89EAF5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ABA535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30</w:t>
            </w:r>
          </w:p>
        </w:tc>
        <w:tc>
          <w:tcPr>
            <w:tcW w:w="6057" w:type="dxa"/>
          </w:tcPr>
          <w:p w14:paraId="091BC7D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Minor </w:t>
            </w:r>
          </w:p>
        </w:tc>
        <w:tc>
          <w:tcPr>
            <w:tcW w:w="3470" w:type="dxa"/>
          </w:tcPr>
          <w:p w14:paraId="09CE1C0F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D1E2442" w14:textId="77777777" w:rsidTr="00311A58">
        <w:trPr>
          <w:trHeight w:val="252"/>
        </w:trPr>
        <w:tc>
          <w:tcPr>
            <w:tcW w:w="1138" w:type="dxa"/>
          </w:tcPr>
          <w:p w14:paraId="6BD5FB9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B20CCB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5B00D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35</w:t>
            </w:r>
          </w:p>
        </w:tc>
        <w:tc>
          <w:tcPr>
            <w:tcW w:w="6057" w:type="dxa"/>
          </w:tcPr>
          <w:p w14:paraId="323D23C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 xml:space="preserve">AC Clinic Surgical – Oral/Facial </w:t>
            </w:r>
          </w:p>
        </w:tc>
        <w:tc>
          <w:tcPr>
            <w:tcW w:w="3470" w:type="dxa"/>
          </w:tcPr>
          <w:p w14:paraId="6E9389E6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</w:tr>
      <w:tr w:rsidR="000F5939" w:rsidRPr="00C561FE" w14:paraId="1D05C517" w14:textId="77777777" w:rsidTr="00311A58">
        <w:trPr>
          <w:trHeight w:val="252"/>
        </w:trPr>
        <w:tc>
          <w:tcPr>
            <w:tcW w:w="1138" w:type="dxa"/>
          </w:tcPr>
          <w:p w14:paraId="7861BA6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232" w:type="dxa"/>
          </w:tcPr>
          <w:p w14:paraId="583A38F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1738" w:type="dxa"/>
          </w:tcPr>
          <w:p w14:paraId="4CA7893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40</w:t>
            </w:r>
          </w:p>
        </w:tc>
        <w:tc>
          <w:tcPr>
            <w:tcW w:w="6057" w:type="dxa"/>
          </w:tcPr>
          <w:p w14:paraId="52489D29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Orthodontic </w:t>
            </w:r>
          </w:p>
        </w:tc>
        <w:tc>
          <w:tcPr>
            <w:tcW w:w="3470" w:type="dxa"/>
          </w:tcPr>
          <w:p w14:paraId="46C209FB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362960CB" w14:textId="77777777" w:rsidTr="00311A58">
        <w:trPr>
          <w:trHeight w:val="252"/>
        </w:trPr>
        <w:tc>
          <w:tcPr>
            <w:tcW w:w="1138" w:type="dxa"/>
          </w:tcPr>
          <w:p w14:paraId="0166D43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0E7A85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232804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45</w:t>
            </w:r>
          </w:p>
        </w:tc>
        <w:tc>
          <w:tcPr>
            <w:tcW w:w="6057" w:type="dxa"/>
          </w:tcPr>
          <w:p w14:paraId="566F10B5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Pre-Admission   </w:t>
            </w:r>
          </w:p>
        </w:tc>
        <w:tc>
          <w:tcPr>
            <w:tcW w:w="3470" w:type="dxa"/>
          </w:tcPr>
          <w:p w14:paraId="7DE0DA73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75C7DE2" w14:textId="77777777" w:rsidTr="00311A58">
        <w:trPr>
          <w:trHeight w:val="252"/>
        </w:trPr>
        <w:tc>
          <w:tcPr>
            <w:tcW w:w="1138" w:type="dxa"/>
          </w:tcPr>
          <w:p w14:paraId="6C731EB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76D491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698BFD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50</w:t>
            </w:r>
          </w:p>
        </w:tc>
        <w:tc>
          <w:tcPr>
            <w:tcW w:w="6057" w:type="dxa"/>
          </w:tcPr>
          <w:p w14:paraId="3D05149E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Thoracic </w:t>
            </w:r>
          </w:p>
        </w:tc>
        <w:tc>
          <w:tcPr>
            <w:tcW w:w="3470" w:type="dxa"/>
          </w:tcPr>
          <w:p w14:paraId="06F4C5FF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A943B29" w14:textId="77777777" w:rsidTr="00311A58">
        <w:trPr>
          <w:trHeight w:val="252"/>
        </w:trPr>
        <w:tc>
          <w:tcPr>
            <w:tcW w:w="1138" w:type="dxa"/>
          </w:tcPr>
          <w:p w14:paraId="3256346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025EDA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A1BC28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60</w:t>
            </w:r>
          </w:p>
        </w:tc>
        <w:tc>
          <w:tcPr>
            <w:tcW w:w="6057" w:type="dxa"/>
          </w:tcPr>
          <w:p w14:paraId="560306E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Urology </w:t>
            </w:r>
          </w:p>
        </w:tc>
        <w:tc>
          <w:tcPr>
            <w:tcW w:w="3470" w:type="dxa"/>
          </w:tcPr>
          <w:p w14:paraId="4D2D369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E20388D" w14:textId="77777777" w:rsidTr="00311A58">
        <w:trPr>
          <w:trHeight w:val="252"/>
        </w:trPr>
        <w:tc>
          <w:tcPr>
            <w:tcW w:w="1138" w:type="dxa"/>
          </w:tcPr>
          <w:p w14:paraId="03AE7AD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ABA05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32E45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87</w:t>
            </w:r>
          </w:p>
        </w:tc>
        <w:tc>
          <w:tcPr>
            <w:tcW w:w="6057" w:type="dxa"/>
          </w:tcPr>
          <w:p w14:paraId="316F13C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Bone Marrow </w:t>
            </w:r>
          </w:p>
        </w:tc>
        <w:tc>
          <w:tcPr>
            <w:tcW w:w="3470" w:type="dxa"/>
          </w:tcPr>
          <w:p w14:paraId="0D55C2D6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E37E6F9" w14:textId="77777777" w:rsidTr="00311A58">
        <w:trPr>
          <w:trHeight w:val="252"/>
        </w:trPr>
        <w:tc>
          <w:tcPr>
            <w:tcW w:w="1138" w:type="dxa"/>
          </w:tcPr>
          <w:p w14:paraId="25264487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81FB79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3D255A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15 92</w:t>
            </w:r>
          </w:p>
        </w:tc>
        <w:tc>
          <w:tcPr>
            <w:tcW w:w="6057" w:type="dxa"/>
          </w:tcPr>
          <w:p w14:paraId="372C939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Surgical – Transplant </w:t>
            </w:r>
          </w:p>
        </w:tc>
        <w:tc>
          <w:tcPr>
            <w:tcW w:w="3470" w:type="dxa"/>
          </w:tcPr>
          <w:p w14:paraId="4426592D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0F5939" w:rsidRPr="00C561FE" w14:paraId="007F2EE1" w14:textId="77777777" w:rsidTr="00311A58">
        <w:trPr>
          <w:trHeight w:val="252"/>
        </w:trPr>
        <w:tc>
          <w:tcPr>
            <w:tcW w:w="1138" w:type="dxa"/>
          </w:tcPr>
          <w:p w14:paraId="11A486D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6FD5E2A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B645CB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 17</w:t>
            </w:r>
          </w:p>
        </w:tc>
        <w:tc>
          <w:tcPr>
            <w:tcW w:w="6057" w:type="dxa"/>
          </w:tcPr>
          <w:p w14:paraId="54456F55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AC Clinic Combined</w:t>
            </w:r>
          </w:p>
        </w:tc>
        <w:tc>
          <w:tcPr>
            <w:tcW w:w="3470" w:type="dxa"/>
          </w:tcPr>
          <w:p w14:paraId="06CCF92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Specific clinic profile activity accounts S 5 ** *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  is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required</w:t>
            </w:r>
          </w:p>
        </w:tc>
      </w:tr>
      <w:tr w:rsidR="000F5939" w:rsidRPr="00C561FE" w14:paraId="3F27FD9F" w14:textId="77777777" w:rsidTr="00311A58">
        <w:trPr>
          <w:trHeight w:val="252"/>
        </w:trPr>
        <w:tc>
          <w:tcPr>
            <w:tcW w:w="1138" w:type="dxa"/>
          </w:tcPr>
          <w:p w14:paraId="2A361BD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8D615F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8157F6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17 10</w:t>
            </w:r>
          </w:p>
        </w:tc>
        <w:tc>
          <w:tcPr>
            <w:tcW w:w="6057" w:type="dxa"/>
          </w:tcPr>
          <w:p w14:paraId="7BC68755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Combined – General Med/Surg. </w:t>
            </w:r>
          </w:p>
        </w:tc>
        <w:tc>
          <w:tcPr>
            <w:tcW w:w="3470" w:type="dxa"/>
          </w:tcPr>
          <w:p w14:paraId="0A42C90F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5939" w:rsidRPr="00C561FE" w14:paraId="07C12A56" w14:textId="77777777" w:rsidTr="00311A58">
        <w:trPr>
          <w:trHeight w:val="252"/>
        </w:trPr>
        <w:tc>
          <w:tcPr>
            <w:tcW w:w="1138" w:type="dxa"/>
          </w:tcPr>
          <w:p w14:paraId="7C3986F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5FA9EA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AA50AB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17 20</w:t>
            </w:r>
          </w:p>
        </w:tc>
        <w:tc>
          <w:tcPr>
            <w:tcW w:w="6057" w:type="dxa"/>
          </w:tcPr>
          <w:p w14:paraId="6898E219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Combined – Obs./Gynecological </w:t>
            </w:r>
          </w:p>
        </w:tc>
        <w:tc>
          <w:tcPr>
            <w:tcW w:w="3470" w:type="dxa"/>
          </w:tcPr>
          <w:p w14:paraId="4C26CE3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69D8EC7" w14:textId="77777777" w:rsidTr="00311A58">
        <w:trPr>
          <w:trHeight w:val="252"/>
        </w:trPr>
        <w:tc>
          <w:tcPr>
            <w:tcW w:w="1138" w:type="dxa"/>
          </w:tcPr>
          <w:p w14:paraId="1881D460" w14:textId="77777777" w:rsidR="000F5939" w:rsidRPr="00C561FE" w:rsidRDefault="000F5939" w:rsidP="008B604A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7BD2404" w14:textId="77777777" w:rsidR="000F5939" w:rsidRPr="00C561FE" w:rsidRDefault="000F5939" w:rsidP="008B604A">
            <w:pPr>
              <w:keepNext/>
              <w:keepLines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E1B8FAF" w14:textId="77777777" w:rsidR="000F5939" w:rsidRPr="00C561FE" w:rsidRDefault="000F5939" w:rsidP="008B604A">
            <w:pPr>
              <w:keepNext/>
              <w:keepLine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17 30</w:t>
            </w:r>
          </w:p>
        </w:tc>
        <w:tc>
          <w:tcPr>
            <w:tcW w:w="6057" w:type="dxa"/>
          </w:tcPr>
          <w:p w14:paraId="42640B6F" w14:textId="77777777" w:rsidR="000F5939" w:rsidRPr="00C561FE" w:rsidRDefault="000F5939" w:rsidP="008B604A">
            <w:pPr>
              <w:keepNext/>
              <w:keepLines/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Combined – Maternal Child Health</w:t>
            </w:r>
          </w:p>
        </w:tc>
        <w:tc>
          <w:tcPr>
            <w:tcW w:w="3470" w:type="dxa"/>
          </w:tcPr>
          <w:p w14:paraId="13177985" w14:textId="77777777" w:rsidR="000F5939" w:rsidRPr="00C561FE" w:rsidRDefault="000F5939" w:rsidP="008B604A">
            <w:pPr>
              <w:keepNext/>
              <w:keepLines/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one visit for both mother and baby</w:t>
            </w:r>
          </w:p>
        </w:tc>
      </w:tr>
      <w:tr w:rsidR="000F5939" w:rsidRPr="00C561FE" w14:paraId="05866D29" w14:textId="77777777" w:rsidTr="00311A58">
        <w:trPr>
          <w:trHeight w:val="198"/>
        </w:trPr>
        <w:tc>
          <w:tcPr>
            <w:tcW w:w="1138" w:type="dxa"/>
          </w:tcPr>
          <w:p w14:paraId="657B294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0EA8EF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17B3FE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25</w:t>
            </w:r>
          </w:p>
        </w:tc>
        <w:tc>
          <w:tcPr>
            <w:tcW w:w="6057" w:type="dxa"/>
          </w:tcPr>
          <w:p w14:paraId="704E12F1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Family Practice</w:t>
            </w:r>
          </w:p>
        </w:tc>
        <w:tc>
          <w:tcPr>
            <w:tcW w:w="3470" w:type="dxa"/>
          </w:tcPr>
          <w:p w14:paraId="7E39ABF2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253EDDC" w14:textId="77777777" w:rsidTr="00311A58">
        <w:trPr>
          <w:trHeight w:val="252"/>
        </w:trPr>
        <w:tc>
          <w:tcPr>
            <w:tcW w:w="1138" w:type="dxa"/>
          </w:tcPr>
          <w:p w14:paraId="1116765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5C5D2A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2F0040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35</w:t>
            </w:r>
          </w:p>
        </w:tc>
        <w:tc>
          <w:tcPr>
            <w:tcW w:w="6057" w:type="dxa"/>
          </w:tcPr>
          <w:p w14:paraId="732957D6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– Gynecology </w:t>
            </w:r>
          </w:p>
        </w:tc>
        <w:tc>
          <w:tcPr>
            <w:tcW w:w="3470" w:type="dxa"/>
          </w:tcPr>
          <w:p w14:paraId="141B9C9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9D3B86D" w14:textId="77777777" w:rsidTr="00311A58">
        <w:trPr>
          <w:trHeight w:val="252"/>
        </w:trPr>
        <w:tc>
          <w:tcPr>
            <w:tcW w:w="1138" w:type="dxa"/>
          </w:tcPr>
          <w:p w14:paraId="68D8B49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C94CA0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316DF0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10</w:t>
            </w:r>
          </w:p>
        </w:tc>
        <w:tc>
          <w:tcPr>
            <w:tcW w:w="6057" w:type="dxa"/>
          </w:tcPr>
          <w:p w14:paraId="2F771F1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General Gynecology </w:t>
            </w:r>
          </w:p>
        </w:tc>
        <w:tc>
          <w:tcPr>
            <w:tcW w:w="3470" w:type="dxa"/>
          </w:tcPr>
          <w:p w14:paraId="07F1298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A0597EA" w14:textId="77777777" w:rsidTr="00311A58">
        <w:trPr>
          <w:trHeight w:val="252"/>
        </w:trPr>
        <w:tc>
          <w:tcPr>
            <w:tcW w:w="1138" w:type="dxa"/>
          </w:tcPr>
          <w:p w14:paraId="5A56FBE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60A794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ADB60A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30</w:t>
            </w:r>
          </w:p>
        </w:tc>
        <w:tc>
          <w:tcPr>
            <w:tcW w:w="6057" w:type="dxa"/>
          </w:tcPr>
          <w:p w14:paraId="7D17A18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Colposcopy </w:t>
            </w:r>
          </w:p>
        </w:tc>
        <w:tc>
          <w:tcPr>
            <w:tcW w:w="3470" w:type="dxa"/>
          </w:tcPr>
          <w:p w14:paraId="0E9DE277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2EFE5AF" w14:textId="77777777" w:rsidTr="00311A58">
        <w:trPr>
          <w:trHeight w:val="252"/>
        </w:trPr>
        <w:tc>
          <w:tcPr>
            <w:tcW w:w="1138" w:type="dxa"/>
          </w:tcPr>
          <w:p w14:paraId="23A1DE0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3D05DB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A8B3F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40</w:t>
            </w:r>
          </w:p>
        </w:tc>
        <w:tc>
          <w:tcPr>
            <w:tcW w:w="6057" w:type="dxa"/>
          </w:tcPr>
          <w:p w14:paraId="520BD255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Family Planning </w:t>
            </w:r>
          </w:p>
        </w:tc>
        <w:tc>
          <w:tcPr>
            <w:tcW w:w="3470" w:type="dxa"/>
          </w:tcPr>
          <w:p w14:paraId="2A90E00C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D9E5031" w14:textId="77777777" w:rsidTr="00311A58">
        <w:trPr>
          <w:trHeight w:val="252"/>
        </w:trPr>
        <w:tc>
          <w:tcPr>
            <w:tcW w:w="1138" w:type="dxa"/>
          </w:tcPr>
          <w:p w14:paraId="184B1C5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48A8D5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25E3A9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50</w:t>
            </w:r>
          </w:p>
        </w:tc>
        <w:tc>
          <w:tcPr>
            <w:tcW w:w="6057" w:type="dxa"/>
          </w:tcPr>
          <w:p w14:paraId="13FAC53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Infertility </w:t>
            </w:r>
          </w:p>
        </w:tc>
        <w:tc>
          <w:tcPr>
            <w:tcW w:w="3470" w:type="dxa"/>
          </w:tcPr>
          <w:p w14:paraId="166BB8D4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221E9423" w14:textId="77777777" w:rsidTr="00311A58">
        <w:trPr>
          <w:trHeight w:val="252"/>
        </w:trPr>
        <w:tc>
          <w:tcPr>
            <w:tcW w:w="1138" w:type="dxa"/>
          </w:tcPr>
          <w:p w14:paraId="7D7743F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3771E3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BCFFD5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60</w:t>
            </w:r>
          </w:p>
        </w:tc>
        <w:tc>
          <w:tcPr>
            <w:tcW w:w="6057" w:type="dxa"/>
          </w:tcPr>
          <w:p w14:paraId="253639F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Therapeutic Abortion </w:t>
            </w:r>
          </w:p>
        </w:tc>
        <w:tc>
          <w:tcPr>
            <w:tcW w:w="3470" w:type="dxa"/>
          </w:tcPr>
          <w:p w14:paraId="2C5A5FEB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6634A170" w14:textId="77777777" w:rsidTr="00311A58">
        <w:trPr>
          <w:trHeight w:val="252"/>
        </w:trPr>
        <w:tc>
          <w:tcPr>
            <w:tcW w:w="1138" w:type="dxa"/>
          </w:tcPr>
          <w:p w14:paraId="0A25CD6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7465F6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1C6007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35 70</w:t>
            </w:r>
          </w:p>
        </w:tc>
        <w:tc>
          <w:tcPr>
            <w:tcW w:w="6057" w:type="dxa"/>
          </w:tcPr>
          <w:p w14:paraId="740C3169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Gynecology - Well Women </w:t>
            </w:r>
          </w:p>
        </w:tc>
        <w:tc>
          <w:tcPr>
            <w:tcW w:w="3470" w:type="dxa"/>
          </w:tcPr>
          <w:p w14:paraId="12D0901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0B8853D1" w14:textId="77777777" w:rsidTr="00311A58">
        <w:trPr>
          <w:trHeight w:val="252"/>
        </w:trPr>
        <w:tc>
          <w:tcPr>
            <w:tcW w:w="1138" w:type="dxa"/>
          </w:tcPr>
          <w:p w14:paraId="0C2232C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17030E7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B4F46C5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 40</w:t>
            </w:r>
          </w:p>
        </w:tc>
        <w:tc>
          <w:tcPr>
            <w:tcW w:w="6057" w:type="dxa"/>
          </w:tcPr>
          <w:p w14:paraId="5B5AD559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Clinic Metabolic </w:t>
            </w:r>
          </w:p>
        </w:tc>
        <w:tc>
          <w:tcPr>
            <w:tcW w:w="3470" w:type="dxa"/>
          </w:tcPr>
          <w:p w14:paraId="46B792D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2248652" w14:textId="77777777" w:rsidTr="00311A58">
        <w:trPr>
          <w:trHeight w:val="252"/>
        </w:trPr>
        <w:tc>
          <w:tcPr>
            <w:tcW w:w="1138" w:type="dxa"/>
          </w:tcPr>
          <w:p w14:paraId="08041E0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10055E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4ED09B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40 10</w:t>
            </w:r>
          </w:p>
        </w:tc>
        <w:tc>
          <w:tcPr>
            <w:tcW w:w="6057" w:type="dxa"/>
          </w:tcPr>
          <w:p w14:paraId="349B6AA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Metabolic - General</w:t>
            </w:r>
          </w:p>
        </w:tc>
        <w:tc>
          <w:tcPr>
            <w:tcW w:w="3470" w:type="dxa"/>
          </w:tcPr>
          <w:p w14:paraId="495878F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80B7652" w14:textId="77777777" w:rsidTr="00311A58">
        <w:trPr>
          <w:trHeight w:val="252"/>
        </w:trPr>
        <w:tc>
          <w:tcPr>
            <w:tcW w:w="1138" w:type="dxa"/>
          </w:tcPr>
          <w:p w14:paraId="2E41F0A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2B9E99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144400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40 20</w:t>
            </w:r>
          </w:p>
        </w:tc>
        <w:tc>
          <w:tcPr>
            <w:tcW w:w="6057" w:type="dxa"/>
          </w:tcPr>
          <w:p w14:paraId="5258CFB0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Metabolic - Diabetes – Combined</w:t>
            </w:r>
          </w:p>
        </w:tc>
        <w:tc>
          <w:tcPr>
            <w:tcW w:w="3470" w:type="dxa"/>
          </w:tcPr>
          <w:p w14:paraId="342484E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2E99570" w14:textId="77777777" w:rsidTr="00311A58">
        <w:trPr>
          <w:trHeight w:val="252"/>
        </w:trPr>
        <w:tc>
          <w:tcPr>
            <w:tcW w:w="1138" w:type="dxa"/>
          </w:tcPr>
          <w:p w14:paraId="6AC710E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1E0B4D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486F2E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40 22</w:t>
            </w:r>
          </w:p>
        </w:tc>
        <w:tc>
          <w:tcPr>
            <w:tcW w:w="6057" w:type="dxa"/>
          </w:tcPr>
          <w:p w14:paraId="58223EF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>AC Clinic Metabolic - Diabetes – Pediatric</w:t>
            </w:r>
          </w:p>
        </w:tc>
        <w:tc>
          <w:tcPr>
            <w:tcW w:w="3470" w:type="dxa"/>
          </w:tcPr>
          <w:p w14:paraId="34D5A36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0F5939" w:rsidRPr="00C561FE" w14:paraId="63B4F8DF" w14:textId="77777777" w:rsidTr="00311A58">
        <w:trPr>
          <w:trHeight w:val="252"/>
        </w:trPr>
        <w:tc>
          <w:tcPr>
            <w:tcW w:w="1138" w:type="dxa"/>
          </w:tcPr>
          <w:p w14:paraId="56168AF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9DDA55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71D886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40 24</w:t>
            </w:r>
          </w:p>
        </w:tc>
        <w:tc>
          <w:tcPr>
            <w:tcW w:w="6057" w:type="dxa"/>
          </w:tcPr>
          <w:p w14:paraId="13077473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Metabolic - Diabetes – Adult </w:t>
            </w:r>
          </w:p>
        </w:tc>
        <w:tc>
          <w:tcPr>
            <w:tcW w:w="3470" w:type="dxa"/>
          </w:tcPr>
          <w:p w14:paraId="200B11C2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5939" w:rsidRPr="00C561FE" w14:paraId="12104E47" w14:textId="77777777" w:rsidTr="00311A58">
        <w:trPr>
          <w:trHeight w:val="252"/>
        </w:trPr>
        <w:tc>
          <w:tcPr>
            <w:tcW w:w="1138" w:type="dxa"/>
          </w:tcPr>
          <w:p w14:paraId="30BC621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60C1FD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A2D5A62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42</w:t>
            </w:r>
          </w:p>
        </w:tc>
        <w:tc>
          <w:tcPr>
            <w:tcW w:w="6057" w:type="dxa"/>
          </w:tcPr>
          <w:p w14:paraId="18F14A0E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Clinic Cardiac</w:t>
            </w:r>
          </w:p>
        </w:tc>
        <w:tc>
          <w:tcPr>
            <w:tcW w:w="3470" w:type="dxa"/>
          </w:tcPr>
          <w:p w14:paraId="7BB2B68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FF48912" w14:textId="77777777" w:rsidTr="00311A58">
        <w:trPr>
          <w:trHeight w:val="252"/>
        </w:trPr>
        <w:tc>
          <w:tcPr>
            <w:tcW w:w="1138" w:type="dxa"/>
          </w:tcPr>
          <w:p w14:paraId="1697C45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5459E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A09EF5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10</w:t>
            </w:r>
          </w:p>
        </w:tc>
        <w:tc>
          <w:tcPr>
            <w:tcW w:w="6057" w:type="dxa"/>
          </w:tcPr>
          <w:p w14:paraId="4A31046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General Cardiology </w:t>
            </w:r>
          </w:p>
        </w:tc>
        <w:tc>
          <w:tcPr>
            <w:tcW w:w="3470" w:type="dxa"/>
          </w:tcPr>
          <w:p w14:paraId="5582A4AE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EB4912F" w14:textId="77777777" w:rsidTr="00311A58">
        <w:trPr>
          <w:trHeight w:val="252"/>
        </w:trPr>
        <w:tc>
          <w:tcPr>
            <w:tcW w:w="1138" w:type="dxa"/>
          </w:tcPr>
          <w:p w14:paraId="333B338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135BB6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5626E8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20</w:t>
            </w:r>
          </w:p>
        </w:tc>
        <w:tc>
          <w:tcPr>
            <w:tcW w:w="6057" w:type="dxa"/>
          </w:tcPr>
          <w:p w14:paraId="2C37E9CC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Cardiovascular Surgery </w:t>
            </w:r>
          </w:p>
        </w:tc>
        <w:tc>
          <w:tcPr>
            <w:tcW w:w="3470" w:type="dxa"/>
          </w:tcPr>
          <w:p w14:paraId="7810FC86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6503F6A" w14:textId="77777777" w:rsidTr="00311A58">
        <w:trPr>
          <w:trHeight w:val="252"/>
        </w:trPr>
        <w:tc>
          <w:tcPr>
            <w:tcW w:w="1138" w:type="dxa"/>
          </w:tcPr>
          <w:p w14:paraId="30329AE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06D802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3DA827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30</w:t>
            </w:r>
          </w:p>
        </w:tc>
        <w:tc>
          <w:tcPr>
            <w:tcW w:w="6057" w:type="dxa"/>
          </w:tcPr>
          <w:p w14:paraId="10CC7D81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Congenital </w:t>
            </w:r>
          </w:p>
        </w:tc>
        <w:tc>
          <w:tcPr>
            <w:tcW w:w="3470" w:type="dxa"/>
          </w:tcPr>
          <w:p w14:paraId="0FF7890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70FC63E" w14:textId="77777777" w:rsidTr="00311A58">
        <w:trPr>
          <w:trHeight w:val="252"/>
        </w:trPr>
        <w:tc>
          <w:tcPr>
            <w:tcW w:w="1138" w:type="dxa"/>
          </w:tcPr>
          <w:p w14:paraId="6F9D7AA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7766A6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4DBB05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40</w:t>
            </w:r>
          </w:p>
        </w:tc>
        <w:tc>
          <w:tcPr>
            <w:tcW w:w="6057" w:type="dxa"/>
          </w:tcPr>
          <w:p w14:paraId="5B085CF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Pacemaker </w:t>
            </w:r>
          </w:p>
        </w:tc>
        <w:tc>
          <w:tcPr>
            <w:tcW w:w="3470" w:type="dxa"/>
          </w:tcPr>
          <w:p w14:paraId="6AE3FA8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BEAC0C0" w14:textId="77777777" w:rsidTr="00311A58">
        <w:trPr>
          <w:trHeight w:val="252"/>
        </w:trPr>
        <w:tc>
          <w:tcPr>
            <w:tcW w:w="1138" w:type="dxa"/>
          </w:tcPr>
          <w:p w14:paraId="43351C4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789BA6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9C03A7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60</w:t>
            </w:r>
          </w:p>
        </w:tc>
        <w:tc>
          <w:tcPr>
            <w:tcW w:w="6057" w:type="dxa"/>
          </w:tcPr>
          <w:p w14:paraId="4E8F9A2E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Rehabilitation </w:t>
            </w:r>
          </w:p>
        </w:tc>
        <w:tc>
          <w:tcPr>
            <w:tcW w:w="3470" w:type="dxa"/>
          </w:tcPr>
          <w:p w14:paraId="761AC454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5002D0F" w14:textId="77777777" w:rsidTr="00311A58">
        <w:trPr>
          <w:trHeight w:val="252"/>
        </w:trPr>
        <w:tc>
          <w:tcPr>
            <w:tcW w:w="1138" w:type="dxa"/>
          </w:tcPr>
          <w:p w14:paraId="77F177D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5904BB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BB4F9F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42 70</w:t>
            </w:r>
          </w:p>
        </w:tc>
        <w:tc>
          <w:tcPr>
            <w:tcW w:w="6057" w:type="dxa"/>
          </w:tcPr>
          <w:p w14:paraId="38E5DD0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Cardiac – Valve </w:t>
            </w:r>
          </w:p>
        </w:tc>
        <w:tc>
          <w:tcPr>
            <w:tcW w:w="3470" w:type="dxa"/>
          </w:tcPr>
          <w:p w14:paraId="655C679F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C3BE358" w14:textId="77777777" w:rsidTr="00311A58">
        <w:trPr>
          <w:trHeight w:val="252"/>
        </w:trPr>
        <w:tc>
          <w:tcPr>
            <w:tcW w:w="1138" w:type="dxa"/>
          </w:tcPr>
          <w:p w14:paraId="12CD5A5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B0E7BF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5B58DF7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43</w:t>
            </w:r>
          </w:p>
        </w:tc>
        <w:tc>
          <w:tcPr>
            <w:tcW w:w="6057" w:type="dxa"/>
          </w:tcPr>
          <w:p w14:paraId="4114063C" w14:textId="77777777" w:rsidR="000F5939" w:rsidRPr="00C561FE" w:rsidRDefault="000F5939" w:rsidP="00C20BD0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Endocrinology </w:t>
            </w:r>
          </w:p>
        </w:tc>
        <w:tc>
          <w:tcPr>
            <w:tcW w:w="3470" w:type="dxa"/>
          </w:tcPr>
          <w:p w14:paraId="38400CE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7F1306A" w14:textId="77777777" w:rsidTr="00311A58">
        <w:trPr>
          <w:trHeight w:val="252"/>
        </w:trPr>
        <w:tc>
          <w:tcPr>
            <w:tcW w:w="1138" w:type="dxa"/>
          </w:tcPr>
          <w:p w14:paraId="708D703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D18137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FAF18A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50</w:t>
            </w:r>
          </w:p>
        </w:tc>
        <w:tc>
          <w:tcPr>
            <w:tcW w:w="6057" w:type="dxa"/>
          </w:tcPr>
          <w:p w14:paraId="1B511AC8" w14:textId="77777777" w:rsidR="000F5939" w:rsidRPr="00C561FE" w:rsidRDefault="000F5939" w:rsidP="00C20BD0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Obstetrics </w:t>
            </w:r>
          </w:p>
        </w:tc>
        <w:tc>
          <w:tcPr>
            <w:tcW w:w="3470" w:type="dxa"/>
          </w:tcPr>
          <w:p w14:paraId="117D1DE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not use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 L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&amp;D clients</w:t>
            </w:r>
          </w:p>
        </w:tc>
      </w:tr>
      <w:tr w:rsidR="000F5939" w:rsidRPr="00C561FE" w14:paraId="07511D6E" w14:textId="77777777" w:rsidTr="00311A58">
        <w:trPr>
          <w:trHeight w:val="252"/>
        </w:trPr>
        <w:tc>
          <w:tcPr>
            <w:tcW w:w="1138" w:type="dxa"/>
          </w:tcPr>
          <w:p w14:paraId="4ADB11E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14A71A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FF7105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50 20</w:t>
            </w:r>
          </w:p>
        </w:tc>
        <w:tc>
          <w:tcPr>
            <w:tcW w:w="6057" w:type="dxa"/>
          </w:tcPr>
          <w:p w14:paraId="343B09C3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 xml:space="preserve">AC Clinic Obstetrics - General Ante partum </w:t>
            </w:r>
          </w:p>
        </w:tc>
        <w:tc>
          <w:tcPr>
            <w:tcW w:w="3470" w:type="dxa"/>
          </w:tcPr>
          <w:p w14:paraId="57F2591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</w:tr>
      <w:tr w:rsidR="000F5939" w:rsidRPr="00C561FE" w14:paraId="2109E638" w14:textId="77777777" w:rsidTr="00311A58">
        <w:trPr>
          <w:trHeight w:val="162"/>
        </w:trPr>
        <w:tc>
          <w:tcPr>
            <w:tcW w:w="1138" w:type="dxa"/>
          </w:tcPr>
          <w:p w14:paraId="4DE2B66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232" w:type="dxa"/>
          </w:tcPr>
          <w:p w14:paraId="0D7CD5D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1738" w:type="dxa"/>
          </w:tcPr>
          <w:p w14:paraId="0924E1C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50 60</w:t>
            </w:r>
          </w:p>
        </w:tc>
        <w:tc>
          <w:tcPr>
            <w:tcW w:w="6057" w:type="dxa"/>
          </w:tcPr>
          <w:p w14:paraId="66F5E050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Obstetrics - High Risk Ante/Postpartum </w:t>
            </w:r>
          </w:p>
        </w:tc>
        <w:tc>
          <w:tcPr>
            <w:tcW w:w="3470" w:type="dxa"/>
          </w:tcPr>
          <w:p w14:paraId="01AB3B2D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D13284B" w14:textId="77777777" w:rsidTr="00311A58">
        <w:trPr>
          <w:trHeight w:val="252"/>
        </w:trPr>
        <w:tc>
          <w:tcPr>
            <w:tcW w:w="1138" w:type="dxa"/>
          </w:tcPr>
          <w:p w14:paraId="13D1C70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1CCB8A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5D57E9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50 80</w:t>
            </w:r>
          </w:p>
        </w:tc>
        <w:tc>
          <w:tcPr>
            <w:tcW w:w="6057" w:type="dxa"/>
          </w:tcPr>
          <w:p w14:paraId="7A674F08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Obstetrics - Postpartum </w:t>
            </w:r>
          </w:p>
        </w:tc>
        <w:tc>
          <w:tcPr>
            <w:tcW w:w="3470" w:type="dxa"/>
          </w:tcPr>
          <w:p w14:paraId="684FEBB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E41DB3F" w14:textId="77777777" w:rsidTr="00311A58">
        <w:trPr>
          <w:trHeight w:val="252"/>
        </w:trPr>
        <w:tc>
          <w:tcPr>
            <w:tcW w:w="1138" w:type="dxa"/>
          </w:tcPr>
          <w:p w14:paraId="42FDAA6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87EED2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85C28A3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61</w:t>
            </w:r>
          </w:p>
        </w:tc>
        <w:tc>
          <w:tcPr>
            <w:tcW w:w="6057" w:type="dxa"/>
          </w:tcPr>
          <w:p w14:paraId="628FD5A5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Neurology </w:t>
            </w:r>
          </w:p>
        </w:tc>
        <w:tc>
          <w:tcPr>
            <w:tcW w:w="3470" w:type="dxa"/>
          </w:tcPr>
          <w:p w14:paraId="4304126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2B899E39" w14:textId="77777777" w:rsidTr="00311A58">
        <w:trPr>
          <w:trHeight w:val="252"/>
        </w:trPr>
        <w:tc>
          <w:tcPr>
            <w:tcW w:w="1138" w:type="dxa"/>
          </w:tcPr>
          <w:p w14:paraId="0F84C8B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415039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537ECB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10</w:t>
            </w:r>
          </w:p>
        </w:tc>
        <w:tc>
          <w:tcPr>
            <w:tcW w:w="6057" w:type="dxa"/>
          </w:tcPr>
          <w:p w14:paraId="2D81AE5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General Neurology </w:t>
            </w:r>
          </w:p>
        </w:tc>
        <w:tc>
          <w:tcPr>
            <w:tcW w:w="3470" w:type="dxa"/>
          </w:tcPr>
          <w:p w14:paraId="630AAC87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3D449AF" w14:textId="77777777" w:rsidTr="00311A58">
        <w:trPr>
          <w:trHeight w:val="252"/>
        </w:trPr>
        <w:tc>
          <w:tcPr>
            <w:tcW w:w="1138" w:type="dxa"/>
          </w:tcPr>
          <w:p w14:paraId="5987A8C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461C8D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663641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20</w:t>
            </w:r>
          </w:p>
        </w:tc>
        <w:tc>
          <w:tcPr>
            <w:tcW w:w="6057" w:type="dxa"/>
          </w:tcPr>
          <w:p w14:paraId="5E0444E3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General Neurosurgery </w:t>
            </w:r>
          </w:p>
        </w:tc>
        <w:tc>
          <w:tcPr>
            <w:tcW w:w="3470" w:type="dxa"/>
          </w:tcPr>
          <w:p w14:paraId="64D393A7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58B687E" w14:textId="77777777" w:rsidTr="00311A58">
        <w:trPr>
          <w:trHeight w:val="252"/>
        </w:trPr>
        <w:tc>
          <w:tcPr>
            <w:tcW w:w="1138" w:type="dxa"/>
          </w:tcPr>
          <w:p w14:paraId="221B742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243AAC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8FB470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30</w:t>
            </w:r>
          </w:p>
        </w:tc>
        <w:tc>
          <w:tcPr>
            <w:tcW w:w="6057" w:type="dxa"/>
          </w:tcPr>
          <w:p w14:paraId="6AE06387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Convulsive Disorders </w:t>
            </w:r>
          </w:p>
        </w:tc>
        <w:tc>
          <w:tcPr>
            <w:tcW w:w="3470" w:type="dxa"/>
          </w:tcPr>
          <w:p w14:paraId="3D5734A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E25FB23" w14:textId="77777777" w:rsidTr="00311A58">
        <w:trPr>
          <w:trHeight w:val="252"/>
        </w:trPr>
        <w:tc>
          <w:tcPr>
            <w:tcW w:w="1138" w:type="dxa"/>
          </w:tcPr>
          <w:p w14:paraId="60349FB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DDFDF3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082E92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40</w:t>
            </w:r>
          </w:p>
        </w:tc>
        <w:tc>
          <w:tcPr>
            <w:tcW w:w="6057" w:type="dxa"/>
          </w:tcPr>
          <w:p w14:paraId="6936F1B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Migraine </w:t>
            </w:r>
          </w:p>
        </w:tc>
        <w:tc>
          <w:tcPr>
            <w:tcW w:w="3470" w:type="dxa"/>
          </w:tcPr>
          <w:p w14:paraId="7BE36852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0CB613D" w14:textId="77777777" w:rsidTr="00311A58">
        <w:trPr>
          <w:trHeight w:val="252"/>
        </w:trPr>
        <w:tc>
          <w:tcPr>
            <w:tcW w:w="1138" w:type="dxa"/>
          </w:tcPr>
          <w:p w14:paraId="7220568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DA4CA6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5F54BA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50</w:t>
            </w:r>
          </w:p>
        </w:tc>
        <w:tc>
          <w:tcPr>
            <w:tcW w:w="6057" w:type="dxa"/>
          </w:tcPr>
          <w:p w14:paraId="7E63F9AA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Neuromuscular Disorders </w:t>
            </w:r>
          </w:p>
        </w:tc>
        <w:tc>
          <w:tcPr>
            <w:tcW w:w="3470" w:type="dxa"/>
          </w:tcPr>
          <w:p w14:paraId="5C6DF13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6BC979E" w14:textId="77777777" w:rsidTr="00311A58">
        <w:trPr>
          <w:trHeight w:val="252"/>
        </w:trPr>
        <w:tc>
          <w:tcPr>
            <w:tcW w:w="1138" w:type="dxa"/>
          </w:tcPr>
          <w:p w14:paraId="155E129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4FCE66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51EF85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60</w:t>
            </w:r>
          </w:p>
        </w:tc>
        <w:tc>
          <w:tcPr>
            <w:tcW w:w="6057" w:type="dxa"/>
          </w:tcPr>
          <w:p w14:paraId="1028C16C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Vertigo </w:t>
            </w:r>
          </w:p>
        </w:tc>
        <w:tc>
          <w:tcPr>
            <w:tcW w:w="3470" w:type="dxa"/>
          </w:tcPr>
          <w:p w14:paraId="06911418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4660C6B" w14:textId="77777777" w:rsidTr="00311A58">
        <w:trPr>
          <w:trHeight w:val="252"/>
        </w:trPr>
        <w:tc>
          <w:tcPr>
            <w:tcW w:w="1138" w:type="dxa"/>
          </w:tcPr>
          <w:p w14:paraId="0C11330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ADFA15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03C20A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61 80</w:t>
            </w:r>
          </w:p>
        </w:tc>
        <w:tc>
          <w:tcPr>
            <w:tcW w:w="6057" w:type="dxa"/>
          </w:tcPr>
          <w:p w14:paraId="5DBD6F0C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Neurology - Multiple Sclerosis </w:t>
            </w:r>
          </w:p>
        </w:tc>
        <w:tc>
          <w:tcPr>
            <w:tcW w:w="3470" w:type="dxa"/>
          </w:tcPr>
          <w:p w14:paraId="475A0B08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54B1F4B" w14:textId="77777777" w:rsidTr="00311A58">
        <w:trPr>
          <w:trHeight w:val="252"/>
        </w:trPr>
        <w:tc>
          <w:tcPr>
            <w:tcW w:w="1138" w:type="dxa"/>
          </w:tcPr>
          <w:p w14:paraId="39F74EE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F9A81D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5748028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62</w:t>
            </w:r>
          </w:p>
        </w:tc>
        <w:tc>
          <w:tcPr>
            <w:tcW w:w="6057" w:type="dxa"/>
          </w:tcPr>
          <w:p w14:paraId="216550F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Ophthalmology - Ophthalmology </w:t>
            </w:r>
          </w:p>
        </w:tc>
        <w:tc>
          <w:tcPr>
            <w:tcW w:w="3470" w:type="dxa"/>
          </w:tcPr>
          <w:p w14:paraId="46DF72FD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F71A230" w14:textId="77777777" w:rsidTr="00311A58">
        <w:trPr>
          <w:trHeight w:val="252"/>
        </w:trPr>
        <w:tc>
          <w:tcPr>
            <w:tcW w:w="1138" w:type="dxa"/>
          </w:tcPr>
          <w:p w14:paraId="2DFC296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DCC63B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51AA93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10</w:t>
            </w:r>
          </w:p>
        </w:tc>
        <w:tc>
          <w:tcPr>
            <w:tcW w:w="6057" w:type="dxa"/>
          </w:tcPr>
          <w:p w14:paraId="4ADA8A3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General Ophthalmology </w:t>
            </w:r>
          </w:p>
        </w:tc>
        <w:tc>
          <w:tcPr>
            <w:tcW w:w="3470" w:type="dxa"/>
          </w:tcPr>
          <w:p w14:paraId="3CF5DED0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5018C33" w14:textId="77777777" w:rsidTr="00311A58">
        <w:trPr>
          <w:trHeight w:val="162"/>
        </w:trPr>
        <w:tc>
          <w:tcPr>
            <w:tcW w:w="1138" w:type="dxa"/>
          </w:tcPr>
          <w:p w14:paraId="0567D00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AA34B3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58883A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20</w:t>
            </w:r>
          </w:p>
        </w:tc>
        <w:tc>
          <w:tcPr>
            <w:tcW w:w="6057" w:type="dxa"/>
          </w:tcPr>
          <w:p w14:paraId="4130347A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Contact Lens </w:t>
            </w:r>
          </w:p>
        </w:tc>
        <w:tc>
          <w:tcPr>
            <w:tcW w:w="3470" w:type="dxa"/>
          </w:tcPr>
          <w:p w14:paraId="715A01B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F82BE37" w14:textId="77777777" w:rsidTr="00311A58">
        <w:trPr>
          <w:trHeight w:val="252"/>
        </w:trPr>
        <w:tc>
          <w:tcPr>
            <w:tcW w:w="1138" w:type="dxa"/>
          </w:tcPr>
          <w:p w14:paraId="476C4097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EF6C65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C229C4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30</w:t>
            </w:r>
          </w:p>
        </w:tc>
        <w:tc>
          <w:tcPr>
            <w:tcW w:w="6057" w:type="dxa"/>
          </w:tcPr>
          <w:p w14:paraId="56D2A9A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Cryosurgery </w:t>
            </w:r>
          </w:p>
        </w:tc>
        <w:tc>
          <w:tcPr>
            <w:tcW w:w="3470" w:type="dxa"/>
          </w:tcPr>
          <w:p w14:paraId="6AC48081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6D3B7CD" w14:textId="77777777" w:rsidTr="00311A58">
        <w:trPr>
          <w:trHeight w:val="252"/>
        </w:trPr>
        <w:tc>
          <w:tcPr>
            <w:tcW w:w="1138" w:type="dxa"/>
          </w:tcPr>
          <w:p w14:paraId="25C8064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5A63B9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5481F1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35</w:t>
            </w:r>
          </w:p>
        </w:tc>
        <w:tc>
          <w:tcPr>
            <w:tcW w:w="6057" w:type="dxa"/>
          </w:tcPr>
          <w:p w14:paraId="4ADD8108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Visudyne</w:t>
            </w:r>
            <w:proofErr w:type="spellEnd"/>
          </w:p>
        </w:tc>
        <w:tc>
          <w:tcPr>
            <w:tcW w:w="3470" w:type="dxa"/>
          </w:tcPr>
          <w:p w14:paraId="2EABFB4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E005B14" w14:textId="77777777" w:rsidTr="00311A58">
        <w:trPr>
          <w:trHeight w:val="252"/>
        </w:trPr>
        <w:tc>
          <w:tcPr>
            <w:tcW w:w="1138" w:type="dxa"/>
          </w:tcPr>
          <w:p w14:paraId="533EE14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E5453C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41ED8F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40</w:t>
            </w:r>
          </w:p>
        </w:tc>
        <w:tc>
          <w:tcPr>
            <w:tcW w:w="6057" w:type="dxa"/>
          </w:tcPr>
          <w:p w14:paraId="5E76C6E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Flouroscein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0DBAB00B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975E95D" w14:textId="77777777" w:rsidTr="00311A58">
        <w:trPr>
          <w:trHeight w:val="252"/>
        </w:trPr>
        <w:tc>
          <w:tcPr>
            <w:tcW w:w="1138" w:type="dxa"/>
          </w:tcPr>
          <w:p w14:paraId="7EB2FA3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336C62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75DD29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50</w:t>
            </w:r>
          </w:p>
        </w:tc>
        <w:tc>
          <w:tcPr>
            <w:tcW w:w="6057" w:type="dxa"/>
          </w:tcPr>
          <w:p w14:paraId="4565AD3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Glaucoma </w:t>
            </w:r>
          </w:p>
        </w:tc>
        <w:tc>
          <w:tcPr>
            <w:tcW w:w="3470" w:type="dxa"/>
          </w:tcPr>
          <w:p w14:paraId="68B24109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6480F08" w14:textId="77777777" w:rsidTr="00311A58">
        <w:trPr>
          <w:trHeight w:val="252"/>
        </w:trPr>
        <w:tc>
          <w:tcPr>
            <w:tcW w:w="1138" w:type="dxa"/>
          </w:tcPr>
          <w:p w14:paraId="5B86484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98F040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E99C07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60</w:t>
            </w:r>
          </w:p>
        </w:tc>
        <w:tc>
          <w:tcPr>
            <w:tcW w:w="6057" w:type="dxa"/>
          </w:tcPr>
          <w:p w14:paraId="3B79FCE9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Ophthalmology - Laser</w:t>
            </w:r>
          </w:p>
        </w:tc>
        <w:tc>
          <w:tcPr>
            <w:tcW w:w="3470" w:type="dxa"/>
          </w:tcPr>
          <w:p w14:paraId="51E8426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D520E09" w14:textId="77777777" w:rsidTr="00311A58">
        <w:trPr>
          <w:trHeight w:val="252"/>
        </w:trPr>
        <w:tc>
          <w:tcPr>
            <w:tcW w:w="1138" w:type="dxa"/>
          </w:tcPr>
          <w:p w14:paraId="257586C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8C0C7E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6C1BE9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70</w:t>
            </w:r>
          </w:p>
        </w:tc>
        <w:tc>
          <w:tcPr>
            <w:tcW w:w="6057" w:type="dxa"/>
          </w:tcPr>
          <w:p w14:paraId="51B8656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Orthoptic </w:t>
            </w:r>
          </w:p>
        </w:tc>
        <w:tc>
          <w:tcPr>
            <w:tcW w:w="3470" w:type="dxa"/>
          </w:tcPr>
          <w:p w14:paraId="2A16875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01EE2C7" w14:textId="77777777" w:rsidTr="00311A58">
        <w:trPr>
          <w:trHeight w:val="252"/>
        </w:trPr>
        <w:tc>
          <w:tcPr>
            <w:tcW w:w="1138" w:type="dxa"/>
          </w:tcPr>
          <w:p w14:paraId="0FF1406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54117D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D3CA48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80</w:t>
            </w:r>
          </w:p>
        </w:tc>
        <w:tc>
          <w:tcPr>
            <w:tcW w:w="6057" w:type="dxa"/>
          </w:tcPr>
          <w:p w14:paraId="3A8131A0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Tonography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0959ABC2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A47DF99" w14:textId="77777777" w:rsidTr="00311A58">
        <w:trPr>
          <w:trHeight w:val="153"/>
        </w:trPr>
        <w:tc>
          <w:tcPr>
            <w:tcW w:w="1138" w:type="dxa"/>
          </w:tcPr>
          <w:p w14:paraId="4BEEDA1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53075A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F1D3E7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62 90</w:t>
            </w:r>
          </w:p>
        </w:tc>
        <w:tc>
          <w:tcPr>
            <w:tcW w:w="6057" w:type="dxa"/>
          </w:tcPr>
          <w:p w14:paraId="2FF3003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Ophthalmology - Ultrasound </w:t>
            </w:r>
          </w:p>
        </w:tc>
        <w:tc>
          <w:tcPr>
            <w:tcW w:w="3470" w:type="dxa"/>
          </w:tcPr>
          <w:p w14:paraId="185B869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1A0B709" w14:textId="77777777" w:rsidTr="00311A58">
        <w:trPr>
          <w:trHeight w:val="252"/>
        </w:trPr>
        <w:tc>
          <w:tcPr>
            <w:tcW w:w="1138" w:type="dxa"/>
          </w:tcPr>
          <w:p w14:paraId="0259AAA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44F499B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6BAD607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66</w:t>
            </w:r>
          </w:p>
        </w:tc>
        <w:tc>
          <w:tcPr>
            <w:tcW w:w="6057" w:type="dxa"/>
          </w:tcPr>
          <w:p w14:paraId="78B1D0BD" w14:textId="77777777" w:rsidR="000F5939" w:rsidRPr="00C561FE" w:rsidRDefault="000F5939" w:rsidP="00AC7D11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Clinic Oncology </w:t>
            </w:r>
          </w:p>
        </w:tc>
        <w:tc>
          <w:tcPr>
            <w:tcW w:w="3470" w:type="dxa"/>
          </w:tcPr>
          <w:p w14:paraId="58A1C8C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0F5939" w:rsidRPr="00C561FE" w14:paraId="11E134B2" w14:textId="77777777" w:rsidTr="00311A58">
        <w:trPr>
          <w:trHeight w:val="234"/>
        </w:trPr>
        <w:tc>
          <w:tcPr>
            <w:tcW w:w="1138" w:type="dxa"/>
          </w:tcPr>
          <w:p w14:paraId="1D9AC35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543B53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18CFBE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66 05</w:t>
            </w:r>
          </w:p>
        </w:tc>
        <w:tc>
          <w:tcPr>
            <w:tcW w:w="6057" w:type="dxa"/>
          </w:tcPr>
          <w:p w14:paraId="38A92B88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Onc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– Systemic - Pre and Post </w:t>
            </w:r>
          </w:p>
        </w:tc>
        <w:tc>
          <w:tcPr>
            <w:tcW w:w="3470" w:type="dxa"/>
          </w:tcPr>
          <w:p w14:paraId="4CF7CCFC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treatment in FC  7* 3 40 66</w:t>
            </w:r>
          </w:p>
          <w:p w14:paraId="597FAB73" w14:textId="77777777" w:rsidR="000F5939" w:rsidRPr="00C561FE" w:rsidRDefault="000F5939" w:rsidP="00C8307A">
            <w:pPr>
              <w:ind w:left="-30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</w:tr>
      <w:tr w:rsidR="000F5939" w:rsidRPr="00C561FE" w14:paraId="38B5ED71" w14:textId="77777777" w:rsidTr="00311A58">
        <w:trPr>
          <w:trHeight w:val="252"/>
        </w:trPr>
        <w:tc>
          <w:tcPr>
            <w:tcW w:w="1138" w:type="dxa"/>
          </w:tcPr>
          <w:p w14:paraId="07AF42F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9A7ECD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A3502E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66 15</w:t>
            </w:r>
          </w:p>
        </w:tc>
        <w:tc>
          <w:tcPr>
            <w:tcW w:w="6057" w:type="dxa"/>
          </w:tcPr>
          <w:p w14:paraId="0EBCAD10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Onc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– Radiation - Pre and Post </w:t>
            </w:r>
          </w:p>
        </w:tc>
        <w:tc>
          <w:tcPr>
            <w:tcW w:w="3470" w:type="dxa"/>
          </w:tcPr>
          <w:p w14:paraId="7747F62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treatment in FC  7* 4 66</w:t>
            </w:r>
          </w:p>
          <w:p w14:paraId="1EBC4BD5" w14:textId="77777777" w:rsidR="000F5939" w:rsidRPr="00C561FE" w:rsidRDefault="000F5939" w:rsidP="00C8307A">
            <w:pPr>
              <w:ind w:left="-30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</w:tr>
      <w:tr w:rsidR="000F5939" w:rsidRPr="00C561FE" w14:paraId="417AC2C2" w14:textId="77777777" w:rsidTr="00311A58">
        <w:trPr>
          <w:trHeight w:val="252"/>
        </w:trPr>
        <w:tc>
          <w:tcPr>
            <w:tcW w:w="1138" w:type="dxa"/>
          </w:tcPr>
          <w:p w14:paraId="3662D15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805761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48FD30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66 20</w:t>
            </w:r>
          </w:p>
        </w:tc>
        <w:tc>
          <w:tcPr>
            <w:tcW w:w="6057" w:type="dxa"/>
          </w:tcPr>
          <w:p w14:paraId="2CA0883E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Onc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– Surgical - Pre and Post</w:t>
            </w:r>
          </w:p>
        </w:tc>
        <w:tc>
          <w:tcPr>
            <w:tcW w:w="3470" w:type="dxa"/>
          </w:tcPr>
          <w:p w14:paraId="2597894B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E3985F9" w14:textId="77777777" w:rsidTr="00311A58">
        <w:trPr>
          <w:trHeight w:val="252"/>
        </w:trPr>
        <w:tc>
          <w:tcPr>
            <w:tcW w:w="1138" w:type="dxa"/>
          </w:tcPr>
          <w:p w14:paraId="1D8E756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D39C91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CE4D37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66 30</w:t>
            </w:r>
          </w:p>
        </w:tc>
        <w:tc>
          <w:tcPr>
            <w:tcW w:w="6057" w:type="dxa"/>
          </w:tcPr>
          <w:p w14:paraId="61927C1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Onc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– Combined</w:t>
            </w:r>
          </w:p>
        </w:tc>
        <w:tc>
          <w:tcPr>
            <w:tcW w:w="3470" w:type="dxa"/>
          </w:tcPr>
          <w:p w14:paraId="4BAF46BC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7545746C" w14:textId="77777777" w:rsidTr="00311A58">
        <w:trPr>
          <w:trHeight w:val="252"/>
        </w:trPr>
        <w:tc>
          <w:tcPr>
            <w:tcW w:w="1138" w:type="dxa"/>
          </w:tcPr>
          <w:p w14:paraId="1FD5559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642055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D3688B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70</w:t>
            </w:r>
          </w:p>
        </w:tc>
        <w:tc>
          <w:tcPr>
            <w:tcW w:w="6057" w:type="dxa"/>
          </w:tcPr>
          <w:p w14:paraId="725E6E17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 Clinic Pediatric</w:t>
            </w:r>
          </w:p>
        </w:tc>
        <w:tc>
          <w:tcPr>
            <w:tcW w:w="3470" w:type="dxa"/>
          </w:tcPr>
          <w:p w14:paraId="2BB26124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288B17D" w14:textId="77777777" w:rsidTr="00311A58">
        <w:trPr>
          <w:trHeight w:val="252"/>
        </w:trPr>
        <w:tc>
          <w:tcPr>
            <w:tcW w:w="1138" w:type="dxa"/>
          </w:tcPr>
          <w:p w14:paraId="049044F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DB2FA7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63FAAA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10</w:t>
            </w:r>
          </w:p>
        </w:tc>
        <w:tc>
          <w:tcPr>
            <w:tcW w:w="6057" w:type="dxa"/>
          </w:tcPr>
          <w:p w14:paraId="1382B970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General </w:t>
            </w:r>
          </w:p>
        </w:tc>
        <w:tc>
          <w:tcPr>
            <w:tcW w:w="3470" w:type="dxa"/>
          </w:tcPr>
          <w:p w14:paraId="1910BF54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88D5651" w14:textId="77777777" w:rsidTr="00311A58">
        <w:trPr>
          <w:trHeight w:val="252"/>
        </w:trPr>
        <w:tc>
          <w:tcPr>
            <w:tcW w:w="1138" w:type="dxa"/>
          </w:tcPr>
          <w:p w14:paraId="410DD63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ADEB7B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D3BD8B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20</w:t>
            </w:r>
          </w:p>
        </w:tc>
        <w:tc>
          <w:tcPr>
            <w:tcW w:w="6057" w:type="dxa"/>
          </w:tcPr>
          <w:p w14:paraId="5BF6363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Well Baby </w:t>
            </w:r>
          </w:p>
        </w:tc>
        <w:tc>
          <w:tcPr>
            <w:tcW w:w="3470" w:type="dxa"/>
          </w:tcPr>
          <w:p w14:paraId="0F8A528B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C9732B8" w14:textId="77777777" w:rsidTr="00311A58">
        <w:trPr>
          <w:trHeight w:val="252"/>
        </w:trPr>
        <w:tc>
          <w:tcPr>
            <w:tcW w:w="1138" w:type="dxa"/>
          </w:tcPr>
          <w:p w14:paraId="713547A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409BC0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47F894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30</w:t>
            </w:r>
          </w:p>
        </w:tc>
        <w:tc>
          <w:tcPr>
            <w:tcW w:w="6057" w:type="dxa"/>
          </w:tcPr>
          <w:p w14:paraId="4BC31541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Child Protection </w:t>
            </w:r>
          </w:p>
        </w:tc>
        <w:tc>
          <w:tcPr>
            <w:tcW w:w="3470" w:type="dxa"/>
          </w:tcPr>
          <w:p w14:paraId="161346FE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E717D5F" w14:textId="77777777" w:rsidTr="00311A58">
        <w:trPr>
          <w:trHeight w:val="252"/>
        </w:trPr>
        <w:tc>
          <w:tcPr>
            <w:tcW w:w="1138" w:type="dxa"/>
          </w:tcPr>
          <w:p w14:paraId="4F81C2B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018BD4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02226D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35</w:t>
            </w:r>
          </w:p>
        </w:tc>
        <w:tc>
          <w:tcPr>
            <w:tcW w:w="6057" w:type="dxa"/>
          </w:tcPr>
          <w:p w14:paraId="0939862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 xml:space="preserve">AC Clinic Pediatric - Spina Bifida </w:t>
            </w:r>
          </w:p>
        </w:tc>
        <w:tc>
          <w:tcPr>
            <w:tcW w:w="3470" w:type="dxa"/>
          </w:tcPr>
          <w:p w14:paraId="7EDBB9B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</w:tr>
      <w:tr w:rsidR="000F5939" w:rsidRPr="00C561FE" w14:paraId="44C3AA84" w14:textId="77777777" w:rsidTr="00311A58">
        <w:trPr>
          <w:trHeight w:val="252"/>
        </w:trPr>
        <w:tc>
          <w:tcPr>
            <w:tcW w:w="1138" w:type="dxa"/>
          </w:tcPr>
          <w:p w14:paraId="72E38D2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232" w:type="dxa"/>
          </w:tcPr>
          <w:p w14:paraId="1EAA599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1738" w:type="dxa"/>
          </w:tcPr>
          <w:p w14:paraId="083B189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50</w:t>
            </w:r>
          </w:p>
        </w:tc>
        <w:tc>
          <w:tcPr>
            <w:tcW w:w="6057" w:type="dxa"/>
          </w:tcPr>
          <w:p w14:paraId="5E2A6D68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Growth and Development </w:t>
            </w:r>
          </w:p>
        </w:tc>
        <w:tc>
          <w:tcPr>
            <w:tcW w:w="3470" w:type="dxa"/>
          </w:tcPr>
          <w:p w14:paraId="1CB41CD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46654B0" w14:textId="77777777" w:rsidTr="00311A58">
        <w:trPr>
          <w:trHeight w:val="252"/>
        </w:trPr>
        <w:tc>
          <w:tcPr>
            <w:tcW w:w="1138" w:type="dxa"/>
          </w:tcPr>
          <w:p w14:paraId="2171633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5F7357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7CA772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55</w:t>
            </w:r>
          </w:p>
        </w:tc>
        <w:tc>
          <w:tcPr>
            <w:tcW w:w="6057" w:type="dxa"/>
          </w:tcPr>
          <w:p w14:paraId="3D4944F1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Scoliosis </w:t>
            </w:r>
          </w:p>
        </w:tc>
        <w:tc>
          <w:tcPr>
            <w:tcW w:w="3470" w:type="dxa"/>
          </w:tcPr>
          <w:p w14:paraId="3EE6B97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7431628" w14:textId="77777777" w:rsidTr="00311A58">
        <w:trPr>
          <w:trHeight w:val="252"/>
        </w:trPr>
        <w:tc>
          <w:tcPr>
            <w:tcW w:w="1138" w:type="dxa"/>
          </w:tcPr>
          <w:p w14:paraId="54CBB5D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60B9AA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639A0B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65</w:t>
            </w:r>
          </w:p>
        </w:tc>
        <w:tc>
          <w:tcPr>
            <w:tcW w:w="6057" w:type="dxa"/>
          </w:tcPr>
          <w:p w14:paraId="0BD732FF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Neonatology </w:t>
            </w:r>
          </w:p>
        </w:tc>
        <w:tc>
          <w:tcPr>
            <w:tcW w:w="3470" w:type="dxa"/>
          </w:tcPr>
          <w:p w14:paraId="59CC220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EC66A7B" w14:textId="77777777" w:rsidTr="00311A58">
        <w:trPr>
          <w:trHeight w:val="252"/>
        </w:trPr>
        <w:tc>
          <w:tcPr>
            <w:tcW w:w="1138" w:type="dxa"/>
          </w:tcPr>
          <w:p w14:paraId="33B5B04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C398DE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04E00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75</w:t>
            </w:r>
          </w:p>
        </w:tc>
        <w:tc>
          <w:tcPr>
            <w:tcW w:w="6057" w:type="dxa"/>
          </w:tcPr>
          <w:p w14:paraId="01127C7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Pediatric - Pediatric Connective Tissues </w:t>
            </w:r>
          </w:p>
        </w:tc>
        <w:tc>
          <w:tcPr>
            <w:tcW w:w="3470" w:type="dxa"/>
          </w:tcPr>
          <w:p w14:paraId="3D3D2BCF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0D0A1A35" w14:textId="77777777" w:rsidTr="00311A58">
        <w:trPr>
          <w:trHeight w:val="252"/>
        </w:trPr>
        <w:tc>
          <w:tcPr>
            <w:tcW w:w="1138" w:type="dxa"/>
          </w:tcPr>
          <w:p w14:paraId="4CEFE48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A1EBBA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810C5E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70 85</w:t>
            </w:r>
          </w:p>
        </w:tc>
        <w:tc>
          <w:tcPr>
            <w:tcW w:w="6057" w:type="dxa"/>
          </w:tcPr>
          <w:p w14:paraId="36846A5C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Pediatric - Juvenile Convulsive Disorders</w:t>
            </w:r>
          </w:p>
        </w:tc>
        <w:tc>
          <w:tcPr>
            <w:tcW w:w="3470" w:type="dxa"/>
          </w:tcPr>
          <w:p w14:paraId="10F11D9F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C7902BF" w14:textId="77777777" w:rsidTr="00311A58">
        <w:trPr>
          <w:trHeight w:val="252"/>
        </w:trPr>
        <w:tc>
          <w:tcPr>
            <w:tcW w:w="1138" w:type="dxa"/>
          </w:tcPr>
          <w:p w14:paraId="579C14A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19D0593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8FBDFC2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 72</w:t>
            </w:r>
          </w:p>
        </w:tc>
        <w:tc>
          <w:tcPr>
            <w:tcW w:w="6057" w:type="dxa"/>
          </w:tcPr>
          <w:p w14:paraId="21C3FF9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Clinic Orthopedic </w:t>
            </w:r>
          </w:p>
        </w:tc>
        <w:tc>
          <w:tcPr>
            <w:tcW w:w="3470" w:type="dxa"/>
          </w:tcPr>
          <w:p w14:paraId="77308C08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35E4EE4F" w14:textId="77777777" w:rsidTr="00311A58">
        <w:trPr>
          <w:trHeight w:val="252"/>
        </w:trPr>
        <w:tc>
          <w:tcPr>
            <w:tcW w:w="1138" w:type="dxa"/>
          </w:tcPr>
          <w:p w14:paraId="696B2C5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F9095A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8C9897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72 10</w:t>
            </w:r>
          </w:p>
        </w:tc>
        <w:tc>
          <w:tcPr>
            <w:tcW w:w="6057" w:type="dxa"/>
          </w:tcPr>
          <w:p w14:paraId="66ABB91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Orthopedic - General </w:t>
            </w:r>
          </w:p>
        </w:tc>
        <w:tc>
          <w:tcPr>
            <w:tcW w:w="3470" w:type="dxa"/>
          </w:tcPr>
          <w:p w14:paraId="64E8111A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BB927D7" w14:textId="77777777" w:rsidTr="00311A58">
        <w:trPr>
          <w:trHeight w:val="252"/>
        </w:trPr>
        <w:tc>
          <w:tcPr>
            <w:tcW w:w="1138" w:type="dxa"/>
          </w:tcPr>
          <w:p w14:paraId="2A971AB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1E8223E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176568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72 20</w:t>
            </w:r>
          </w:p>
        </w:tc>
        <w:tc>
          <w:tcPr>
            <w:tcW w:w="6057" w:type="dxa"/>
          </w:tcPr>
          <w:p w14:paraId="73E14C42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Orthopedic - Fracture </w:t>
            </w:r>
          </w:p>
        </w:tc>
        <w:tc>
          <w:tcPr>
            <w:tcW w:w="3470" w:type="dxa"/>
          </w:tcPr>
          <w:p w14:paraId="2537761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if service is provided</w:t>
            </w:r>
          </w:p>
        </w:tc>
      </w:tr>
      <w:tr w:rsidR="000F5939" w:rsidRPr="00C561FE" w14:paraId="67C7B28F" w14:textId="77777777" w:rsidTr="00311A58">
        <w:trPr>
          <w:trHeight w:val="252"/>
        </w:trPr>
        <w:tc>
          <w:tcPr>
            <w:tcW w:w="1138" w:type="dxa"/>
          </w:tcPr>
          <w:p w14:paraId="693A4FC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D12611F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524E37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72 30</w:t>
            </w:r>
          </w:p>
        </w:tc>
        <w:tc>
          <w:tcPr>
            <w:tcW w:w="6057" w:type="dxa"/>
          </w:tcPr>
          <w:p w14:paraId="33361F39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Orthopedic - Orthotics </w:t>
            </w:r>
          </w:p>
        </w:tc>
        <w:tc>
          <w:tcPr>
            <w:tcW w:w="3470" w:type="dxa"/>
          </w:tcPr>
          <w:p w14:paraId="3E5897E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if service is provided</w:t>
            </w:r>
          </w:p>
        </w:tc>
      </w:tr>
      <w:tr w:rsidR="000F5939" w:rsidRPr="00C561FE" w14:paraId="406A432B" w14:textId="77777777" w:rsidTr="00311A58">
        <w:trPr>
          <w:trHeight w:val="252"/>
        </w:trPr>
        <w:tc>
          <w:tcPr>
            <w:tcW w:w="1138" w:type="dxa"/>
          </w:tcPr>
          <w:p w14:paraId="731A02A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7E466F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04E97F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72 40</w:t>
            </w:r>
          </w:p>
        </w:tc>
        <w:tc>
          <w:tcPr>
            <w:tcW w:w="6057" w:type="dxa"/>
          </w:tcPr>
          <w:p w14:paraId="0228220B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Orthopedic - Plaster Room </w:t>
            </w:r>
          </w:p>
        </w:tc>
        <w:tc>
          <w:tcPr>
            <w:tcW w:w="3470" w:type="dxa"/>
          </w:tcPr>
          <w:p w14:paraId="58AEAE86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FBEE4B0" w14:textId="77777777" w:rsidTr="00311A58">
        <w:trPr>
          <w:trHeight w:val="252"/>
        </w:trPr>
        <w:tc>
          <w:tcPr>
            <w:tcW w:w="1138" w:type="dxa"/>
          </w:tcPr>
          <w:p w14:paraId="479F961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04E0FE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DC3F99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72 50</w:t>
            </w:r>
          </w:p>
        </w:tc>
        <w:tc>
          <w:tcPr>
            <w:tcW w:w="6057" w:type="dxa"/>
          </w:tcPr>
          <w:p w14:paraId="4249E673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Orthopedic - Sports Medicine </w:t>
            </w:r>
          </w:p>
        </w:tc>
        <w:tc>
          <w:tcPr>
            <w:tcW w:w="3470" w:type="dxa"/>
          </w:tcPr>
          <w:p w14:paraId="281A9B27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AFE5755" w14:textId="77777777" w:rsidTr="00311A58">
        <w:trPr>
          <w:trHeight w:val="252"/>
        </w:trPr>
        <w:tc>
          <w:tcPr>
            <w:tcW w:w="1138" w:type="dxa"/>
          </w:tcPr>
          <w:p w14:paraId="7957EC4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D1076C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A96412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75</w:t>
            </w:r>
          </w:p>
        </w:tc>
        <w:tc>
          <w:tcPr>
            <w:tcW w:w="6057" w:type="dxa"/>
          </w:tcPr>
          <w:p w14:paraId="6C70CDB8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Plastic </w:t>
            </w:r>
          </w:p>
        </w:tc>
        <w:tc>
          <w:tcPr>
            <w:tcW w:w="3470" w:type="dxa"/>
          </w:tcPr>
          <w:p w14:paraId="3E90FB1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7CBF5EC" w14:textId="77777777" w:rsidTr="00311A58">
        <w:trPr>
          <w:trHeight w:val="252"/>
        </w:trPr>
        <w:tc>
          <w:tcPr>
            <w:tcW w:w="1138" w:type="dxa"/>
          </w:tcPr>
          <w:p w14:paraId="6A6942E0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33773E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166274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75 10</w:t>
            </w:r>
          </w:p>
        </w:tc>
        <w:tc>
          <w:tcPr>
            <w:tcW w:w="6057" w:type="dxa"/>
          </w:tcPr>
          <w:p w14:paraId="26FEB2A1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Plastic – General </w:t>
            </w:r>
          </w:p>
        </w:tc>
        <w:tc>
          <w:tcPr>
            <w:tcW w:w="3470" w:type="dxa"/>
          </w:tcPr>
          <w:p w14:paraId="1417956B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06A0879" w14:textId="77777777" w:rsidTr="00311A58">
        <w:trPr>
          <w:trHeight w:val="252"/>
        </w:trPr>
        <w:tc>
          <w:tcPr>
            <w:tcW w:w="1138" w:type="dxa"/>
          </w:tcPr>
          <w:p w14:paraId="16A6469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3EEB8E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837D8D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75 20</w:t>
            </w:r>
          </w:p>
        </w:tc>
        <w:tc>
          <w:tcPr>
            <w:tcW w:w="6057" w:type="dxa"/>
          </w:tcPr>
          <w:p w14:paraId="1186C464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Plastic – Burn </w:t>
            </w:r>
          </w:p>
        </w:tc>
        <w:tc>
          <w:tcPr>
            <w:tcW w:w="3470" w:type="dxa"/>
          </w:tcPr>
          <w:p w14:paraId="7A28F5C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if service is provided</w:t>
            </w:r>
          </w:p>
        </w:tc>
      </w:tr>
      <w:tr w:rsidR="000F5939" w:rsidRPr="00C561FE" w14:paraId="521612A9" w14:textId="77777777" w:rsidTr="00311A58">
        <w:trPr>
          <w:trHeight w:val="252"/>
        </w:trPr>
        <w:tc>
          <w:tcPr>
            <w:tcW w:w="1138" w:type="dxa"/>
          </w:tcPr>
          <w:p w14:paraId="4ED3C58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D4D8F0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374E839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75 30</w:t>
            </w:r>
          </w:p>
        </w:tc>
        <w:tc>
          <w:tcPr>
            <w:tcW w:w="6057" w:type="dxa"/>
          </w:tcPr>
          <w:p w14:paraId="06FD7CAC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Plastic – Cosmetic </w:t>
            </w:r>
          </w:p>
        </w:tc>
        <w:tc>
          <w:tcPr>
            <w:tcW w:w="3470" w:type="dxa"/>
          </w:tcPr>
          <w:p w14:paraId="45A47B2C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DF4CFBB" w14:textId="77777777" w:rsidTr="00311A58">
        <w:trPr>
          <w:trHeight w:val="252"/>
        </w:trPr>
        <w:tc>
          <w:tcPr>
            <w:tcW w:w="1138" w:type="dxa"/>
          </w:tcPr>
          <w:p w14:paraId="33D6C8C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1E0EC3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CD2816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75 40</w:t>
            </w:r>
          </w:p>
        </w:tc>
        <w:tc>
          <w:tcPr>
            <w:tcW w:w="6057" w:type="dxa"/>
          </w:tcPr>
          <w:p w14:paraId="72BAFF37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Plastic – Hand </w:t>
            </w:r>
          </w:p>
        </w:tc>
        <w:tc>
          <w:tcPr>
            <w:tcW w:w="3470" w:type="dxa"/>
          </w:tcPr>
          <w:p w14:paraId="0ADDE708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EFF775D" w14:textId="77777777" w:rsidTr="00311A58">
        <w:trPr>
          <w:trHeight w:val="252"/>
        </w:trPr>
        <w:tc>
          <w:tcPr>
            <w:tcW w:w="1138" w:type="dxa"/>
          </w:tcPr>
          <w:p w14:paraId="33D2311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1B3333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2C0FE0D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75 50</w:t>
            </w:r>
          </w:p>
        </w:tc>
        <w:tc>
          <w:tcPr>
            <w:tcW w:w="6057" w:type="dxa"/>
          </w:tcPr>
          <w:p w14:paraId="70DF2B96" w14:textId="77777777" w:rsidR="000F5939" w:rsidRPr="00C561FE" w:rsidRDefault="000F5939" w:rsidP="00EC7C92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Plastic – Reconstructive </w:t>
            </w:r>
          </w:p>
        </w:tc>
        <w:tc>
          <w:tcPr>
            <w:tcW w:w="3470" w:type="dxa"/>
          </w:tcPr>
          <w:p w14:paraId="3C9804DD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5672E8B" w14:textId="77777777" w:rsidTr="00311A58">
        <w:trPr>
          <w:trHeight w:val="252"/>
        </w:trPr>
        <w:tc>
          <w:tcPr>
            <w:tcW w:w="1138" w:type="dxa"/>
          </w:tcPr>
          <w:p w14:paraId="199305E7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38561D9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ABA56A4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 76</w:t>
            </w:r>
          </w:p>
        </w:tc>
        <w:tc>
          <w:tcPr>
            <w:tcW w:w="6057" w:type="dxa"/>
          </w:tcPr>
          <w:p w14:paraId="399AA62C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AC Clinic Mental Health - Mental Health and Addictions</w:t>
            </w:r>
          </w:p>
        </w:tc>
        <w:tc>
          <w:tcPr>
            <w:tcW w:w="3470" w:type="dxa"/>
          </w:tcPr>
          <w:p w14:paraId="7CE5C298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552547C6" w14:textId="77777777" w:rsidTr="00311A58">
        <w:trPr>
          <w:trHeight w:val="252"/>
        </w:trPr>
        <w:tc>
          <w:tcPr>
            <w:tcW w:w="1138" w:type="dxa"/>
          </w:tcPr>
          <w:p w14:paraId="32713E9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D7A4A1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779598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10</w:t>
            </w:r>
          </w:p>
        </w:tc>
        <w:tc>
          <w:tcPr>
            <w:tcW w:w="6057" w:type="dxa"/>
          </w:tcPr>
          <w:p w14:paraId="256B7B16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Assessment Psychiatry </w:t>
            </w:r>
          </w:p>
        </w:tc>
        <w:tc>
          <w:tcPr>
            <w:tcW w:w="3470" w:type="dxa"/>
          </w:tcPr>
          <w:p w14:paraId="275DD0F0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1A13DE0" w14:textId="77777777" w:rsidTr="00311A58">
        <w:trPr>
          <w:trHeight w:val="252"/>
        </w:trPr>
        <w:tc>
          <w:tcPr>
            <w:tcW w:w="1138" w:type="dxa"/>
          </w:tcPr>
          <w:p w14:paraId="123F66C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557813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905046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25</w:t>
            </w:r>
          </w:p>
        </w:tc>
        <w:tc>
          <w:tcPr>
            <w:tcW w:w="6057" w:type="dxa"/>
          </w:tcPr>
          <w:p w14:paraId="4086D310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Acute Psychiatry </w:t>
            </w:r>
          </w:p>
        </w:tc>
        <w:tc>
          <w:tcPr>
            <w:tcW w:w="3470" w:type="dxa"/>
          </w:tcPr>
          <w:p w14:paraId="0F5BD905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E02B21A" w14:textId="77777777" w:rsidTr="00311A58">
        <w:trPr>
          <w:trHeight w:val="252"/>
        </w:trPr>
        <w:tc>
          <w:tcPr>
            <w:tcW w:w="1138" w:type="dxa"/>
          </w:tcPr>
          <w:p w14:paraId="31CFA8E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68F2FF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E2FB0E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45</w:t>
            </w:r>
          </w:p>
        </w:tc>
        <w:tc>
          <w:tcPr>
            <w:tcW w:w="6057" w:type="dxa"/>
          </w:tcPr>
          <w:p w14:paraId="46A190A3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Addiction </w:t>
            </w:r>
          </w:p>
        </w:tc>
        <w:tc>
          <w:tcPr>
            <w:tcW w:w="3470" w:type="dxa"/>
          </w:tcPr>
          <w:p w14:paraId="3F36A271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8568FDE" w14:textId="77777777" w:rsidTr="00311A58">
        <w:trPr>
          <w:trHeight w:val="252"/>
        </w:trPr>
        <w:tc>
          <w:tcPr>
            <w:tcW w:w="1138" w:type="dxa"/>
          </w:tcPr>
          <w:p w14:paraId="38775C3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561ABDB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AEC2337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50</w:t>
            </w:r>
          </w:p>
        </w:tc>
        <w:tc>
          <w:tcPr>
            <w:tcW w:w="6057" w:type="dxa"/>
          </w:tcPr>
          <w:p w14:paraId="300FCEBF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Child Adolescent </w:t>
            </w:r>
          </w:p>
        </w:tc>
        <w:tc>
          <w:tcPr>
            <w:tcW w:w="3470" w:type="dxa"/>
          </w:tcPr>
          <w:p w14:paraId="697B4017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1BAC11A" w14:textId="77777777" w:rsidTr="00311A58">
        <w:trPr>
          <w:trHeight w:val="252"/>
        </w:trPr>
        <w:tc>
          <w:tcPr>
            <w:tcW w:w="1138" w:type="dxa"/>
          </w:tcPr>
          <w:p w14:paraId="6BDA057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2611CEC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43662A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55</w:t>
            </w:r>
          </w:p>
        </w:tc>
        <w:tc>
          <w:tcPr>
            <w:tcW w:w="6057" w:type="dxa"/>
          </w:tcPr>
          <w:p w14:paraId="0573DA58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Forensic </w:t>
            </w:r>
          </w:p>
        </w:tc>
        <w:tc>
          <w:tcPr>
            <w:tcW w:w="3470" w:type="dxa"/>
          </w:tcPr>
          <w:p w14:paraId="488C197E" w14:textId="77777777" w:rsidR="000F5939" w:rsidRPr="00C561FE" w:rsidRDefault="000F5939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85A979B" w14:textId="77777777" w:rsidTr="00311A58">
        <w:trPr>
          <w:trHeight w:val="252"/>
        </w:trPr>
        <w:tc>
          <w:tcPr>
            <w:tcW w:w="1138" w:type="dxa"/>
          </w:tcPr>
          <w:p w14:paraId="348EE37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68B9A1C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4801CB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60</w:t>
            </w:r>
          </w:p>
        </w:tc>
        <w:tc>
          <w:tcPr>
            <w:tcW w:w="6057" w:type="dxa"/>
          </w:tcPr>
          <w:p w14:paraId="31D9A47E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Spousal Battering </w:t>
            </w:r>
          </w:p>
        </w:tc>
        <w:tc>
          <w:tcPr>
            <w:tcW w:w="3470" w:type="dxa"/>
          </w:tcPr>
          <w:p w14:paraId="058848B9" w14:textId="77777777" w:rsidR="000F5939" w:rsidRPr="00C561FE" w:rsidRDefault="000F5939" w:rsidP="00CA69DC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0F5939" w:rsidRPr="00C561FE" w14:paraId="588E035C" w14:textId="77777777" w:rsidTr="00311A58">
        <w:trPr>
          <w:trHeight w:val="252"/>
        </w:trPr>
        <w:tc>
          <w:tcPr>
            <w:tcW w:w="1138" w:type="dxa"/>
          </w:tcPr>
          <w:p w14:paraId="2676EA3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B039F0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4F812E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65</w:t>
            </w:r>
          </w:p>
        </w:tc>
        <w:tc>
          <w:tcPr>
            <w:tcW w:w="6057" w:type="dxa"/>
          </w:tcPr>
          <w:p w14:paraId="0BFAE9F7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Stress Management </w:t>
            </w:r>
          </w:p>
        </w:tc>
        <w:tc>
          <w:tcPr>
            <w:tcW w:w="3470" w:type="dxa"/>
          </w:tcPr>
          <w:p w14:paraId="33EE505E" w14:textId="77777777" w:rsidR="000F5939" w:rsidRPr="00C561FE" w:rsidRDefault="000F5939" w:rsidP="00CA69DC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0F5939" w:rsidRPr="00C561FE" w14:paraId="6EC55EFA" w14:textId="77777777" w:rsidTr="00311A58">
        <w:trPr>
          <w:trHeight w:val="252"/>
        </w:trPr>
        <w:tc>
          <w:tcPr>
            <w:tcW w:w="1138" w:type="dxa"/>
          </w:tcPr>
          <w:p w14:paraId="5B23B8C3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473F09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EE1FCA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70</w:t>
            </w:r>
          </w:p>
        </w:tc>
        <w:tc>
          <w:tcPr>
            <w:tcW w:w="6057" w:type="dxa"/>
          </w:tcPr>
          <w:p w14:paraId="6EA6F2DA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Eating Disorders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15BF810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2709C96" w14:textId="77777777" w:rsidTr="00311A58">
        <w:trPr>
          <w:trHeight w:val="252"/>
        </w:trPr>
        <w:tc>
          <w:tcPr>
            <w:tcW w:w="1138" w:type="dxa"/>
          </w:tcPr>
          <w:p w14:paraId="24D9859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7E6097B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F068C8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90</w:t>
            </w:r>
          </w:p>
        </w:tc>
        <w:tc>
          <w:tcPr>
            <w:tcW w:w="6057" w:type="dxa"/>
          </w:tcPr>
          <w:p w14:paraId="194AC109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Mental Health – Psychiatric Crisis Spec.</w:t>
            </w:r>
          </w:p>
        </w:tc>
        <w:tc>
          <w:tcPr>
            <w:tcW w:w="3470" w:type="dxa"/>
          </w:tcPr>
          <w:p w14:paraId="63DC388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5719CED" w14:textId="77777777" w:rsidTr="00311A58">
        <w:trPr>
          <w:trHeight w:val="252"/>
        </w:trPr>
        <w:tc>
          <w:tcPr>
            <w:tcW w:w="1138" w:type="dxa"/>
          </w:tcPr>
          <w:p w14:paraId="0533D34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03DFC4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503F85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76 95</w:t>
            </w:r>
          </w:p>
        </w:tc>
        <w:tc>
          <w:tcPr>
            <w:tcW w:w="6057" w:type="dxa"/>
          </w:tcPr>
          <w:p w14:paraId="145A5B67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Mental Health – Longer Term Mental Health </w:t>
            </w:r>
          </w:p>
        </w:tc>
        <w:tc>
          <w:tcPr>
            <w:tcW w:w="3470" w:type="dxa"/>
          </w:tcPr>
          <w:p w14:paraId="69712A53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0EFB6F4" w14:textId="77777777" w:rsidTr="00311A58">
        <w:trPr>
          <w:trHeight w:val="252"/>
        </w:trPr>
        <w:tc>
          <w:tcPr>
            <w:tcW w:w="1138" w:type="dxa"/>
          </w:tcPr>
          <w:p w14:paraId="629E03B7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32" w:type="dxa"/>
          </w:tcPr>
          <w:p w14:paraId="63017897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A7C3563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3 50 81</w:t>
            </w:r>
          </w:p>
        </w:tc>
        <w:tc>
          <w:tcPr>
            <w:tcW w:w="6057" w:type="dxa"/>
          </w:tcPr>
          <w:p w14:paraId="1A18EC76" w14:textId="77777777" w:rsidR="000F5939" w:rsidRPr="00C561FE" w:rsidRDefault="000F593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AC Clinic Rehabilitation </w:t>
            </w:r>
          </w:p>
        </w:tc>
        <w:tc>
          <w:tcPr>
            <w:tcW w:w="3470" w:type="dxa"/>
          </w:tcPr>
          <w:p w14:paraId="49342802" w14:textId="77777777" w:rsidR="000F5939" w:rsidRPr="00C561FE" w:rsidRDefault="000F5939" w:rsidP="00686519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0F5939" w:rsidRPr="00C561FE" w14:paraId="14BBA472" w14:textId="77777777" w:rsidTr="00311A58">
        <w:trPr>
          <w:trHeight w:val="252"/>
        </w:trPr>
        <w:tc>
          <w:tcPr>
            <w:tcW w:w="1138" w:type="dxa"/>
          </w:tcPr>
          <w:p w14:paraId="374AB3DD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32" w:type="dxa"/>
          </w:tcPr>
          <w:p w14:paraId="47E2FDA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A28C2E2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10</w:t>
            </w:r>
          </w:p>
        </w:tc>
        <w:tc>
          <w:tcPr>
            <w:tcW w:w="6057" w:type="dxa"/>
          </w:tcPr>
          <w:p w14:paraId="38C93730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Medical </w:t>
            </w:r>
          </w:p>
        </w:tc>
        <w:tc>
          <w:tcPr>
            <w:tcW w:w="3470" w:type="dxa"/>
          </w:tcPr>
          <w:p w14:paraId="1A56F32C" w14:textId="77777777" w:rsidR="000F5939" w:rsidRPr="00C561FE" w:rsidRDefault="000F5939" w:rsidP="00686519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0F5939" w:rsidRPr="00C561FE" w14:paraId="1F32AB0B" w14:textId="77777777" w:rsidTr="00311A58">
        <w:trPr>
          <w:trHeight w:val="252"/>
        </w:trPr>
        <w:tc>
          <w:tcPr>
            <w:tcW w:w="1138" w:type="dxa"/>
          </w:tcPr>
          <w:p w14:paraId="7DA06B7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E48EF49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F1078A5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28</w:t>
            </w:r>
          </w:p>
        </w:tc>
        <w:tc>
          <w:tcPr>
            <w:tcW w:w="6057" w:type="dxa"/>
          </w:tcPr>
          <w:p w14:paraId="55F12376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Rehabilitation – Trauma</w:t>
            </w:r>
          </w:p>
        </w:tc>
        <w:tc>
          <w:tcPr>
            <w:tcW w:w="3470" w:type="dxa"/>
          </w:tcPr>
          <w:p w14:paraId="1EEA57B0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7E869A5" w14:textId="77777777" w:rsidTr="00311A58">
        <w:trPr>
          <w:trHeight w:val="252"/>
        </w:trPr>
        <w:tc>
          <w:tcPr>
            <w:tcW w:w="1138" w:type="dxa"/>
          </w:tcPr>
          <w:p w14:paraId="75D88FF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019230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F615A8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30</w:t>
            </w:r>
          </w:p>
        </w:tc>
        <w:tc>
          <w:tcPr>
            <w:tcW w:w="6057" w:type="dxa"/>
          </w:tcPr>
          <w:p w14:paraId="44DB7DA2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Combined </w:t>
            </w:r>
          </w:p>
        </w:tc>
        <w:tc>
          <w:tcPr>
            <w:tcW w:w="3470" w:type="dxa"/>
          </w:tcPr>
          <w:p w14:paraId="336F8259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74CD219B" w14:textId="77777777" w:rsidTr="00311A58">
        <w:trPr>
          <w:trHeight w:val="252"/>
        </w:trPr>
        <w:tc>
          <w:tcPr>
            <w:tcW w:w="1138" w:type="dxa"/>
          </w:tcPr>
          <w:p w14:paraId="0A29CC9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0998031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BD77D0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35</w:t>
            </w:r>
          </w:p>
        </w:tc>
        <w:tc>
          <w:tcPr>
            <w:tcW w:w="6057" w:type="dxa"/>
          </w:tcPr>
          <w:p w14:paraId="34E4CD0A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Burn </w:t>
            </w:r>
          </w:p>
        </w:tc>
        <w:tc>
          <w:tcPr>
            <w:tcW w:w="3470" w:type="dxa"/>
          </w:tcPr>
          <w:p w14:paraId="489AC6E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27BC947" w14:textId="77777777" w:rsidTr="00311A58">
        <w:trPr>
          <w:trHeight w:val="252"/>
        </w:trPr>
        <w:tc>
          <w:tcPr>
            <w:tcW w:w="1138" w:type="dxa"/>
          </w:tcPr>
          <w:p w14:paraId="7C8F3ABB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DCD08D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DD962D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42</w:t>
            </w:r>
          </w:p>
        </w:tc>
        <w:tc>
          <w:tcPr>
            <w:tcW w:w="6057" w:type="dxa"/>
          </w:tcPr>
          <w:p w14:paraId="77B1D587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Cardiac </w:t>
            </w:r>
          </w:p>
        </w:tc>
        <w:tc>
          <w:tcPr>
            <w:tcW w:w="3470" w:type="dxa"/>
          </w:tcPr>
          <w:p w14:paraId="7C598CCF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7DF4C7A" w14:textId="77777777" w:rsidTr="00311A58">
        <w:trPr>
          <w:trHeight w:val="252"/>
        </w:trPr>
        <w:tc>
          <w:tcPr>
            <w:tcW w:w="1138" w:type="dxa"/>
          </w:tcPr>
          <w:p w14:paraId="31E567C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8CC40D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EDFA336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61</w:t>
            </w:r>
          </w:p>
        </w:tc>
        <w:tc>
          <w:tcPr>
            <w:tcW w:w="6057" w:type="dxa"/>
          </w:tcPr>
          <w:p w14:paraId="4485302D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Head Injury / ABI </w:t>
            </w:r>
          </w:p>
        </w:tc>
        <w:tc>
          <w:tcPr>
            <w:tcW w:w="3470" w:type="dxa"/>
          </w:tcPr>
          <w:p w14:paraId="4495F4DB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8F9632E" w14:textId="77777777" w:rsidTr="00311A58">
        <w:trPr>
          <w:trHeight w:val="252"/>
        </w:trPr>
        <w:tc>
          <w:tcPr>
            <w:tcW w:w="1138" w:type="dxa"/>
          </w:tcPr>
          <w:p w14:paraId="5C85B2C5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028103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C0340AF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63</w:t>
            </w:r>
          </w:p>
        </w:tc>
        <w:tc>
          <w:tcPr>
            <w:tcW w:w="6057" w:type="dxa"/>
          </w:tcPr>
          <w:p w14:paraId="53D55B94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Spinal Cord </w:t>
            </w:r>
          </w:p>
        </w:tc>
        <w:tc>
          <w:tcPr>
            <w:tcW w:w="3470" w:type="dxa"/>
          </w:tcPr>
          <w:p w14:paraId="3B272D1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AFD820D" w14:textId="77777777" w:rsidTr="00311A58">
        <w:trPr>
          <w:trHeight w:val="252"/>
        </w:trPr>
        <w:tc>
          <w:tcPr>
            <w:tcW w:w="1138" w:type="dxa"/>
          </w:tcPr>
          <w:p w14:paraId="425ED2C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AC8C175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2B282F1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66</w:t>
            </w:r>
          </w:p>
        </w:tc>
        <w:tc>
          <w:tcPr>
            <w:tcW w:w="6057" w:type="dxa"/>
          </w:tcPr>
          <w:p w14:paraId="65561E6E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Oncology </w:t>
            </w:r>
          </w:p>
        </w:tc>
        <w:tc>
          <w:tcPr>
            <w:tcW w:w="3470" w:type="dxa"/>
          </w:tcPr>
          <w:p w14:paraId="33DA5BB8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6E11978" w14:textId="77777777" w:rsidTr="00311A58">
        <w:trPr>
          <w:trHeight w:val="252"/>
        </w:trPr>
        <w:tc>
          <w:tcPr>
            <w:tcW w:w="1138" w:type="dxa"/>
          </w:tcPr>
          <w:p w14:paraId="4A730F41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B1D04F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354FF4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72</w:t>
            </w:r>
          </w:p>
        </w:tc>
        <w:tc>
          <w:tcPr>
            <w:tcW w:w="6057" w:type="dxa"/>
          </w:tcPr>
          <w:p w14:paraId="4ED133EF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Orthopedic </w:t>
            </w:r>
          </w:p>
        </w:tc>
        <w:tc>
          <w:tcPr>
            <w:tcW w:w="3470" w:type="dxa"/>
          </w:tcPr>
          <w:p w14:paraId="4AC2311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1FB44EF8" w14:textId="77777777" w:rsidTr="00311A58">
        <w:trPr>
          <w:trHeight w:val="252"/>
        </w:trPr>
        <w:tc>
          <w:tcPr>
            <w:tcW w:w="1138" w:type="dxa"/>
          </w:tcPr>
          <w:p w14:paraId="549ABE3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F80824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013858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73</w:t>
            </w:r>
          </w:p>
        </w:tc>
        <w:tc>
          <w:tcPr>
            <w:tcW w:w="6057" w:type="dxa"/>
          </w:tcPr>
          <w:p w14:paraId="57F6B023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Amputee </w:t>
            </w:r>
          </w:p>
        </w:tc>
        <w:tc>
          <w:tcPr>
            <w:tcW w:w="3470" w:type="dxa"/>
          </w:tcPr>
          <w:p w14:paraId="2DD0009D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F271948" w14:textId="77777777" w:rsidTr="00311A58">
        <w:trPr>
          <w:trHeight w:val="324"/>
        </w:trPr>
        <w:tc>
          <w:tcPr>
            <w:tcW w:w="1138" w:type="dxa"/>
          </w:tcPr>
          <w:p w14:paraId="634641F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95D20E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4C33F84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81 75</w:t>
            </w:r>
          </w:p>
        </w:tc>
        <w:tc>
          <w:tcPr>
            <w:tcW w:w="6057" w:type="dxa"/>
          </w:tcPr>
          <w:p w14:paraId="71687461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Rehabilitation – Urodynamic </w:t>
            </w:r>
          </w:p>
        </w:tc>
        <w:tc>
          <w:tcPr>
            <w:tcW w:w="3470" w:type="dxa"/>
          </w:tcPr>
          <w:p w14:paraId="4F45ADBD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4039A64" w14:textId="77777777" w:rsidTr="00311A58">
        <w:trPr>
          <w:trHeight w:val="252"/>
        </w:trPr>
        <w:tc>
          <w:tcPr>
            <w:tcW w:w="1138" w:type="dxa"/>
          </w:tcPr>
          <w:p w14:paraId="5A01AF07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DA4918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6F0CA1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95</w:t>
            </w:r>
          </w:p>
        </w:tc>
        <w:tc>
          <w:tcPr>
            <w:tcW w:w="6057" w:type="dxa"/>
          </w:tcPr>
          <w:p w14:paraId="2844659D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Rheumatology </w:t>
            </w:r>
          </w:p>
        </w:tc>
        <w:tc>
          <w:tcPr>
            <w:tcW w:w="3470" w:type="dxa"/>
          </w:tcPr>
          <w:p w14:paraId="62FB0BE1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E26BAEF" w14:textId="77777777" w:rsidTr="00311A58">
        <w:trPr>
          <w:trHeight w:val="252"/>
        </w:trPr>
        <w:tc>
          <w:tcPr>
            <w:tcW w:w="1138" w:type="dxa"/>
          </w:tcPr>
          <w:p w14:paraId="2946DE7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ED284C2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D3BB90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95 20</w:t>
            </w:r>
          </w:p>
        </w:tc>
        <w:tc>
          <w:tcPr>
            <w:tcW w:w="6057" w:type="dxa"/>
          </w:tcPr>
          <w:p w14:paraId="473718DD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Rheumatology – General</w:t>
            </w:r>
          </w:p>
        </w:tc>
        <w:tc>
          <w:tcPr>
            <w:tcW w:w="3470" w:type="dxa"/>
          </w:tcPr>
          <w:p w14:paraId="27C1BAC4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325D501" w14:textId="77777777" w:rsidTr="00311A58">
        <w:trPr>
          <w:trHeight w:val="252"/>
        </w:trPr>
        <w:tc>
          <w:tcPr>
            <w:tcW w:w="1138" w:type="dxa"/>
          </w:tcPr>
          <w:p w14:paraId="3EDE3279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D43290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4896F38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95 40</w:t>
            </w:r>
          </w:p>
        </w:tc>
        <w:tc>
          <w:tcPr>
            <w:tcW w:w="6057" w:type="dxa"/>
          </w:tcPr>
          <w:p w14:paraId="677C9F6B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 Clinic Rheumatology – Gold Treatment</w:t>
            </w:r>
          </w:p>
        </w:tc>
        <w:tc>
          <w:tcPr>
            <w:tcW w:w="3470" w:type="dxa"/>
          </w:tcPr>
          <w:p w14:paraId="32FCB12D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07798C5" w14:textId="77777777" w:rsidTr="00311A58">
        <w:trPr>
          <w:trHeight w:val="252"/>
        </w:trPr>
        <w:tc>
          <w:tcPr>
            <w:tcW w:w="1138" w:type="dxa"/>
          </w:tcPr>
          <w:p w14:paraId="7D69500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C30972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F2489D0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95 60</w:t>
            </w:r>
          </w:p>
        </w:tc>
        <w:tc>
          <w:tcPr>
            <w:tcW w:w="6057" w:type="dxa"/>
          </w:tcPr>
          <w:p w14:paraId="37C7E30E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Rheumatology – Lupus </w:t>
            </w:r>
          </w:p>
        </w:tc>
        <w:tc>
          <w:tcPr>
            <w:tcW w:w="3470" w:type="dxa"/>
          </w:tcPr>
          <w:p w14:paraId="0A5E588C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3BB00A6E" w14:textId="77777777" w:rsidTr="00311A58">
        <w:trPr>
          <w:trHeight w:val="252"/>
        </w:trPr>
        <w:tc>
          <w:tcPr>
            <w:tcW w:w="1138" w:type="dxa"/>
          </w:tcPr>
          <w:p w14:paraId="672CBA5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9F4C63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63F693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95 80</w:t>
            </w:r>
          </w:p>
        </w:tc>
        <w:tc>
          <w:tcPr>
            <w:tcW w:w="6057" w:type="dxa"/>
          </w:tcPr>
          <w:p w14:paraId="5BF76F1F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Rheumatology – Scleroderma </w:t>
            </w:r>
          </w:p>
        </w:tc>
        <w:tc>
          <w:tcPr>
            <w:tcW w:w="3470" w:type="dxa"/>
          </w:tcPr>
          <w:p w14:paraId="3E6ECCB5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4674CD13" w14:textId="77777777" w:rsidTr="00311A58">
        <w:trPr>
          <w:trHeight w:val="252"/>
        </w:trPr>
        <w:tc>
          <w:tcPr>
            <w:tcW w:w="1138" w:type="dxa"/>
          </w:tcPr>
          <w:p w14:paraId="6B8CED28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18731783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259B95C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50 96</w:t>
            </w:r>
          </w:p>
        </w:tc>
        <w:tc>
          <w:tcPr>
            <w:tcW w:w="6057" w:type="dxa"/>
          </w:tcPr>
          <w:p w14:paraId="1728BDD0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AC Clinic Geriatric </w:t>
            </w:r>
          </w:p>
        </w:tc>
        <w:tc>
          <w:tcPr>
            <w:tcW w:w="3470" w:type="dxa"/>
          </w:tcPr>
          <w:p w14:paraId="1106A1AB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29656FEE" w14:textId="77777777" w:rsidTr="00311A58">
        <w:trPr>
          <w:trHeight w:val="252"/>
        </w:trPr>
        <w:tc>
          <w:tcPr>
            <w:tcW w:w="1138" w:type="dxa"/>
          </w:tcPr>
          <w:p w14:paraId="09EC3556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5C6D924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8851D0E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96 10</w:t>
            </w:r>
          </w:p>
        </w:tc>
        <w:tc>
          <w:tcPr>
            <w:tcW w:w="6057" w:type="dxa"/>
          </w:tcPr>
          <w:p w14:paraId="25B8A044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Geriatric - General </w:t>
            </w:r>
          </w:p>
        </w:tc>
        <w:tc>
          <w:tcPr>
            <w:tcW w:w="3470" w:type="dxa"/>
          </w:tcPr>
          <w:p w14:paraId="36E9260C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939" w:rsidRPr="00C561FE" w14:paraId="4005086C" w14:textId="77777777" w:rsidTr="00311A58">
        <w:trPr>
          <w:trHeight w:val="252"/>
        </w:trPr>
        <w:tc>
          <w:tcPr>
            <w:tcW w:w="1138" w:type="dxa"/>
          </w:tcPr>
          <w:p w14:paraId="3383C19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0A5DC26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5FB7D0A" w14:textId="77777777" w:rsidR="000F5939" w:rsidRPr="00C561FE" w:rsidRDefault="000F59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3 50 96 20</w:t>
            </w:r>
          </w:p>
        </w:tc>
        <w:tc>
          <w:tcPr>
            <w:tcW w:w="6057" w:type="dxa"/>
          </w:tcPr>
          <w:p w14:paraId="2BF8BD4E" w14:textId="77777777" w:rsidR="000F5939" w:rsidRPr="00C561FE" w:rsidRDefault="000F5939" w:rsidP="00171647">
            <w:pPr>
              <w:ind w:firstLine="16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 Clinic Geriatric - Assessment </w:t>
            </w:r>
          </w:p>
        </w:tc>
        <w:tc>
          <w:tcPr>
            <w:tcW w:w="3470" w:type="dxa"/>
          </w:tcPr>
          <w:p w14:paraId="0083168E" w14:textId="77777777" w:rsidR="000F5939" w:rsidRPr="00C561FE" w:rsidRDefault="000F593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1BAF1EE" w14:textId="77777777" w:rsidTr="00311A58">
        <w:trPr>
          <w:trHeight w:val="252"/>
        </w:trPr>
        <w:tc>
          <w:tcPr>
            <w:tcW w:w="1138" w:type="dxa"/>
          </w:tcPr>
          <w:p w14:paraId="1C20F1FA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6EFC17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6DE9EB2" w14:textId="77777777" w:rsidR="000F5939" w:rsidRPr="00C561FE" w:rsidRDefault="000F59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55</w:t>
            </w:r>
          </w:p>
        </w:tc>
        <w:tc>
          <w:tcPr>
            <w:tcW w:w="6057" w:type="dxa"/>
          </w:tcPr>
          <w:p w14:paraId="457AD4AD" w14:textId="77777777" w:rsidR="000F5939" w:rsidRPr="00C561FE" w:rsidRDefault="000F5939" w:rsidP="00171647">
            <w:pPr>
              <w:pStyle w:val="Heading3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AC Private Clinics</w:t>
            </w:r>
          </w:p>
        </w:tc>
        <w:tc>
          <w:tcPr>
            <w:tcW w:w="3470" w:type="dxa"/>
          </w:tcPr>
          <w:p w14:paraId="143DCBAA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MD holds Health Record NOT Hospital </w:t>
            </w:r>
          </w:p>
        </w:tc>
      </w:tr>
      <w:tr w:rsidR="000F5939" w:rsidRPr="00C561FE" w14:paraId="6C59E5D7" w14:textId="77777777" w:rsidTr="00311A58">
        <w:trPr>
          <w:trHeight w:val="252"/>
        </w:trPr>
        <w:tc>
          <w:tcPr>
            <w:tcW w:w="1138" w:type="dxa"/>
          </w:tcPr>
          <w:p w14:paraId="1BE001A4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BABC3AC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77E8830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60</w:t>
            </w:r>
          </w:p>
        </w:tc>
        <w:tc>
          <w:tcPr>
            <w:tcW w:w="6057" w:type="dxa"/>
          </w:tcPr>
          <w:p w14:paraId="1C3B3FBA" w14:textId="77777777" w:rsidR="000F5939" w:rsidRPr="00C561FE" w:rsidRDefault="000F5939" w:rsidP="0017164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AC Day Surgery Operating Room</w:t>
            </w:r>
          </w:p>
        </w:tc>
        <w:tc>
          <w:tcPr>
            <w:tcW w:w="3470" w:type="dxa"/>
          </w:tcPr>
          <w:p w14:paraId="28089571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8474AE5" w14:textId="77777777" w:rsidTr="00311A58">
        <w:trPr>
          <w:trHeight w:val="252"/>
        </w:trPr>
        <w:tc>
          <w:tcPr>
            <w:tcW w:w="1138" w:type="dxa"/>
          </w:tcPr>
          <w:p w14:paraId="4FD3687C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7C5C2ECA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7C021A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62</w:t>
            </w:r>
          </w:p>
        </w:tc>
        <w:tc>
          <w:tcPr>
            <w:tcW w:w="6057" w:type="dxa"/>
          </w:tcPr>
          <w:p w14:paraId="6B69900F" w14:textId="77777777" w:rsidR="000F5939" w:rsidRPr="00C561FE" w:rsidRDefault="000F5939" w:rsidP="0017164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AC Day Surgery Combined OR &amp; PARR</w:t>
            </w:r>
          </w:p>
        </w:tc>
        <w:tc>
          <w:tcPr>
            <w:tcW w:w="3470" w:type="dxa"/>
          </w:tcPr>
          <w:p w14:paraId="4BC88FF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2F8BF2F5" w14:textId="77777777" w:rsidTr="00311A58">
        <w:trPr>
          <w:trHeight w:val="252"/>
        </w:trPr>
        <w:tc>
          <w:tcPr>
            <w:tcW w:w="1138" w:type="dxa"/>
          </w:tcPr>
          <w:p w14:paraId="1211296E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376F2C90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F0D74B7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65</w:t>
            </w:r>
          </w:p>
        </w:tc>
        <w:tc>
          <w:tcPr>
            <w:tcW w:w="6057" w:type="dxa"/>
          </w:tcPr>
          <w:p w14:paraId="0243799C" w14:textId="77777777" w:rsidR="000F5939" w:rsidRPr="00C561FE" w:rsidRDefault="000F5939" w:rsidP="0017164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AC Day Surgery Post-Anesthetic Recovery Room</w:t>
            </w:r>
          </w:p>
        </w:tc>
        <w:tc>
          <w:tcPr>
            <w:tcW w:w="3470" w:type="dxa"/>
          </w:tcPr>
          <w:p w14:paraId="719D0313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5D512D07" w14:textId="77777777" w:rsidTr="00311A58">
        <w:trPr>
          <w:trHeight w:val="252"/>
        </w:trPr>
        <w:tc>
          <w:tcPr>
            <w:tcW w:w="1138" w:type="dxa"/>
          </w:tcPr>
          <w:p w14:paraId="26F45F92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08033138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83E843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67</w:t>
            </w:r>
          </w:p>
        </w:tc>
        <w:tc>
          <w:tcPr>
            <w:tcW w:w="6057" w:type="dxa"/>
          </w:tcPr>
          <w:p w14:paraId="48725803" w14:textId="1EBDE29B" w:rsidR="000F5939" w:rsidRPr="00C561FE" w:rsidRDefault="000F5939" w:rsidP="0017164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AC Day Surgery </w:t>
            </w:r>
            <w:r w:rsidR="00C52B69"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Pre-</w:t>
            </w: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and Post-Operative Care</w:t>
            </w:r>
          </w:p>
        </w:tc>
        <w:tc>
          <w:tcPr>
            <w:tcW w:w="3470" w:type="dxa"/>
          </w:tcPr>
          <w:p w14:paraId="65A746BA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5939" w:rsidRPr="00C561FE" w14:paraId="6D6C3CD3" w14:textId="77777777" w:rsidTr="00311A58">
        <w:trPr>
          <w:trHeight w:val="252"/>
        </w:trPr>
        <w:tc>
          <w:tcPr>
            <w:tcW w:w="1138" w:type="dxa"/>
          </w:tcPr>
          <w:p w14:paraId="0E394F1F" w14:textId="77777777" w:rsidR="000F5939" w:rsidRPr="00C561FE" w:rsidRDefault="000F593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32" w:type="dxa"/>
          </w:tcPr>
          <w:p w14:paraId="479D091D" w14:textId="77777777" w:rsidR="000F5939" w:rsidRPr="00C561FE" w:rsidRDefault="000F593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7387DB" w14:textId="77777777" w:rsidR="000F5939" w:rsidRPr="00C561FE" w:rsidRDefault="000F5939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3 69</w:t>
            </w:r>
          </w:p>
        </w:tc>
        <w:tc>
          <w:tcPr>
            <w:tcW w:w="6057" w:type="dxa"/>
          </w:tcPr>
          <w:p w14:paraId="612FD318" w14:textId="77777777" w:rsidR="000F5939" w:rsidRPr="00C561FE" w:rsidRDefault="000F5939" w:rsidP="0017164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AC Day Surgery Combined OR, PARR &amp; Pre and Post Care</w:t>
            </w:r>
          </w:p>
        </w:tc>
        <w:tc>
          <w:tcPr>
            <w:tcW w:w="3470" w:type="dxa"/>
          </w:tcPr>
          <w:p w14:paraId="02C22759" w14:textId="77777777" w:rsidR="000F5939" w:rsidRPr="00C561FE" w:rsidRDefault="000F593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C664D08" w14:textId="77777777" w:rsidR="00241A76" w:rsidRDefault="00241A76" w:rsidP="00241A76">
      <w:pPr>
        <w:rPr>
          <w:rFonts w:asciiTheme="minorHAnsi" w:hAnsiTheme="minorHAnsi"/>
          <w:kern w:val="28"/>
          <w:sz w:val="28"/>
        </w:rPr>
      </w:pPr>
      <w:bookmarkStart w:id="814" w:name="_Toc257362665"/>
      <w:r>
        <w:br w:type="page"/>
      </w:r>
    </w:p>
    <w:p w14:paraId="2BA62FB5" w14:textId="77777777" w:rsidR="000C4258" w:rsidRDefault="000C4258" w:rsidP="000C4258">
      <w:pPr>
        <w:pStyle w:val="Heading2"/>
      </w:pPr>
      <w:r w:rsidRPr="00C561FE">
        <w:lastRenderedPageBreak/>
        <w:t>7*4   DIAGNOSTIC AND THERAPEUTIC SERVICES</w:t>
      </w:r>
      <w:bookmarkEnd w:id="814"/>
    </w:p>
    <w:p w14:paraId="2180F9B7" w14:textId="77777777" w:rsidR="00BC36EB" w:rsidRPr="00BC36EB" w:rsidRDefault="00BC36EB" w:rsidP="00BC36EB"/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diagnostic and therapeutic services functional/accounting centres"/>
      </w:tblPr>
      <w:tblGrid>
        <w:gridCol w:w="1121"/>
        <w:gridCol w:w="1249"/>
        <w:gridCol w:w="1738"/>
        <w:gridCol w:w="6057"/>
        <w:gridCol w:w="3470"/>
      </w:tblGrid>
      <w:tr w:rsidR="00BC36EB" w:rsidRPr="00C561FE" w14:paraId="339E9C91" w14:textId="77777777" w:rsidTr="00035628">
        <w:trPr>
          <w:trHeight w:val="80"/>
          <w:tblHeader/>
        </w:trPr>
        <w:tc>
          <w:tcPr>
            <w:tcW w:w="1121" w:type="dxa"/>
            <w:shd w:val="pct10" w:color="auto" w:fill="auto"/>
          </w:tcPr>
          <w:p w14:paraId="6BF8957A" w14:textId="77777777" w:rsidR="00BC36EB" w:rsidRPr="00C561FE" w:rsidRDefault="00BC36EB" w:rsidP="00F37DC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  <w:shd w:val="pct10" w:color="auto" w:fill="auto"/>
          </w:tcPr>
          <w:p w14:paraId="3A8B6BC5" w14:textId="77777777" w:rsidR="00BC36EB" w:rsidRPr="00C561FE" w:rsidRDefault="00BC36EB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738" w:type="dxa"/>
            <w:shd w:val="pct10" w:color="auto" w:fill="auto"/>
          </w:tcPr>
          <w:p w14:paraId="11B2478D" w14:textId="77777777" w:rsidR="00BC36EB" w:rsidRPr="00C561FE" w:rsidRDefault="00BC36EB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057" w:type="dxa"/>
            <w:shd w:val="pct10" w:color="auto" w:fill="auto"/>
          </w:tcPr>
          <w:p w14:paraId="7F6F9DAC" w14:textId="77777777" w:rsidR="00BC36EB" w:rsidRPr="00C561FE" w:rsidRDefault="00BC36EB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6E7C626A" w14:textId="77777777" w:rsidR="00BC36EB" w:rsidRDefault="00BC36EB" w:rsidP="00F37DC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***Important: Do Not Report Header (H) accounts ***</w:t>
            </w:r>
          </w:p>
          <w:p w14:paraId="7800CB30" w14:textId="0F3B3C13" w:rsidR="00035628" w:rsidRPr="00C561FE" w:rsidRDefault="00035628" w:rsidP="00F37DC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shd w:val="pct10" w:color="auto" w:fill="auto"/>
          </w:tcPr>
          <w:p w14:paraId="517FEC71" w14:textId="77777777" w:rsidR="00BC36EB" w:rsidRPr="00C561FE" w:rsidRDefault="00BC36EB" w:rsidP="00F37D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BC36EB" w:rsidRPr="00C561FE" w14:paraId="2A5B5331" w14:textId="77777777" w:rsidTr="00035628">
        <w:trPr>
          <w:trHeight w:val="252"/>
        </w:trPr>
        <w:tc>
          <w:tcPr>
            <w:tcW w:w="1121" w:type="dxa"/>
          </w:tcPr>
          <w:p w14:paraId="66E947A2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E6DED57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A36F420" w14:textId="77777777" w:rsidR="00BC36EB" w:rsidRPr="00C561FE" w:rsidRDefault="00BC36E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06</w:t>
            </w:r>
          </w:p>
        </w:tc>
        <w:tc>
          <w:tcPr>
            <w:tcW w:w="6057" w:type="dxa"/>
          </w:tcPr>
          <w:p w14:paraId="29406171" w14:textId="77777777" w:rsidR="00BC36EB" w:rsidRPr="00C561FE" w:rsidRDefault="00BC36EB" w:rsidP="00AC7D11">
            <w:pPr>
              <w:pStyle w:val="Heading3"/>
              <w:tabs>
                <w:tab w:val="left" w:pos="257"/>
              </w:tabs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815" w:name="_Toc437096220"/>
            <w:bookmarkStart w:id="816" w:name="_Toc441891253"/>
            <w:bookmarkStart w:id="817" w:name="_Toc443113863"/>
            <w:bookmarkStart w:id="818" w:name="_Toc443318299"/>
            <w:bookmarkStart w:id="819" w:name="_Toc444437926"/>
            <w:bookmarkStart w:id="820" w:name="_Toc444949019"/>
            <w:bookmarkStart w:id="821" w:name="_Toc27584283"/>
            <w:bookmarkStart w:id="822" w:name="_Toc27639765"/>
            <w:bookmarkStart w:id="823" w:name="_Toc27639889"/>
            <w:bookmarkStart w:id="824" w:name="_Toc27650267"/>
            <w:bookmarkStart w:id="825" w:name="_Toc27651816"/>
            <w:bookmarkStart w:id="826" w:name="_Toc29468793"/>
            <w:bookmarkStart w:id="827" w:name="_Toc29469279"/>
            <w:bookmarkStart w:id="828" w:name="_Toc29469458"/>
            <w:bookmarkStart w:id="829" w:name="_Toc29808254"/>
            <w:bookmarkStart w:id="830" w:name="_Toc29808466"/>
            <w:bookmarkStart w:id="831" w:name="_Toc33777505"/>
            <w:bookmarkStart w:id="832" w:name="_Toc3377774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D&amp;T Program Management</w:t>
            </w:r>
            <w:bookmarkEnd w:id="815"/>
            <w:bookmarkEnd w:id="816"/>
            <w:bookmarkEnd w:id="817"/>
            <w:bookmarkEnd w:id="818"/>
            <w:bookmarkEnd w:id="819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Administration</w:t>
            </w:r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</w:p>
        </w:tc>
        <w:tc>
          <w:tcPr>
            <w:tcW w:w="3470" w:type="dxa"/>
          </w:tcPr>
          <w:p w14:paraId="25E70298" w14:textId="77777777" w:rsidR="00BC36EB" w:rsidRPr="00C561FE" w:rsidRDefault="00BC36EB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BC36EB" w:rsidRPr="00C561FE" w14:paraId="50090C3C" w14:textId="77777777" w:rsidTr="00035628">
        <w:trPr>
          <w:trHeight w:val="306"/>
        </w:trPr>
        <w:tc>
          <w:tcPr>
            <w:tcW w:w="1121" w:type="dxa"/>
          </w:tcPr>
          <w:p w14:paraId="0C934DB4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0A18B023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029D59A" w14:textId="77777777" w:rsidR="00BC36EB" w:rsidRPr="00C561FE" w:rsidRDefault="00BC36E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</w:t>
            </w:r>
          </w:p>
        </w:tc>
        <w:tc>
          <w:tcPr>
            <w:tcW w:w="6057" w:type="dxa"/>
          </w:tcPr>
          <w:p w14:paraId="0FF45934" w14:textId="77777777" w:rsidR="00BC36EB" w:rsidRPr="00C561FE" w:rsidRDefault="00BC36EB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833" w:name="_Toc437096221"/>
            <w:bookmarkStart w:id="834" w:name="_Toc441891254"/>
            <w:bookmarkStart w:id="835" w:name="_Toc443113864"/>
            <w:bookmarkStart w:id="836" w:name="_Toc443318300"/>
            <w:bookmarkStart w:id="837" w:name="_Toc444437927"/>
            <w:bookmarkStart w:id="838" w:name="_Toc444949020"/>
            <w:bookmarkStart w:id="839" w:name="_Toc27584284"/>
            <w:bookmarkStart w:id="840" w:name="_Toc27639766"/>
            <w:bookmarkStart w:id="841" w:name="_Toc27639890"/>
            <w:bookmarkStart w:id="842" w:name="_Toc27650268"/>
            <w:bookmarkStart w:id="843" w:name="_Toc27651817"/>
            <w:bookmarkStart w:id="844" w:name="_Toc29468794"/>
            <w:bookmarkStart w:id="845" w:name="_Toc29469280"/>
            <w:bookmarkStart w:id="846" w:name="_Toc29469459"/>
            <w:bookmarkStart w:id="847" w:name="_Toc29808255"/>
            <w:bookmarkStart w:id="848" w:name="_Toc29808467"/>
            <w:bookmarkStart w:id="849" w:name="_Toc33777506"/>
            <w:bookmarkStart w:id="850" w:name="_Toc33777743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LAB Clinical Laboratory</w:t>
            </w:r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</w:p>
        </w:tc>
        <w:tc>
          <w:tcPr>
            <w:tcW w:w="3470" w:type="dxa"/>
          </w:tcPr>
          <w:p w14:paraId="2C0ED4DE" w14:textId="6CC93776" w:rsidR="00BC36EB" w:rsidRPr="001368C8" w:rsidRDefault="00BC36EB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BC36EB" w:rsidRPr="00C561FE" w14:paraId="24A0C852" w14:textId="77777777" w:rsidTr="00035628">
        <w:trPr>
          <w:trHeight w:val="252"/>
        </w:trPr>
        <w:tc>
          <w:tcPr>
            <w:tcW w:w="1121" w:type="dxa"/>
          </w:tcPr>
          <w:p w14:paraId="06272D7F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809107E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CA83D1" w14:textId="77777777" w:rsidR="00BC36EB" w:rsidRPr="00C561FE" w:rsidRDefault="00BC36E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10</w:t>
            </w:r>
          </w:p>
        </w:tc>
        <w:tc>
          <w:tcPr>
            <w:tcW w:w="6057" w:type="dxa"/>
          </w:tcPr>
          <w:p w14:paraId="3A2FE528" w14:textId="77777777" w:rsidR="00BC36EB" w:rsidRPr="00C561FE" w:rsidRDefault="00BC36EB" w:rsidP="00AC7D11">
            <w:pPr>
              <w:ind w:left="14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LAB Administration</w:t>
            </w:r>
          </w:p>
        </w:tc>
        <w:tc>
          <w:tcPr>
            <w:tcW w:w="3470" w:type="dxa"/>
          </w:tcPr>
          <w:p w14:paraId="5A770FAA" w14:textId="77777777" w:rsidR="00BC36EB" w:rsidRPr="00C561FE" w:rsidRDefault="00BC36EB" w:rsidP="00AC7D11">
            <w:pPr>
              <w:pBdr>
                <w:right w:val="single" w:sz="6" w:space="1" w:color="auto"/>
              </w:pBd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All staff are reported as MOS </w:t>
            </w:r>
          </w:p>
        </w:tc>
      </w:tr>
      <w:tr w:rsidR="00BC36EB" w:rsidRPr="00C561FE" w14:paraId="093D00BE" w14:textId="77777777" w:rsidTr="00035628">
        <w:trPr>
          <w:trHeight w:val="252"/>
        </w:trPr>
        <w:tc>
          <w:tcPr>
            <w:tcW w:w="1121" w:type="dxa"/>
          </w:tcPr>
          <w:p w14:paraId="4731CA47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5C29F37D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06ED940" w14:textId="77777777" w:rsidR="00BC36EB" w:rsidRPr="00C561FE" w:rsidRDefault="00BC36EB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21</w:t>
            </w:r>
          </w:p>
        </w:tc>
        <w:tc>
          <w:tcPr>
            <w:tcW w:w="6057" w:type="dxa"/>
          </w:tcPr>
          <w:p w14:paraId="47915A18" w14:textId="77777777" w:rsidR="00BC36EB" w:rsidRPr="00C561FE" w:rsidRDefault="00BC36EB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LAB Pre/Post Analysis</w:t>
            </w:r>
          </w:p>
        </w:tc>
        <w:tc>
          <w:tcPr>
            <w:tcW w:w="3470" w:type="dxa"/>
          </w:tcPr>
          <w:p w14:paraId="2E3A2F80" w14:textId="77777777" w:rsidR="00BC36EB" w:rsidRPr="00C561FE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C36EB" w:rsidRPr="00C561FE" w14:paraId="136DECEA" w14:textId="77777777" w:rsidTr="00035628">
        <w:trPr>
          <w:trHeight w:val="252"/>
        </w:trPr>
        <w:tc>
          <w:tcPr>
            <w:tcW w:w="1121" w:type="dxa"/>
          </w:tcPr>
          <w:p w14:paraId="04523831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14267FF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9C8451" w14:textId="77777777" w:rsidR="00BC36EB" w:rsidRPr="00C561FE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21 10</w:t>
            </w:r>
          </w:p>
        </w:tc>
        <w:tc>
          <w:tcPr>
            <w:tcW w:w="6057" w:type="dxa"/>
          </w:tcPr>
          <w:p w14:paraId="4E8CF9BB" w14:textId="3D527896" w:rsidR="00BC36EB" w:rsidRPr="009F1382" w:rsidRDefault="00BC36EB" w:rsidP="00AC7D11">
            <w:pPr>
              <w:ind w:left="243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Specimen</w:t>
            </w:r>
            <w:r w:rsidR="00400F8A" w:rsidRPr="009F13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F35D1" w:rsidRPr="004825F1">
              <w:rPr>
                <w:rFonts w:asciiTheme="minorHAnsi" w:hAnsiTheme="minorHAnsi" w:cstheme="minorHAnsi"/>
                <w:sz w:val="24"/>
                <w:szCs w:val="24"/>
              </w:rPr>
              <w:t>Procurement/Collection</w:t>
            </w:r>
          </w:p>
        </w:tc>
        <w:tc>
          <w:tcPr>
            <w:tcW w:w="3470" w:type="dxa"/>
          </w:tcPr>
          <w:p w14:paraId="115560C4" w14:textId="4445F888" w:rsidR="00BC36EB" w:rsidRPr="004825F1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C36EB" w:rsidRPr="00C561FE" w14:paraId="1DE54F59" w14:textId="77777777" w:rsidTr="00035628">
        <w:trPr>
          <w:trHeight w:val="252"/>
        </w:trPr>
        <w:tc>
          <w:tcPr>
            <w:tcW w:w="1121" w:type="dxa"/>
          </w:tcPr>
          <w:p w14:paraId="7B2678D6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F6B3EA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C60C963" w14:textId="77777777" w:rsidR="00BC36EB" w:rsidRPr="00C561FE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21 20</w:t>
            </w:r>
          </w:p>
        </w:tc>
        <w:tc>
          <w:tcPr>
            <w:tcW w:w="6057" w:type="dxa"/>
          </w:tcPr>
          <w:p w14:paraId="381AA957" w14:textId="7A8D307D" w:rsidR="00BC36EB" w:rsidRPr="009F1382" w:rsidRDefault="00BC36EB" w:rsidP="00AC7D11">
            <w:pPr>
              <w:ind w:left="2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LAB </w:t>
            </w:r>
            <w:r w:rsidR="00960886" w:rsidRPr="009F138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Specimen</w:t>
            </w:r>
            <w:r w:rsidR="001D26FC" w:rsidRPr="009F138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1D26FC" w:rsidRPr="009F1382">
              <w:rPr>
                <w:rFonts w:asciiTheme="minorHAnsi" w:hAnsiTheme="minorHAnsi" w:cstheme="minorHAnsi"/>
                <w:bCs/>
                <w:sz w:val="24"/>
                <w:szCs w:val="24"/>
              </w:rPr>
              <w:t>Receipt</w:t>
            </w:r>
            <w:r w:rsidRPr="009F138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&amp; Dispatch</w:t>
            </w:r>
            <w:r w:rsidR="001D26FC" w:rsidRPr="009F1382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1D26FC" w:rsidRPr="004825F1">
              <w:rPr>
                <w:rFonts w:asciiTheme="minorHAnsi" w:hAnsiTheme="minorHAnsi" w:cstheme="minorHAnsi"/>
                <w:bCs/>
                <w:sz w:val="24"/>
                <w:szCs w:val="24"/>
              </w:rPr>
              <w:t>Handling</w:t>
            </w:r>
          </w:p>
        </w:tc>
        <w:tc>
          <w:tcPr>
            <w:tcW w:w="3470" w:type="dxa"/>
          </w:tcPr>
          <w:p w14:paraId="71DF484B" w14:textId="183BA8B1" w:rsidR="00BC36EB" w:rsidRPr="004825F1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26FC" w:rsidRPr="00C561FE" w14:paraId="18327F29" w14:textId="77777777" w:rsidTr="00035628">
        <w:trPr>
          <w:trHeight w:val="252"/>
        </w:trPr>
        <w:tc>
          <w:tcPr>
            <w:tcW w:w="1121" w:type="dxa"/>
          </w:tcPr>
          <w:p w14:paraId="2ECD53A0" w14:textId="77777777" w:rsidR="001D26FC" w:rsidRPr="00C561FE" w:rsidRDefault="001D26FC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0DFD5D" w14:textId="77777777" w:rsidR="001D26FC" w:rsidRPr="00C561FE" w:rsidRDefault="001D26FC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BDA344" w14:textId="53228BA7" w:rsidR="001D26FC" w:rsidRPr="004825F1" w:rsidRDefault="001D26FC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21 30</w:t>
            </w:r>
          </w:p>
        </w:tc>
        <w:tc>
          <w:tcPr>
            <w:tcW w:w="6057" w:type="dxa"/>
          </w:tcPr>
          <w:p w14:paraId="532D304F" w14:textId="0A0E47B6" w:rsidR="001D26FC" w:rsidRPr="004825F1" w:rsidRDefault="001D26FC" w:rsidP="00AC7D11">
            <w:pPr>
              <w:ind w:left="243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LAB Analysis Reporting</w:t>
            </w:r>
          </w:p>
        </w:tc>
        <w:tc>
          <w:tcPr>
            <w:tcW w:w="3470" w:type="dxa"/>
          </w:tcPr>
          <w:p w14:paraId="07A320EB" w14:textId="52CDF91D" w:rsidR="001D26FC" w:rsidRPr="004825F1" w:rsidRDefault="001D26FC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C36EB" w:rsidRPr="00C561FE" w14:paraId="1CB40132" w14:textId="77777777" w:rsidTr="00035628">
        <w:trPr>
          <w:trHeight w:val="252"/>
        </w:trPr>
        <w:tc>
          <w:tcPr>
            <w:tcW w:w="1121" w:type="dxa"/>
          </w:tcPr>
          <w:p w14:paraId="0121C49B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780156D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7C2A308" w14:textId="77777777" w:rsidR="00BC36EB" w:rsidRPr="009F1382" w:rsidRDefault="00BC36E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25</w:t>
            </w:r>
          </w:p>
        </w:tc>
        <w:tc>
          <w:tcPr>
            <w:tcW w:w="6057" w:type="dxa"/>
          </w:tcPr>
          <w:p w14:paraId="60F5443B" w14:textId="77777777" w:rsidR="00BC36EB" w:rsidRPr="009F1382" w:rsidRDefault="00BC36E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LAB Clinical Chemistry</w:t>
            </w:r>
          </w:p>
        </w:tc>
        <w:tc>
          <w:tcPr>
            <w:tcW w:w="3470" w:type="dxa"/>
          </w:tcPr>
          <w:p w14:paraId="3C47772E" w14:textId="77777777" w:rsidR="00BC36EB" w:rsidRPr="009F1382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C36EB" w:rsidRPr="00C561FE" w14:paraId="40AE86C5" w14:textId="77777777" w:rsidTr="00035628">
        <w:trPr>
          <w:trHeight w:val="252"/>
        </w:trPr>
        <w:tc>
          <w:tcPr>
            <w:tcW w:w="1121" w:type="dxa"/>
          </w:tcPr>
          <w:p w14:paraId="409E9AB4" w14:textId="77777777" w:rsidR="00BC36EB" w:rsidRPr="00C561FE" w:rsidRDefault="00BC36EB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A1C66E" w14:textId="77777777" w:rsidR="00BC36EB" w:rsidRPr="00C561FE" w:rsidRDefault="00BC36EB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C46380A" w14:textId="77777777" w:rsidR="00BC36EB" w:rsidRPr="009F1382" w:rsidRDefault="00BC36E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25 10</w:t>
            </w:r>
          </w:p>
        </w:tc>
        <w:tc>
          <w:tcPr>
            <w:tcW w:w="6057" w:type="dxa"/>
          </w:tcPr>
          <w:p w14:paraId="4CE09573" w14:textId="77777777" w:rsidR="00BC36EB" w:rsidRPr="009F1382" w:rsidRDefault="00BC36EB" w:rsidP="0017164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13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Routine Chemistry </w:t>
            </w:r>
          </w:p>
        </w:tc>
        <w:tc>
          <w:tcPr>
            <w:tcW w:w="3470" w:type="dxa"/>
          </w:tcPr>
          <w:p w14:paraId="5ED230FF" w14:textId="77777777" w:rsidR="00BC36EB" w:rsidRPr="009F1382" w:rsidRDefault="00BC36EB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33C95E8E" w14:textId="77777777" w:rsidTr="00035628">
        <w:trPr>
          <w:trHeight w:val="252"/>
        </w:trPr>
        <w:tc>
          <w:tcPr>
            <w:tcW w:w="1121" w:type="dxa"/>
          </w:tcPr>
          <w:p w14:paraId="700254AF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477C1AD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14DC651" w14:textId="3BB9E1BD" w:rsidR="00960886" w:rsidRPr="004825F1" w:rsidRDefault="00960886" w:rsidP="009608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25 15</w:t>
            </w:r>
          </w:p>
        </w:tc>
        <w:tc>
          <w:tcPr>
            <w:tcW w:w="6057" w:type="dxa"/>
          </w:tcPr>
          <w:p w14:paraId="3FBDDB4E" w14:textId="4F1A92CF" w:rsidR="00960886" w:rsidRPr="004825F1" w:rsidRDefault="00960886" w:rsidP="00960886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LAB Newborn Screening </w:t>
            </w:r>
          </w:p>
        </w:tc>
        <w:tc>
          <w:tcPr>
            <w:tcW w:w="3470" w:type="dxa"/>
          </w:tcPr>
          <w:p w14:paraId="71931CEB" w14:textId="623A79BC" w:rsidR="00960886" w:rsidRPr="009F1382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5DE2BD91" w14:textId="77777777" w:rsidTr="00035628">
        <w:trPr>
          <w:trHeight w:val="252"/>
        </w:trPr>
        <w:tc>
          <w:tcPr>
            <w:tcW w:w="1121" w:type="dxa"/>
          </w:tcPr>
          <w:p w14:paraId="02750F22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D23D7A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F8D5F05" w14:textId="77777777" w:rsidR="00960886" w:rsidRPr="001D26FC" w:rsidRDefault="00960886" w:rsidP="009608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26FC">
              <w:rPr>
                <w:rFonts w:asciiTheme="minorHAnsi" w:hAnsiTheme="minorHAnsi" w:cstheme="minorHAnsi"/>
                <w:sz w:val="24"/>
                <w:szCs w:val="24"/>
              </w:rPr>
              <w:t>7* 4 10 25 20</w:t>
            </w:r>
          </w:p>
        </w:tc>
        <w:tc>
          <w:tcPr>
            <w:tcW w:w="6057" w:type="dxa"/>
          </w:tcPr>
          <w:p w14:paraId="0D830A4D" w14:textId="77777777" w:rsidR="00960886" w:rsidRPr="001D26FC" w:rsidRDefault="00960886" w:rsidP="00960886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1D26FC">
              <w:rPr>
                <w:rFonts w:asciiTheme="minorHAnsi" w:hAnsiTheme="minorHAnsi" w:cstheme="minorHAnsi"/>
                <w:sz w:val="24"/>
                <w:szCs w:val="24"/>
              </w:rPr>
              <w:t xml:space="preserve">LAB Urinalysis </w:t>
            </w:r>
          </w:p>
        </w:tc>
        <w:tc>
          <w:tcPr>
            <w:tcW w:w="3470" w:type="dxa"/>
          </w:tcPr>
          <w:p w14:paraId="772EEA63" w14:textId="77777777" w:rsidR="00960886" w:rsidRPr="00C561FE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0B2DA93B" w14:textId="77777777" w:rsidTr="00035628">
        <w:trPr>
          <w:trHeight w:val="252"/>
        </w:trPr>
        <w:tc>
          <w:tcPr>
            <w:tcW w:w="1121" w:type="dxa"/>
          </w:tcPr>
          <w:p w14:paraId="5E8F4934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9F82E73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11AD476" w14:textId="77777777" w:rsidR="00960886" w:rsidRPr="001D26FC" w:rsidRDefault="00960886" w:rsidP="009608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26FC">
              <w:rPr>
                <w:rFonts w:asciiTheme="minorHAnsi" w:hAnsiTheme="minorHAnsi" w:cstheme="minorHAnsi"/>
                <w:sz w:val="24"/>
                <w:szCs w:val="24"/>
              </w:rPr>
              <w:t>7* 4 10 25 30</w:t>
            </w:r>
          </w:p>
        </w:tc>
        <w:tc>
          <w:tcPr>
            <w:tcW w:w="6057" w:type="dxa"/>
          </w:tcPr>
          <w:p w14:paraId="7D556ECE" w14:textId="785D0386" w:rsidR="00960886" w:rsidRPr="001D26FC" w:rsidRDefault="00960886" w:rsidP="00960886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1D26FC">
              <w:rPr>
                <w:rFonts w:asciiTheme="minorHAnsi" w:hAnsiTheme="minorHAnsi" w:cstheme="minorHAnsi"/>
                <w:sz w:val="24"/>
                <w:szCs w:val="24"/>
              </w:rPr>
              <w:t xml:space="preserve">LAB Therapeutic Drug Monitoring </w:t>
            </w:r>
          </w:p>
        </w:tc>
        <w:tc>
          <w:tcPr>
            <w:tcW w:w="3470" w:type="dxa"/>
          </w:tcPr>
          <w:p w14:paraId="5188E107" w14:textId="5BFE0E55" w:rsidR="00960886" w:rsidRPr="004825F1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2CAAEF20" w14:textId="77777777" w:rsidTr="00035628">
        <w:trPr>
          <w:trHeight w:val="252"/>
        </w:trPr>
        <w:tc>
          <w:tcPr>
            <w:tcW w:w="1121" w:type="dxa"/>
          </w:tcPr>
          <w:p w14:paraId="26F02920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6666646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16E675F" w14:textId="2F528529" w:rsidR="00960886" w:rsidRPr="004825F1" w:rsidRDefault="00960886" w:rsidP="009608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25 35</w:t>
            </w:r>
          </w:p>
        </w:tc>
        <w:tc>
          <w:tcPr>
            <w:tcW w:w="6057" w:type="dxa"/>
          </w:tcPr>
          <w:p w14:paraId="0380561F" w14:textId="1E2A9A1D" w:rsidR="00960886" w:rsidRPr="004825F1" w:rsidRDefault="00960886" w:rsidP="00960886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Toxicology</w:t>
            </w:r>
          </w:p>
        </w:tc>
        <w:tc>
          <w:tcPr>
            <w:tcW w:w="3470" w:type="dxa"/>
          </w:tcPr>
          <w:p w14:paraId="6D7495FD" w14:textId="76242158" w:rsidR="00960886" w:rsidRPr="004825F1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559638E2" w14:textId="77777777" w:rsidTr="00035628">
        <w:trPr>
          <w:trHeight w:val="252"/>
        </w:trPr>
        <w:tc>
          <w:tcPr>
            <w:tcW w:w="1121" w:type="dxa"/>
          </w:tcPr>
          <w:p w14:paraId="71C1EE2F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7DB724B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8BC6C67" w14:textId="4678F549" w:rsidR="00960886" w:rsidRPr="004825F1" w:rsidRDefault="00960886" w:rsidP="00960886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6057" w:type="dxa"/>
          </w:tcPr>
          <w:p w14:paraId="6F979E5B" w14:textId="2966C06C" w:rsidR="00960886" w:rsidRPr="004825F1" w:rsidRDefault="00960886" w:rsidP="00960886">
            <w:pPr>
              <w:ind w:firstLine="252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3470" w:type="dxa"/>
          </w:tcPr>
          <w:p w14:paraId="26A2FB7A" w14:textId="01760B13" w:rsidR="00960886" w:rsidRPr="004825F1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886" w:rsidRPr="00C561FE" w14:paraId="3CC86369" w14:textId="77777777" w:rsidTr="00035628">
        <w:trPr>
          <w:trHeight w:val="252"/>
        </w:trPr>
        <w:tc>
          <w:tcPr>
            <w:tcW w:w="1121" w:type="dxa"/>
          </w:tcPr>
          <w:p w14:paraId="7F110D77" w14:textId="77777777" w:rsidR="00960886" w:rsidRPr="00C561FE" w:rsidRDefault="00960886" w:rsidP="00960886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C3E867D" w14:textId="77777777" w:rsidR="00960886" w:rsidRPr="00C561FE" w:rsidRDefault="00960886" w:rsidP="009608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BA57C8" w14:textId="77777777" w:rsidR="00960886" w:rsidRPr="00C561FE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25 50</w:t>
            </w:r>
          </w:p>
        </w:tc>
        <w:tc>
          <w:tcPr>
            <w:tcW w:w="6057" w:type="dxa"/>
          </w:tcPr>
          <w:p w14:paraId="28C65C7D" w14:textId="34D7B0E0" w:rsidR="00960886" w:rsidRPr="00C561FE" w:rsidRDefault="00960886" w:rsidP="00960886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Specialty Chemistry</w:t>
            </w:r>
            <w:r w:rsidR="005A1FE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</w:t>
            </w:r>
            <w:r w:rsidR="005A1FEF"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470" w:type="dxa"/>
          </w:tcPr>
          <w:p w14:paraId="5CD6F02A" w14:textId="5E2E3170" w:rsidR="00960886" w:rsidRPr="009F1382" w:rsidRDefault="00960886" w:rsidP="009608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6DE68A65" w14:textId="77777777" w:rsidTr="00035628">
        <w:trPr>
          <w:trHeight w:val="252"/>
        </w:trPr>
        <w:tc>
          <w:tcPr>
            <w:tcW w:w="1121" w:type="dxa"/>
          </w:tcPr>
          <w:p w14:paraId="02C1223B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64ADC98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0FD7EAD" w14:textId="2D3CD2F6" w:rsidR="00451F1F" w:rsidRPr="004825F1" w:rsidRDefault="00451F1F" w:rsidP="00451F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25 51</w:t>
            </w:r>
          </w:p>
        </w:tc>
        <w:tc>
          <w:tcPr>
            <w:tcW w:w="6057" w:type="dxa"/>
          </w:tcPr>
          <w:p w14:paraId="57F179F4" w14:textId="7A7D5044" w:rsidR="00451F1F" w:rsidRPr="004825F1" w:rsidRDefault="00451F1F" w:rsidP="00451F1F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Specialty Chemistry - Endocrine</w:t>
            </w:r>
          </w:p>
        </w:tc>
        <w:tc>
          <w:tcPr>
            <w:tcW w:w="3470" w:type="dxa"/>
          </w:tcPr>
          <w:p w14:paraId="65E06DF0" w14:textId="098CB3E8" w:rsidR="00451F1F" w:rsidRPr="004825F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15810D60" w14:textId="77777777" w:rsidTr="00035628">
        <w:trPr>
          <w:trHeight w:val="252"/>
        </w:trPr>
        <w:tc>
          <w:tcPr>
            <w:tcW w:w="1121" w:type="dxa"/>
          </w:tcPr>
          <w:p w14:paraId="07620465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64F5D93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C5A3CC" w14:textId="2AD91E5F" w:rsidR="00451F1F" w:rsidRPr="00715801" w:rsidRDefault="00451F1F" w:rsidP="00451F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25 52</w:t>
            </w:r>
          </w:p>
        </w:tc>
        <w:tc>
          <w:tcPr>
            <w:tcW w:w="6057" w:type="dxa"/>
          </w:tcPr>
          <w:p w14:paraId="6229A951" w14:textId="0718D76A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LAB Specialty Chemistry - </w:t>
            </w:r>
            <w:r w:rsidR="00D002EF" w:rsidRPr="004825F1">
              <w:rPr>
                <w:rFonts w:asciiTheme="minorHAnsi" w:hAnsiTheme="minorHAnsi" w:cstheme="minorHAnsi"/>
                <w:sz w:val="24"/>
                <w:szCs w:val="24"/>
              </w:rPr>
              <w:t>Nutrients</w:t>
            </w:r>
          </w:p>
        </w:tc>
        <w:tc>
          <w:tcPr>
            <w:tcW w:w="3470" w:type="dxa"/>
          </w:tcPr>
          <w:p w14:paraId="73516AF4" w14:textId="46A0EB32" w:rsidR="00451F1F" w:rsidRPr="004825F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7BCEC6AC" w14:textId="77777777" w:rsidTr="00035628">
        <w:trPr>
          <w:trHeight w:val="252"/>
        </w:trPr>
        <w:tc>
          <w:tcPr>
            <w:tcW w:w="1121" w:type="dxa"/>
          </w:tcPr>
          <w:p w14:paraId="60206CFC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701DC15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64F7FA" w14:textId="38E3137D" w:rsidR="00451F1F" w:rsidRPr="00715801" w:rsidRDefault="00451F1F" w:rsidP="00451F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25 53</w:t>
            </w:r>
          </w:p>
        </w:tc>
        <w:tc>
          <w:tcPr>
            <w:tcW w:w="6057" w:type="dxa"/>
          </w:tcPr>
          <w:p w14:paraId="258A36AC" w14:textId="68EC021D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Calculi Composition</w:t>
            </w:r>
          </w:p>
        </w:tc>
        <w:tc>
          <w:tcPr>
            <w:tcW w:w="3470" w:type="dxa"/>
          </w:tcPr>
          <w:p w14:paraId="426019E9" w14:textId="79DBFD1B" w:rsidR="00451F1F" w:rsidRPr="004825F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57000530" w14:textId="77777777" w:rsidTr="00035628">
        <w:trPr>
          <w:trHeight w:val="252"/>
        </w:trPr>
        <w:tc>
          <w:tcPr>
            <w:tcW w:w="1121" w:type="dxa"/>
          </w:tcPr>
          <w:p w14:paraId="6E9A790D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722D39F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1D43D1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25 60</w:t>
            </w:r>
          </w:p>
        </w:tc>
        <w:tc>
          <w:tcPr>
            <w:tcW w:w="6057" w:type="dxa"/>
          </w:tcPr>
          <w:p w14:paraId="53BF8696" w14:textId="238CC4E4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Prenatal </w:t>
            </w: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Biochemical</w:t>
            </w:r>
            <w:r w:rsidRPr="007158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Screening</w:t>
            </w:r>
          </w:p>
        </w:tc>
        <w:tc>
          <w:tcPr>
            <w:tcW w:w="3470" w:type="dxa"/>
          </w:tcPr>
          <w:p w14:paraId="759B0447" w14:textId="7CF7110B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2ABD9345" w14:textId="77777777" w:rsidTr="00035628">
        <w:trPr>
          <w:trHeight w:val="1711"/>
        </w:trPr>
        <w:tc>
          <w:tcPr>
            <w:tcW w:w="1121" w:type="dxa"/>
          </w:tcPr>
          <w:p w14:paraId="36D3E3C5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D5D487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B4748B0" w14:textId="2D55D419" w:rsidR="00451F1F" w:rsidRPr="004825F1" w:rsidRDefault="00451F1F" w:rsidP="00451F1F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18BC5557" w14:textId="50B69BB9" w:rsidR="00451F1F" w:rsidRPr="004825F1" w:rsidRDefault="00451F1F" w:rsidP="00451F1F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0C22B670" w14:textId="61883814" w:rsidR="00A55F18" w:rsidRPr="00715801" w:rsidRDefault="00A55F18" w:rsidP="00A55F18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451F1F" w:rsidRPr="00C561FE" w14:paraId="39F62823" w14:textId="77777777" w:rsidTr="00035628">
        <w:trPr>
          <w:trHeight w:val="252"/>
        </w:trPr>
        <w:tc>
          <w:tcPr>
            <w:tcW w:w="1121" w:type="dxa"/>
          </w:tcPr>
          <w:p w14:paraId="45C79AD4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58B8BEA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5833BC5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25 80</w:t>
            </w:r>
          </w:p>
        </w:tc>
        <w:tc>
          <w:tcPr>
            <w:tcW w:w="6057" w:type="dxa"/>
          </w:tcPr>
          <w:p w14:paraId="3698AB0A" w14:textId="77777777" w:rsidR="00451F1F" w:rsidRPr="00C561FE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Blood Gas </w:t>
            </w:r>
          </w:p>
        </w:tc>
        <w:tc>
          <w:tcPr>
            <w:tcW w:w="3470" w:type="dxa"/>
          </w:tcPr>
          <w:p w14:paraId="19E67A7F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212CA342" w14:textId="77777777" w:rsidTr="00035628">
        <w:trPr>
          <w:trHeight w:val="252"/>
        </w:trPr>
        <w:tc>
          <w:tcPr>
            <w:tcW w:w="1121" w:type="dxa"/>
          </w:tcPr>
          <w:p w14:paraId="336EA3ED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939370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68C0F72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25 90</w:t>
            </w:r>
          </w:p>
        </w:tc>
        <w:tc>
          <w:tcPr>
            <w:tcW w:w="6057" w:type="dxa"/>
          </w:tcPr>
          <w:p w14:paraId="5639677F" w14:textId="77777777" w:rsidR="00451F1F" w:rsidRPr="00C561FE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Point of Care Testing </w:t>
            </w:r>
          </w:p>
        </w:tc>
        <w:tc>
          <w:tcPr>
            <w:tcW w:w="3470" w:type="dxa"/>
          </w:tcPr>
          <w:p w14:paraId="7344603B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7AB4E9F2" w14:textId="77777777" w:rsidTr="00035628">
        <w:trPr>
          <w:trHeight w:val="252"/>
        </w:trPr>
        <w:tc>
          <w:tcPr>
            <w:tcW w:w="1121" w:type="dxa"/>
          </w:tcPr>
          <w:p w14:paraId="487FDD23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C537076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80E5C85" w14:textId="77777777" w:rsidR="00451F1F" w:rsidRPr="00C561FE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30</w:t>
            </w:r>
          </w:p>
        </w:tc>
        <w:tc>
          <w:tcPr>
            <w:tcW w:w="6057" w:type="dxa"/>
          </w:tcPr>
          <w:p w14:paraId="3A004BAF" w14:textId="77777777" w:rsidR="00451F1F" w:rsidRPr="00C561FE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LAB Clinical Hematology </w:t>
            </w:r>
          </w:p>
        </w:tc>
        <w:tc>
          <w:tcPr>
            <w:tcW w:w="3470" w:type="dxa"/>
          </w:tcPr>
          <w:p w14:paraId="38644B98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7D48DCD5" w14:textId="77777777" w:rsidTr="00035628">
        <w:trPr>
          <w:trHeight w:val="252"/>
        </w:trPr>
        <w:tc>
          <w:tcPr>
            <w:tcW w:w="1121" w:type="dxa"/>
          </w:tcPr>
          <w:p w14:paraId="097FE00E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9C3255F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E7D6E67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30 20</w:t>
            </w:r>
          </w:p>
        </w:tc>
        <w:tc>
          <w:tcPr>
            <w:tcW w:w="6057" w:type="dxa"/>
          </w:tcPr>
          <w:p w14:paraId="4D01246F" w14:textId="77777777" w:rsidR="00451F1F" w:rsidRPr="00C561FE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Routine Hematology </w:t>
            </w:r>
          </w:p>
        </w:tc>
        <w:tc>
          <w:tcPr>
            <w:tcW w:w="3470" w:type="dxa"/>
          </w:tcPr>
          <w:p w14:paraId="3FDF86F3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52104A24" w14:textId="77777777" w:rsidTr="00035628">
        <w:trPr>
          <w:trHeight w:val="252"/>
        </w:trPr>
        <w:tc>
          <w:tcPr>
            <w:tcW w:w="1121" w:type="dxa"/>
          </w:tcPr>
          <w:p w14:paraId="6F4CDF4C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31F53A1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3D82C6B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30 40</w:t>
            </w:r>
          </w:p>
        </w:tc>
        <w:tc>
          <w:tcPr>
            <w:tcW w:w="6057" w:type="dxa"/>
          </w:tcPr>
          <w:p w14:paraId="672CD21F" w14:textId="77777777" w:rsidR="00451F1F" w:rsidRPr="00C561FE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Coagulation </w:t>
            </w:r>
          </w:p>
        </w:tc>
        <w:tc>
          <w:tcPr>
            <w:tcW w:w="3470" w:type="dxa"/>
          </w:tcPr>
          <w:p w14:paraId="3D85D384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277B96DA" w14:textId="77777777" w:rsidTr="00035628">
        <w:trPr>
          <w:trHeight w:val="252"/>
        </w:trPr>
        <w:tc>
          <w:tcPr>
            <w:tcW w:w="1121" w:type="dxa"/>
          </w:tcPr>
          <w:p w14:paraId="55F92317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C4054B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80BE336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30 60</w:t>
            </w:r>
          </w:p>
        </w:tc>
        <w:tc>
          <w:tcPr>
            <w:tcW w:w="6057" w:type="dxa"/>
          </w:tcPr>
          <w:p w14:paraId="2B188E12" w14:textId="77777777" w:rsidR="00451F1F" w:rsidRPr="00C561FE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Special Hematology</w:t>
            </w:r>
          </w:p>
        </w:tc>
        <w:tc>
          <w:tcPr>
            <w:tcW w:w="3470" w:type="dxa"/>
          </w:tcPr>
          <w:p w14:paraId="680F2141" w14:textId="77777777" w:rsidR="00451F1F" w:rsidRPr="00C561FE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002EF" w:rsidRPr="00C561FE" w14:paraId="6D5BB87B" w14:textId="77777777" w:rsidTr="00035628">
        <w:trPr>
          <w:trHeight w:val="252"/>
        </w:trPr>
        <w:tc>
          <w:tcPr>
            <w:tcW w:w="1121" w:type="dxa"/>
          </w:tcPr>
          <w:p w14:paraId="0FBF5F8D" w14:textId="77777777" w:rsidR="00D002EF" w:rsidRPr="00C561FE" w:rsidRDefault="00D002E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C160C4" w14:textId="77777777" w:rsidR="00D002EF" w:rsidRPr="00C561FE" w:rsidRDefault="00D002E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AA100E" w14:textId="6C0C2576" w:rsidR="00D002EF" w:rsidRPr="00715801" w:rsidRDefault="00D002E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30 70</w:t>
            </w:r>
          </w:p>
        </w:tc>
        <w:tc>
          <w:tcPr>
            <w:tcW w:w="6057" w:type="dxa"/>
          </w:tcPr>
          <w:p w14:paraId="0B369C31" w14:textId="5F526BE3" w:rsidR="00D002EF" w:rsidRPr="00715801" w:rsidRDefault="00D002E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Flow Cytometry</w:t>
            </w:r>
          </w:p>
        </w:tc>
        <w:tc>
          <w:tcPr>
            <w:tcW w:w="3470" w:type="dxa"/>
          </w:tcPr>
          <w:p w14:paraId="4912B2A1" w14:textId="41DC4C4E" w:rsidR="00D002EF" w:rsidRPr="00715801" w:rsidRDefault="00D002E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625ECC84" w14:textId="77777777" w:rsidTr="00035628">
        <w:trPr>
          <w:trHeight w:val="252"/>
        </w:trPr>
        <w:tc>
          <w:tcPr>
            <w:tcW w:w="1121" w:type="dxa"/>
          </w:tcPr>
          <w:p w14:paraId="4B56F3AC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1CEFC74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CB7C85A" w14:textId="77777777" w:rsidR="00451F1F" w:rsidRPr="00715801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35</w:t>
            </w:r>
          </w:p>
        </w:tc>
        <w:tc>
          <w:tcPr>
            <w:tcW w:w="6057" w:type="dxa"/>
          </w:tcPr>
          <w:p w14:paraId="118E1936" w14:textId="77777777" w:rsidR="00451F1F" w:rsidRPr="00715801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LAB Transfusion Medicine</w:t>
            </w:r>
          </w:p>
        </w:tc>
        <w:tc>
          <w:tcPr>
            <w:tcW w:w="3470" w:type="dxa"/>
          </w:tcPr>
          <w:p w14:paraId="1369F168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3CEC009D" w14:textId="77777777" w:rsidTr="00035628">
        <w:trPr>
          <w:trHeight w:val="252"/>
        </w:trPr>
        <w:tc>
          <w:tcPr>
            <w:tcW w:w="1121" w:type="dxa"/>
          </w:tcPr>
          <w:p w14:paraId="69D8C475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F5BAE9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D104087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35 10</w:t>
            </w:r>
          </w:p>
        </w:tc>
        <w:tc>
          <w:tcPr>
            <w:tcW w:w="6057" w:type="dxa"/>
          </w:tcPr>
          <w:p w14:paraId="53886A9C" w14:textId="77777777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Routine Transfusion Services</w:t>
            </w:r>
          </w:p>
        </w:tc>
        <w:tc>
          <w:tcPr>
            <w:tcW w:w="3470" w:type="dxa"/>
          </w:tcPr>
          <w:p w14:paraId="336ECE45" w14:textId="104E02BC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783527ED" w14:textId="77777777" w:rsidTr="00035628">
        <w:trPr>
          <w:trHeight w:val="252"/>
        </w:trPr>
        <w:tc>
          <w:tcPr>
            <w:tcW w:w="1121" w:type="dxa"/>
          </w:tcPr>
          <w:p w14:paraId="44E04ED1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C3C8236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85C4D19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35 20</w:t>
            </w:r>
          </w:p>
        </w:tc>
        <w:tc>
          <w:tcPr>
            <w:tcW w:w="6057" w:type="dxa"/>
          </w:tcPr>
          <w:p w14:paraId="38069F1C" w14:textId="77777777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Special Transfusion Services</w:t>
            </w:r>
          </w:p>
        </w:tc>
        <w:tc>
          <w:tcPr>
            <w:tcW w:w="3470" w:type="dxa"/>
          </w:tcPr>
          <w:p w14:paraId="7112C5A4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133CC08B" w14:textId="77777777" w:rsidTr="00035628">
        <w:trPr>
          <w:trHeight w:val="252"/>
        </w:trPr>
        <w:tc>
          <w:tcPr>
            <w:tcW w:w="1121" w:type="dxa"/>
          </w:tcPr>
          <w:p w14:paraId="2A4998F9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47E5542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D99A5C8" w14:textId="1BCBA5B0" w:rsidR="00451F1F" w:rsidRPr="004825F1" w:rsidRDefault="00451F1F" w:rsidP="00451F1F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6A79DD91" w14:textId="6EA01E09" w:rsidR="00451F1F" w:rsidRPr="004825F1" w:rsidRDefault="00451F1F" w:rsidP="00451F1F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603603CD" w14:textId="5FDE476F" w:rsidR="00451F1F" w:rsidRPr="00715801" w:rsidRDefault="00451F1F" w:rsidP="00A55F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4CC0089B" w14:textId="77777777" w:rsidTr="00035628">
        <w:trPr>
          <w:trHeight w:val="252"/>
        </w:trPr>
        <w:tc>
          <w:tcPr>
            <w:tcW w:w="1121" w:type="dxa"/>
          </w:tcPr>
          <w:p w14:paraId="183F180D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78A5F79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27D7A01" w14:textId="4297E9E7" w:rsidR="00451F1F" w:rsidRPr="004825F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4 10 35 </w:t>
            </w:r>
            <w:r w:rsidR="00B33E77"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57" w:type="dxa"/>
          </w:tcPr>
          <w:p w14:paraId="42BE320F" w14:textId="69B1EA5A" w:rsidR="00451F1F" w:rsidRPr="004825F1" w:rsidRDefault="00451F1F" w:rsidP="00451F1F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</w:t>
            </w: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Cell Component Preparation </w:t>
            </w:r>
          </w:p>
        </w:tc>
        <w:tc>
          <w:tcPr>
            <w:tcW w:w="3470" w:type="dxa"/>
          </w:tcPr>
          <w:p w14:paraId="15933E0C" w14:textId="445E43E1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180140F1" w14:textId="77777777" w:rsidTr="00035628">
        <w:trPr>
          <w:trHeight w:val="252"/>
        </w:trPr>
        <w:tc>
          <w:tcPr>
            <w:tcW w:w="1121" w:type="dxa"/>
          </w:tcPr>
          <w:p w14:paraId="1CB34BA5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569C6CB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5FC2905" w14:textId="77777777" w:rsidR="00451F1F" w:rsidRPr="00715801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41</w:t>
            </w:r>
          </w:p>
        </w:tc>
        <w:tc>
          <w:tcPr>
            <w:tcW w:w="6057" w:type="dxa"/>
          </w:tcPr>
          <w:p w14:paraId="15BE8567" w14:textId="77777777" w:rsidR="00451F1F" w:rsidRPr="00715801" w:rsidRDefault="00451F1F" w:rsidP="00451F1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LAB Anatomical Pathology </w:t>
            </w:r>
          </w:p>
        </w:tc>
        <w:tc>
          <w:tcPr>
            <w:tcW w:w="3470" w:type="dxa"/>
          </w:tcPr>
          <w:p w14:paraId="49107910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19073DC6" w14:textId="77777777" w:rsidTr="00035628">
        <w:trPr>
          <w:trHeight w:val="252"/>
        </w:trPr>
        <w:tc>
          <w:tcPr>
            <w:tcW w:w="1121" w:type="dxa"/>
          </w:tcPr>
          <w:p w14:paraId="22C08BFF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C7880F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4BB79CC" w14:textId="50569AAB" w:rsidR="00451F1F" w:rsidRPr="004825F1" w:rsidRDefault="00451F1F" w:rsidP="00451F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41 10</w:t>
            </w:r>
          </w:p>
        </w:tc>
        <w:tc>
          <w:tcPr>
            <w:tcW w:w="6057" w:type="dxa"/>
          </w:tcPr>
          <w:p w14:paraId="173C527D" w14:textId="22004F4C" w:rsidR="00451F1F" w:rsidRPr="004825F1" w:rsidRDefault="00451F1F" w:rsidP="00451F1F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Histology</w:t>
            </w:r>
          </w:p>
        </w:tc>
        <w:tc>
          <w:tcPr>
            <w:tcW w:w="3470" w:type="dxa"/>
          </w:tcPr>
          <w:p w14:paraId="003554EA" w14:textId="674AF0B0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51F1F" w:rsidRPr="00C561FE" w14:paraId="0537F253" w14:textId="77777777" w:rsidTr="00035628">
        <w:trPr>
          <w:trHeight w:val="252"/>
        </w:trPr>
        <w:tc>
          <w:tcPr>
            <w:tcW w:w="1121" w:type="dxa"/>
          </w:tcPr>
          <w:p w14:paraId="03252722" w14:textId="77777777" w:rsidR="00451F1F" w:rsidRPr="00C561FE" w:rsidRDefault="00451F1F" w:rsidP="00451F1F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5B0510" w14:textId="77777777" w:rsidR="00451F1F" w:rsidRPr="00C561FE" w:rsidRDefault="00451F1F" w:rsidP="00451F1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DE1C1F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41 20</w:t>
            </w:r>
          </w:p>
        </w:tc>
        <w:tc>
          <w:tcPr>
            <w:tcW w:w="6057" w:type="dxa"/>
          </w:tcPr>
          <w:p w14:paraId="04E98B8F" w14:textId="77777777" w:rsidR="00451F1F" w:rsidRPr="00715801" w:rsidRDefault="00451F1F" w:rsidP="00451F1F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Surgical Pathology </w:t>
            </w:r>
          </w:p>
        </w:tc>
        <w:tc>
          <w:tcPr>
            <w:tcW w:w="3470" w:type="dxa"/>
          </w:tcPr>
          <w:p w14:paraId="0E9BAC91" w14:textId="77777777" w:rsidR="00451F1F" w:rsidRPr="00715801" w:rsidRDefault="00451F1F" w:rsidP="00451F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73A8BB5" w14:textId="77777777" w:rsidTr="00035628">
        <w:trPr>
          <w:trHeight w:val="252"/>
        </w:trPr>
        <w:tc>
          <w:tcPr>
            <w:tcW w:w="1121" w:type="dxa"/>
          </w:tcPr>
          <w:p w14:paraId="3C210B5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ABC6CA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9A14C64" w14:textId="62C133B3" w:rsidR="00B33E77" w:rsidRPr="004825F1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41 30</w:t>
            </w:r>
          </w:p>
        </w:tc>
        <w:tc>
          <w:tcPr>
            <w:tcW w:w="6057" w:type="dxa"/>
          </w:tcPr>
          <w:p w14:paraId="0BFC4643" w14:textId="4417369B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</w:t>
            </w: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Cytopathology</w:t>
            </w:r>
          </w:p>
        </w:tc>
        <w:tc>
          <w:tcPr>
            <w:tcW w:w="3470" w:type="dxa"/>
          </w:tcPr>
          <w:p w14:paraId="68203913" w14:textId="730E9320" w:rsidR="00F93B99" w:rsidRPr="00715801" w:rsidRDefault="00F93B99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EA166E4" w14:textId="77777777" w:rsidTr="00035628">
        <w:trPr>
          <w:trHeight w:val="252"/>
        </w:trPr>
        <w:tc>
          <w:tcPr>
            <w:tcW w:w="1121" w:type="dxa"/>
          </w:tcPr>
          <w:p w14:paraId="4E57FDB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0AE469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8D66C76" w14:textId="112F25CB" w:rsidR="00B33E77" w:rsidRPr="00715801" w:rsidRDefault="00B33E77" w:rsidP="00B33E77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350BDCC2" w14:textId="48BCE039" w:rsidR="00B33E77" w:rsidRPr="00715801" w:rsidRDefault="00B33E77" w:rsidP="00B33E77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320DBEA" w14:textId="209910EC" w:rsidR="00B33E77" w:rsidRPr="00715801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E6CD00B" w14:textId="77777777" w:rsidTr="00035628">
        <w:trPr>
          <w:trHeight w:val="252"/>
        </w:trPr>
        <w:tc>
          <w:tcPr>
            <w:tcW w:w="1121" w:type="dxa"/>
          </w:tcPr>
          <w:p w14:paraId="18DF02B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E792B82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986F710" w14:textId="4D0A7DA6" w:rsidR="00B33E77" w:rsidRPr="004825F1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41 70</w:t>
            </w:r>
          </w:p>
        </w:tc>
        <w:tc>
          <w:tcPr>
            <w:tcW w:w="6057" w:type="dxa"/>
          </w:tcPr>
          <w:p w14:paraId="59C0FCAC" w14:textId="2EEFC6FF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Electron Microscopy</w:t>
            </w:r>
          </w:p>
        </w:tc>
        <w:tc>
          <w:tcPr>
            <w:tcW w:w="3470" w:type="dxa"/>
          </w:tcPr>
          <w:p w14:paraId="5BAA46D9" w14:textId="74AE33C8" w:rsidR="00F93B99" w:rsidRPr="004825F1" w:rsidRDefault="00F93B99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B66D4CD" w14:textId="77777777" w:rsidTr="00035628">
        <w:trPr>
          <w:trHeight w:val="252"/>
        </w:trPr>
        <w:tc>
          <w:tcPr>
            <w:tcW w:w="1121" w:type="dxa"/>
          </w:tcPr>
          <w:p w14:paraId="7A931E7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042F2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092552C" w14:textId="29AEA071" w:rsidR="00B33E77" w:rsidRPr="004825F1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41 90</w:t>
            </w:r>
          </w:p>
        </w:tc>
        <w:tc>
          <w:tcPr>
            <w:tcW w:w="6057" w:type="dxa"/>
          </w:tcPr>
          <w:p w14:paraId="78DA36A6" w14:textId="1CD681C0" w:rsidR="00B33E77" w:rsidRPr="004825F1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    LAB Anatomical Pathology - Other</w:t>
            </w:r>
          </w:p>
        </w:tc>
        <w:tc>
          <w:tcPr>
            <w:tcW w:w="3470" w:type="dxa"/>
          </w:tcPr>
          <w:p w14:paraId="666F6AF3" w14:textId="54CDD6C5" w:rsidR="00B33E77" w:rsidRPr="004825F1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12D3575D" w14:textId="77777777" w:rsidTr="00035628">
        <w:trPr>
          <w:trHeight w:val="252"/>
        </w:trPr>
        <w:tc>
          <w:tcPr>
            <w:tcW w:w="1121" w:type="dxa"/>
          </w:tcPr>
          <w:p w14:paraId="50F50C39" w14:textId="5A5AC8B1" w:rsidR="00B33E77" w:rsidRPr="004825F1" w:rsidRDefault="00B33E77" w:rsidP="00B33E77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E2C6EA" w14:textId="77777777" w:rsidR="00B33E77" w:rsidRPr="005C05EA" w:rsidRDefault="00B33E77" w:rsidP="00B33E7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0DF5E18B" w14:textId="67D20F55" w:rsidR="00B33E77" w:rsidRPr="004825F1" w:rsidRDefault="00B33E77" w:rsidP="00B33E77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2CDA3F81" w14:textId="00A31257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BC2FF92" w14:textId="27A7A0C5" w:rsidR="00443BE4" w:rsidRPr="00715801" w:rsidRDefault="00443BE4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C95B5C7" w14:textId="77777777" w:rsidTr="00035628">
        <w:trPr>
          <w:trHeight w:val="252"/>
        </w:trPr>
        <w:tc>
          <w:tcPr>
            <w:tcW w:w="1121" w:type="dxa"/>
          </w:tcPr>
          <w:p w14:paraId="50CB3DA9" w14:textId="64CF742A" w:rsidR="00B33E77" w:rsidRPr="004825F1" w:rsidRDefault="00B33E77" w:rsidP="00B33E77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249" w:type="dxa"/>
          </w:tcPr>
          <w:p w14:paraId="2009630C" w14:textId="77777777" w:rsidR="00B33E77" w:rsidRPr="005C05EA" w:rsidRDefault="00B33E77" w:rsidP="00B33E7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2329975B" w14:textId="05A85DDB" w:rsidR="00B33E77" w:rsidRPr="004825F1" w:rsidRDefault="00B33E77" w:rsidP="00B33E77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0DA0494A" w14:textId="272551EF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9285D72" w14:textId="0E7A623D" w:rsidR="00443BE4" w:rsidRPr="00715801" w:rsidRDefault="00443BE4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ADFE8DE" w14:textId="77777777" w:rsidTr="00035628">
        <w:trPr>
          <w:trHeight w:val="252"/>
        </w:trPr>
        <w:tc>
          <w:tcPr>
            <w:tcW w:w="1121" w:type="dxa"/>
          </w:tcPr>
          <w:p w14:paraId="166B8B8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6D58E9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CC260D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45</w:t>
            </w:r>
          </w:p>
        </w:tc>
        <w:tc>
          <w:tcPr>
            <w:tcW w:w="6057" w:type="dxa"/>
          </w:tcPr>
          <w:p w14:paraId="67DC897A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LAB Clinical Microbiology </w:t>
            </w:r>
          </w:p>
        </w:tc>
        <w:tc>
          <w:tcPr>
            <w:tcW w:w="3470" w:type="dxa"/>
          </w:tcPr>
          <w:p w14:paraId="1292F57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ED11F5C" w14:textId="77777777" w:rsidTr="00035628">
        <w:trPr>
          <w:trHeight w:val="180"/>
        </w:trPr>
        <w:tc>
          <w:tcPr>
            <w:tcW w:w="1121" w:type="dxa"/>
          </w:tcPr>
          <w:p w14:paraId="6AF5522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5E9E21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8E535B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45 10</w:t>
            </w:r>
          </w:p>
        </w:tc>
        <w:tc>
          <w:tcPr>
            <w:tcW w:w="6057" w:type="dxa"/>
          </w:tcPr>
          <w:p w14:paraId="7C4ADCF6" w14:textId="77777777" w:rsidR="00B33E77" w:rsidRPr="00C561FE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Bacteriology </w:t>
            </w:r>
          </w:p>
        </w:tc>
        <w:tc>
          <w:tcPr>
            <w:tcW w:w="3470" w:type="dxa"/>
          </w:tcPr>
          <w:p w14:paraId="5F0BB2A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673D211" w14:textId="77777777" w:rsidTr="00035628">
        <w:trPr>
          <w:trHeight w:val="252"/>
        </w:trPr>
        <w:tc>
          <w:tcPr>
            <w:tcW w:w="1121" w:type="dxa"/>
          </w:tcPr>
          <w:p w14:paraId="17ACE7D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46C74B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587E2F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45 20</w:t>
            </w:r>
          </w:p>
        </w:tc>
        <w:tc>
          <w:tcPr>
            <w:tcW w:w="6057" w:type="dxa"/>
          </w:tcPr>
          <w:p w14:paraId="12EDA72B" w14:textId="77777777" w:rsidR="00B33E77" w:rsidRPr="00C561FE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Serology </w:t>
            </w:r>
          </w:p>
        </w:tc>
        <w:tc>
          <w:tcPr>
            <w:tcW w:w="3470" w:type="dxa"/>
          </w:tcPr>
          <w:p w14:paraId="4232EB25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CEDCFB2" w14:textId="77777777" w:rsidTr="00035628">
        <w:trPr>
          <w:trHeight w:val="252"/>
        </w:trPr>
        <w:tc>
          <w:tcPr>
            <w:tcW w:w="1121" w:type="dxa"/>
          </w:tcPr>
          <w:p w14:paraId="144EB80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AF6ED4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DF9F650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45 30</w:t>
            </w:r>
          </w:p>
        </w:tc>
        <w:tc>
          <w:tcPr>
            <w:tcW w:w="6057" w:type="dxa"/>
          </w:tcPr>
          <w:p w14:paraId="596B515F" w14:textId="77777777" w:rsidR="00B33E77" w:rsidRPr="00C561FE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Mycology</w:t>
            </w:r>
          </w:p>
        </w:tc>
        <w:tc>
          <w:tcPr>
            <w:tcW w:w="3470" w:type="dxa"/>
          </w:tcPr>
          <w:p w14:paraId="051DA27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650ECC0" w14:textId="77777777" w:rsidTr="00035628">
        <w:trPr>
          <w:trHeight w:val="252"/>
        </w:trPr>
        <w:tc>
          <w:tcPr>
            <w:tcW w:w="1121" w:type="dxa"/>
          </w:tcPr>
          <w:p w14:paraId="2A45C92A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2432081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442E34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45 40</w:t>
            </w:r>
          </w:p>
        </w:tc>
        <w:tc>
          <w:tcPr>
            <w:tcW w:w="6057" w:type="dxa"/>
          </w:tcPr>
          <w:p w14:paraId="45171D7F" w14:textId="77777777" w:rsidR="00B33E77" w:rsidRPr="00C561FE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Parasitology </w:t>
            </w:r>
          </w:p>
        </w:tc>
        <w:tc>
          <w:tcPr>
            <w:tcW w:w="3470" w:type="dxa"/>
          </w:tcPr>
          <w:p w14:paraId="22D37C3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A60763A" w14:textId="77777777" w:rsidTr="00035628">
        <w:trPr>
          <w:trHeight w:val="252"/>
        </w:trPr>
        <w:tc>
          <w:tcPr>
            <w:tcW w:w="1121" w:type="dxa"/>
          </w:tcPr>
          <w:p w14:paraId="0997400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A7FB11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FBAB9A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45 50</w:t>
            </w:r>
          </w:p>
        </w:tc>
        <w:tc>
          <w:tcPr>
            <w:tcW w:w="6057" w:type="dxa"/>
          </w:tcPr>
          <w:p w14:paraId="1971B2EF" w14:textId="77777777" w:rsidR="00B33E77" w:rsidRPr="00C561FE" w:rsidRDefault="00B33E77" w:rsidP="00B33E77">
            <w:pPr>
              <w:ind w:firstLine="2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Virology </w:t>
            </w:r>
          </w:p>
        </w:tc>
        <w:tc>
          <w:tcPr>
            <w:tcW w:w="3470" w:type="dxa"/>
          </w:tcPr>
          <w:p w14:paraId="39EA3E2F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1315A75" w14:textId="77777777" w:rsidTr="00035628">
        <w:trPr>
          <w:trHeight w:val="252"/>
        </w:trPr>
        <w:tc>
          <w:tcPr>
            <w:tcW w:w="1121" w:type="dxa"/>
          </w:tcPr>
          <w:p w14:paraId="11A4712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C95B61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67770CA" w14:textId="0817667A" w:rsidR="00B33E77" w:rsidRPr="004825F1" w:rsidRDefault="00B33E77" w:rsidP="00B33E77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6F2EC687" w14:textId="04C2FF29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0831E61" w14:textId="1C734FCB" w:rsidR="00B33E77" w:rsidRPr="00715801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2C97D16" w14:textId="77777777" w:rsidTr="00035628">
        <w:trPr>
          <w:trHeight w:val="252"/>
        </w:trPr>
        <w:tc>
          <w:tcPr>
            <w:tcW w:w="1121" w:type="dxa"/>
          </w:tcPr>
          <w:p w14:paraId="0D68380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239882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42941C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50</w:t>
            </w:r>
          </w:p>
        </w:tc>
        <w:tc>
          <w:tcPr>
            <w:tcW w:w="6057" w:type="dxa"/>
          </w:tcPr>
          <w:p w14:paraId="5DCDEBE0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LAB Immunology </w:t>
            </w:r>
          </w:p>
        </w:tc>
        <w:tc>
          <w:tcPr>
            <w:tcW w:w="3470" w:type="dxa"/>
          </w:tcPr>
          <w:p w14:paraId="3FDED62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00122A2A" w14:textId="77777777" w:rsidTr="00035628">
        <w:trPr>
          <w:trHeight w:val="252"/>
        </w:trPr>
        <w:tc>
          <w:tcPr>
            <w:tcW w:w="1121" w:type="dxa"/>
          </w:tcPr>
          <w:p w14:paraId="04F3C329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92B092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48C9F1E" w14:textId="53EDDF69" w:rsidR="005C05EA" w:rsidRPr="004825F1" w:rsidRDefault="005C05EA" w:rsidP="005C05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50 10</w:t>
            </w:r>
          </w:p>
        </w:tc>
        <w:tc>
          <w:tcPr>
            <w:tcW w:w="6057" w:type="dxa"/>
          </w:tcPr>
          <w:p w14:paraId="71C0FFB6" w14:textId="1AE70933" w:rsidR="005C05EA" w:rsidRPr="004825F1" w:rsidRDefault="005C05EA" w:rsidP="005C05EA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Cellular Assays</w:t>
            </w:r>
          </w:p>
        </w:tc>
        <w:tc>
          <w:tcPr>
            <w:tcW w:w="3470" w:type="dxa"/>
          </w:tcPr>
          <w:p w14:paraId="141EE3B4" w14:textId="7C4E273B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5561B753" w14:textId="77777777" w:rsidTr="00035628">
        <w:trPr>
          <w:trHeight w:val="252"/>
        </w:trPr>
        <w:tc>
          <w:tcPr>
            <w:tcW w:w="1121" w:type="dxa"/>
          </w:tcPr>
          <w:p w14:paraId="5135D743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98FFB23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3A2205E" w14:textId="3FCD8348" w:rsidR="005C05EA" w:rsidRPr="004825F1" w:rsidRDefault="005C05EA" w:rsidP="005C05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50 20</w:t>
            </w:r>
          </w:p>
        </w:tc>
        <w:tc>
          <w:tcPr>
            <w:tcW w:w="6057" w:type="dxa"/>
          </w:tcPr>
          <w:p w14:paraId="3DC087E5" w14:textId="359532CA" w:rsidR="005C05EA" w:rsidRPr="004825F1" w:rsidRDefault="005C05EA" w:rsidP="005C05EA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Complement-Kinetic (Activity) Assays</w:t>
            </w:r>
          </w:p>
        </w:tc>
        <w:tc>
          <w:tcPr>
            <w:tcW w:w="3470" w:type="dxa"/>
          </w:tcPr>
          <w:p w14:paraId="1E2A3C8D" w14:textId="1452A731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671C0B77" w14:textId="77777777" w:rsidTr="00035628">
        <w:trPr>
          <w:trHeight w:val="252"/>
        </w:trPr>
        <w:tc>
          <w:tcPr>
            <w:tcW w:w="1121" w:type="dxa"/>
          </w:tcPr>
          <w:p w14:paraId="42BEEF9F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1FB87DF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9985014" w14:textId="232C0042" w:rsidR="005C05EA" w:rsidRPr="004825F1" w:rsidRDefault="005C05EA" w:rsidP="005C05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50 30</w:t>
            </w:r>
          </w:p>
        </w:tc>
        <w:tc>
          <w:tcPr>
            <w:tcW w:w="6057" w:type="dxa"/>
          </w:tcPr>
          <w:p w14:paraId="0344CF7C" w14:textId="62E27366" w:rsidR="005C05EA" w:rsidRPr="004825F1" w:rsidRDefault="00241997" w:rsidP="00241997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Autoantibody Tests (e.g.</w:t>
            </w:r>
            <w:r w:rsidR="00F93B99" w:rsidRPr="004825F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 Immunofluorescent Studies)</w:t>
            </w:r>
          </w:p>
        </w:tc>
        <w:tc>
          <w:tcPr>
            <w:tcW w:w="3470" w:type="dxa"/>
          </w:tcPr>
          <w:p w14:paraId="01D86EB7" w14:textId="56323ED7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7DDBF288" w14:textId="77777777" w:rsidTr="00035628">
        <w:trPr>
          <w:trHeight w:val="252"/>
        </w:trPr>
        <w:tc>
          <w:tcPr>
            <w:tcW w:w="1121" w:type="dxa"/>
          </w:tcPr>
          <w:p w14:paraId="1EE2992C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61AFFDA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D64A5B" w14:textId="4F7F5256" w:rsidR="005C05EA" w:rsidRPr="00715801" w:rsidRDefault="005C05EA" w:rsidP="005C05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50 40</w:t>
            </w:r>
          </w:p>
        </w:tc>
        <w:tc>
          <w:tcPr>
            <w:tcW w:w="6057" w:type="dxa"/>
          </w:tcPr>
          <w:p w14:paraId="2BEF37C9" w14:textId="617A9DC4" w:rsidR="005C05EA" w:rsidRPr="004825F1" w:rsidRDefault="005C05EA" w:rsidP="005C05EA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Histocompatibility Testing</w:t>
            </w:r>
          </w:p>
        </w:tc>
        <w:tc>
          <w:tcPr>
            <w:tcW w:w="3470" w:type="dxa"/>
          </w:tcPr>
          <w:p w14:paraId="133BF2BD" w14:textId="31B3BD42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46B80A0C" w14:textId="77777777" w:rsidTr="00035628">
        <w:trPr>
          <w:trHeight w:val="252"/>
        </w:trPr>
        <w:tc>
          <w:tcPr>
            <w:tcW w:w="1121" w:type="dxa"/>
          </w:tcPr>
          <w:p w14:paraId="5ACF4E6F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00D2FC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0AB0581" w14:textId="4941E9D1" w:rsidR="005C05EA" w:rsidRPr="00715801" w:rsidRDefault="005C05EA" w:rsidP="005C05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50 50</w:t>
            </w:r>
          </w:p>
        </w:tc>
        <w:tc>
          <w:tcPr>
            <w:tcW w:w="6057" w:type="dxa"/>
          </w:tcPr>
          <w:p w14:paraId="1BFF1EA6" w14:textId="14F06B09" w:rsidR="005C05EA" w:rsidRPr="00715801" w:rsidRDefault="00241997" w:rsidP="005C05EA">
            <w:pPr>
              <w:ind w:firstLine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Microbial Immunology</w:t>
            </w:r>
          </w:p>
        </w:tc>
        <w:tc>
          <w:tcPr>
            <w:tcW w:w="3470" w:type="dxa"/>
          </w:tcPr>
          <w:p w14:paraId="254798A7" w14:textId="04D308D0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C05EA" w:rsidRPr="00C561FE" w14:paraId="76509822" w14:textId="77777777" w:rsidTr="00035628">
        <w:trPr>
          <w:trHeight w:val="252"/>
        </w:trPr>
        <w:tc>
          <w:tcPr>
            <w:tcW w:w="1121" w:type="dxa"/>
          </w:tcPr>
          <w:p w14:paraId="36F8433F" w14:textId="77777777" w:rsidR="005C05EA" w:rsidRPr="00715801" w:rsidRDefault="005C05EA" w:rsidP="005C05EA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D38AA6A" w14:textId="77777777" w:rsidR="005C05EA" w:rsidRPr="00715801" w:rsidRDefault="005C05EA" w:rsidP="005C05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EE9F3E" w14:textId="6F0C4568" w:rsidR="005C05EA" w:rsidRPr="0071580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7* 4 10 50 </w:t>
            </w:r>
            <w:r w:rsidR="00241997" w:rsidRPr="004825F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057" w:type="dxa"/>
          </w:tcPr>
          <w:p w14:paraId="2A5FD562" w14:textId="1E962680" w:rsidR="005C05EA" w:rsidRPr="00715801" w:rsidRDefault="00241997" w:rsidP="005C05EA">
            <w:pPr>
              <w:ind w:firstLine="25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LAB Immunology - Other</w:t>
            </w:r>
          </w:p>
        </w:tc>
        <w:tc>
          <w:tcPr>
            <w:tcW w:w="3470" w:type="dxa"/>
          </w:tcPr>
          <w:p w14:paraId="3989CB7F" w14:textId="7917BAB1" w:rsidR="005C05EA" w:rsidRPr="004825F1" w:rsidRDefault="005C05EA" w:rsidP="005C05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D66F79F" w14:textId="77777777" w:rsidTr="00035628">
        <w:trPr>
          <w:trHeight w:val="252"/>
        </w:trPr>
        <w:tc>
          <w:tcPr>
            <w:tcW w:w="1121" w:type="dxa"/>
          </w:tcPr>
          <w:p w14:paraId="66D0B1AC" w14:textId="2D89B18E" w:rsidR="00B33E77" w:rsidRPr="004825F1" w:rsidRDefault="00B33E77" w:rsidP="00B33E77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249" w:type="dxa"/>
          </w:tcPr>
          <w:p w14:paraId="6F3CF6E9" w14:textId="77777777" w:rsidR="00B33E77" w:rsidRPr="004825F1" w:rsidRDefault="00B33E77" w:rsidP="00B33E7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0D94A46" w14:textId="166D5E3E" w:rsidR="00B33E77" w:rsidRPr="004825F1" w:rsidRDefault="00B33E77" w:rsidP="00B33E77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</w:tcPr>
          <w:p w14:paraId="7B031C31" w14:textId="1C08E002" w:rsidR="00B33E77" w:rsidRPr="004825F1" w:rsidRDefault="00B33E77" w:rsidP="00B33E77">
            <w:pPr>
              <w:ind w:firstLine="252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15D8FEB" w14:textId="78CB595F" w:rsidR="00F1568F" w:rsidRPr="00715801" w:rsidRDefault="00F1568F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0BE3792" w14:textId="77777777" w:rsidTr="00035628">
        <w:trPr>
          <w:trHeight w:val="252"/>
        </w:trPr>
        <w:tc>
          <w:tcPr>
            <w:tcW w:w="1121" w:type="dxa"/>
          </w:tcPr>
          <w:p w14:paraId="3236730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DE73BA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AE7DE97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10 85</w:t>
            </w:r>
          </w:p>
        </w:tc>
        <w:tc>
          <w:tcPr>
            <w:tcW w:w="6057" w:type="dxa"/>
          </w:tcPr>
          <w:p w14:paraId="0C5322C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LAB Diagnostic Genetics</w:t>
            </w:r>
          </w:p>
        </w:tc>
        <w:tc>
          <w:tcPr>
            <w:tcW w:w="3470" w:type="dxa"/>
          </w:tcPr>
          <w:p w14:paraId="6C6A9AB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EA05382" w14:textId="77777777" w:rsidTr="00035628">
        <w:trPr>
          <w:trHeight w:val="180"/>
        </w:trPr>
        <w:tc>
          <w:tcPr>
            <w:tcW w:w="1121" w:type="dxa"/>
          </w:tcPr>
          <w:p w14:paraId="2C66B4D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B340C3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6C5AD1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85 10</w:t>
            </w:r>
          </w:p>
        </w:tc>
        <w:tc>
          <w:tcPr>
            <w:tcW w:w="6057" w:type="dxa"/>
          </w:tcPr>
          <w:p w14:paraId="388D2E3B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LAB Cytogenetics</w:t>
            </w:r>
          </w:p>
        </w:tc>
        <w:tc>
          <w:tcPr>
            <w:tcW w:w="3470" w:type="dxa"/>
          </w:tcPr>
          <w:p w14:paraId="1B336B1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F289319" w14:textId="77777777" w:rsidTr="00035628">
        <w:trPr>
          <w:trHeight w:val="252"/>
        </w:trPr>
        <w:tc>
          <w:tcPr>
            <w:tcW w:w="1121" w:type="dxa"/>
          </w:tcPr>
          <w:p w14:paraId="07B0694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5C2EA5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1A3B0A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85 20</w:t>
            </w:r>
          </w:p>
        </w:tc>
        <w:tc>
          <w:tcPr>
            <w:tcW w:w="6057" w:type="dxa"/>
          </w:tcPr>
          <w:p w14:paraId="2FBD4D0A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Molecular Genetics </w:t>
            </w:r>
          </w:p>
        </w:tc>
        <w:tc>
          <w:tcPr>
            <w:tcW w:w="3470" w:type="dxa"/>
          </w:tcPr>
          <w:p w14:paraId="0C41460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431D372" w14:textId="77777777" w:rsidTr="00035628">
        <w:trPr>
          <w:trHeight w:val="252"/>
        </w:trPr>
        <w:tc>
          <w:tcPr>
            <w:tcW w:w="1121" w:type="dxa"/>
          </w:tcPr>
          <w:p w14:paraId="4D6EDC7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10C2D3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2FD0CE" w14:textId="603E796C" w:rsidR="00B33E77" w:rsidRPr="004825F1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>7* 4 10 85 30</w:t>
            </w:r>
          </w:p>
        </w:tc>
        <w:tc>
          <w:tcPr>
            <w:tcW w:w="6057" w:type="dxa"/>
          </w:tcPr>
          <w:p w14:paraId="346A344C" w14:textId="3571A1C5" w:rsidR="00B33E77" w:rsidRPr="004825F1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4825F1">
              <w:rPr>
                <w:rFonts w:asciiTheme="minorHAnsi" w:hAnsiTheme="minorHAnsi" w:cstheme="minorHAnsi"/>
                <w:sz w:val="24"/>
                <w:szCs w:val="24"/>
              </w:rPr>
              <w:t xml:space="preserve">LAB </w:t>
            </w:r>
            <w:r w:rsidR="00BC61E6" w:rsidRPr="004825F1">
              <w:rPr>
                <w:rFonts w:asciiTheme="minorHAnsi" w:hAnsiTheme="minorHAnsi" w:cstheme="minorHAnsi"/>
                <w:sz w:val="24"/>
                <w:szCs w:val="24"/>
              </w:rPr>
              <w:t>Biochemical Genetics</w:t>
            </w:r>
          </w:p>
        </w:tc>
        <w:tc>
          <w:tcPr>
            <w:tcW w:w="3470" w:type="dxa"/>
          </w:tcPr>
          <w:p w14:paraId="696509B2" w14:textId="75BF4186" w:rsidR="00BC61E6" w:rsidRPr="004825F1" w:rsidRDefault="00BC61E6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5153298" w14:textId="77777777" w:rsidTr="00035628">
        <w:trPr>
          <w:trHeight w:val="252"/>
        </w:trPr>
        <w:tc>
          <w:tcPr>
            <w:tcW w:w="1121" w:type="dxa"/>
          </w:tcPr>
          <w:p w14:paraId="129FF90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E215E4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12BAB3C" w14:textId="77777777" w:rsidR="00B33E77" w:rsidRPr="00715801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10 99</w:t>
            </w:r>
          </w:p>
        </w:tc>
        <w:tc>
          <w:tcPr>
            <w:tcW w:w="6057" w:type="dxa"/>
          </w:tcPr>
          <w:p w14:paraId="0354C88F" w14:textId="6B5ABE17" w:rsidR="00B33E77" w:rsidRPr="00715801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58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LAB Combined/Multi Functions </w:t>
            </w:r>
          </w:p>
        </w:tc>
        <w:tc>
          <w:tcPr>
            <w:tcW w:w="3470" w:type="dxa"/>
          </w:tcPr>
          <w:p w14:paraId="669ECC6C" w14:textId="150018FF" w:rsidR="004550CF" w:rsidRPr="00715801" w:rsidRDefault="004550CF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6D626E5" w14:textId="77777777" w:rsidTr="00035628">
        <w:trPr>
          <w:trHeight w:val="252"/>
        </w:trPr>
        <w:tc>
          <w:tcPr>
            <w:tcW w:w="1121" w:type="dxa"/>
          </w:tcPr>
          <w:p w14:paraId="4942DD4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252F50D9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33D51D3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15</w:t>
            </w:r>
          </w:p>
        </w:tc>
        <w:tc>
          <w:tcPr>
            <w:tcW w:w="6057" w:type="dxa"/>
          </w:tcPr>
          <w:p w14:paraId="0278DFF3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MI Medical Imaging</w:t>
            </w:r>
          </w:p>
        </w:tc>
        <w:tc>
          <w:tcPr>
            <w:tcW w:w="3470" w:type="dxa"/>
          </w:tcPr>
          <w:p w14:paraId="72342E03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Small hospitals may use FC  71 4 15 99 </w:t>
            </w:r>
          </w:p>
        </w:tc>
      </w:tr>
      <w:tr w:rsidR="00B33E77" w:rsidRPr="00C561FE" w14:paraId="504B37E7" w14:textId="77777777" w:rsidTr="00035628">
        <w:trPr>
          <w:trHeight w:val="270"/>
        </w:trPr>
        <w:tc>
          <w:tcPr>
            <w:tcW w:w="1121" w:type="dxa"/>
          </w:tcPr>
          <w:p w14:paraId="709F0F0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111938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A56980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10</w:t>
            </w:r>
          </w:p>
        </w:tc>
        <w:tc>
          <w:tcPr>
            <w:tcW w:w="6057" w:type="dxa"/>
          </w:tcPr>
          <w:p w14:paraId="2712745F" w14:textId="248FD629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Administration</w:t>
            </w:r>
          </w:p>
        </w:tc>
        <w:tc>
          <w:tcPr>
            <w:tcW w:w="3470" w:type="dxa"/>
          </w:tcPr>
          <w:p w14:paraId="0A072CB8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B33E77" w:rsidRPr="00C561FE" w14:paraId="27FD6D44" w14:textId="77777777" w:rsidTr="00035628">
        <w:trPr>
          <w:trHeight w:val="252"/>
        </w:trPr>
        <w:tc>
          <w:tcPr>
            <w:tcW w:w="1121" w:type="dxa"/>
          </w:tcPr>
          <w:p w14:paraId="70AC876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5D4AA7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A9C0B2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12</w:t>
            </w:r>
          </w:p>
        </w:tc>
        <w:tc>
          <w:tcPr>
            <w:tcW w:w="6057" w:type="dxa"/>
          </w:tcPr>
          <w:p w14:paraId="7F654117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Administration-PACS</w:t>
            </w:r>
          </w:p>
        </w:tc>
        <w:tc>
          <w:tcPr>
            <w:tcW w:w="3470" w:type="dxa"/>
          </w:tcPr>
          <w:p w14:paraId="6A7F12B4" w14:textId="77777777" w:rsidR="00B33E77" w:rsidRPr="00C561FE" w:rsidRDefault="00B33E77" w:rsidP="00B33E77">
            <w:pPr>
              <w:tabs>
                <w:tab w:val="left" w:pos="3600"/>
              </w:tabs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PACS - Picture Archiving and Communication System.  All staff are reported as MOS.</w:t>
            </w:r>
          </w:p>
        </w:tc>
      </w:tr>
      <w:tr w:rsidR="00B33E77" w:rsidRPr="00C561FE" w14:paraId="465393EF" w14:textId="77777777" w:rsidTr="00035628">
        <w:trPr>
          <w:trHeight w:val="324"/>
        </w:trPr>
        <w:tc>
          <w:tcPr>
            <w:tcW w:w="1121" w:type="dxa"/>
          </w:tcPr>
          <w:p w14:paraId="4055966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E78D3CD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623124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18</w:t>
            </w:r>
          </w:p>
        </w:tc>
        <w:tc>
          <w:tcPr>
            <w:tcW w:w="6057" w:type="dxa"/>
          </w:tcPr>
          <w:p w14:paraId="0E0431D6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Radiography</w:t>
            </w:r>
          </w:p>
        </w:tc>
        <w:tc>
          <w:tcPr>
            <w:tcW w:w="3470" w:type="dxa"/>
          </w:tcPr>
          <w:p w14:paraId="51F886AE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5056DD8" w14:textId="77777777" w:rsidTr="00035628">
        <w:trPr>
          <w:trHeight w:val="306"/>
        </w:trPr>
        <w:tc>
          <w:tcPr>
            <w:tcW w:w="1121" w:type="dxa"/>
          </w:tcPr>
          <w:p w14:paraId="0F5EFFA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A83977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56A798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20</w:t>
            </w:r>
          </w:p>
        </w:tc>
        <w:tc>
          <w:tcPr>
            <w:tcW w:w="6057" w:type="dxa"/>
          </w:tcPr>
          <w:p w14:paraId="58683341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Mammography</w:t>
            </w:r>
          </w:p>
        </w:tc>
        <w:tc>
          <w:tcPr>
            <w:tcW w:w="3470" w:type="dxa"/>
          </w:tcPr>
          <w:p w14:paraId="308337EE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49E922C7" w14:textId="77777777" w:rsidTr="00035628">
        <w:trPr>
          <w:trHeight w:val="252"/>
        </w:trPr>
        <w:tc>
          <w:tcPr>
            <w:tcW w:w="1121" w:type="dxa"/>
          </w:tcPr>
          <w:p w14:paraId="2C53BCC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37DF8C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2BEE0DC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20 10</w:t>
            </w:r>
          </w:p>
        </w:tc>
        <w:tc>
          <w:tcPr>
            <w:tcW w:w="6057" w:type="dxa"/>
          </w:tcPr>
          <w:p w14:paraId="5FC5329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Screening Mammography</w:t>
            </w:r>
          </w:p>
        </w:tc>
        <w:tc>
          <w:tcPr>
            <w:tcW w:w="3470" w:type="dxa"/>
          </w:tcPr>
          <w:p w14:paraId="2B327617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0D477D7" w14:textId="77777777" w:rsidTr="00035628">
        <w:trPr>
          <w:trHeight w:val="252"/>
        </w:trPr>
        <w:tc>
          <w:tcPr>
            <w:tcW w:w="1121" w:type="dxa"/>
          </w:tcPr>
          <w:p w14:paraId="0FE7FEA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220A4F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9651A8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20 20</w:t>
            </w:r>
          </w:p>
        </w:tc>
        <w:tc>
          <w:tcPr>
            <w:tcW w:w="6057" w:type="dxa"/>
          </w:tcPr>
          <w:p w14:paraId="46B695FD" w14:textId="77777777" w:rsidR="00B33E77" w:rsidRPr="00C561FE" w:rsidRDefault="00B33E77" w:rsidP="00B33E77">
            <w:pPr>
              <w:ind w:left="-34"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Diagnostic Mammography</w:t>
            </w:r>
          </w:p>
        </w:tc>
        <w:tc>
          <w:tcPr>
            <w:tcW w:w="3470" w:type="dxa"/>
          </w:tcPr>
          <w:p w14:paraId="65A4DD8E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75EE186" w14:textId="77777777" w:rsidTr="00035628">
        <w:trPr>
          <w:trHeight w:val="288"/>
        </w:trPr>
        <w:tc>
          <w:tcPr>
            <w:tcW w:w="1121" w:type="dxa"/>
          </w:tcPr>
          <w:p w14:paraId="7206321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2BD9FE2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AB9790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7* 4 15 24 </w:t>
            </w:r>
          </w:p>
        </w:tc>
        <w:tc>
          <w:tcPr>
            <w:tcW w:w="6057" w:type="dxa"/>
          </w:tcPr>
          <w:p w14:paraId="24E24FE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Interventional Radiology</w:t>
            </w:r>
          </w:p>
        </w:tc>
        <w:tc>
          <w:tcPr>
            <w:tcW w:w="3470" w:type="dxa"/>
          </w:tcPr>
          <w:p w14:paraId="191FE347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19B3C844" w14:textId="77777777" w:rsidTr="00035628">
        <w:trPr>
          <w:trHeight w:val="252"/>
        </w:trPr>
        <w:tc>
          <w:tcPr>
            <w:tcW w:w="1121" w:type="dxa"/>
          </w:tcPr>
          <w:p w14:paraId="0DFEBD8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B8C00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AAB8EE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24 10</w:t>
            </w:r>
          </w:p>
        </w:tc>
        <w:tc>
          <w:tcPr>
            <w:tcW w:w="6057" w:type="dxa"/>
          </w:tcPr>
          <w:p w14:paraId="329717C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Vascular Interventional Radiology</w:t>
            </w:r>
          </w:p>
        </w:tc>
        <w:tc>
          <w:tcPr>
            <w:tcW w:w="3470" w:type="dxa"/>
          </w:tcPr>
          <w:p w14:paraId="69771D81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D54121" w14:paraId="435964B8" w14:textId="77777777" w:rsidTr="00035628">
        <w:trPr>
          <w:trHeight w:val="252"/>
        </w:trPr>
        <w:tc>
          <w:tcPr>
            <w:tcW w:w="1121" w:type="dxa"/>
          </w:tcPr>
          <w:p w14:paraId="2116897C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8A51709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071AEE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24 20</w:t>
            </w:r>
          </w:p>
        </w:tc>
        <w:tc>
          <w:tcPr>
            <w:tcW w:w="6057" w:type="dxa"/>
          </w:tcPr>
          <w:p w14:paraId="5450A146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>MI Non-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>Vascular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>Interventional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  <w:t>Radiology</w:t>
            </w:r>
            <w:proofErr w:type="spellEnd"/>
          </w:p>
        </w:tc>
        <w:tc>
          <w:tcPr>
            <w:tcW w:w="3470" w:type="dxa"/>
          </w:tcPr>
          <w:p w14:paraId="3447D8EA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lang w:val="fr-CA"/>
              </w:rPr>
            </w:pPr>
          </w:p>
        </w:tc>
      </w:tr>
      <w:tr w:rsidR="00B33E77" w:rsidRPr="00C561FE" w14:paraId="19EB0D10" w14:textId="77777777" w:rsidTr="00035628">
        <w:trPr>
          <w:trHeight w:val="252"/>
        </w:trPr>
        <w:tc>
          <w:tcPr>
            <w:tcW w:w="1121" w:type="dxa"/>
          </w:tcPr>
          <w:p w14:paraId="5779CD4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6C4B58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37486E8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25</w:t>
            </w:r>
          </w:p>
        </w:tc>
        <w:tc>
          <w:tcPr>
            <w:tcW w:w="6057" w:type="dxa"/>
          </w:tcPr>
          <w:p w14:paraId="58685928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Computed Tomography</w:t>
            </w:r>
          </w:p>
        </w:tc>
        <w:tc>
          <w:tcPr>
            <w:tcW w:w="3470" w:type="dxa"/>
          </w:tcPr>
          <w:p w14:paraId="36313C82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B33E77" w:rsidRPr="00C561FE" w14:paraId="19D7A9AB" w14:textId="77777777" w:rsidTr="00035628">
        <w:trPr>
          <w:trHeight w:val="252"/>
        </w:trPr>
        <w:tc>
          <w:tcPr>
            <w:tcW w:w="1121" w:type="dxa"/>
          </w:tcPr>
          <w:p w14:paraId="6960DD6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49" w:type="dxa"/>
          </w:tcPr>
          <w:p w14:paraId="44199F6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60582C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30</w:t>
            </w:r>
          </w:p>
        </w:tc>
        <w:tc>
          <w:tcPr>
            <w:tcW w:w="6057" w:type="dxa"/>
          </w:tcPr>
          <w:p w14:paraId="3C77850E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Ultrasound</w:t>
            </w:r>
          </w:p>
        </w:tc>
        <w:tc>
          <w:tcPr>
            <w:tcW w:w="3470" w:type="dxa"/>
          </w:tcPr>
          <w:p w14:paraId="503845B9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8916246" w14:textId="77777777" w:rsidTr="00035628">
        <w:trPr>
          <w:trHeight w:val="252"/>
        </w:trPr>
        <w:tc>
          <w:tcPr>
            <w:tcW w:w="1121" w:type="dxa"/>
          </w:tcPr>
          <w:p w14:paraId="0194C85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D63C1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CCC4F0C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20</w:t>
            </w:r>
          </w:p>
        </w:tc>
        <w:tc>
          <w:tcPr>
            <w:tcW w:w="6057" w:type="dxa"/>
          </w:tcPr>
          <w:p w14:paraId="150134A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Abdominal Ultrasound</w:t>
            </w:r>
          </w:p>
        </w:tc>
        <w:tc>
          <w:tcPr>
            <w:tcW w:w="3470" w:type="dxa"/>
          </w:tcPr>
          <w:p w14:paraId="6A4D0A4F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0918285D" w14:textId="77777777" w:rsidTr="00035628">
        <w:trPr>
          <w:trHeight w:val="252"/>
        </w:trPr>
        <w:tc>
          <w:tcPr>
            <w:tcW w:w="1121" w:type="dxa"/>
          </w:tcPr>
          <w:p w14:paraId="6C73EEA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971A4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DD772F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30</w:t>
            </w:r>
          </w:p>
        </w:tc>
        <w:tc>
          <w:tcPr>
            <w:tcW w:w="6057" w:type="dxa"/>
          </w:tcPr>
          <w:p w14:paraId="2D61C2B9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Echocardiography Ultrasound</w:t>
            </w:r>
          </w:p>
        </w:tc>
        <w:tc>
          <w:tcPr>
            <w:tcW w:w="3470" w:type="dxa"/>
          </w:tcPr>
          <w:p w14:paraId="1A780302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4034101A" w14:textId="77777777" w:rsidTr="00035628">
        <w:trPr>
          <w:trHeight w:val="252"/>
        </w:trPr>
        <w:tc>
          <w:tcPr>
            <w:tcW w:w="1121" w:type="dxa"/>
          </w:tcPr>
          <w:p w14:paraId="7ED139F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A8E1A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8E60E3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40</w:t>
            </w:r>
          </w:p>
        </w:tc>
        <w:tc>
          <w:tcPr>
            <w:tcW w:w="6057" w:type="dxa"/>
          </w:tcPr>
          <w:p w14:paraId="0CBB936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Pelvic Ultrasound</w:t>
            </w:r>
          </w:p>
        </w:tc>
        <w:tc>
          <w:tcPr>
            <w:tcW w:w="3470" w:type="dxa"/>
          </w:tcPr>
          <w:p w14:paraId="13124D81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6F28B82B" w14:textId="77777777" w:rsidTr="00035628">
        <w:trPr>
          <w:trHeight w:val="252"/>
        </w:trPr>
        <w:tc>
          <w:tcPr>
            <w:tcW w:w="1121" w:type="dxa"/>
          </w:tcPr>
          <w:p w14:paraId="285A7EC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2BF51A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0ABF23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60</w:t>
            </w:r>
          </w:p>
        </w:tc>
        <w:tc>
          <w:tcPr>
            <w:tcW w:w="6057" w:type="dxa"/>
          </w:tcPr>
          <w:p w14:paraId="0F79236C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Ophthalmological Ultrasound</w:t>
            </w:r>
          </w:p>
        </w:tc>
        <w:tc>
          <w:tcPr>
            <w:tcW w:w="3470" w:type="dxa"/>
          </w:tcPr>
          <w:p w14:paraId="3550931E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533C3957" w14:textId="77777777" w:rsidTr="00035628">
        <w:trPr>
          <w:trHeight w:val="80"/>
        </w:trPr>
        <w:tc>
          <w:tcPr>
            <w:tcW w:w="1121" w:type="dxa"/>
          </w:tcPr>
          <w:p w14:paraId="082E346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F9CDA62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72DDA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80</w:t>
            </w:r>
          </w:p>
        </w:tc>
        <w:tc>
          <w:tcPr>
            <w:tcW w:w="6057" w:type="dxa"/>
          </w:tcPr>
          <w:p w14:paraId="24AF549F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Neurological Ultrasound</w:t>
            </w:r>
          </w:p>
        </w:tc>
        <w:tc>
          <w:tcPr>
            <w:tcW w:w="3470" w:type="dxa"/>
          </w:tcPr>
          <w:p w14:paraId="754E2DB4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63462AD9" w14:textId="77777777" w:rsidTr="00035628">
        <w:trPr>
          <w:trHeight w:val="252"/>
        </w:trPr>
        <w:tc>
          <w:tcPr>
            <w:tcW w:w="1121" w:type="dxa"/>
          </w:tcPr>
          <w:p w14:paraId="4870AEA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E7F8C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F40D80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90</w:t>
            </w:r>
          </w:p>
        </w:tc>
        <w:tc>
          <w:tcPr>
            <w:tcW w:w="6057" w:type="dxa"/>
          </w:tcPr>
          <w:p w14:paraId="05AC01D9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Vascular Ultrasound</w:t>
            </w:r>
          </w:p>
        </w:tc>
        <w:tc>
          <w:tcPr>
            <w:tcW w:w="3470" w:type="dxa"/>
          </w:tcPr>
          <w:p w14:paraId="32CFA6FE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1503F77C" w14:textId="77777777" w:rsidTr="00035628">
        <w:trPr>
          <w:trHeight w:val="252"/>
        </w:trPr>
        <w:tc>
          <w:tcPr>
            <w:tcW w:w="1121" w:type="dxa"/>
          </w:tcPr>
          <w:p w14:paraId="15E6B91A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57CDF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686884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30 99</w:t>
            </w:r>
          </w:p>
        </w:tc>
        <w:tc>
          <w:tcPr>
            <w:tcW w:w="6057" w:type="dxa"/>
          </w:tcPr>
          <w:p w14:paraId="2226E110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Combined Ultrasound Functions</w:t>
            </w:r>
          </w:p>
        </w:tc>
        <w:tc>
          <w:tcPr>
            <w:tcW w:w="3470" w:type="dxa"/>
          </w:tcPr>
          <w:p w14:paraId="4894F190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7590777C" w14:textId="77777777" w:rsidTr="00035628">
        <w:trPr>
          <w:trHeight w:val="315"/>
        </w:trPr>
        <w:tc>
          <w:tcPr>
            <w:tcW w:w="1121" w:type="dxa"/>
          </w:tcPr>
          <w:p w14:paraId="5439FF2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FFF44D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F01416E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35</w:t>
            </w:r>
          </w:p>
        </w:tc>
        <w:tc>
          <w:tcPr>
            <w:tcW w:w="6057" w:type="dxa"/>
          </w:tcPr>
          <w:p w14:paraId="3E37D175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strike/>
                <w:color w:val="000000"/>
                <w:sz w:val="24"/>
                <w:szCs w:val="24"/>
                <w:highlight w:val="yellow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MI </w:t>
            </w: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Nuclear Medicine </w:t>
            </w:r>
          </w:p>
        </w:tc>
        <w:tc>
          <w:tcPr>
            <w:tcW w:w="3470" w:type="dxa"/>
          </w:tcPr>
          <w:p w14:paraId="7E6B4DB1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33E77" w:rsidRPr="00C561FE" w14:paraId="2D81D2B0" w14:textId="77777777" w:rsidTr="00035628">
        <w:trPr>
          <w:trHeight w:val="288"/>
        </w:trPr>
        <w:tc>
          <w:tcPr>
            <w:tcW w:w="1121" w:type="dxa"/>
          </w:tcPr>
          <w:p w14:paraId="4244B76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</w:tcPr>
          <w:p w14:paraId="613BA3E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80CDB4B" w14:textId="77777777" w:rsidR="00B33E77" w:rsidRPr="00C561FE" w:rsidRDefault="00B33E77" w:rsidP="00B33E7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7* 4 15 35 10</w:t>
            </w:r>
          </w:p>
        </w:tc>
        <w:tc>
          <w:tcPr>
            <w:tcW w:w="6057" w:type="dxa"/>
          </w:tcPr>
          <w:p w14:paraId="3045B36C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 General Nuclear Medicine</w:t>
            </w:r>
          </w:p>
        </w:tc>
        <w:tc>
          <w:tcPr>
            <w:tcW w:w="3470" w:type="dxa"/>
          </w:tcPr>
          <w:p w14:paraId="7D0114A4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E9ED32E" w14:textId="77777777" w:rsidTr="00035628">
        <w:trPr>
          <w:trHeight w:val="108"/>
        </w:trPr>
        <w:tc>
          <w:tcPr>
            <w:tcW w:w="1121" w:type="dxa"/>
          </w:tcPr>
          <w:p w14:paraId="687C6E32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89C603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223CE9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4 15 35 20  </w:t>
            </w:r>
          </w:p>
        </w:tc>
        <w:tc>
          <w:tcPr>
            <w:tcW w:w="6057" w:type="dxa"/>
          </w:tcPr>
          <w:p w14:paraId="62BA0C17" w14:textId="77777777" w:rsidR="00B33E77" w:rsidRPr="00C561FE" w:rsidRDefault="00B33E77" w:rsidP="00B33E77">
            <w:pPr>
              <w:ind w:left="17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MI Nuclear Med. Single Photon Emission Computed </w:t>
            </w: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br/>
              <w:t xml:space="preserve"> Tomography/Computed Tomography (SPECT/CT)</w:t>
            </w:r>
          </w:p>
        </w:tc>
        <w:tc>
          <w:tcPr>
            <w:tcW w:w="3470" w:type="dxa"/>
          </w:tcPr>
          <w:p w14:paraId="166EAAE5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001FB8BE" w14:textId="77777777" w:rsidTr="00035628">
        <w:trPr>
          <w:trHeight w:val="108"/>
        </w:trPr>
        <w:tc>
          <w:tcPr>
            <w:tcW w:w="1121" w:type="dxa"/>
          </w:tcPr>
          <w:p w14:paraId="1E186A3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AEDBE1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43606C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4 15 35 30 </w:t>
            </w:r>
          </w:p>
        </w:tc>
        <w:tc>
          <w:tcPr>
            <w:tcW w:w="6057" w:type="dxa"/>
          </w:tcPr>
          <w:p w14:paraId="17AFCBEE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 Nuclear Med. Medical Isotope Manufacturing</w:t>
            </w:r>
          </w:p>
        </w:tc>
        <w:tc>
          <w:tcPr>
            <w:tcW w:w="3470" w:type="dxa"/>
          </w:tcPr>
          <w:p w14:paraId="4E2F1AB0" w14:textId="77777777" w:rsidR="00B33E77" w:rsidRPr="00C561FE" w:rsidRDefault="00B33E77" w:rsidP="00B33E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1747F026" w14:textId="77777777" w:rsidTr="00035628">
        <w:trPr>
          <w:trHeight w:val="270"/>
        </w:trPr>
        <w:tc>
          <w:tcPr>
            <w:tcW w:w="1121" w:type="dxa"/>
          </w:tcPr>
          <w:p w14:paraId="5BFF0C9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292E63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8964FF4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44</w:t>
            </w:r>
          </w:p>
        </w:tc>
        <w:tc>
          <w:tcPr>
            <w:tcW w:w="6057" w:type="dxa"/>
          </w:tcPr>
          <w:p w14:paraId="79860F2A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Cardiac Catheterization Lab</w:t>
            </w:r>
          </w:p>
        </w:tc>
        <w:tc>
          <w:tcPr>
            <w:tcW w:w="3470" w:type="dxa"/>
          </w:tcPr>
          <w:p w14:paraId="2700C20F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  <w:p w14:paraId="63218068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NACRS mandatory functional centre</w:t>
            </w:r>
          </w:p>
        </w:tc>
      </w:tr>
      <w:tr w:rsidR="00B33E77" w:rsidRPr="00C561FE" w14:paraId="73B6DFED" w14:textId="77777777" w:rsidTr="00035628">
        <w:trPr>
          <w:trHeight w:val="180"/>
        </w:trPr>
        <w:tc>
          <w:tcPr>
            <w:tcW w:w="1121" w:type="dxa"/>
          </w:tcPr>
          <w:p w14:paraId="3DD4978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C5F8F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8EC532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44 10</w:t>
            </w:r>
          </w:p>
        </w:tc>
        <w:tc>
          <w:tcPr>
            <w:tcW w:w="6057" w:type="dxa"/>
          </w:tcPr>
          <w:p w14:paraId="6D3DCC16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Cardiac Catheterization Interventional</w:t>
            </w:r>
          </w:p>
        </w:tc>
        <w:tc>
          <w:tcPr>
            <w:tcW w:w="3470" w:type="dxa"/>
          </w:tcPr>
          <w:p w14:paraId="76CB638C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51720B5" w14:textId="77777777" w:rsidTr="00035628">
        <w:trPr>
          <w:trHeight w:val="252"/>
        </w:trPr>
        <w:tc>
          <w:tcPr>
            <w:tcW w:w="1121" w:type="dxa"/>
          </w:tcPr>
          <w:p w14:paraId="49B980DB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C9131D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931EE9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44 20</w:t>
            </w:r>
          </w:p>
        </w:tc>
        <w:tc>
          <w:tcPr>
            <w:tcW w:w="6057" w:type="dxa"/>
          </w:tcPr>
          <w:p w14:paraId="2B9B808F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 Cardiac Catheterization Diagnostic Services</w:t>
            </w:r>
          </w:p>
        </w:tc>
        <w:tc>
          <w:tcPr>
            <w:tcW w:w="3470" w:type="dxa"/>
          </w:tcPr>
          <w:p w14:paraId="079FB609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A2FD034" w14:textId="77777777" w:rsidTr="00035628">
        <w:trPr>
          <w:trHeight w:val="252"/>
        </w:trPr>
        <w:tc>
          <w:tcPr>
            <w:tcW w:w="1121" w:type="dxa"/>
          </w:tcPr>
          <w:p w14:paraId="334E846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639B27D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814E29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60</w:t>
            </w:r>
          </w:p>
        </w:tc>
        <w:tc>
          <w:tcPr>
            <w:tcW w:w="6057" w:type="dxa"/>
          </w:tcPr>
          <w:p w14:paraId="51A0522F" w14:textId="3D17B4A4" w:rsidR="00B33E77" w:rsidRPr="00C561FE" w:rsidRDefault="00B33E77" w:rsidP="00B33E77">
            <w:pPr>
              <w:ind w:left="269" w:hanging="27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MI </w:t>
            </w: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Positron Emission Tomography/Computed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Tomography (PET/CT)</w:t>
            </w:r>
          </w:p>
        </w:tc>
        <w:tc>
          <w:tcPr>
            <w:tcW w:w="3470" w:type="dxa"/>
          </w:tcPr>
          <w:p w14:paraId="0E7DC65F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33E77" w:rsidRPr="00C561FE" w14:paraId="08642989" w14:textId="77777777" w:rsidTr="00035628">
        <w:trPr>
          <w:trHeight w:val="252"/>
        </w:trPr>
        <w:tc>
          <w:tcPr>
            <w:tcW w:w="1121" w:type="dxa"/>
          </w:tcPr>
          <w:p w14:paraId="67531C6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7A7485A2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337943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60 10</w:t>
            </w:r>
          </w:p>
        </w:tc>
        <w:tc>
          <w:tcPr>
            <w:tcW w:w="6057" w:type="dxa"/>
          </w:tcPr>
          <w:p w14:paraId="663E895A" w14:textId="5179D7EF" w:rsidR="00B33E77" w:rsidRPr="00C561FE" w:rsidRDefault="00B33E77" w:rsidP="00B33E77">
            <w:pPr>
              <w:ind w:left="269" w:hanging="10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 General Positron Emission Tomography/Computed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Tomography (PET/CT)</w:t>
            </w:r>
          </w:p>
        </w:tc>
        <w:tc>
          <w:tcPr>
            <w:tcW w:w="3470" w:type="dxa"/>
          </w:tcPr>
          <w:p w14:paraId="08282D72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EDC2744" w14:textId="77777777" w:rsidTr="00035628">
        <w:trPr>
          <w:trHeight w:val="252"/>
        </w:trPr>
        <w:tc>
          <w:tcPr>
            <w:tcW w:w="1121" w:type="dxa"/>
          </w:tcPr>
          <w:p w14:paraId="059A2C5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6A2ADB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9EFF9B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15 60 30</w:t>
            </w:r>
          </w:p>
        </w:tc>
        <w:tc>
          <w:tcPr>
            <w:tcW w:w="6057" w:type="dxa"/>
          </w:tcPr>
          <w:p w14:paraId="764C8579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 PET/CT Medical Isotope Manufacturing</w:t>
            </w:r>
          </w:p>
        </w:tc>
        <w:tc>
          <w:tcPr>
            <w:tcW w:w="3470" w:type="dxa"/>
          </w:tcPr>
          <w:p w14:paraId="70A96D89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2AEE071" w14:textId="77777777" w:rsidTr="00035628">
        <w:trPr>
          <w:trHeight w:val="252"/>
        </w:trPr>
        <w:tc>
          <w:tcPr>
            <w:tcW w:w="1121" w:type="dxa"/>
          </w:tcPr>
          <w:p w14:paraId="4EDB375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AE6E41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6C82364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70</w:t>
            </w:r>
          </w:p>
        </w:tc>
        <w:tc>
          <w:tcPr>
            <w:tcW w:w="6057" w:type="dxa"/>
          </w:tcPr>
          <w:p w14:paraId="1702642F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Magnetic Resonance Imaging</w:t>
            </w:r>
          </w:p>
        </w:tc>
        <w:tc>
          <w:tcPr>
            <w:tcW w:w="3470" w:type="dxa"/>
          </w:tcPr>
          <w:p w14:paraId="51CA2309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B33E77" w:rsidRPr="00C561FE" w14:paraId="4835D10E" w14:textId="77777777" w:rsidTr="00035628">
        <w:trPr>
          <w:trHeight w:val="252"/>
        </w:trPr>
        <w:tc>
          <w:tcPr>
            <w:tcW w:w="1121" w:type="dxa"/>
          </w:tcPr>
          <w:p w14:paraId="19E5368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969ACF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61D43FE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15 99</w:t>
            </w:r>
          </w:p>
        </w:tc>
        <w:tc>
          <w:tcPr>
            <w:tcW w:w="6057" w:type="dxa"/>
          </w:tcPr>
          <w:p w14:paraId="1BC62CF6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 Combined Functions</w:t>
            </w:r>
          </w:p>
        </w:tc>
        <w:tc>
          <w:tcPr>
            <w:tcW w:w="3470" w:type="dxa"/>
          </w:tcPr>
          <w:p w14:paraId="1CB78A00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Small hospitals may use to report all activity</w:t>
            </w:r>
          </w:p>
        </w:tc>
      </w:tr>
      <w:tr w:rsidR="00B33E77" w:rsidRPr="00C561FE" w14:paraId="3921B80C" w14:textId="77777777" w:rsidTr="00035628">
        <w:trPr>
          <w:trHeight w:val="252"/>
        </w:trPr>
        <w:tc>
          <w:tcPr>
            <w:tcW w:w="1121" w:type="dxa"/>
          </w:tcPr>
          <w:p w14:paraId="53A1E29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49" w:type="dxa"/>
          </w:tcPr>
          <w:p w14:paraId="047FD41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6F93B05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25</w:t>
            </w:r>
          </w:p>
        </w:tc>
        <w:tc>
          <w:tcPr>
            <w:tcW w:w="6057" w:type="dxa"/>
          </w:tcPr>
          <w:p w14:paraId="125A0A88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851" w:name="_Toc437096224"/>
            <w:bookmarkStart w:id="852" w:name="_Toc441891257"/>
            <w:bookmarkStart w:id="853" w:name="_Toc443113867"/>
            <w:bookmarkStart w:id="854" w:name="_Toc443318303"/>
            <w:bookmarkStart w:id="855" w:name="_Toc444437930"/>
            <w:bookmarkStart w:id="856" w:name="_Toc444949023"/>
            <w:bookmarkStart w:id="857" w:name="_Toc27639768"/>
            <w:bookmarkStart w:id="858" w:name="_Toc27639892"/>
            <w:bookmarkStart w:id="859" w:name="_Toc27650270"/>
            <w:bookmarkStart w:id="860" w:name="_Toc27651819"/>
            <w:bookmarkStart w:id="861" w:name="_Toc29468796"/>
            <w:bookmarkStart w:id="862" w:name="_Toc29469282"/>
            <w:bookmarkStart w:id="863" w:name="_Toc29469461"/>
            <w:bookmarkStart w:id="864" w:name="_Toc29808257"/>
            <w:bookmarkStart w:id="865" w:name="_Toc29808469"/>
            <w:bookmarkStart w:id="866" w:name="_Toc33777508"/>
            <w:bookmarkStart w:id="867" w:name="_Toc33777745"/>
            <w:bookmarkStart w:id="868" w:name="_Toc27584286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ED Electrodiagnosti</w:t>
            </w:r>
            <w:bookmarkEnd w:id="851"/>
            <w:bookmarkEnd w:id="852"/>
            <w:bookmarkEnd w:id="853"/>
            <w:bookmarkEnd w:id="854"/>
            <w:bookmarkEnd w:id="855"/>
            <w:bookmarkEnd w:id="856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 Laboratories</w:t>
            </w:r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868"/>
          </w:p>
        </w:tc>
        <w:tc>
          <w:tcPr>
            <w:tcW w:w="3470" w:type="dxa"/>
          </w:tcPr>
          <w:p w14:paraId="2352C37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3E77" w:rsidRPr="00C561FE" w14:paraId="2B726708" w14:textId="77777777" w:rsidTr="00035628">
        <w:trPr>
          <w:trHeight w:val="252"/>
        </w:trPr>
        <w:tc>
          <w:tcPr>
            <w:tcW w:w="1121" w:type="dxa"/>
          </w:tcPr>
          <w:p w14:paraId="5D9E7BF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406001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3DE13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10</w:t>
            </w:r>
          </w:p>
        </w:tc>
        <w:tc>
          <w:tcPr>
            <w:tcW w:w="6057" w:type="dxa"/>
          </w:tcPr>
          <w:p w14:paraId="01F52484" w14:textId="54E571A2" w:rsidR="00B33E77" w:rsidRPr="00AA5CF2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5CF2">
              <w:rPr>
                <w:rFonts w:asciiTheme="minorHAnsi" w:hAnsiTheme="minorHAnsi" w:cstheme="minorHAnsi"/>
                <w:sz w:val="24"/>
                <w:szCs w:val="24"/>
              </w:rPr>
              <w:t>ED EEG (Electroencephalography)</w:t>
            </w:r>
          </w:p>
        </w:tc>
        <w:tc>
          <w:tcPr>
            <w:tcW w:w="3470" w:type="dxa"/>
          </w:tcPr>
          <w:p w14:paraId="34869E4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3E77" w:rsidRPr="00C561FE" w14:paraId="6501BE5A" w14:textId="77777777" w:rsidTr="00035628">
        <w:trPr>
          <w:trHeight w:val="252"/>
        </w:trPr>
        <w:tc>
          <w:tcPr>
            <w:tcW w:w="1121" w:type="dxa"/>
          </w:tcPr>
          <w:p w14:paraId="5EE75D9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CFE7931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97C38F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20</w:t>
            </w:r>
          </w:p>
        </w:tc>
        <w:tc>
          <w:tcPr>
            <w:tcW w:w="6057" w:type="dxa"/>
          </w:tcPr>
          <w:p w14:paraId="2DA37391" w14:textId="771F0312" w:rsidR="00B33E77" w:rsidRPr="00AA5CF2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5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 EMG </w:t>
            </w:r>
            <w:r w:rsidRPr="00AA5CF2">
              <w:rPr>
                <w:rFonts w:asciiTheme="minorHAnsi" w:hAnsiTheme="minorHAnsi" w:cstheme="minorHAnsi"/>
                <w:sz w:val="24"/>
                <w:szCs w:val="24"/>
              </w:rPr>
              <w:t>(Electromyography)</w:t>
            </w:r>
          </w:p>
        </w:tc>
        <w:tc>
          <w:tcPr>
            <w:tcW w:w="3470" w:type="dxa"/>
          </w:tcPr>
          <w:p w14:paraId="72954EE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BF175F8" w14:textId="77777777" w:rsidTr="00035628">
        <w:trPr>
          <w:trHeight w:val="252"/>
        </w:trPr>
        <w:tc>
          <w:tcPr>
            <w:tcW w:w="1121" w:type="dxa"/>
          </w:tcPr>
          <w:p w14:paraId="0EF05E0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65442DB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9959F4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30</w:t>
            </w:r>
          </w:p>
        </w:tc>
        <w:tc>
          <w:tcPr>
            <w:tcW w:w="6057" w:type="dxa"/>
          </w:tcPr>
          <w:p w14:paraId="5C0B5654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 Evoked Potentials</w:t>
            </w:r>
          </w:p>
        </w:tc>
        <w:tc>
          <w:tcPr>
            <w:tcW w:w="3470" w:type="dxa"/>
          </w:tcPr>
          <w:p w14:paraId="39FBCCED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7DF2880" w14:textId="77777777" w:rsidTr="00035628">
        <w:trPr>
          <w:trHeight w:val="252"/>
        </w:trPr>
        <w:tc>
          <w:tcPr>
            <w:tcW w:w="1121" w:type="dxa"/>
          </w:tcPr>
          <w:p w14:paraId="494764B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52EF8E1B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2B828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40</w:t>
            </w:r>
          </w:p>
        </w:tc>
        <w:tc>
          <w:tcPr>
            <w:tcW w:w="6057" w:type="dxa"/>
          </w:tcPr>
          <w:p w14:paraId="5F3BD514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 Polysomnography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(formerly Sleep Studies)</w:t>
            </w:r>
          </w:p>
        </w:tc>
        <w:tc>
          <w:tcPr>
            <w:tcW w:w="3470" w:type="dxa"/>
          </w:tcPr>
          <w:p w14:paraId="156A3E27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963C079" w14:textId="77777777" w:rsidTr="00035628">
        <w:trPr>
          <w:trHeight w:val="252"/>
        </w:trPr>
        <w:tc>
          <w:tcPr>
            <w:tcW w:w="1121" w:type="dxa"/>
          </w:tcPr>
          <w:p w14:paraId="3721712B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8FF611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83C09A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50</w:t>
            </w:r>
          </w:p>
        </w:tc>
        <w:tc>
          <w:tcPr>
            <w:tcW w:w="6057" w:type="dxa"/>
          </w:tcPr>
          <w:p w14:paraId="524BB0F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 Intensive Monitoring</w:t>
            </w:r>
          </w:p>
        </w:tc>
        <w:tc>
          <w:tcPr>
            <w:tcW w:w="3470" w:type="dxa"/>
          </w:tcPr>
          <w:p w14:paraId="3CD02D39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A7790F0" w14:textId="77777777" w:rsidTr="00035628">
        <w:trPr>
          <w:trHeight w:val="252"/>
        </w:trPr>
        <w:tc>
          <w:tcPr>
            <w:tcW w:w="1121" w:type="dxa"/>
          </w:tcPr>
          <w:p w14:paraId="22DB907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5C42DD8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C39873F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60</w:t>
            </w:r>
          </w:p>
        </w:tc>
        <w:tc>
          <w:tcPr>
            <w:tcW w:w="6057" w:type="dxa"/>
          </w:tcPr>
          <w:p w14:paraId="16063163" w14:textId="0CF50A1E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 ENG/EOG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A5CF2">
              <w:rPr>
                <w:rFonts w:asciiTheme="minorHAnsi" w:hAnsiTheme="minorHAnsi" w:cstheme="minorHAnsi"/>
                <w:sz w:val="24"/>
                <w:szCs w:val="24"/>
              </w:rPr>
              <w:t>(Electroneurogram/Electrooculography)</w:t>
            </w:r>
          </w:p>
        </w:tc>
        <w:tc>
          <w:tcPr>
            <w:tcW w:w="3470" w:type="dxa"/>
          </w:tcPr>
          <w:p w14:paraId="06A170F8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2A719D2" w14:textId="77777777" w:rsidTr="00035628">
        <w:trPr>
          <w:trHeight w:val="252"/>
        </w:trPr>
        <w:tc>
          <w:tcPr>
            <w:tcW w:w="1121" w:type="dxa"/>
          </w:tcPr>
          <w:p w14:paraId="580045E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D861BA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CE0087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25 99</w:t>
            </w:r>
          </w:p>
        </w:tc>
        <w:tc>
          <w:tcPr>
            <w:tcW w:w="6057" w:type="dxa"/>
          </w:tcPr>
          <w:p w14:paraId="79B0E66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 Electro-diagnosis – Combined Functions</w:t>
            </w:r>
          </w:p>
        </w:tc>
        <w:tc>
          <w:tcPr>
            <w:tcW w:w="3470" w:type="dxa"/>
          </w:tcPr>
          <w:p w14:paraId="1283502A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Small hospitals may use to report all activity.  Hospitals without dedicated staff may report in the 7* 4** functional centre providing the service. </w:t>
            </w:r>
          </w:p>
        </w:tc>
      </w:tr>
      <w:tr w:rsidR="00B33E77" w:rsidRPr="00C561FE" w14:paraId="0B5A0990" w14:textId="77777777" w:rsidTr="00035628">
        <w:trPr>
          <w:trHeight w:val="162"/>
        </w:trPr>
        <w:tc>
          <w:tcPr>
            <w:tcW w:w="1121" w:type="dxa"/>
          </w:tcPr>
          <w:p w14:paraId="6F9680D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7BD9224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405C35B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30</w:t>
            </w:r>
          </w:p>
        </w:tc>
        <w:tc>
          <w:tcPr>
            <w:tcW w:w="6057" w:type="dxa"/>
          </w:tcPr>
          <w:p w14:paraId="7C245CBC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869" w:name="_Toc437096225"/>
            <w:bookmarkStart w:id="870" w:name="_Toc441891258"/>
            <w:bookmarkStart w:id="871" w:name="_Toc443113868"/>
            <w:bookmarkStart w:id="872" w:name="_Toc443318304"/>
            <w:bookmarkStart w:id="873" w:name="_Toc444437931"/>
            <w:bookmarkStart w:id="874" w:name="_Toc444949024"/>
            <w:bookmarkStart w:id="875" w:name="_Toc29468797"/>
            <w:bookmarkStart w:id="876" w:name="_Toc29469283"/>
            <w:bookmarkStart w:id="877" w:name="_Toc29469462"/>
            <w:bookmarkStart w:id="878" w:name="_Toc29808258"/>
            <w:bookmarkStart w:id="879" w:name="_Toc29808470"/>
            <w:bookmarkStart w:id="880" w:name="_Toc33777509"/>
            <w:bookmarkStart w:id="881" w:name="_Toc33777746"/>
            <w:bookmarkStart w:id="882" w:name="_Toc27584287"/>
            <w:bookmarkStart w:id="883" w:name="_Toc27639769"/>
            <w:bookmarkStart w:id="884" w:name="_Toc27639893"/>
            <w:bookmarkStart w:id="885" w:name="_Toc27650271"/>
            <w:bookmarkStart w:id="886" w:name="_Toc27651820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NV Non-Invasive Cardiology and </w:t>
            </w:r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Vascular Laboratories</w:t>
            </w:r>
            <w:bookmarkEnd w:id="878"/>
            <w:bookmarkEnd w:id="879"/>
            <w:bookmarkEnd w:id="880"/>
            <w:bookmarkEnd w:id="881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882"/>
            <w:bookmarkEnd w:id="883"/>
            <w:bookmarkEnd w:id="884"/>
            <w:bookmarkEnd w:id="885"/>
            <w:bookmarkEnd w:id="886"/>
          </w:p>
        </w:tc>
        <w:tc>
          <w:tcPr>
            <w:tcW w:w="3470" w:type="dxa"/>
          </w:tcPr>
          <w:p w14:paraId="1A06A0F8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7758437" w14:textId="77777777" w:rsidTr="00035628">
        <w:trPr>
          <w:trHeight w:val="180"/>
        </w:trPr>
        <w:tc>
          <w:tcPr>
            <w:tcW w:w="1121" w:type="dxa"/>
          </w:tcPr>
          <w:p w14:paraId="182D870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5A19D0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4115FE5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</w:t>
            </w:r>
          </w:p>
        </w:tc>
        <w:tc>
          <w:tcPr>
            <w:tcW w:w="6057" w:type="dxa"/>
          </w:tcPr>
          <w:p w14:paraId="6998ABEE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Non-Invasive Cardiology Laboratories</w:t>
            </w:r>
          </w:p>
        </w:tc>
        <w:tc>
          <w:tcPr>
            <w:tcW w:w="3470" w:type="dxa"/>
          </w:tcPr>
          <w:p w14:paraId="2108BE3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885D51D" w14:textId="77777777" w:rsidTr="00035628">
        <w:trPr>
          <w:trHeight w:val="243"/>
        </w:trPr>
        <w:tc>
          <w:tcPr>
            <w:tcW w:w="1121" w:type="dxa"/>
          </w:tcPr>
          <w:p w14:paraId="225E1C1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680CE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5C3A108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20</w:t>
            </w:r>
          </w:p>
        </w:tc>
        <w:tc>
          <w:tcPr>
            <w:tcW w:w="6057" w:type="dxa"/>
          </w:tcPr>
          <w:p w14:paraId="5D0582B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Echocardiography</w:t>
            </w:r>
          </w:p>
        </w:tc>
        <w:tc>
          <w:tcPr>
            <w:tcW w:w="3470" w:type="dxa"/>
          </w:tcPr>
          <w:p w14:paraId="37740237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A4BDB4A" w14:textId="77777777" w:rsidTr="00035628">
        <w:trPr>
          <w:trHeight w:val="252"/>
        </w:trPr>
        <w:tc>
          <w:tcPr>
            <w:tcW w:w="1121" w:type="dxa"/>
          </w:tcPr>
          <w:p w14:paraId="414DB14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C96881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EFED5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40</w:t>
            </w:r>
          </w:p>
        </w:tc>
        <w:tc>
          <w:tcPr>
            <w:tcW w:w="6057" w:type="dxa"/>
          </w:tcPr>
          <w:p w14:paraId="3071F129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Ambulatory Monitoring (formerly Holter)</w:t>
            </w:r>
          </w:p>
        </w:tc>
        <w:tc>
          <w:tcPr>
            <w:tcW w:w="3470" w:type="dxa"/>
          </w:tcPr>
          <w:p w14:paraId="1E3D8CB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CE76FFB" w14:textId="77777777" w:rsidTr="00035628">
        <w:trPr>
          <w:trHeight w:val="252"/>
        </w:trPr>
        <w:tc>
          <w:tcPr>
            <w:tcW w:w="1121" w:type="dxa"/>
          </w:tcPr>
          <w:p w14:paraId="0B28701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5FE8E9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F76F6F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60</w:t>
            </w:r>
          </w:p>
        </w:tc>
        <w:tc>
          <w:tcPr>
            <w:tcW w:w="6057" w:type="dxa"/>
          </w:tcPr>
          <w:p w14:paraId="71EDC7D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Exercise Stress Test</w:t>
            </w:r>
          </w:p>
        </w:tc>
        <w:tc>
          <w:tcPr>
            <w:tcW w:w="3470" w:type="dxa"/>
          </w:tcPr>
          <w:p w14:paraId="4A182F9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4308A15E" w14:textId="77777777" w:rsidTr="00035628">
        <w:trPr>
          <w:trHeight w:val="252"/>
        </w:trPr>
        <w:tc>
          <w:tcPr>
            <w:tcW w:w="1121" w:type="dxa"/>
          </w:tcPr>
          <w:p w14:paraId="75BFB0C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5ED656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F59348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80</w:t>
            </w:r>
          </w:p>
        </w:tc>
        <w:tc>
          <w:tcPr>
            <w:tcW w:w="6057" w:type="dxa"/>
          </w:tcPr>
          <w:p w14:paraId="6C40294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Electrophysiology</w:t>
            </w:r>
          </w:p>
        </w:tc>
        <w:tc>
          <w:tcPr>
            <w:tcW w:w="3470" w:type="dxa"/>
          </w:tcPr>
          <w:p w14:paraId="747B8E2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47679BD6" w14:textId="77777777" w:rsidTr="00035628">
        <w:trPr>
          <w:trHeight w:val="153"/>
        </w:trPr>
        <w:tc>
          <w:tcPr>
            <w:tcW w:w="1121" w:type="dxa"/>
          </w:tcPr>
          <w:p w14:paraId="3D23661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210837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E90DA9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90</w:t>
            </w:r>
          </w:p>
        </w:tc>
        <w:tc>
          <w:tcPr>
            <w:tcW w:w="6057" w:type="dxa"/>
          </w:tcPr>
          <w:p w14:paraId="361E31E3" w14:textId="55450BE0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NV ECG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A5CF2">
              <w:rPr>
                <w:rFonts w:asciiTheme="minorHAnsi" w:hAnsiTheme="minorHAnsi" w:cstheme="minorHAnsi"/>
                <w:sz w:val="24"/>
                <w:szCs w:val="24"/>
              </w:rPr>
              <w:t>(Electrocardiography)</w:t>
            </w:r>
          </w:p>
        </w:tc>
        <w:tc>
          <w:tcPr>
            <w:tcW w:w="3470" w:type="dxa"/>
          </w:tcPr>
          <w:p w14:paraId="3F6CAE4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62A51CD" w14:textId="77777777" w:rsidTr="00035628">
        <w:trPr>
          <w:trHeight w:val="135"/>
        </w:trPr>
        <w:tc>
          <w:tcPr>
            <w:tcW w:w="1121" w:type="dxa"/>
          </w:tcPr>
          <w:p w14:paraId="6CD22EB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6580C3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ADA322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20 99</w:t>
            </w:r>
          </w:p>
        </w:tc>
        <w:tc>
          <w:tcPr>
            <w:tcW w:w="6057" w:type="dxa"/>
          </w:tcPr>
          <w:p w14:paraId="6FC24878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NV Non - Invasive Cardiology – Combined </w:t>
            </w:r>
          </w:p>
        </w:tc>
        <w:tc>
          <w:tcPr>
            <w:tcW w:w="3470" w:type="dxa"/>
          </w:tcPr>
          <w:p w14:paraId="0B63290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47C19E9" w14:textId="77777777" w:rsidTr="00035628">
        <w:trPr>
          <w:trHeight w:val="252"/>
        </w:trPr>
        <w:tc>
          <w:tcPr>
            <w:tcW w:w="1121" w:type="dxa"/>
          </w:tcPr>
          <w:p w14:paraId="5091184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95CA6AB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272D047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30 40</w:t>
            </w:r>
          </w:p>
        </w:tc>
        <w:tc>
          <w:tcPr>
            <w:tcW w:w="6057" w:type="dxa"/>
          </w:tcPr>
          <w:p w14:paraId="29AD0BAF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NV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Vascular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>Laboratories</w:t>
            </w:r>
            <w:proofErr w:type="spellEnd"/>
          </w:p>
        </w:tc>
        <w:tc>
          <w:tcPr>
            <w:tcW w:w="3470" w:type="dxa"/>
          </w:tcPr>
          <w:p w14:paraId="6EA614E2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B33E77" w:rsidRPr="00C561FE" w14:paraId="4BC9C3A5" w14:textId="77777777" w:rsidTr="00035628">
        <w:trPr>
          <w:trHeight w:val="252"/>
        </w:trPr>
        <w:tc>
          <w:tcPr>
            <w:tcW w:w="1121" w:type="dxa"/>
          </w:tcPr>
          <w:p w14:paraId="57FAEA9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  <w:p w14:paraId="50059E4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</w:tcPr>
          <w:p w14:paraId="02970A2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776E3324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35</w:t>
            </w:r>
          </w:p>
        </w:tc>
        <w:tc>
          <w:tcPr>
            <w:tcW w:w="6057" w:type="dxa"/>
          </w:tcPr>
          <w:p w14:paraId="59ACE144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887" w:name="_Toc437096226"/>
            <w:bookmarkStart w:id="888" w:name="_Toc441891259"/>
            <w:bookmarkStart w:id="889" w:name="_Toc443113869"/>
            <w:bookmarkStart w:id="890" w:name="_Toc443318305"/>
            <w:bookmarkStart w:id="891" w:name="_Toc444437932"/>
            <w:bookmarkStart w:id="892" w:name="_Toc444949025"/>
            <w:bookmarkStart w:id="893" w:name="_Toc27639770"/>
            <w:bookmarkStart w:id="894" w:name="_Toc27639894"/>
            <w:bookmarkStart w:id="895" w:name="_Toc27650272"/>
            <w:bookmarkStart w:id="896" w:name="_Toc27651821"/>
            <w:bookmarkStart w:id="897" w:name="_Toc29468798"/>
            <w:bookmarkStart w:id="898" w:name="_Toc29469284"/>
            <w:bookmarkStart w:id="899" w:name="_Toc29469463"/>
            <w:bookmarkStart w:id="900" w:name="_Toc29808259"/>
            <w:bookmarkStart w:id="901" w:name="_Toc29808471"/>
            <w:bookmarkStart w:id="902" w:name="_Toc33777510"/>
            <w:bookmarkStart w:id="903" w:name="_Toc33777747"/>
            <w:bookmarkStart w:id="904" w:name="_Toc2758428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RS Respiratory </w:t>
            </w:r>
            <w:bookmarkEnd w:id="887"/>
            <w:bookmarkEnd w:id="888"/>
            <w:bookmarkEnd w:id="889"/>
            <w:bookmarkEnd w:id="890"/>
            <w:bookmarkEnd w:id="891"/>
            <w:bookmarkEnd w:id="89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Services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904"/>
          </w:p>
        </w:tc>
        <w:tc>
          <w:tcPr>
            <w:tcW w:w="3470" w:type="dxa"/>
          </w:tcPr>
          <w:p w14:paraId="584AE1EA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6BBF5E47" w14:textId="77777777" w:rsidTr="00035628">
        <w:trPr>
          <w:trHeight w:val="252"/>
        </w:trPr>
        <w:tc>
          <w:tcPr>
            <w:tcW w:w="1121" w:type="dxa"/>
          </w:tcPr>
          <w:p w14:paraId="1663718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00700B1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27B2461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10</w:t>
            </w:r>
          </w:p>
        </w:tc>
        <w:tc>
          <w:tcPr>
            <w:tcW w:w="6057" w:type="dxa"/>
          </w:tcPr>
          <w:p w14:paraId="7D36C3C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RS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Respiratory Services Administration</w:t>
            </w:r>
          </w:p>
        </w:tc>
        <w:tc>
          <w:tcPr>
            <w:tcW w:w="3470" w:type="dxa"/>
          </w:tcPr>
          <w:p w14:paraId="3900B8D4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3D16E37D" w14:textId="77777777" w:rsidTr="00035628">
        <w:trPr>
          <w:trHeight w:val="252"/>
        </w:trPr>
        <w:tc>
          <w:tcPr>
            <w:tcW w:w="1121" w:type="dxa"/>
          </w:tcPr>
          <w:p w14:paraId="2790ABA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415E1D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0685A31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25</w:t>
            </w:r>
          </w:p>
        </w:tc>
        <w:tc>
          <w:tcPr>
            <w:tcW w:w="6057" w:type="dxa"/>
          </w:tcPr>
          <w:p w14:paraId="4FCF5764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Routine/Critical Care</w:t>
            </w:r>
          </w:p>
        </w:tc>
        <w:tc>
          <w:tcPr>
            <w:tcW w:w="3470" w:type="dxa"/>
          </w:tcPr>
          <w:p w14:paraId="60587895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0BAD9A53" w14:textId="77777777" w:rsidTr="00035628">
        <w:trPr>
          <w:trHeight w:val="252"/>
        </w:trPr>
        <w:tc>
          <w:tcPr>
            <w:tcW w:w="1121" w:type="dxa"/>
          </w:tcPr>
          <w:p w14:paraId="322219D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</w:tcPr>
          <w:p w14:paraId="61450D8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3124495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25 10</w:t>
            </w:r>
          </w:p>
        </w:tc>
        <w:tc>
          <w:tcPr>
            <w:tcW w:w="6057" w:type="dxa"/>
          </w:tcPr>
          <w:p w14:paraId="581E2D8D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Routine</w:t>
            </w:r>
          </w:p>
        </w:tc>
        <w:tc>
          <w:tcPr>
            <w:tcW w:w="3470" w:type="dxa"/>
          </w:tcPr>
          <w:p w14:paraId="18C654BD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51B5F6E5" w14:textId="77777777" w:rsidTr="00035628">
        <w:trPr>
          <w:trHeight w:val="252"/>
        </w:trPr>
        <w:tc>
          <w:tcPr>
            <w:tcW w:w="1121" w:type="dxa"/>
          </w:tcPr>
          <w:p w14:paraId="1E06167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</w:tcPr>
          <w:p w14:paraId="6A9831B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6BB8F21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25 20</w:t>
            </w:r>
          </w:p>
        </w:tc>
        <w:tc>
          <w:tcPr>
            <w:tcW w:w="6057" w:type="dxa"/>
          </w:tcPr>
          <w:p w14:paraId="312BE1FA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Critical Care</w:t>
            </w:r>
          </w:p>
        </w:tc>
        <w:tc>
          <w:tcPr>
            <w:tcW w:w="3470" w:type="dxa"/>
          </w:tcPr>
          <w:p w14:paraId="7B88FF45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B33E77" w:rsidRPr="00C561FE" w14:paraId="71F047D8" w14:textId="77777777" w:rsidTr="00035628">
        <w:trPr>
          <w:trHeight w:val="252"/>
        </w:trPr>
        <w:tc>
          <w:tcPr>
            <w:tcW w:w="1121" w:type="dxa"/>
          </w:tcPr>
          <w:p w14:paraId="4CCDA0B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49" w:type="dxa"/>
          </w:tcPr>
          <w:p w14:paraId="079B20B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542C19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30</w:t>
            </w:r>
          </w:p>
        </w:tc>
        <w:tc>
          <w:tcPr>
            <w:tcW w:w="6057" w:type="dxa"/>
          </w:tcPr>
          <w:p w14:paraId="4D0A28D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Hyperbaric Chamber</w:t>
            </w:r>
          </w:p>
        </w:tc>
        <w:tc>
          <w:tcPr>
            <w:tcW w:w="3470" w:type="dxa"/>
          </w:tcPr>
          <w:p w14:paraId="19CD3ED6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Mandatory reporting if service is provided</w:t>
            </w:r>
          </w:p>
        </w:tc>
      </w:tr>
      <w:tr w:rsidR="00B33E77" w:rsidRPr="00C561FE" w14:paraId="217AF123" w14:textId="77777777" w:rsidTr="00035628">
        <w:trPr>
          <w:trHeight w:val="252"/>
        </w:trPr>
        <w:tc>
          <w:tcPr>
            <w:tcW w:w="1121" w:type="dxa"/>
          </w:tcPr>
          <w:p w14:paraId="2A011AD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76F56D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5633A70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42</w:t>
            </w:r>
          </w:p>
        </w:tc>
        <w:tc>
          <w:tcPr>
            <w:tcW w:w="6057" w:type="dxa"/>
          </w:tcPr>
          <w:p w14:paraId="5AC5CDB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Pulmonary Function Laboratory</w:t>
            </w:r>
          </w:p>
        </w:tc>
        <w:tc>
          <w:tcPr>
            <w:tcW w:w="3470" w:type="dxa"/>
          </w:tcPr>
          <w:p w14:paraId="71714542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13C7E32" w14:textId="77777777" w:rsidTr="00035628">
        <w:trPr>
          <w:trHeight w:val="252"/>
        </w:trPr>
        <w:tc>
          <w:tcPr>
            <w:tcW w:w="1121" w:type="dxa"/>
          </w:tcPr>
          <w:p w14:paraId="04817E72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6DC8DC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0637747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50</w:t>
            </w:r>
          </w:p>
        </w:tc>
        <w:tc>
          <w:tcPr>
            <w:tcW w:w="6057" w:type="dxa"/>
          </w:tcPr>
          <w:p w14:paraId="187ADD9B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Anesthesia</w:t>
            </w:r>
          </w:p>
        </w:tc>
        <w:tc>
          <w:tcPr>
            <w:tcW w:w="3470" w:type="dxa"/>
          </w:tcPr>
          <w:p w14:paraId="3C9452E2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8771810" w14:textId="77777777" w:rsidTr="00035628">
        <w:trPr>
          <w:trHeight w:val="135"/>
        </w:trPr>
        <w:tc>
          <w:tcPr>
            <w:tcW w:w="1121" w:type="dxa"/>
          </w:tcPr>
          <w:p w14:paraId="28C212B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853D19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29B632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35 70</w:t>
            </w:r>
          </w:p>
        </w:tc>
        <w:tc>
          <w:tcPr>
            <w:tcW w:w="6057" w:type="dxa"/>
          </w:tcPr>
          <w:p w14:paraId="1E384B0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RS Multi-Functional</w:t>
            </w:r>
          </w:p>
        </w:tc>
        <w:tc>
          <w:tcPr>
            <w:tcW w:w="3470" w:type="dxa"/>
          </w:tcPr>
          <w:p w14:paraId="70A22BCC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0936AD1" w14:textId="77777777" w:rsidTr="00035628">
        <w:trPr>
          <w:trHeight w:val="252"/>
        </w:trPr>
        <w:tc>
          <w:tcPr>
            <w:tcW w:w="1121" w:type="dxa"/>
          </w:tcPr>
          <w:p w14:paraId="2BE2E778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AD6AF46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90EF19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36</w:t>
            </w:r>
          </w:p>
        </w:tc>
        <w:tc>
          <w:tcPr>
            <w:tcW w:w="6057" w:type="dxa"/>
          </w:tcPr>
          <w:p w14:paraId="2D57DE11" w14:textId="77777777" w:rsidR="00B33E77" w:rsidRPr="00C561FE" w:rsidRDefault="00B33E77" w:rsidP="00B33E77">
            <w:pPr>
              <w:pStyle w:val="Heading3"/>
              <w:ind w:left="-3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 Cardiovascular (CV) Perfusion</w:t>
            </w:r>
          </w:p>
        </w:tc>
        <w:tc>
          <w:tcPr>
            <w:tcW w:w="3470" w:type="dxa"/>
          </w:tcPr>
          <w:p w14:paraId="1EEEF756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Mandatory reporting if service is provided</w:t>
            </w:r>
          </w:p>
        </w:tc>
      </w:tr>
      <w:tr w:rsidR="00B33E77" w:rsidRPr="00C561FE" w14:paraId="615AF6F5" w14:textId="77777777" w:rsidTr="00035628">
        <w:trPr>
          <w:trHeight w:val="135"/>
        </w:trPr>
        <w:tc>
          <w:tcPr>
            <w:tcW w:w="1121" w:type="dxa"/>
          </w:tcPr>
          <w:p w14:paraId="4275C63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3B411FB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C6A881F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40</w:t>
            </w:r>
          </w:p>
        </w:tc>
        <w:tc>
          <w:tcPr>
            <w:tcW w:w="6057" w:type="dxa"/>
          </w:tcPr>
          <w:p w14:paraId="2DF4E288" w14:textId="77777777" w:rsidR="00B33E77" w:rsidRPr="00C561FE" w:rsidRDefault="00B33E77" w:rsidP="00B33E77">
            <w:pPr>
              <w:pStyle w:val="Heading3"/>
              <w:ind w:left="-34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905" w:name="_Toc437096227"/>
            <w:bookmarkStart w:id="906" w:name="_Toc441891260"/>
            <w:bookmarkStart w:id="907" w:name="_Toc443113870"/>
            <w:bookmarkStart w:id="908" w:name="_Toc443318306"/>
            <w:bookmarkStart w:id="909" w:name="_Toc444437933"/>
            <w:bookmarkStart w:id="910" w:name="_Toc444949026"/>
            <w:bookmarkStart w:id="911" w:name="_Toc27584289"/>
            <w:bookmarkStart w:id="912" w:name="_Toc27639771"/>
            <w:bookmarkStart w:id="913" w:name="_Toc27639895"/>
            <w:bookmarkStart w:id="914" w:name="_Toc27650273"/>
            <w:bookmarkStart w:id="915" w:name="_Toc27651822"/>
            <w:bookmarkStart w:id="916" w:name="_Toc29468799"/>
            <w:bookmarkStart w:id="917" w:name="_Toc29469285"/>
            <w:bookmarkStart w:id="918" w:name="_Toc29469464"/>
            <w:bookmarkStart w:id="919" w:name="_Toc29808260"/>
            <w:bookmarkStart w:id="920" w:name="_Toc29808472"/>
            <w:bookmarkStart w:id="921" w:name="_Toc33777511"/>
            <w:bookmarkStart w:id="922" w:name="_Toc3377774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PH Pharmac</w:t>
            </w:r>
            <w:bookmarkEnd w:id="905"/>
            <w:bookmarkEnd w:id="906"/>
            <w:bookmarkEnd w:id="907"/>
            <w:bookmarkEnd w:id="908"/>
            <w:bookmarkEnd w:id="909"/>
            <w:bookmarkEnd w:id="910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y</w:t>
            </w:r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</w:p>
        </w:tc>
        <w:tc>
          <w:tcPr>
            <w:tcW w:w="3470" w:type="dxa"/>
          </w:tcPr>
          <w:p w14:paraId="26A34A02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CD45468" w14:textId="77777777" w:rsidTr="00035628">
        <w:trPr>
          <w:trHeight w:val="279"/>
        </w:trPr>
        <w:tc>
          <w:tcPr>
            <w:tcW w:w="1121" w:type="dxa"/>
          </w:tcPr>
          <w:p w14:paraId="79C0F2BC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A2D1F6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01B0EEF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05</w:t>
            </w:r>
          </w:p>
        </w:tc>
        <w:tc>
          <w:tcPr>
            <w:tcW w:w="6057" w:type="dxa"/>
          </w:tcPr>
          <w:p w14:paraId="1918B02F" w14:textId="77777777" w:rsidR="00B33E77" w:rsidRPr="00C561FE" w:rsidRDefault="00B33E77" w:rsidP="00B33E77">
            <w:pPr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General Pharmacy </w:t>
            </w:r>
          </w:p>
        </w:tc>
        <w:tc>
          <w:tcPr>
            <w:tcW w:w="3470" w:type="dxa"/>
          </w:tcPr>
          <w:p w14:paraId="632BA7E1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Drug Distribution and Clinical Pharmacy workload required. </w:t>
            </w:r>
          </w:p>
        </w:tc>
      </w:tr>
      <w:tr w:rsidR="00B33E77" w:rsidRPr="00C561FE" w14:paraId="3A6FE3D1" w14:textId="77777777" w:rsidTr="00035628">
        <w:trPr>
          <w:trHeight w:val="252"/>
        </w:trPr>
        <w:tc>
          <w:tcPr>
            <w:tcW w:w="1121" w:type="dxa"/>
          </w:tcPr>
          <w:p w14:paraId="18B6E25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14EA4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C6DAAF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10</w:t>
            </w:r>
          </w:p>
        </w:tc>
        <w:tc>
          <w:tcPr>
            <w:tcW w:w="6057" w:type="dxa"/>
          </w:tcPr>
          <w:p w14:paraId="0644D6DF" w14:textId="77777777" w:rsidR="00B33E77" w:rsidRPr="00C561FE" w:rsidRDefault="00B33E77" w:rsidP="00B33E77">
            <w:pPr>
              <w:pStyle w:val="Header"/>
              <w:tabs>
                <w:tab w:val="clear" w:pos="4320"/>
                <w:tab w:val="clear" w:pos="8640"/>
              </w:tabs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Pharmacy Administration </w:t>
            </w:r>
          </w:p>
        </w:tc>
        <w:tc>
          <w:tcPr>
            <w:tcW w:w="3470" w:type="dxa"/>
          </w:tcPr>
          <w:p w14:paraId="19F3D645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B33E77" w:rsidRPr="00C561FE" w14:paraId="2CB3163F" w14:textId="77777777" w:rsidTr="00035628">
        <w:trPr>
          <w:trHeight w:val="252"/>
        </w:trPr>
        <w:tc>
          <w:tcPr>
            <w:tcW w:w="1121" w:type="dxa"/>
          </w:tcPr>
          <w:p w14:paraId="71839F17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17B3136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1BC83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60</w:t>
            </w:r>
          </w:p>
        </w:tc>
        <w:tc>
          <w:tcPr>
            <w:tcW w:w="6057" w:type="dxa"/>
          </w:tcPr>
          <w:p w14:paraId="1ADC0F5E" w14:textId="77777777" w:rsidR="00B33E77" w:rsidRPr="00C561FE" w:rsidRDefault="00B33E77" w:rsidP="00B33E77">
            <w:pPr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Clinical Pharmacy </w:t>
            </w:r>
          </w:p>
        </w:tc>
        <w:tc>
          <w:tcPr>
            <w:tcW w:w="3470" w:type="dxa"/>
          </w:tcPr>
          <w:p w14:paraId="07463D87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26B0B81" w14:textId="77777777" w:rsidTr="00035628">
        <w:trPr>
          <w:trHeight w:val="252"/>
        </w:trPr>
        <w:tc>
          <w:tcPr>
            <w:tcW w:w="1121" w:type="dxa"/>
          </w:tcPr>
          <w:p w14:paraId="6D693D2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5D2D2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69A45C1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60 10</w:t>
            </w:r>
          </w:p>
        </w:tc>
        <w:tc>
          <w:tcPr>
            <w:tcW w:w="6057" w:type="dxa"/>
          </w:tcPr>
          <w:p w14:paraId="6772B814" w14:textId="77777777" w:rsidR="00B33E77" w:rsidRPr="00C561FE" w:rsidRDefault="00B33E77" w:rsidP="00B33E77">
            <w:pPr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Clinical Pharmacy Drug Information </w:t>
            </w:r>
          </w:p>
        </w:tc>
        <w:tc>
          <w:tcPr>
            <w:tcW w:w="3470" w:type="dxa"/>
          </w:tcPr>
          <w:p w14:paraId="370CD598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878446C" w14:textId="77777777" w:rsidTr="00035628">
        <w:trPr>
          <w:trHeight w:val="180"/>
        </w:trPr>
        <w:tc>
          <w:tcPr>
            <w:tcW w:w="1121" w:type="dxa"/>
          </w:tcPr>
          <w:p w14:paraId="5FA4FAD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7375BE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1CC8E7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60 20</w:t>
            </w:r>
          </w:p>
        </w:tc>
        <w:tc>
          <w:tcPr>
            <w:tcW w:w="6057" w:type="dxa"/>
          </w:tcPr>
          <w:p w14:paraId="1F817EBD" w14:textId="77777777" w:rsidR="00B33E77" w:rsidRPr="00C561FE" w:rsidRDefault="00B33E77" w:rsidP="00B33E77">
            <w:pPr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Clinical Pharmacy Other </w:t>
            </w:r>
          </w:p>
        </w:tc>
        <w:tc>
          <w:tcPr>
            <w:tcW w:w="3470" w:type="dxa"/>
          </w:tcPr>
          <w:p w14:paraId="45E7CB8A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BD7C150" w14:textId="77777777" w:rsidTr="00035628">
        <w:trPr>
          <w:trHeight w:val="243"/>
        </w:trPr>
        <w:tc>
          <w:tcPr>
            <w:tcW w:w="1121" w:type="dxa"/>
          </w:tcPr>
          <w:p w14:paraId="68E5D48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14:paraId="54170B1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3117F9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40 70</w:t>
            </w:r>
          </w:p>
        </w:tc>
        <w:tc>
          <w:tcPr>
            <w:tcW w:w="6057" w:type="dxa"/>
          </w:tcPr>
          <w:p w14:paraId="2157D470" w14:textId="77777777" w:rsidR="00B33E77" w:rsidRPr="00C561FE" w:rsidRDefault="00B33E77" w:rsidP="00B33E77">
            <w:pPr>
              <w:ind w:left="-3" w:firstLine="16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 Drug Procurement and Distribution </w:t>
            </w:r>
          </w:p>
        </w:tc>
        <w:tc>
          <w:tcPr>
            <w:tcW w:w="3470" w:type="dxa"/>
          </w:tcPr>
          <w:p w14:paraId="417DA2B5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14F5C9A" w14:textId="77777777" w:rsidTr="00035628">
        <w:trPr>
          <w:trHeight w:val="252"/>
        </w:trPr>
        <w:tc>
          <w:tcPr>
            <w:tcW w:w="1121" w:type="dxa"/>
          </w:tcPr>
          <w:p w14:paraId="6F1FDF72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4CBF9E6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03EAC2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44</w:t>
            </w:r>
          </w:p>
        </w:tc>
        <w:tc>
          <w:tcPr>
            <w:tcW w:w="6057" w:type="dxa"/>
          </w:tcPr>
          <w:p w14:paraId="4F5FCFA0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23" w:name="_Toc437096228"/>
            <w:bookmarkStart w:id="924" w:name="_Toc441891261"/>
            <w:bookmarkStart w:id="925" w:name="_Toc443113871"/>
            <w:bookmarkStart w:id="926" w:name="_Toc443318307"/>
            <w:bookmarkStart w:id="927" w:name="_Toc444437934"/>
            <w:bookmarkStart w:id="928" w:name="_Toc444949027"/>
            <w:bookmarkStart w:id="929" w:name="_Toc27584290"/>
            <w:bookmarkStart w:id="930" w:name="_Toc27639772"/>
            <w:bookmarkStart w:id="931" w:name="_Toc27639896"/>
            <w:bookmarkStart w:id="932" w:name="_Toc27650274"/>
            <w:bookmarkStart w:id="933" w:name="_Toc27651823"/>
            <w:bookmarkStart w:id="934" w:name="_Toc29468800"/>
            <w:bookmarkStart w:id="935" w:name="_Toc29469286"/>
            <w:bookmarkStart w:id="936" w:name="_Toc29469465"/>
            <w:bookmarkStart w:id="937" w:name="_Toc29808261"/>
            <w:bookmarkStart w:id="938" w:name="_Toc29808473"/>
            <w:bookmarkStart w:id="939" w:name="_Toc33777512"/>
            <w:bookmarkStart w:id="940" w:name="_Toc33777749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Combined Therapeutics</w:t>
            </w:r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</w:p>
        </w:tc>
        <w:tc>
          <w:tcPr>
            <w:tcW w:w="3470" w:type="dxa"/>
          </w:tcPr>
          <w:p w14:paraId="29AD1D72" w14:textId="75AB0695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in this functional centre if less than 5 Therapy FTEs per facility</w:t>
            </w:r>
          </w:p>
        </w:tc>
      </w:tr>
      <w:tr w:rsidR="00B33E77" w:rsidRPr="00C561FE" w14:paraId="35399141" w14:textId="77777777" w:rsidTr="00035628">
        <w:trPr>
          <w:trHeight w:val="252"/>
        </w:trPr>
        <w:tc>
          <w:tcPr>
            <w:tcW w:w="1121" w:type="dxa"/>
          </w:tcPr>
          <w:p w14:paraId="0CA0770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302535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43A1EC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45</w:t>
            </w:r>
          </w:p>
        </w:tc>
        <w:tc>
          <w:tcPr>
            <w:tcW w:w="6057" w:type="dxa"/>
          </w:tcPr>
          <w:p w14:paraId="3CA79D80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41" w:name="_Toc437096229"/>
            <w:bookmarkStart w:id="942" w:name="_Toc441891262"/>
            <w:bookmarkStart w:id="943" w:name="_Toc443113872"/>
            <w:bookmarkStart w:id="944" w:name="_Toc443318308"/>
            <w:bookmarkStart w:id="945" w:name="_Toc444437935"/>
            <w:bookmarkStart w:id="946" w:name="_Toc444949028"/>
            <w:bookmarkStart w:id="947" w:name="_Toc27584291"/>
            <w:bookmarkStart w:id="948" w:name="_Toc27639773"/>
            <w:bookmarkStart w:id="949" w:name="_Toc27639897"/>
            <w:bookmarkStart w:id="950" w:name="_Toc27650275"/>
            <w:bookmarkStart w:id="951" w:name="_Toc27651824"/>
            <w:bookmarkStart w:id="952" w:name="_Toc29468801"/>
            <w:bookmarkStart w:id="953" w:name="_Toc29469287"/>
            <w:bookmarkStart w:id="954" w:name="_Toc29469466"/>
            <w:bookmarkStart w:id="955" w:name="_Toc29808262"/>
            <w:bookmarkStart w:id="956" w:name="_Toc29808474"/>
            <w:bookmarkStart w:id="957" w:name="_Toc33777513"/>
            <w:bookmarkStart w:id="958" w:name="_Toc3377775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Clinical Nutrition</w:t>
            </w:r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</w:p>
        </w:tc>
        <w:tc>
          <w:tcPr>
            <w:tcW w:w="3470" w:type="dxa"/>
          </w:tcPr>
          <w:p w14:paraId="0551FBE7" w14:textId="77777777" w:rsidR="00B33E77" w:rsidRPr="00C561FE" w:rsidRDefault="00B33E77" w:rsidP="00B33E77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7B112544" w14:textId="77777777" w:rsidTr="00035628">
        <w:trPr>
          <w:trHeight w:val="252"/>
        </w:trPr>
        <w:tc>
          <w:tcPr>
            <w:tcW w:w="1121" w:type="dxa"/>
          </w:tcPr>
          <w:p w14:paraId="7C86374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402FE9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1ED2358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49</w:t>
            </w:r>
          </w:p>
        </w:tc>
        <w:tc>
          <w:tcPr>
            <w:tcW w:w="6057" w:type="dxa"/>
          </w:tcPr>
          <w:p w14:paraId="4171CDEC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59" w:name="_Toc437096230"/>
            <w:bookmarkStart w:id="960" w:name="_Toc441891263"/>
            <w:bookmarkStart w:id="961" w:name="_Toc443113873"/>
            <w:bookmarkStart w:id="962" w:name="_Toc443318309"/>
            <w:bookmarkStart w:id="963" w:name="_Toc444437936"/>
            <w:bookmarkStart w:id="964" w:name="_Toc444949029"/>
            <w:bookmarkStart w:id="965" w:name="_Toc27584292"/>
            <w:bookmarkStart w:id="966" w:name="_Toc27639774"/>
            <w:bookmarkStart w:id="967" w:name="_Toc27639898"/>
            <w:bookmarkStart w:id="968" w:name="_Toc27650276"/>
            <w:bookmarkStart w:id="969" w:name="_Toc27651825"/>
            <w:bookmarkStart w:id="970" w:name="_Toc29468802"/>
            <w:bookmarkStart w:id="971" w:name="_Toc29469288"/>
            <w:bookmarkStart w:id="972" w:name="_Toc29469467"/>
            <w:bookmarkStart w:id="973" w:name="_Toc29808263"/>
            <w:bookmarkStart w:id="974" w:name="_Toc29808475"/>
            <w:bookmarkStart w:id="975" w:name="_Toc33777514"/>
            <w:bookmarkStart w:id="976" w:name="_Toc33777751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TH Rehabilitation Services </w:t>
            </w:r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Clinical Management</w:t>
            </w:r>
            <w:bookmarkEnd w:id="975"/>
            <w:bookmarkEnd w:id="976"/>
          </w:p>
        </w:tc>
        <w:tc>
          <w:tcPr>
            <w:tcW w:w="3470" w:type="dxa"/>
          </w:tcPr>
          <w:p w14:paraId="45F5A03D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B33E77" w:rsidRPr="00C561FE" w14:paraId="585C9C99" w14:textId="77777777" w:rsidTr="00035628">
        <w:trPr>
          <w:trHeight w:val="252"/>
        </w:trPr>
        <w:tc>
          <w:tcPr>
            <w:tcW w:w="1121" w:type="dxa"/>
          </w:tcPr>
          <w:p w14:paraId="5BCF8B2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4193A5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6E01524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50</w:t>
            </w:r>
          </w:p>
        </w:tc>
        <w:tc>
          <w:tcPr>
            <w:tcW w:w="6057" w:type="dxa"/>
          </w:tcPr>
          <w:p w14:paraId="2D97D162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77" w:name="_Toc437096231"/>
            <w:bookmarkStart w:id="978" w:name="_Toc441891264"/>
            <w:bookmarkStart w:id="979" w:name="_Toc443113874"/>
            <w:bookmarkStart w:id="980" w:name="_Toc443318310"/>
            <w:bookmarkStart w:id="981" w:name="_Toc444437937"/>
            <w:bookmarkStart w:id="982" w:name="_Toc444949030"/>
            <w:bookmarkStart w:id="983" w:name="_Toc27584293"/>
            <w:bookmarkStart w:id="984" w:name="_Toc27639775"/>
            <w:bookmarkStart w:id="985" w:name="_Toc27639899"/>
            <w:bookmarkStart w:id="986" w:name="_Toc27650277"/>
            <w:bookmarkStart w:id="987" w:name="_Toc27651826"/>
            <w:bookmarkStart w:id="988" w:name="_Toc29468803"/>
            <w:bookmarkStart w:id="989" w:name="_Toc29469289"/>
            <w:bookmarkStart w:id="990" w:name="_Toc29469468"/>
            <w:bookmarkStart w:id="991" w:name="_Toc29808264"/>
            <w:bookmarkStart w:id="992" w:name="_Toc29808476"/>
            <w:bookmarkStart w:id="993" w:name="_Toc33777515"/>
            <w:bookmarkStart w:id="994" w:name="_Toc3377775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Physiotherapy</w:t>
            </w:r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</w:p>
        </w:tc>
        <w:tc>
          <w:tcPr>
            <w:tcW w:w="3470" w:type="dxa"/>
          </w:tcPr>
          <w:p w14:paraId="34486522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A160AA5" w14:textId="77777777" w:rsidTr="00035628">
        <w:trPr>
          <w:trHeight w:val="252"/>
        </w:trPr>
        <w:tc>
          <w:tcPr>
            <w:tcW w:w="1121" w:type="dxa"/>
          </w:tcPr>
          <w:p w14:paraId="73F06BDA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696674F7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AA221CB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55</w:t>
            </w:r>
          </w:p>
        </w:tc>
        <w:tc>
          <w:tcPr>
            <w:tcW w:w="6057" w:type="dxa"/>
          </w:tcPr>
          <w:p w14:paraId="58F71819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995" w:name="_Toc437096232"/>
            <w:bookmarkStart w:id="996" w:name="_Toc441891265"/>
            <w:bookmarkStart w:id="997" w:name="_Toc443113875"/>
            <w:bookmarkStart w:id="998" w:name="_Toc443318311"/>
            <w:bookmarkStart w:id="999" w:name="_Toc444437938"/>
            <w:bookmarkStart w:id="1000" w:name="_Toc444949031"/>
            <w:bookmarkStart w:id="1001" w:name="_Toc29468804"/>
            <w:bookmarkStart w:id="1002" w:name="_Toc29469290"/>
            <w:bookmarkStart w:id="1003" w:name="_Toc29469469"/>
            <w:bookmarkStart w:id="1004" w:name="_Toc29808265"/>
            <w:bookmarkStart w:id="1005" w:name="_Toc29808477"/>
            <w:bookmarkStart w:id="1006" w:name="_Toc33777516"/>
            <w:bookmarkStart w:id="1007" w:name="_Toc33777753"/>
            <w:bookmarkStart w:id="1008" w:name="_Toc27584294"/>
            <w:bookmarkStart w:id="1009" w:name="_Toc27639776"/>
            <w:bookmarkStart w:id="1010" w:name="_Toc27639900"/>
            <w:bookmarkStart w:id="1011" w:name="_Toc27650278"/>
            <w:bookmarkStart w:id="1012" w:name="_Toc2765182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TH Occupational Therapy</w:t>
            </w:r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1008"/>
            <w:bookmarkEnd w:id="1009"/>
            <w:bookmarkEnd w:id="1010"/>
            <w:bookmarkEnd w:id="1011"/>
            <w:bookmarkEnd w:id="1012"/>
          </w:p>
        </w:tc>
        <w:tc>
          <w:tcPr>
            <w:tcW w:w="3470" w:type="dxa"/>
          </w:tcPr>
          <w:p w14:paraId="1A646F7F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C1F3D64" w14:textId="77777777" w:rsidTr="00035628">
        <w:trPr>
          <w:trHeight w:val="225"/>
        </w:trPr>
        <w:tc>
          <w:tcPr>
            <w:tcW w:w="1121" w:type="dxa"/>
          </w:tcPr>
          <w:p w14:paraId="5AA3158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D7F02F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CA091E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55 20</w:t>
            </w:r>
          </w:p>
        </w:tc>
        <w:tc>
          <w:tcPr>
            <w:tcW w:w="6057" w:type="dxa"/>
          </w:tcPr>
          <w:p w14:paraId="470AD15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TH Occupational Therapy - General </w:t>
            </w:r>
          </w:p>
        </w:tc>
        <w:tc>
          <w:tcPr>
            <w:tcW w:w="3470" w:type="dxa"/>
          </w:tcPr>
          <w:p w14:paraId="050CEE51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9DF44BA" w14:textId="77777777" w:rsidTr="00035628">
        <w:trPr>
          <w:trHeight w:val="252"/>
        </w:trPr>
        <w:tc>
          <w:tcPr>
            <w:tcW w:w="1121" w:type="dxa"/>
          </w:tcPr>
          <w:p w14:paraId="3583065C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E97D9E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28E5A2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55 76</w:t>
            </w:r>
          </w:p>
        </w:tc>
        <w:tc>
          <w:tcPr>
            <w:tcW w:w="6057" w:type="dxa"/>
          </w:tcPr>
          <w:p w14:paraId="4A24E2FB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Occupational Therapy - Mental Health</w:t>
            </w:r>
          </w:p>
        </w:tc>
        <w:tc>
          <w:tcPr>
            <w:tcW w:w="3470" w:type="dxa"/>
          </w:tcPr>
          <w:p w14:paraId="0424911A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DC379C4" w14:textId="77777777" w:rsidTr="00035628">
        <w:trPr>
          <w:trHeight w:val="252"/>
        </w:trPr>
        <w:tc>
          <w:tcPr>
            <w:tcW w:w="1121" w:type="dxa"/>
          </w:tcPr>
          <w:p w14:paraId="555C427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F6F10EB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2E8F5F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55 76 10</w:t>
            </w:r>
          </w:p>
        </w:tc>
        <w:tc>
          <w:tcPr>
            <w:tcW w:w="6057" w:type="dxa"/>
          </w:tcPr>
          <w:p w14:paraId="6E30E277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Occupational Therapy - MH - General</w:t>
            </w:r>
          </w:p>
        </w:tc>
        <w:tc>
          <w:tcPr>
            <w:tcW w:w="3470" w:type="dxa"/>
          </w:tcPr>
          <w:p w14:paraId="646CD20F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E5708F6" w14:textId="77777777" w:rsidTr="00035628">
        <w:trPr>
          <w:trHeight w:val="252"/>
        </w:trPr>
        <w:tc>
          <w:tcPr>
            <w:tcW w:w="1121" w:type="dxa"/>
          </w:tcPr>
          <w:p w14:paraId="0F2338C3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55453B2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BFBF8E0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55 76 20</w:t>
            </w:r>
          </w:p>
        </w:tc>
        <w:tc>
          <w:tcPr>
            <w:tcW w:w="6057" w:type="dxa"/>
          </w:tcPr>
          <w:p w14:paraId="6C8786CF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Occupational Therapy - MH Vocational Workshop</w:t>
            </w:r>
          </w:p>
        </w:tc>
        <w:tc>
          <w:tcPr>
            <w:tcW w:w="3470" w:type="dxa"/>
          </w:tcPr>
          <w:p w14:paraId="264BA072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4AE489F" w14:textId="77777777" w:rsidTr="00035628">
        <w:trPr>
          <w:trHeight w:val="252"/>
        </w:trPr>
        <w:tc>
          <w:tcPr>
            <w:tcW w:w="1121" w:type="dxa"/>
          </w:tcPr>
          <w:p w14:paraId="2BFF8D26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49" w:type="dxa"/>
          </w:tcPr>
          <w:p w14:paraId="05D6C519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B53FED7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4 60</w:t>
            </w:r>
          </w:p>
        </w:tc>
        <w:tc>
          <w:tcPr>
            <w:tcW w:w="6057" w:type="dxa"/>
          </w:tcPr>
          <w:p w14:paraId="00643EC6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013" w:name="_Toc437096233"/>
            <w:bookmarkStart w:id="1014" w:name="_Toc441891266"/>
            <w:bookmarkStart w:id="1015" w:name="_Toc443113876"/>
            <w:bookmarkStart w:id="1016" w:name="_Toc443318312"/>
            <w:bookmarkStart w:id="1017" w:name="_Toc444437939"/>
            <w:bookmarkStart w:id="1018" w:name="_Toc444949032"/>
            <w:bookmarkStart w:id="1019" w:name="_Toc27584295"/>
            <w:bookmarkStart w:id="1020" w:name="_Toc27639777"/>
            <w:bookmarkStart w:id="1021" w:name="_Toc27639901"/>
            <w:bookmarkStart w:id="1022" w:name="_Toc27650279"/>
            <w:bookmarkStart w:id="1023" w:name="_Toc27651828"/>
            <w:bookmarkStart w:id="1024" w:name="_Toc29468805"/>
            <w:bookmarkStart w:id="1025" w:name="_Toc29469291"/>
            <w:bookmarkStart w:id="1026" w:name="_Toc29469470"/>
            <w:bookmarkStart w:id="1027" w:name="_Toc29808266"/>
            <w:bookmarkStart w:id="1028" w:name="_Toc29808478"/>
            <w:bookmarkStart w:id="1029" w:name="_Toc33777517"/>
            <w:bookmarkStart w:id="1030" w:name="_Toc33777754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TH Audiology &amp; Speech/Language Pathology</w:t>
            </w:r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</w:p>
        </w:tc>
        <w:tc>
          <w:tcPr>
            <w:tcW w:w="3470" w:type="dxa"/>
          </w:tcPr>
          <w:p w14:paraId="20C8DC0B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B40D597" w14:textId="77777777" w:rsidTr="00035628">
        <w:trPr>
          <w:trHeight w:val="252"/>
        </w:trPr>
        <w:tc>
          <w:tcPr>
            <w:tcW w:w="1121" w:type="dxa"/>
          </w:tcPr>
          <w:p w14:paraId="3D24CD9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7EFB47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1EAB27C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60 20</w:t>
            </w:r>
          </w:p>
        </w:tc>
        <w:tc>
          <w:tcPr>
            <w:tcW w:w="6057" w:type="dxa"/>
          </w:tcPr>
          <w:p w14:paraId="33CE31EA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Speech/Language Pathology</w:t>
            </w:r>
          </w:p>
        </w:tc>
        <w:tc>
          <w:tcPr>
            <w:tcW w:w="3470" w:type="dxa"/>
          </w:tcPr>
          <w:p w14:paraId="085DA2F2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4C6C3A9" w14:textId="77777777" w:rsidTr="00035628">
        <w:trPr>
          <w:trHeight w:val="252"/>
        </w:trPr>
        <w:tc>
          <w:tcPr>
            <w:tcW w:w="1121" w:type="dxa"/>
          </w:tcPr>
          <w:p w14:paraId="514EB3C2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49" w:type="dxa"/>
          </w:tcPr>
          <w:p w14:paraId="5352F24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024FDE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60 40</w:t>
            </w:r>
          </w:p>
        </w:tc>
        <w:tc>
          <w:tcPr>
            <w:tcW w:w="6057" w:type="dxa"/>
          </w:tcPr>
          <w:p w14:paraId="162D9A0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Audiology</w:t>
            </w:r>
          </w:p>
        </w:tc>
        <w:tc>
          <w:tcPr>
            <w:tcW w:w="3470" w:type="dxa"/>
          </w:tcPr>
          <w:p w14:paraId="6E79E157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794C8C5" w14:textId="77777777" w:rsidTr="00035628">
        <w:trPr>
          <w:trHeight w:val="252"/>
        </w:trPr>
        <w:tc>
          <w:tcPr>
            <w:tcW w:w="1121" w:type="dxa"/>
          </w:tcPr>
          <w:p w14:paraId="684D0A6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6E93F8DD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BF1705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65</w:t>
            </w:r>
          </w:p>
        </w:tc>
        <w:tc>
          <w:tcPr>
            <w:tcW w:w="6057" w:type="dxa"/>
          </w:tcPr>
          <w:p w14:paraId="66E2E179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31" w:name="_Toc437096234"/>
            <w:bookmarkStart w:id="1032" w:name="_Toc441891267"/>
            <w:bookmarkStart w:id="1033" w:name="_Toc443113877"/>
            <w:bookmarkStart w:id="1034" w:name="_Toc443318313"/>
            <w:bookmarkStart w:id="1035" w:name="_Toc444437940"/>
            <w:bookmarkStart w:id="1036" w:name="_Toc444949033"/>
            <w:bookmarkStart w:id="1037" w:name="_Toc27639778"/>
            <w:bookmarkStart w:id="1038" w:name="_Toc27639902"/>
            <w:bookmarkStart w:id="1039" w:name="_Toc27650280"/>
            <w:bookmarkStart w:id="1040" w:name="_Toc27651829"/>
            <w:bookmarkStart w:id="1041" w:name="_Toc29468806"/>
            <w:bookmarkStart w:id="1042" w:name="_Toc29469292"/>
            <w:bookmarkStart w:id="1043" w:name="_Toc29469471"/>
            <w:bookmarkStart w:id="1044" w:name="_Toc29808267"/>
            <w:bookmarkStart w:id="1045" w:name="_Toc29808479"/>
            <w:bookmarkStart w:id="1046" w:name="_Toc33777518"/>
            <w:bookmarkStart w:id="1047" w:name="_Toc33777755"/>
            <w:bookmarkStart w:id="1048" w:name="_Toc2758429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Rehabilitation Engineering</w:t>
            </w:r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1048"/>
          </w:p>
        </w:tc>
        <w:tc>
          <w:tcPr>
            <w:tcW w:w="3470" w:type="dxa"/>
          </w:tcPr>
          <w:p w14:paraId="28F0C3D0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743699F" w14:textId="77777777" w:rsidTr="00035628">
        <w:trPr>
          <w:trHeight w:val="252"/>
        </w:trPr>
        <w:tc>
          <w:tcPr>
            <w:tcW w:w="1121" w:type="dxa"/>
          </w:tcPr>
          <w:p w14:paraId="61E70EF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836456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510EC7C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65 20</w:t>
            </w:r>
          </w:p>
        </w:tc>
        <w:tc>
          <w:tcPr>
            <w:tcW w:w="6057" w:type="dxa"/>
          </w:tcPr>
          <w:p w14:paraId="054D4544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Rehabilitation Engineering – Prosthetics</w:t>
            </w:r>
          </w:p>
        </w:tc>
        <w:tc>
          <w:tcPr>
            <w:tcW w:w="3470" w:type="dxa"/>
          </w:tcPr>
          <w:p w14:paraId="0066EA9E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6BFA0BDF" w14:textId="77777777" w:rsidTr="00035628">
        <w:trPr>
          <w:trHeight w:val="252"/>
        </w:trPr>
        <w:tc>
          <w:tcPr>
            <w:tcW w:w="1121" w:type="dxa"/>
          </w:tcPr>
          <w:p w14:paraId="4037B16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39DD749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958E76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65 40</w:t>
            </w:r>
          </w:p>
        </w:tc>
        <w:tc>
          <w:tcPr>
            <w:tcW w:w="6057" w:type="dxa"/>
          </w:tcPr>
          <w:p w14:paraId="72B16899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Rehabilitation Engineering – Orthotics</w:t>
            </w:r>
          </w:p>
        </w:tc>
        <w:tc>
          <w:tcPr>
            <w:tcW w:w="3470" w:type="dxa"/>
          </w:tcPr>
          <w:p w14:paraId="1B06B929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69ABEC6A" w14:textId="77777777" w:rsidTr="00035628">
        <w:trPr>
          <w:trHeight w:val="100"/>
        </w:trPr>
        <w:tc>
          <w:tcPr>
            <w:tcW w:w="1121" w:type="dxa"/>
          </w:tcPr>
          <w:p w14:paraId="72A649C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068E9CC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3DE3238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65 60</w:t>
            </w:r>
          </w:p>
        </w:tc>
        <w:tc>
          <w:tcPr>
            <w:tcW w:w="6057" w:type="dxa"/>
          </w:tcPr>
          <w:p w14:paraId="7E39529A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Rehabilitation Engineering – Seating Systems</w:t>
            </w:r>
          </w:p>
        </w:tc>
        <w:tc>
          <w:tcPr>
            <w:tcW w:w="3470" w:type="dxa"/>
          </w:tcPr>
          <w:p w14:paraId="7822C9FD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7F712F6C" w14:textId="77777777" w:rsidTr="00035628">
        <w:trPr>
          <w:trHeight w:val="252"/>
        </w:trPr>
        <w:tc>
          <w:tcPr>
            <w:tcW w:w="1121" w:type="dxa"/>
          </w:tcPr>
          <w:p w14:paraId="039981F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331AAF74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1C9B1C3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66</w:t>
            </w:r>
          </w:p>
        </w:tc>
        <w:tc>
          <w:tcPr>
            <w:tcW w:w="6057" w:type="dxa"/>
          </w:tcPr>
          <w:p w14:paraId="51B5374B" w14:textId="77777777" w:rsidR="00B33E77" w:rsidRPr="00C561FE" w:rsidRDefault="00B33E77" w:rsidP="00B33E77">
            <w:pPr>
              <w:tabs>
                <w:tab w:val="left" w:pos="166"/>
                <w:tab w:val="left" w:pos="426"/>
              </w:tabs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RAD Radiation Oncology</w:t>
            </w:r>
          </w:p>
        </w:tc>
        <w:tc>
          <w:tcPr>
            <w:tcW w:w="3470" w:type="dxa"/>
          </w:tcPr>
          <w:p w14:paraId="30170D97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B33E77" w:rsidRPr="00C561FE" w14:paraId="6A60A310" w14:textId="77777777" w:rsidTr="00035628">
        <w:trPr>
          <w:trHeight w:val="252"/>
        </w:trPr>
        <w:tc>
          <w:tcPr>
            <w:tcW w:w="1121" w:type="dxa"/>
          </w:tcPr>
          <w:p w14:paraId="34352CB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700F9F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B81526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66 10</w:t>
            </w:r>
          </w:p>
        </w:tc>
        <w:tc>
          <w:tcPr>
            <w:tcW w:w="6057" w:type="dxa"/>
          </w:tcPr>
          <w:p w14:paraId="2B4296E1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RAD Treatment Planning </w:t>
            </w:r>
          </w:p>
        </w:tc>
        <w:tc>
          <w:tcPr>
            <w:tcW w:w="3470" w:type="dxa"/>
          </w:tcPr>
          <w:p w14:paraId="34A2F368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3C192576" w14:textId="77777777" w:rsidTr="00035628">
        <w:trPr>
          <w:trHeight w:val="252"/>
        </w:trPr>
        <w:tc>
          <w:tcPr>
            <w:tcW w:w="1121" w:type="dxa"/>
          </w:tcPr>
          <w:p w14:paraId="185C853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06E5D4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4FC3FC9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66 20</w:t>
            </w:r>
          </w:p>
        </w:tc>
        <w:tc>
          <w:tcPr>
            <w:tcW w:w="6057" w:type="dxa"/>
          </w:tcPr>
          <w:p w14:paraId="2C27CC3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RAD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Mould</w:t>
            </w:r>
            <w:proofErr w:type="spellEnd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Room </w:t>
            </w:r>
          </w:p>
        </w:tc>
        <w:tc>
          <w:tcPr>
            <w:tcW w:w="3470" w:type="dxa"/>
          </w:tcPr>
          <w:p w14:paraId="0DD193A0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04420E1E" w14:textId="77777777" w:rsidTr="00035628">
        <w:trPr>
          <w:trHeight w:val="100"/>
        </w:trPr>
        <w:tc>
          <w:tcPr>
            <w:tcW w:w="1121" w:type="dxa"/>
          </w:tcPr>
          <w:p w14:paraId="2BBEEC85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6847D3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3C3703B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66 30</w:t>
            </w:r>
          </w:p>
        </w:tc>
        <w:tc>
          <w:tcPr>
            <w:tcW w:w="6057" w:type="dxa"/>
          </w:tcPr>
          <w:p w14:paraId="6BB56072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RAD Treatment</w:t>
            </w:r>
          </w:p>
        </w:tc>
        <w:tc>
          <w:tcPr>
            <w:tcW w:w="3470" w:type="dxa"/>
          </w:tcPr>
          <w:p w14:paraId="2841ED87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E77" w:rsidRPr="00C561FE" w14:paraId="72E93207" w14:textId="77777777" w:rsidTr="00035628">
        <w:trPr>
          <w:trHeight w:val="252"/>
        </w:trPr>
        <w:tc>
          <w:tcPr>
            <w:tcW w:w="1121" w:type="dxa"/>
          </w:tcPr>
          <w:p w14:paraId="75243F9B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0AA90BA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231DB1F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70</w:t>
            </w:r>
          </w:p>
        </w:tc>
        <w:tc>
          <w:tcPr>
            <w:tcW w:w="6057" w:type="dxa"/>
          </w:tcPr>
          <w:p w14:paraId="1DAFDDA0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49" w:name="_Toc437096235"/>
            <w:bookmarkStart w:id="1050" w:name="_Toc441891268"/>
            <w:bookmarkStart w:id="1051" w:name="_Toc443113878"/>
            <w:bookmarkStart w:id="1052" w:name="_Toc443318314"/>
            <w:bookmarkStart w:id="1053" w:name="_Toc444437941"/>
            <w:bookmarkStart w:id="1054" w:name="_Toc444949034"/>
            <w:bookmarkStart w:id="1055" w:name="_Toc27584297"/>
            <w:bookmarkStart w:id="1056" w:name="_Toc27639779"/>
            <w:bookmarkStart w:id="1057" w:name="_Toc27639903"/>
            <w:bookmarkStart w:id="1058" w:name="_Toc27650281"/>
            <w:bookmarkStart w:id="1059" w:name="_Toc27651830"/>
            <w:bookmarkStart w:id="1060" w:name="_Toc29468807"/>
            <w:bookmarkStart w:id="1061" w:name="_Toc29469293"/>
            <w:bookmarkStart w:id="1062" w:name="_Toc29469472"/>
            <w:bookmarkStart w:id="1063" w:name="_Toc29808268"/>
            <w:bookmarkStart w:id="1064" w:name="_Toc29808480"/>
            <w:bookmarkStart w:id="1065" w:name="_Toc33777519"/>
            <w:bookmarkStart w:id="1066" w:name="_Toc3377775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Social Work</w:t>
            </w:r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</w:p>
        </w:tc>
        <w:tc>
          <w:tcPr>
            <w:tcW w:w="3470" w:type="dxa"/>
          </w:tcPr>
          <w:p w14:paraId="7ED600CA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AA478F7" w14:textId="77777777" w:rsidTr="00035628">
        <w:trPr>
          <w:trHeight w:val="252"/>
        </w:trPr>
        <w:tc>
          <w:tcPr>
            <w:tcW w:w="1121" w:type="dxa"/>
          </w:tcPr>
          <w:p w14:paraId="77311F11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281B800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7CB65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70 10</w:t>
            </w:r>
          </w:p>
        </w:tc>
        <w:tc>
          <w:tcPr>
            <w:tcW w:w="6057" w:type="dxa"/>
          </w:tcPr>
          <w:p w14:paraId="0C6BCF0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Social Work - General</w:t>
            </w:r>
          </w:p>
        </w:tc>
        <w:tc>
          <w:tcPr>
            <w:tcW w:w="3470" w:type="dxa"/>
          </w:tcPr>
          <w:p w14:paraId="1EF1BB20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199BF2F" w14:textId="77777777" w:rsidTr="00035628">
        <w:trPr>
          <w:trHeight w:val="252"/>
        </w:trPr>
        <w:tc>
          <w:tcPr>
            <w:tcW w:w="1121" w:type="dxa"/>
          </w:tcPr>
          <w:p w14:paraId="52C17A5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802B6F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70F1F8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70 20</w:t>
            </w:r>
          </w:p>
        </w:tc>
        <w:tc>
          <w:tcPr>
            <w:tcW w:w="6057" w:type="dxa"/>
          </w:tcPr>
          <w:p w14:paraId="2A38A46E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 Social Work - Family Therapy </w:t>
            </w:r>
          </w:p>
        </w:tc>
        <w:tc>
          <w:tcPr>
            <w:tcW w:w="3470" w:type="dxa"/>
          </w:tcPr>
          <w:p w14:paraId="5A08E082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5CB9DBC2" w14:textId="77777777" w:rsidTr="00035628">
        <w:trPr>
          <w:trHeight w:val="252"/>
        </w:trPr>
        <w:tc>
          <w:tcPr>
            <w:tcW w:w="1121" w:type="dxa"/>
          </w:tcPr>
          <w:p w14:paraId="22482D64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6021B76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9E4584E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70 30</w:t>
            </w:r>
          </w:p>
        </w:tc>
        <w:tc>
          <w:tcPr>
            <w:tcW w:w="6057" w:type="dxa"/>
          </w:tcPr>
          <w:p w14:paraId="281C8B65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Social Work - Community Integration</w:t>
            </w:r>
          </w:p>
        </w:tc>
        <w:tc>
          <w:tcPr>
            <w:tcW w:w="3470" w:type="dxa"/>
          </w:tcPr>
          <w:p w14:paraId="6A1C5A1C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F1603DC" w14:textId="77777777" w:rsidTr="00035628">
        <w:trPr>
          <w:trHeight w:val="252"/>
        </w:trPr>
        <w:tc>
          <w:tcPr>
            <w:tcW w:w="1121" w:type="dxa"/>
          </w:tcPr>
          <w:p w14:paraId="6130776B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B622AD3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011AA29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72</w:t>
            </w:r>
          </w:p>
        </w:tc>
        <w:tc>
          <w:tcPr>
            <w:tcW w:w="6057" w:type="dxa"/>
          </w:tcPr>
          <w:p w14:paraId="60B9A1A3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67" w:name="_Toc27584298"/>
            <w:bookmarkStart w:id="1068" w:name="_Toc27639780"/>
            <w:bookmarkStart w:id="1069" w:name="_Toc27639904"/>
            <w:bookmarkStart w:id="1070" w:name="_Toc27650282"/>
            <w:bookmarkStart w:id="1071" w:name="_Toc27651831"/>
            <w:bookmarkStart w:id="1072" w:name="_Toc29468808"/>
            <w:bookmarkStart w:id="1073" w:name="_Toc29469294"/>
            <w:bookmarkStart w:id="1074" w:name="_Toc29469473"/>
            <w:bookmarkStart w:id="1075" w:name="_Toc29808269"/>
            <w:bookmarkStart w:id="1076" w:name="_Toc29808481"/>
            <w:bookmarkStart w:id="1077" w:name="_Toc33777520"/>
            <w:bookmarkStart w:id="1078" w:name="_Toc3377775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Addictions Counselors</w:t>
            </w:r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4C7AD3A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443F14A2" w14:textId="77777777" w:rsidTr="00035628">
        <w:trPr>
          <w:trHeight w:val="252"/>
        </w:trPr>
        <w:tc>
          <w:tcPr>
            <w:tcW w:w="1121" w:type="dxa"/>
          </w:tcPr>
          <w:p w14:paraId="2A9EDB2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B492A0D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0DEFCE1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74</w:t>
            </w:r>
          </w:p>
        </w:tc>
        <w:tc>
          <w:tcPr>
            <w:tcW w:w="6057" w:type="dxa"/>
          </w:tcPr>
          <w:p w14:paraId="75981A81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TH Genetics Counseling </w:t>
            </w:r>
          </w:p>
        </w:tc>
        <w:tc>
          <w:tcPr>
            <w:tcW w:w="3470" w:type="dxa"/>
          </w:tcPr>
          <w:p w14:paraId="673DADBD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B33E77" w:rsidRPr="00C561FE" w14:paraId="045230F3" w14:textId="77777777" w:rsidTr="00035628">
        <w:trPr>
          <w:trHeight w:val="252"/>
        </w:trPr>
        <w:tc>
          <w:tcPr>
            <w:tcW w:w="1121" w:type="dxa"/>
          </w:tcPr>
          <w:p w14:paraId="4307770C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106EEC4A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A6BA010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75</w:t>
            </w:r>
          </w:p>
        </w:tc>
        <w:tc>
          <w:tcPr>
            <w:tcW w:w="6057" w:type="dxa"/>
          </w:tcPr>
          <w:p w14:paraId="00CF4FB7" w14:textId="77777777" w:rsidR="00B33E77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79" w:name="_Toc437096236"/>
            <w:bookmarkStart w:id="1080" w:name="_Toc441891269"/>
            <w:bookmarkStart w:id="1081" w:name="_Toc443113879"/>
            <w:bookmarkStart w:id="1082" w:name="_Toc443318315"/>
            <w:bookmarkStart w:id="1083" w:name="_Toc444437942"/>
            <w:bookmarkStart w:id="1084" w:name="_Toc444949035"/>
            <w:bookmarkStart w:id="1085" w:name="_Toc27584299"/>
            <w:bookmarkStart w:id="1086" w:name="_Toc27639781"/>
            <w:bookmarkStart w:id="1087" w:name="_Toc27639905"/>
            <w:bookmarkStart w:id="1088" w:name="_Toc27650283"/>
            <w:bookmarkStart w:id="1089" w:name="_Toc27651832"/>
            <w:bookmarkStart w:id="1090" w:name="_Toc29468809"/>
            <w:bookmarkStart w:id="1091" w:name="_Toc29469295"/>
            <w:bookmarkStart w:id="1092" w:name="_Toc29469474"/>
            <w:bookmarkStart w:id="1093" w:name="_Toc29808270"/>
            <w:bookmarkStart w:id="1094" w:name="_Toc29808482"/>
            <w:bookmarkStart w:id="1095" w:name="_Toc33777521"/>
            <w:bookmarkStart w:id="1096" w:name="_Toc33777758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Psychology</w:t>
            </w:r>
            <w:bookmarkEnd w:id="1079"/>
            <w:bookmarkEnd w:id="1080"/>
            <w:bookmarkEnd w:id="1081"/>
            <w:bookmarkEnd w:id="1082"/>
            <w:bookmarkEnd w:id="1083"/>
            <w:bookmarkEnd w:id="108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108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and Psychometr</w:t>
            </w:r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ics</w:t>
            </w:r>
          </w:p>
          <w:p w14:paraId="5DE83CBC" w14:textId="36C6B9B6" w:rsidR="00035628" w:rsidRPr="00035628" w:rsidRDefault="00035628" w:rsidP="00035628"/>
        </w:tc>
        <w:tc>
          <w:tcPr>
            <w:tcW w:w="3470" w:type="dxa"/>
          </w:tcPr>
          <w:p w14:paraId="316ED79B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Report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Behavioural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Therapists in this FC</w:t>
            </w:r>
          </w:p>
        </w:tc>
      </w:tr>
      <w:tr w:rsidR="00B33E77" w:rsidRPr="00C561FE" w14:paraId="2ED886AA" w14:textId="77777777" w:rsidTr="00035628">
        <w:trPr>
          <w:trHeight w:val="252"/>
        </w:trPr>
        <w:tc>
          <w:tcPr>
            <w:tcW w:w="1121" w:type="dxa"/>
          </w:tcPr>
          <w:p w14:paraId="602C935F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1E8D16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4175C36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75 20</w:t>
            </w:r>
          </w:p>
        </w:tc>
        <w:tc>
          <w:tcPr>
            <w:tcW w:w="6057" w:type="dxa"/>
          </w:tcPr>
          <w:p w14:paraId="5F394793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Psychology and Psychometrics - Clinical Psychology</w:t>
            </w:r>
          </w:p>
        </w:tc>
        <w:tc>
          <w:tcPr>
            <w:tcW w:w="3470" w:type="dxa"/>
          </w:tcPr>
          <w:p w14:paraId="337BC8F1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16B0260B" w14:textId="77777777" w:rsidTr="00035628">
        <w:trPr>
          <w:trHeight w:val="252"/>
        </w:trPr>
        <w:tc>
          <w:tcPr>
            <w:tcW w:w="1121" w:type="dxa"/>
          </w:tcPr>
          <w:p w14:paraId="43B2FBAD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46E067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FB15A4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75 40</w:t>
            </w:r>
          </w:p>
        </w:tc>
        <w:tc>
          <w:tcPr>
            <w:tcW w:w="6057" w:type="dxa"/>
          </w:tcPr>
          <w:p w14:paraId="7A7A0B91" w14:textId="3D287DC3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TH Psychology and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Psychometrics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- Neuro-Psychology</w:t>
            </w:r>
          </w:p>
        </w:tc>
        <w:tc>
          <w:tcPr>
            <w:tcW w:w="3470" w:type="dxa"/>
          </w:tcPr>
          <w:p w14:paraId="371AB575" w14:textId="77777777" w:rsidR="00B33E77" w:rsidRPr="00C561FE" w:rsidRDefault="00B33E77" w:rsidP="00B33E7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fr-CA"/>
              </w:rPr>
            </w:pPr>
          </w:p>
        </w:tc>
      </w:tr>
      <w:tr w:rsidR="00B33E77" w:rsidRPr="00C561FE" w14:paraId="4EAD519A" w14:textId="77777777" w:rsidTr="00035628">
        <w:trPr>
          <w:trHeight w:val="252"/>
        </w:trPr>
        <w:tc>
          <w:tcPr>
            <w:tcW w:w="1121" w:type="dxa"/>
          </w:tcPr>
          <w:p w14:paraId="7EB033FB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48C7290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B7DF3B2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80</w:t>
            </w:r>
          </w:p>
        </w:tc>
        <w:tc>
          <w:tcPr>
            <w:tcW w:w="6057" w:type="dxa"/>
          </w:tcPr>
          <w:p w14:paraId="49FABAB2" w14:textId="20A1D496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sz w:val="24"/>
                <w:szCs w:val="24"/>
              </w:rPr>
              <w:t>TH Spiritual</w:t>
            </w:r>
            <w:r w:rsidRPr="0068408B">
              <w:rPr>
                <w:rFonts w:asciiTheme="minorHAnsi" w:hAnsiTheme="minorHAnsi" w:cstheme="minorHAnsi"/>
                <w:sz w:val="24"/>
                <w:szCs w:val="24"/>
              </w:rPr>
              <w:t xml:space="preserve"> Care</w:t>
            </w:r>
          </w:p>
        </w:tc>
        <w:tc>
          <w:tcPr>
            <w:tcW w:w="3470" w:type="dxa"/>
          </w:tcPr>
          <w:p w14:paraId="32D91FFF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2E37D510" w14:textId="77777777" w:rsidTr="00035628">
        <w:trPr>
          <w:trHeight w:val="252"/>
        </w:trPr>
        <w:tc>
          <w:tcPr>
            <w:tcW w:w="1121" w:type="dxa"/>
          </w:tcPr>
          <w:p w14:paraId="6A206439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77B1D265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BE157E9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85</w:t>
            </w:r>
          </w:p>
        </w:tc>
        <w:tc>
          <w:tcPr>
            <w:tcW w:w="6057" w:type="dxa"/>
          </w:tcPr>
          <w:p w14:paraId="0EF68327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97" w:name="_Toc437096238"/>
            <w:bookmarkStart w:id="1098" w:name="_Toc441891271"/>
            <w:bookmarkStart w:id="1099" w:name="_Toc443113881"/>
            <w:bookmarkStart w:id="1100" w:name="_Toc443318317"/>
            <w:bookmarkStart w:id="1101" w:name="_Toc444437944"/>
            <w:bookmarkStart w:id="1102" w:name="_Toc444949037"/>
            <w:bookmarkStart w:id="1103" w:name="_Toc27584301"/>
            <w:bookmarkStart w:id="1104" w:name="_Toc27639783"/>
            <w:bookmarkStart w:id="1105" w:name="_Toc27639907"/>
            <w:bookmarkStart w:id="1106" w:name="_Toc27650285"/>
            <w:bookmarkStart w:id="1107" w:name="_Toc27651834"/>
            <w:bookmarkStart w:id="1108" w:name="_Toc29468811"/>
            <w:bookmarkStart w:id="1109" w:name="_Toc29469297"/>
            <w:bookmarkStart w:id="1110" w:name="_Toc29469476"/>
            <w:bookmarkStart w:id="1111" w:name="_Toc29808272"/>
            <w:bookmarkStart w:id="1112" w:name="_Toc29808484"/>
            <w:bookmarkStart w:id="1113" w:name="_Toc33777523"/>
            <w:bookmarkStart w:id="1114" w:name="_Toc3377776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Therapeutic Recreation</w:t>
            </w:r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</w:p>
        </w:tc>
        <w:tc>
          <w:tcPr>
            <w:tcW w:w="3470" w:type="dxa"/>
          </w:tcPr>
          <w:p w14:paraId="22122C3D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0574661A" w14:textId="77777777" w:rsidTr="00035628">
        <w:trPr>
          <w:trHeight w:val="252"/>
        </w:trPr>
        <w:tc>
          <w:tcPr>
            <w:tcW w:w="1121" w:type="dxa"/>
          </w:tcPr>
          <w:p w14:paraId="2EF5836E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BBFEAC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C9EA9A3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85 10</w:t>
            </w:r>
          </w:p>
        </w:tc>
        <w:tc>
          <w:tcPr>
            <w:tcW w:w="6057" w:type="dxa"/>
          </w:tcPr>
          <w:p w14:paraId="5DDEA7C8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Recreation Therapy - Goal Oriented</w:t>
            </w:r>
          </w:p>
        </w:tc>
        <w:tc>
          <w:tcPr>
            <w:tcW w:w="3470" w:type="dxa"/>
          </w:tcPr>
          <w:p w14:paraId="41D78E21" w14:textId="77777777" w:rsidR="00B33E77" w:rsidRPr="00C561FE" w:rsidRDefault="00B33E77" w:rsidP="00B33E77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6E6F9EC0" w14:textId="77777777" w:rsidTr="00035628">
        <w:trPr>
          <w:trHeight w:val="252"/>
        </w:trPr>
        <w:tc>
          <w:tcPr>
            <w:tcW w:w="1121" w:type="dxa"/>
          </w:tcPr>
          <w:p w14:paraId="5D7DAC50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9487418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B9AA04D" w14:textId="77777777" w:rsidR="00B33E77" w:rsidRPr="00C561FE" w:rsidRDefault="00B33E77" w:rsidP="00B33E7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4 85 20</w:t>
            </w:r>
          </w:p>
        </w:tc>
        <w:tc>
          <w:tcPr>
            <w:tcW w:w="6057" w:type="dxa"/>
          </w:tcPr>
          <w:p w14:paraId="66046CCF" w14:textId="77777777" w:rsidR="00B33E77" w:rsidRPr="00C561FE" w:rsidRDefault="00B33E77" w:rsidP="00B33E77">
            <w:pPr>
              <w:ind w:firstLine="1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 Recreation Therapy - Participation</w:t>
            </w:r>
          </w:p>
        </w:tc>
        <w:tc>
          <w:tcPr>
            <w:tcW w:w="3470" w:type="dxa"/>
          </w:tcPr>
          <w:p w14:paraId="52CF1BF0" w14:textId="77777777" w:rsidR="00B33E77" w:rsidRPr="00C561FE" w:rsidRDefault="00B33E77" w:rsidP="00B33E77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33E77" w:rsidRPr="00C561FE" w14:paraId="38A26DAC" w14:textId="77777777" w:rsidTr="00035628">
        <w:trPr>
          <w:trHeight w:val="252"/>
        </w:trPr>
        <w:tc>
          <w:tcPr>
            <w:tcW w:w="1121" w:type="dxa"/>
          </w:tcPr>
          <w:p w14:paraId="4B2A206A" w14:textId="77777777" w:rsidR="00B33E77" w:rsidRPr="00C561FE" w:rsidRDefault="00B33E77" w:rsidP="00B33E77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49" w:type="dxa"/>
          </w:tcPr>
          <w:p w14:paraId="2A2A554E" w14:textId="77777777" w:rsidR="00B33E77" w:rsidRPr="00C561FE" w:rsidRDefault="00B33E77" w:rsidP="00B33E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176029" w14:textId="77777777" w:rsidR="00B33E77" w:rsidRPr="00C561FE" w:rsidRDefault="00B33E77" w:rsidP="00B33E7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4 90</w:t>
            </w:r>
          </w:p>
        </w:tc>
        <w:tc>
          <w:tcPr>
            <w:tcW w:w="6057" w:type="dxa"/>
          </w:tcPr>
          <w:p w14:paraId="5CD0E207" w14:textId="77777777" w:rsidR="00B33E77" w:rsidRPr="00C561FE" w:rsidRDefault="00B33E77" w:rsidP="00B33E77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TH Child Life</w:t>
            </w:r>
          </w:p>
        </w:tc>
        <w:tc>
          <w:tcPr>
            <w:tcW w:w="3470" w:type="dxa"/>
          </w:tcPr>
          <w:p w14:paraId="547C1E47" w14:textId="77777777" w:rsidR="00B33E77" w:rsidRPr="00C561FE" w:rsidRDefault="00B33E77" w:rsidP="00B33E77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MH Youth Workers in Inpatient Nursing FC</w:t>
            </w:r>
          </w:p>
        </w:tc>
      </w:tr>
    </w:tbl>
    <w:p w14:paraId="4A563E32" w14:textId="77777777" w:rsidR="00F37DCF" w:rsidRDefault="00F37DCF" w:rsidP="00763F5A">
      <w:pPr>
        <w:pStyle w:val="Heading2"/>
      </w:pPr>
      <w:bookmarkStart w:id="1115" w:name="_Toc257362666"/>
      <w:r w:rsidRPr="00C561FE">
        <w:t>7*5   COMMUNITY HEALTH AND SOCIAL SERVICES (COM)</w:t>
      </w:r>
      <w:bookmarkEnd w:id="1115"/>
      <w:r w:rsidRPr="00C561FE">
        <w:t xml:space="preserve"> </w:t>
      </w:r>
    </w:p>
    <w:p w14:paraId="699CCE6A" w14:textId="77777777" w:rsidR="00763F5A" w:rsidRPr="00763F5A" w:rsidRDefault="00763F5A" w:rsidP="00763F5A"/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community health and social services (COM) functional/accounting centres"/>
      </w:tblPr>
      <w:tblGrid>
        <w:gridCol w:w="1150"/>
        <w:gridCol w:w="1220"/>
        <w:gridCol w:w="1738"/>
        <w:gridCol w:w="6057"/>
        <w:gridCol w:w="3470"/>
      </w:tblGrid>
      <w:tr w:rsidR="00AD7D04" w:rsidRPr="00C561FE" w14:paraId="1919F23A" w14:textId="77777777" w:rsidTr="00311A58">
        <w:trPr>
          <w:trHeight w:val="252"/>
          <w:tblHeader/>
        </w:trPr>
        <w:tc>
          <w:tcPr>
            <w:tcW w:w="1150" w:type="dxa"/>
            <w:shd w:val="pct10" w:color="auto" w:fill="auto"/>
          </w:tcPr>
          <w:p w14:paraId="3FA7B8EF" w14:textId="77777777" w:rsidR="00AD7D04" w:rsidRPr="00C561FE" w:rsidRDefault="00AD7D04" w:rsidP="00A37278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  <w:shd w:val="pct10" w:color="auto" w:fill="auto"/>
          </w:tcPr>
          <w:p w14:paraId="206E8F67" w14:textId="77777777" w:rsidR="00AD7D04" w:rsidRPr="00C561FE" w:rsidRDefault="00AD7D04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738" w:type="dxa"/>
            <w:shd w:val="pct10" w:color="auto" w:fill="auto"/>
          </w:tcPr>
          <w:p w14:paraId="4C802F72" w14:textId="77777777" w:rsidR="00AD7D04" w:rsidRPr="00C561FE" w:rsidRDefault="00AD7D04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057" w:type="dxa"/>
            <w:shd w:val="pct10" w:color="auto" w:fill="auto"/>
          </w:tcPr>
          <w:p w14:paraId="6CA8F7C3" w14:textId="77777777" w:rsidR="00AD7D04" w:rsidRPr="00C561FE" w:rsidRDefault="00AD7D04" w:rsidP="00A37278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5E4CCCA9" w14:textId="77777777" w:rsidR="00AD7D04" w:rsidRDefault="00035628" w:rsidP="00A37278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***</w:t>
            </w:r>
            <w:r w:rsidR="00AD7D04" w:rsidRPr="00C561FE">
              <w:rPr>
                <w:rFonts w:ascii="Calibri" w:hAnsi="Calibri" w:cs="Calibri"/>
                <w:b/>
                <w:sz w:val="24"/>
                <w:szCs w:val="24"/>
              </w:rPr>
              <w:t>Important: Do Not Report Header (H) accounts 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**</w:t>
            </w:r>
          </w:p>
          <w:p w14:paraId="2935DB64" w14:textId="4F21C9F0" w:rsidR="00035628" w:rsidRPr="00C561FE" w:rsidRDefault="00035628" w:rsidP="00A37278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shd w:val="pct10" w:color="auto" w:fill="auto"/>
          </w:tcPr>
          <w:p w14:paraId="122E665E" w14:textId="77777777" w:rsidR="00AD7D04" w:rsidRPr="00C561FE" w:rsidRDefault="00AD7D04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AD7D04" w:rsidRPr="00C561FE" w14:paraId="52718DC7" w14:textId="77777777" w:rsidTr="00311A58">
        <w:trPr>
          <w:trHeight w:val="252"/>
        </w:trPr>
        <w:tc>
          <w:tcPr>
            <w:tcW w:w="1150" w:type="dxa"/>
          </w:tcPr>
          <w:p w14:paraId="136E58E4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B54D0B0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FD6A9B5" w14:textId="77777777" w:rsidR="00AD7D04" w:rsidRPr="00C561FE" w:rsidRDefault="00AD7D0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05</w:t>
            </w:r>
          </w:p>
        </w:tc>
        <w:tc>
          <w:tcPr>
            <w:tcW w:w="6057" w:type="dxa"/>
          </w:tcPr>
          <w:p w14:paraId="79396050" w14:textId="77777777" w:rsidR="00AD7D04" w:rsidRPr="00C561FE" w:rsidRDefault="00AD7D04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16" w:name="_Toc29468814"/>
            <w:bookmarkStart w:id="1117" w:name="_Toc29469300"/>
            <w:bookmarkStart w:id="1118" w:name="_Toc29469479"/>
            <w:bookmarkStart w:id="1119" w:name="_Toc29808276"/>
            <w:bookmarkStart w:id="1120" w:name="_Toc29808487"/>
            <w:bookmarkStart w:id="1121" w:name="_Toc33777526"/>
            <w:bookmarkStart w:id="1122" w:name="_Toc33777763"/>
            <w:bookmarkStart w:id="1123" w:name="_Toc437096242"/>
            <w:bookmarkStart w:id="1124" w:name="_Toc441891275"/>
            <w:bookmarkStart w:id="1125" w:name="_Toc443113885"/>
            <w:bookmarkStart w:id="1126" w:name="_Toc443318321"/>
            <w:bookmarkStart w:id="1127" w:name="_Toc444437948"/>
            <w:bookmarkStart w:id="1128" w:name="_Toc444949041"/>
            <w:bookmarkStart w:id="1129" w:name="_Toc27584304"/>
            <w:bookmarkStart w:id="1130" w:name="_Toc27639786"/>
            <w:bookmarkStart w:id="1131" w:name="_Toc27639910"/>
            <w:bookmarkStart w:id="1132" w:name="_Toc27650288"/>
            <w:bookmarkStart w:id="1133" w:name="_Toc27651837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Clinical Management</w:t>
            </w:r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</w:p>
        </w:tc>
        <w:tc>
          <w:tcPr>
            <w:tcW w:w="3470" w:type="dxa"/>
          </w:tcPr>
          <w:p w14:paraId="2930DBEB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 if staff is responsible for more than 1 FC.  All staff are reported as MOS.</w:t>
            </w:r>
          </w:p>
        </w:tc>
      </w:tr>
      <w:tr w:rsidR="00AD7D04" w:rsidRPr="00C561FE" w14:paraId="0934E787" w14:textId="77777777" w:rsidTr="00311A58">
        <w:trPr>
          <w:trHeight w:val="252"/>
        </w:trPr>
        <w:tc>
          <w:tcPr>
            <w:tcW w:w="1150" w:type="dxa"/>
          </w:tcPr>
          <w:p w14:paraId="6958E91A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2F3742C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BC7AC7" w14:textId="77777777" w:rsidR="00AD7D04" w:rsidRPr="00C561FE" w:rsidRDefault="00AD7D04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07</w:t>
            </w:r>
          </w:p>
        </w:tc>
        <w:tc>
          <w:tcPr>
            <w:tcW w:w="6057" w:type="dxa"/>
          </w:tcPr>
          <w:p w14:paraId="79BEE002" w14:textId="77777777" w:rsidR="00AD7D04" w:rsidRPr="00C561FE" w:rsidRDefault="00AD7D04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134" w:name="_Toc437096243"/>
            <w:bookmarkStart w:id="1135" w:name="_Toc441891276"/>
            <w:bookmarkStart w:id="1136" w:name="_Toc443113886"/>
            <w:bookmarkStart w:id="1137" w:name="_Toc443318322"/>
            <w:bookmarkStart w:id="1138" w:name="_Toc444437949"/>
            <w:bookmarkStart w:id="1139" w:name="_Toc444949042"/>
            <w:bookmarkStart w:id="1140" w:name="_Toc27584305"/>
            <w:bookmarkStart w:id="1141" w:name="_Toc27639787"/>
            <w:bookmarkStart w:id="1142" w:name="_Toc27639911"/>
            <w:bookmarkStart w:id="1143" w:name="_Toc27650289"/>
            <w:bookmarkStart w:id="1144" w:name="_Toc27651838"/>
            <w:bookmarkStart w:id="1145" w:name="_Toc29468815"/>
            <w:bookmarkStart w:id="1146" w:name="_Toc29469301"/>
            <w:bookmarkStart w:id="1147" w:name="_Toc29469480"/>
            <w:bookmarkStart w:id="1148" w:name="_Toc29808277"/>
            <w:bookmarkStart w:id="1149" w:name="_Toc29808488"/>
            <w:bookmarkStart w:id="1150" w:name="_Toc33777527"/>
            <w:bookmarkStart w:id="1151" w:name="_Toc33777764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Medical Resources</w:t>
            </w:r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</w:p>
        </w:tc>
        <w:tc>
          <w:tcPr>
            <w:tcW w:w="3470" w:type="dxa"/>
          </w:tcPr>
          <w:p w14:paraId="2AA4A404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Report in the appropriate treatment FC when possible </w:t>
            </w:r>
          </w:p>
        </w:tc>
      </w:tr>
      <w:tr w:rsidR="00AD7D04" w:rsidRPr="00C561FE" w14:paraId="5B868415" w14:textId="77777777" w:rsidTr="00311A58">
        <w:trPr>
          <w:trHeight w:val="100"/>
        </w:trPr>
        <w:tc>
          <w:tcPr>
            <w:tcW w:w="1150" w:type="dxa"/>
          </w:tcPr>
          <w:p w14:paraId="4DA2D0C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A2F441E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2552219" w14:textId="77777777" w:rsidR="00AD7D04" w:rsidRPr="00C561FE" w:rsidRDefault="00AD7D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07 10</w:t>
            </w:r>
          </w:p>
        </w:tc>
        <w:tc>
          <w:tcPr>
            <w:tcW w:w="6057" w:type="dxa"/>
          </w:tcPr>
          <w:p w14:paraId="1709BB7A" w14:textId="77777777" w:rsidR="00AD7D04" w:rsidRPr="00C561FE" w:rsidRDefault="00AD7D04" w:rsidP="0096703A">
            <w:pPr>
              <w:ind w:firstLin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Medical Resources - Psychiatrists</w:t>
            </w:r>
          </w:p>
        </w:tc>
        <w:tc>
          <w:tcPr>
            <w:tcW w:w="3470" w:type="dxa"/>
          </w:tcPr>
          <w:p w14:paraId="6B69F91B" w14:textId="77777777" w:rsidR="00AD7D04" w:rsidRPr="00C561FE" w:rsidRDefault="00AD7D04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73F041C2" w14:textId="77777777" w:rsidTr="00311A58">
        <w:trPr>
          <w:trHeight w:val="252"/>
        </w:trPr>
        <w:tc>
          <w:tcPr>
            <w:tcW w:w="1150" w:type="dxa"/>
          </w:tcPr>
          <w:p w14:paraId="5285FC75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93304BE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549F0F9" w14:textId="77777777" w:rsidR="00AD7D04" w:rsidRPr="00C561FE" w:rsidRDefault="00AD7D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07 20</w:t>
            </w:r>
          </w:p>
        </w:tc>
        <w:tc>
          <w:tcPr>
            <w:tcW w:w="6057" w:type="dxa"/>
          </w:tcPr>
          <w:p w14:paraId="70AE5559" w14:textId="77777777" w:rsidR="00AD7D04" w:rsidRPr="00C561FE" w:rsidRDefault="00AD7D04" w:rsidP="0096703A">
            <w:pPr>
              <w:ind w:firstLin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Medical Resources - Other Medical Staff</w:t>
            </w:r>
          </w:p>
        </w:tc>
        <w:tc>
          <w:tcPr>
            <w:tcW w:w="3470" w:type="dxa"/>
          </w:tcPr>
          <w:p w14:paraId="6B0D2FD0" w14:textId="77777777" w:rsidR="00AD7D04" w:rsidRPr="00C561FE" w:rsidRDefault="00AD7D04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076189D8" w14:textId="77777777" w:rsidTr="00311A58">
        <w:trPr>
          <w:trHeight w:val="252"/>
        </w:trPr>
        <w:tc>
          <w:tcPr>
            <w:tcW w:w="1150" w:type="dxa"/>
          </w:tcPr>
          <w:p w14:paraId="6317B1C6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F0BF457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CMH&amp;A</w:t>
            </w:r>
          </w:p>
        </w:tc>
        <w:tc>
          <w:tcPr>
            <w:tcW w:w="1738" w:type="dxa"/>
          </w:tcPr>
          <w:p w14:paraId="28A9674D" w14:textId="77777777" w:rsidR="00AD7D04" w:rsidRPr="00C561FE" w:rsidRDefault="00AD7D04" w:rsidP="00C602D4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08</w:t>
            </w:r>
          </w:p>
        </w:tc>
        <w:tc>
          <w:tcPr>
            <w:tcW w:w="6057" w:type="dxa"/>
          </w:tcPr>
          <w:p w14:paraId="05ECC992" w14:textId="77777777" w:rsidR="00AD7D04" w:rsidRPr="00C561FE" w:rsidRDefault="00AD7D04" w:rsidP="00C602D4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COM CMH&amp;A Centralized/Coordinated Access</w:t>
            </w:r>
          </w:p>
        </w:tc>
        <w:tc>
          <w:tcPr>
            <w:tcW w:w="3470" w:type="dxa"/>
          </w:tcPr>
          <w:p w14:paraId="67FD9C49" w14:textId="77777777" w:rsidR="00AD7D04" w:rsidRPr="00C561FE" w:rsidRDefault="00AD7D04" w:rsidP="00AC7D11">
            <w:pPr>
              <w:ind w:right="39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63617F63" w14:textId="77777777" w:rsidTr="00311A58">
        <w:trPr>
          <w:trHeight w:val="252"/>
        </w:trPr>
        <w:tc>
          <w:tcPr>
            <w:tcW w:w="1150" w:type="dxa"/>
          </w:tcPr>
          <w:p w14:paraId="43F1D778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2FE3F2AF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6E1E01D" w14:textId="77777777" w:rsidR="00AD7D04" w:rsidRPr="00C561FE" w:rsidRDefault="00AD7D04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09</w:t>
            </w:r>
          </w:p>
        </w:tc>
        <w:tc>
          <w:tcPr>
            <w:tcW w:w="6057" w:type="dxa"/>
          </w:tcPr>
          <w:p w14:paraId="325FAFBF" w14:textId="77777777" w:rsidR="00AD7D04" w:rsidRPr="00C561FE" w:rsidRDefault="00AD7D04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>COM Case Management</w:t>
            </w:r>
          </w:p>
        </w:tc>
        <w:tc>
          <w:tcPr>
            <w:tcW w:w="3470" w:type="dxa"/>
          </w:tcPr>
          <w:p w14:paraId="1BE60BDB" w14:textId="77777777" w:rsidR="00AD7D04" w:rsidRPr="00C561FE" w:rsidRDefault="00AD7D04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D7D04" w:rsidRPr="00C561FE" w14:paraId="6062E7FC" w14:textId="77777777" w:rsidTr="00311A58">
        <w:trPr>
          <w:trHeight w:val="252"/>
        </w:trPr>
        <w:tc>
          <w:tcPr>
            <w:tcW w:w="1150" w:type="dxa"/>
          </w:tcPr>
          <w:p w14:paraId="2E60E6F6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68937B8" w14:textId="2632CC78" w:rsidR="00AD7D04" w:rsidRPr="004E0D45" w:rsidRDefault="004E0D45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0D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92B6B3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09 30</w:t>
            </w:r>
          </w:p>
        </w:tc>
        <w:tc>
          <w:tcPr>
            <w:tcW w:w="6057" w:type="dxa"/>
          </w:tcPr>
          <w:p w14:paraId="41BC902B" w14:textId="77777777" w:rsidR="00AD7D04" w:rsidRPr="00C561FE" w:rsidRDefault="00AD7D04" w:rsidP="0096703A">
            <w:pPr>
              <w:ind w:firstLin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Case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Management</w:t>
            </w:r>
          </w:p>
        </w:tc>
        <w:tc>
          <w:tcPr>
            <w:tcW w:w="3470" w:type="dxa"/>
          </w:tcPr>
          <w:p w14:paraId="1146B38D" w14:textId="77777777" w:rsidR="00AD7D04" w:rsidRPr="00C561FE" w:rsidRDefault="00AD7D04" w:rsidP="0040612F">
            <w:pPr>
              <w:ind w:left="-18" w:firstLine="18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AD7D04" w:rsidRPr="00C561FE" w14:paraId="09460636" w14:textId="77777777" w:rsidTr="00311A58">
        <w:trPr>
          <w:trHeight w:val="252"/>
        </w:trPr>
        <w:tc>
          <w:tcPr>
            <w:tcW w:w="1150" w:type="dxa"/>
          </w:tcPr>
          <w:p w14:paraId="4D6A9E7D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E4F097D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92BBF5B" w14:textId="77777777" w:rsidR="00AD7D04" w:rsidRPr="00C561FE" w:rsidRDefault="00AD7D04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09 70</w:t>
            </w:r>
          </w:p>
        </w:tc>
        <w:tc>
          <w:tcPr>
            <w:tcW w:w="6057" w:type="dxa"/>
          </w:tcPr>
          <w:p w14:paraId="6E58A959" w14:textId="77777777" w:rsidR="00AD7D04" w:rsidRPr="00C561FE" w:rsidRDefault="00AD7D04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 xml:space="preserve">COM Case Management – CTC </w:t>
            </w:r>
          </w:p>
        </w:tc>
        <w:tc>
          <w:tcPr>
            <w:tcW w:w="3470" w:type="dxa"/>
          </w:tcPr>
          <w:p w14:paraId="5A65AA60" w14:textId="77777777" w:rsidR="00AD7D04" w:rsidRPr="00C561FE" w:rsidRDefault="00AD7D04" w:rsidP="00AC7D11">
            <w:pPr>
              <w:ind w:left="-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D04" w:rsidRPr="00C561FE" w14:paraId="2FCBBE91" w14:textId="77777777" w:rsidTr="00311A58">
        <w:trPr>
          <w:trHeight w:val="252"/>
        </w:trPr>
        <w:tc>
          <w:tcPr>
            <w:tcW w:w="1150" w:type="dxa"/>
          </w:tcPr>
          <w:p w14:paraId="5E68F738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BE1029F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022E8175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09 70 02</w:t>
            </w:r>
          </w:p>
        </w:tc>
        <w:tc>
          <w:tcPr>
            <w:tcW w:w="6057" w:type="dxa"/>
          </w:tcPr>
          <w:p w14:paraId="4D290400" w14:textId="77777777" w:rsidR="00AD7D04" w:rsidRPr="00C561FE" w:rsidRDefault="00AD7D04" w:rsidP="0096703A">
            <w:pPr>
              <w:ind w:left="269" w:hanging="14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Case Management - CTC </w:t>
            </w:r>
            <w:r w:rsidR="00967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Service</w:t>
            </w:r>
            <w:r w:rsidR="00967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Coordination/Case</w:t>
            </w:r>
            <w:r w:rsidR="009670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3470" w:type="dxa"/>
          </w:tcPr>
          <w:p w14:paraId="398B4B12" w14:textId="77777777" w:rsidR="00AD7D04" w:rsidRPr="00282F4D" w:rsidRDefault="00AD7D04" w:rsidP="00AC7D11">
            <w:pPr>
              <w:ind w:left="-3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AD7D04" w:rsidRPr="00C561FE" w14:paraId="2A815A62" w14:textId="77777777" w:rsidTr="00311A58">
        <w:trPr>
          <w:trHeight w:val="252"/>
        </w:trPr>
        <w:tc>
          <w:tcPr>
            <w:tcW w:w="1150" w:type="dxa"/>
          </w:tcPr>
          <w:p w14:paraId="365A9007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B541DBB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750569D2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09 70 04</w:t>
            </w:r>
          </w:p>
        </w:tc>
        <w:tc>
          <w:tcPr>
            <w:tcW w:w="6057" w:type="dxa"/>
          </w:tcPr>
          <w:p w14:paraId="6BB983CA" w14:textId="77777777" w:rsidR="00AD7D04" w:rsidRPr="00C561FE" w:rsidRDefault="00AD7D04" w:rsidP="0096703A">
            <w:pPr>
              <w:ind w:firstLin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Case Management - CTC – Service Navigation</w:t>
            </w:r>
          </w:p>
        </w:tc>
        <w:tc>
          <w:tcPr>
            <w:tcW w:w="3470" w:type="dxa"/>
          </w:tcPr>
          <w:p w14:paraId="4701C8CE" w14:textId="77777777" w:rsidR="00AD7D04" w:rsidRPr="00282F4D" w:rsidRDefault="00AD7D04" w:rsidP="00AC7D11">
            <w:pPr>
              <w:ind w:left="-3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AD7D04" w:rsidRPr="00C561FE" w14:paraId="2416DC0A" w14:textId="77777777" w:rsidTr="00311A58">
        <w:trPr>
          <w:trHeight w:val="252"/>
        </w:trPr>
        <w:tc>
          <w:tcPr>
            <w:tcW w:w="1150" w:type="dxa"/>
          </w:tcPr>
          <w:p w14:paraId="3F752962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CC16EE5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3C7F5F2" w14:textId="77777777" w:rsidR="00AD7D04" w:rsidRPr="00C561FE" w:rsidRDefault="00AD7D04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09 76</w:t>
            </w:r>
          </w:p>
        </w:tc>
        <w:tc>
          <w:tcPr>
            <w:tcW w:w="6057" w:type="dxa"/>
          </w:tcPr>
          <w:p w14:paraId="59332BF0" w14:textId="77777777" w:rsidR="00AD7D04" w:rsidRPr="00C561FE" w:rsidRDefault="00AD7D04" w:rsidP="00AC7D11">
            <w:pPr>
              <w:ind w:left="89" w:hanging="18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 Case Management /Supportive Counselling &amp; Services - Mental Health</w:t>
            </w:r>
          </w:p>
        </w:tc>
        <w:tc>
          <w:tcPr>
            <w:tcW w:w="3470" w:type="dxa"/>
          </w:tcPr>
          <w:p w14:paraId="1B298D1A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442A9D25" w14:textId="77777777" w:rsidTr="00311A58">
        <w:trPr>
          <w:trHeight w:val="252"/>
        </w:trPr>
        <w:tc>
          <w:tcPr>
            <w:tcW w:w="1150" w:type="dxa"/>
          </w:tcPr>
          <w:p w14:paraId="1C042AF3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6F07268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620096" w14:textId="77777777" w:rsidR="00AD7D04" w:rsidRPr="00C561FE" w:rsidRDefault="00AD7D04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09 78</w:t>
            </w:r>
          </w:p>
        </w:tc>
        <w:tc>
          <w:tcPr>
            <w:tcW w:w="6057" w:type="dxa"/>
          </w:tcPr>
          <w:p w14:paraId="17BD3730" w14:textId="77777777" w:rsidR="00AD7D04" w:rsidRPr="00C561FE" w:rsidRDefault="00AD7D04" w:rsidP="004E447B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>COM Case Management Addictions</w:t>
            </w:r>
          </w:p>
        </w:tc>
        <w:tc>
          <w:tcPr>
            <w:tcW w:w="3470" w:type="dxa"/>
          </w:tcPr>
          <w:p w14:paraId="50FAE4DC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32A85687" w14:textId="77777777" w:rsidTr="00311A58">
        <w:trPr>
          <w:trHeight w:val="252"/>
        </w:trPr>
        <w:tc>
          <w:tcPr>
            <w:tcW w:w="1150" w:type="dxa"/>
          </w:tcPr>
          <w:p w14:paraId="31DB6A63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98D188E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CMH&amp;A</w:t>
            </w:r>
          </w:p>
        </w:tc>
        <w:tc>
          <w:tcPr>
            <w:tcW w:w="1738" w:type="dxa"/>
          </w:tcPr>
          <w:p w14:paraId="44F3C917" w14:textId="77777777" w:rsidR="00AD7D04" w:rsidRPr="00C561FE" w:rsidRDefault="00AD7D04" w:rsidP="00770A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09 78 10</w:t>
            </w:r>
          </w:p>
        </w:tc>
        <w:tc>
          <w:tcPr>
            <w:tcW w:w="6057" w:type="dxa"/>
          </w:tcPr>
          <w:p w14:paraId="57765876" w14:textId="77777777" w:rsidR="00AD7D04" w:rsidRPr="00C561FE" w:rsidRDefault="00AD7D04" w:rsidP="0096703A">
            <w:pPr>
              <w:ind w:firstLin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Case Management/Supportive Counselling &amp; Services- Addictions Supportive Housing</w:t>
            </w:r>
          </w:p>
        </w:tc>
        <w:tc>
          <w:tcPr>
            <w:tcW w:w="3470" w:type="dxa"/>
          </w:tcPr>
          <w:p w14:paraId="722C904A" w14:textId="77777777" w:rsidR="00AD7D04" w:rsidRPr="00C561FE" w:rsidRDefault="00AD7D04" w:rsidP="008A5554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7D04" w:rsidRPr="00C561FE" w14:paraId="5EF03D7A" w14:textId="77777777" w:rsidTr="00311A58">
        <w:trPr>
          <w:trHeight w:val="252"/>
        </w:trPr>
        <w:tc>
          <w:tcPr>
            <w:tcW w:w="1150" w:type="dxa"/>
          </w:tcPr>
          <w:p w14:paraId="7F0C4564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4CF110E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66CE0626" w14:textId="77777777" w:rsidR="00AD7D04" w:rsidRPr="00C561FE" w:rsidRDefault="00AD7D04" w:rsidP="00770A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09 78 11</w:t>
            </w:r>
          </w:p>
        </w:tc>
        <w:tc>
          <w:tcPr>
            <w:tcW w:w="6057" w:type="dxa"/>
          </w:tcPr>
          <w:p w14:paraId="08CEC543" w14:textId="77777777" w:rsidR="00AD7D04" w:rsidRPr="00C561FE" w:rsidRDefault="00AD7D04" w:rsidP="004825F1">
            <w:pPr>
              <w:ind w:left="19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Case Management Addictions – Substance Abuse</w:t>
            </w:r>
          </w:p>
        </w:tc>
        <w:tc>
          <w:tcPr>
            <w:tcW w:w="3470" w:type="dxa"/>
          </w:tcPr>
          <w:p w14:paraId="7F724C90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2C74C71A" w14:textId="77777777" w:rsidTr="00311A58">
        <w:trPr>
          <w:trHeight w:val="252"/>
        </w:trPr>
        <w:tc>
          <w:tcPr>
            <w:tcW w:w="1150" w:type="dxa"/>
          </w:tcPr>
          <w:p w14:paraId="4173534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04DA79A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E238142" w14:textId="77777777" w:rsidR="00AD7D04" w:rsidRPr="00425FBA" w:rsidRDefault="00AD7D04" w:rsidP="004E447B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>7* 5 10</w:t>
            </w:r>
          </w:p>
        </w:tc>
        <w:tc>
          <w:tcPr>
            <w:tcW w:w="6057" w:type="dxa"/>
          </w:tcPr>
          <w:p w14:paraId="7322914C" w14:textId="77777777" w:rsidR="00AD7D04" w:rsidRPr="00C561FE" w:rsidRDefault="00AD7D04" w:rsidP="00425FBA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>COM Clinics/Programs</w:t>
            </w:r>
          </w:p>
        </w:tc>
        <w:tc>
          <w:tcPr>
            <w:tcW w:w="3470" w:type="dxa"/>
          </w:tcPr>
          <w:p w14:paraId="102D1469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5BD7EAEE" w14:textId="77777777" w:rsidTr="00311A58">
        <w:trPr>
          <w:trHeight w:val="252"/>
        </w:trPr>
        <w:tc>
          <w:tcPr>
            <w:tcW w:w="1150" w:type="dxa"/>
          </w:tcPr>
          <w:p w14:paraId="17070AD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36834A" w14:textId="77777777" w:rsidR="00AD7D04" w:rsidRPr="00C561FE" w:rsidRDefault="00AD7D04" w:rsidP="00C54BE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A576A6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05</w:t>
            </w:r>
          </w:p>
        </w:tc>
        <w:tc>
          <w:tcPr>
            <w:tcW w:w="6057" w:type="dxa"/>
          </w:tcPr>
          <w:p w14:paraId="469AA872" w14:textId="77777777" w:rsidR="00AD7D04" w:rsidRPr="00C561FE" w:rsidRDefault="00AD7D04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Primary Care Practice</w:t>
            </w:r>
          </w:p>
        </w:tc>
        <w:tc>
          <w:tcPr>
            <w:tcW w:w="3470" w:type="dxa"/>
          </w:tcPr>
          <w:p w14:paraId="363CF6E1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2F720412" w14:textId="77777777" w:rsidTr="00311A58">
        <w:trPr>
          <w:trHeight w:val="252"/>
        </w:trPr>
        <w:tc>
          <w:tcPr>
            <w:tcW w:w="1150" w:type="dxa"/>
          </w:tcPr>
          <w:p w14:paraId="055C9A76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C9E46DB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F111CEB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10</w:t>
            </w:r>
          </w:p>
        </w:tc>
        <w:tc>
          <w:tcPr>
            <w:tcW w:w="6057" w:type="dxa"/>
          </w:tcPr>
          <w:p w14:paraId="7E8F49A5" w14:textId="77777777" w:rsidR="00AD7D04" w:rsidRPr="00C561FE" w:rsidRDefault="00AD7D04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Walk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Clinic</w:t>
            </w:r>
          </w:p>
        </w:tc>
        <w:tc>
          <w:tcPr>
            <w:tcW w:w="3470" w:type="dxa"/>
          </w:tcPr>
          <w:p w14:paraId="5A093CE5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45ED42E7" w14:textId="77777777" w:rsidTr="00311A58">
        <w:trPr>
          <w:trHeight w:val="252"/>
        </w:trPr>
        <w:tc>
          <w:tcPr>
            <w:tcW w:w="1150" w:type="dxa"/>
          </w:tcPr>
          <w:p w14:paraId="4412E913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4846322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5DBD20B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15</w:t>
            </w:r>
          </w:p>
        </w:tc>
        <w:tc>
          <w:tcPr>
            <w:tcW w:w="6057" w:type="dxa"/>
          </w:tcPr>
          <w:p w14:paraId="5D15966F" w14:textId="77777777" w:rsidR="00AD7D04" w:rsidRPr="00C561FE" w:rsidRDefault="00AD7D04" w:rsidP="007A6EAD">
            <w:pPr>
              <w:ind w:firstLine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Nursing Clinic</w:t>
            </w:r>
          </w:p>
        </w:tc>
        <w:tc>
          <w:tcPr>
            <w:tcW w:w="3470" w:type="dxa"/>
          </w:tcPr>
          <w:p w14:paraId="20390122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27817AB4" w14:textId="77777777" w:rsidTr="00311A58">
        <w:trPr>
          <w:trHeight w:val="252"/>
        </w:trPr>
        <w:tc>
          <w:tcPr>
            <w:tcW w:w="1150" w:type="dxa"/>
          </w:tcPr>
          <w:p w14:paraId="3A2C71AF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6121147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E2DAE4F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20</w:t>
            </w:r>
          </w:p>
        </w:tc>
        <w:tc>
          <w:tcPr>
            <w:tcW w:w="6057" w:type="dxa"/>
          </w:tcPr>
          <w:p w14:paraId="0984B431" w14:textId="77777777" w:rsidR="00AD7D04" w:rsidRPr="00C561FE" w:rsidRDefault="00AD7D04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>COM Clinics/Programs - General Clinic</w:t>
            </w:r>
          </w:p>
        </w:tc>
        <w:tc>
          <w:tcPr>
            <w:tcW w:w="3470" w:type="dxa"/>
          </w:tcPr>
          <w:p w14:paraId="430164B6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</w:p>
        </w:tc>
      </w:tr>
      <w:tr w:rsidR="00AD7D04" w:rsidRPr="00C561FE" w14:paraId="51D2ACB9" w14:textId="77777777" w:rsidTr="00311A58">
        <w:trPr>
          <w:trHeight w:val="252"/>
        </w:trPr>
        <w:tc>
          <w:tcPr>
            <w:tcW w:w="1150" w:type="dxa"/>
          </w:tcPr>
          <w:p w14:paraId="2D4D040A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EA0B365" w14:textId="77777777" w:rsidR="00AD7D04" w:rsidRPr="00C561FE" w:rsidRDefault="00AD7D04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60F19A2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30</w:t>
            </w:r>
          </w:p>
        </w:tc>
        <w:tc>
          <w:tcPr>
            <w:tcW w:w="6057" w:type="dxa"/>
          </w:tcPr>
          <w:p w14:paraId="3C574414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Combined Clinic</w:t>
            </w:r>
          </w:p>
        </w:tc>
        <w:tc>
          <w:tcPr>
            <w:tcW w:w="3470" w:type="dxa"/>
          </w:tcPr>
          <w:p w14:paraId="7ADB8037" w14:textId="77777777" w:rsidR="00AD7D04" w:rsidRPr="00C561FE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5C52455B" w14:textId="77777777" w:rsidTr="00311A58">
        <w:trPr>
          <w:trHeight w:val="252"/>
        </w:trPr>
        <w:tc>
          <w:tcPr>
            <w:tcW w:w="1150" w:type="dxa"/>
          </w:tcPr>
          <w:p w14:paraId="7FAF2371" w14:textId="7CEF93F8" w:rsidR="00CC5DE2" w:rsidRPr="001171BA" w:rsidRDefault="00CC5DE2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  <w:p w14:paraId="1CB4F1FF" w14:textId="774951E5" w:rsidR="00FF6489" w:rsidRPr="001171BA" w:rsidRDefault="00FF6489" w:rsidP="00D62469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220" w:type="dxa"/>
          </w:tcPr>
          <w:p w14:paraId="0D816D7E" w14:textId="77777777" w:rsidR="00CC5DE2" w:rsidRPr="001171BA" w:rsidRDefault="00CC5DE2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4B47F0E" w14:textId="03DA845C" w:rsidR="00AD7D04" w:rsidRPr="001171BA" w:rsidRDefault="00AD7D04" w:rsidP="00AC7D1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B7B177F" w14:textId="77777777" w:rsidR="00AD7D04" w:rsidRPr="001171BA" w:rsidRDefault="00AD7D04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10 40</w:t>
            </w:r>
          </w:p>
        </w:tc>
        <w:tc>
          <w:tcPr>
            <w:tcW w:w="6057" w:type="dxa"/>
          </w:tcPr>
          <w:p w14:paraId="3C41540E" w14:textId="77777777" w:rsidR="00AD7D04" w:rsidRPr="001171BA" w:rsidRDefault="00425FBA" w:rsidP="0040612F">
            <w:pPr>
              <w:tabs>
                <w:tab w:val="left" w:pos="4430"/>
              </w:tabs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 CLINICS/PROGRAMS - THERAPY CLINIC</w:t>
            </w:r>
            <w:r w:rsidRPr="001171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470" w:type="dxa"/>
          </w:tcPr>
          <w:p w14:paraId="31426CBC" w14:textId="71148307" w:rsidR="00AD7D04" w:rsidRPr="001171BA" w:rsidRDefault="00AD7D04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7243344D" w14:textId="77777777" w:rsidTr="00311A58">
        <w:trPr>
          <w:trHeight w:val="252"/>
        </w:trPr>
        <w:tc>
          <w:tcPr>
            <w:tcW w:w="1150" w:type="dxa"/>
          </w:tcPr>
          <w:p w14:paraId="5B3BA4D3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1A2F1AA8" w14:textId="1D0286F7" w:rsidR="00AD7D04" w:rsidRPr="00C561FE" w:rsidRDefault="00D54121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C1E5701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10</w:t>
            </w:r>
          </w:p>
        </w:tc>
        <w:tc>
          <w:tcPr>
            <w:tcW w:w="6057" w:type="dxa"/>
          </w:tcPr>
          <w:p w14:paraId="52FC8F23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General</w:t>
            </w:r>
          </w:p>
        </w:tc>
        <w:tc>
          <w:tcPr>
            <w:tcW w:w="3470" w:type="dxa"/>
          </w:tcPr>
          <w:p w14:paraId="3E0C2062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3724920C" w14:textId="77777777" w:rsidTr="00311A58">
        <w:trPr>
          <w:trHeight w:val="252"/>
        </w:trPr>
        <w:tc>
          <w:tcPr>
            <w:tcW w:w="1150" w:type="dxa"/>
          </w:tcPr>
          <w:p w14:paraId="173A72F9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8597DD2" w14:textId="329D60FD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C3CA01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20</w:t>
            </w:r>
          </w:p>
        </w:tc>
        <w:tc>
          <w:tcPr>
            <w:tcW w:w="6057" w:type="dxa"/>
          </w:tcPr>
          <w:p w14:paraId="1CD60159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Foot Care</w:t>
            </w:r>
          </w:p>
        </w:tc>
        <w:tc>
          <w:tcPr>
            <w:tcW w:w="3470" w:type="dxa"/>
          </w:tcPr>
          <w:p w14:paraId="58FE8441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721BD409" w14:textId="77777777" w:rsidTr="00311A58">
        <w:trPr>
          <w:trHeight w:val="252"/>
        </w:trPr>
        <w:tc>
          <w:tcPr>
            <w:tcW w:w="1150" w:type="dxa"/>
          </w:tcPr>
          <w:p w14:paraId="1103A76F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43B1554" w14:textId="104DCD55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9AE26B5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30</w:t>
            </w:r>
          </w:p>
        </w:tc>
        <w:tc>
          <w:tcPr>
            <w:tcW w:w="6057" w:type="dxa"/>
          </w:tcPr>
          <w:p w14:paraId="290FDCE0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Naturopathy</w:t>
            </w:r>
          </w:p>
        </w:tc>
        <w:tc>
          <w:tcPr>
            <w:tcW w:w="3470" w:type="dxa"/>
          </w:tcPr>
          <w:p w14:paraId="60993F3C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35F6FDE5" w14:textId="77777777" w:rsidTr="00311A58">
        <w:trPr>
          <w:trHeight w:val="252"/>
        </w:trPr>
        <w:tc>
          <w:tcPr>
            <w:tcW w:w="1150" w:type="dxa"/>
          </w:tcPr>
          <w:p w14:paraId="30A2450C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C3FA6DD" w14:textId="6E358DE3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0F14D65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40</w:t>
            </w:r>
          </w:p>
        </w:tc>
        <w:tc>
          <w:tcPr>
            <w:tcW w:w="6057" w:type="dxa"/>
          </w:tcPr>
          <w:p w14:paraId="1432DEC1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Pharmacy</w:t>
            </w:r>
            <w:r w:rsidR="007A6EA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Consultation</w:t>
            </w:r>
          </w:p>
        </w:tc>
        <w:tc>
          <w:tcPr>
            <w:tcW w:w="3470" w:type="dxa"/>
          </w:tcPr>
          <w:p w14:paraId="7E985B6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3DE5B937" w14:textId="77777777" w:rsidTr="00311A58">
        <w:trPr>
          <w:trHeight w:val="252"/>
        </w:trPr>
        <w:tc>
          <w:tcPr>
            <w:tcW w:w="1150" w:type="dxa"/>
          </w:tcPr>
          <w:p w14:paraId="5F7709B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4BB9A6C" w14:textId="7E339C1D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C201A3E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45</w:t>
            </w:r>
          </w:p>
        </w:tc>
        <w:tc>
          <w:tcPr>
            <w:tcW w:w="6057" w:type="dxa"/>
          </w:tcPr>
          <w:p w14:paraId="569BA3D9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Nutrition</w:t>
            </w:r>
          </w:p>
        </w:tc>
        <w:tc>
          <w:tcPr>
            <w:tcW w:w="3470" w:type="dxa"/>
          </w:tcPr>
          <w:p w14:paraId="2BE9A82E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57696085" w14:textId="77777777" w:rsidTr="00311A58">
        <w:trPr>
          <w:trHeight w:val="252"/>
        </w:trPr>
        <w:tc>
          <w:tcPr>
            <w:tcW w:w="1150" w:type="dxa"/>
          </w:tcPr>
          <w:p w14:paraId="30FF37EA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A10EA0B" w14:textId="1A653F52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5EF804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50</w:t>
            </w:r>
          </w:p>
        </w:tc>
        <w:tc>
          <w:tcPr>
            <w:tcW w:w="6057" w:type="dxa"/>
          </w:tcPr>
          <w:p w14:paraId="50186321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Physiotherapy</w:t>
            </w:r>
          </w:p>
        </w:tc>
        <w:tc>
          <w:tcPr>
            <w:tcW w:w="3470" w:type="dxa"/>
          </w:tcPr>
          <w:p w14:paraId="529FCC31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5AE74D74" w14:textId="77777777" w:rsidTr="00311A58">
        <w:trPr>
          <w:trHeight w:val="252"/>
        </w:trPr>
        <w:tc>
          <w:tcPr>
            <w:tcW w:w="1150" w:type="dxa"/>
          </w:tcPr>
          <w:p w14:paraId="00A8BDAA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480D316" w14:textId="24A02C85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D2ED2E7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55</w:t>
            </w:r>
          </w:p>
        </w:tc>
        <w:tc>
          <w:tcPr>
            <w:tcW w:w="6057" w:type="dxa"/>
          </w:tcPr>
          <w:p w14:paraId="485DBA0A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Occupational</w:t>
            </w:r>
            <w:r w:rsidR="007A6EA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Therapy</w:t>
            </w:r>
          </w:p>
        </w:tc>
        <w:tc>
          <w:tcPr>
            <w:tcW w:w="3470" w:type="dxa"/>
          </w:tcPr>
          <w:p w14:paraId="4EB6EE78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198EDA42" w14:textId="77777777" w:rsidTr="00311A58">
        <w:trPr>
          <w:trHeight w:val="252"/>
        </w:trPr>
        <w:tc>
          <w:tcPr>
            <w:tcW w:w="1150" w:type="dxa"/>
          </w:tcPr>
          <w:p w14:paraId="76934F8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C5DE514" w14:textId="28F5AF33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929E23F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60</w:t>
            </w:r>
          </w:p>
        </w:tc>
        <w:tc>
          <w:tcPr>
            <w:tcW w:w="6057" w:type="dxa"/>
          </w:tcPr>
          <w:p w14:paraId="26D94449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Counselling</w:t>
            </w:r>
          </w:p>
        </w:tc>
        <w:tc>
          <w:tcPr>
            <w:tcW w:w="3470" w:type="dxa"/>
          </w:tcPr>
          <w:p w14:paraId="781D5D3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0D8FC8D6" w14:textId="77777777" w:rsidTr="00311A58">
        <w:trPr>
          <w:trHeight w:val="252"/>
        </w:trPr>
        <w:tc>
          <w:tcPr>
            <w:tcW w:w="1150" w:type="dxa"/>
          </w:tcPr>
          <w:p w14:paraId="1857DB70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D8A19C5" w14:textId="1349AF26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60BA2B6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62</w:t>
            </w:r>
          </w:p>
        </w:tc>
        <w:tc>
          <w:tcPr>
            <w:tcW w:w="6057" w:type="dxa"/>
          </w:tcPr>
          <w:p w14:paraId="776DFB9A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Speech and</w:t>
            </w:r>
            <w:r w:rsidR="007A6EA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Language Pathology</w:t>
            </w:r>
          </w:p>
        </w:tc>
        <w:tc>
          <w:tcPr>
            <w:tcW w:w="3470" w:type="dxa"/>
          </w:tcPr>
          <w:p w14:paraId="515A3AD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7E446F0E" w14:textId="77777777" w:rsidTr="00311A58">
        <w:trPr>
          <w:trHeight w:val="252"/>
        </w:trPr>
        <w:tc>
          <w:tcPr>
            <w:tcW w:w="1150" w:type="dxa"/>
          </w:tcPr>
          <w:p w14:paraId="601869D8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3A174D6" w14:textId="4A5596DC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40C08C4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40 64</w:t>
            </w:r>
          </w:p>
        </w:tc>
        <w:tc>
          <w:tcPr>
            <w:tcW w:w="6057" w:type="dxa"/>
          </w:tcPr>
          <w:p w14:paraId="5CB90491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Therapy Clinic – Massage</w:t>
            </w:r>
            <w:r w:rsidR="007A6EA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Therapy</w:t>
            </w:r>
          </w:p>
        </w:tc>
        <w:tc>
          <w:tcPr>
            <w:tcW w:w="3470" w:type="dxa"/>
          </w:tcPr>
          <w:p w14:paraId="40F125D0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1A4A990A" w14:textId="77777777" w:rsidTr="00311A58">
        <w:trPr>
          <w:trHeight w:val="252"/>
        </w:trPr>
        <w:tc>
          <w:tcPr>
            <w:tcW w:w="1150" w:type="dxa"/>
          </w:tcPr>
          <w:p w14:paraId="22656BC4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7E40576" w14:textId="3E58826D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1B24FB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45</w:t>
            </w:r>
          </w:p>
        </w:tc>
        <w:tc>
          <w:tcPr>
            <w:tcW w:w="6057" w:type="dxa"/>
          </w:tcPr>
          <w:p w14:paraId="60A9F7A0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Oral Health Clinic</w:t>
            </w:r>
          </w:p>
        </w:tc>
        <w:tc>
          <w:tcPr>
            <w:tcW w:w="3470" w:type="dxa"/>
          </w:tcPr>
          <w:p w14:paraId="738D999A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2E64DD43" w14:textId="77777777" w:rsidTr="00311A58">
        <w:trPr>
          <w:trHeight w:val="252"/>
        </w:trPr>
        <w:tc>
          <w:tcPr>
            <w:tcW w:w="1150" w:type="dxa"/>
          </w:tcPr>
          <w:p w14:paraId="4E1B33D8" w14:textId="24F4F597" w:rsidR="007C6C93" w:rsidRPr="001171BA" w:rsidRDefault="007C6C93" w:rsidP="00D62469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  <w:p w14:paraId="6D8B7B37" w14:textId="1BAB73F5" w:rsidR="00FF6489" w:rsidRPr="00114414" w:rsidRDefault="00FF6489" w:rsidP="00114414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14:paraId="04A0B964" w14:textId="77777777" w:rsidR="007C6C93" w:rsidRDefault="007C6C93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</w:p>
          <w:p w14:paraId="1B02DDC0" w14:textId="30EC2766" w:rsidR="00AD7D04" w:rsidRPr="004475B7" w:rsidRDefault="00AD7D04" w:rsidP="00AC7D1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</w:tcPr>
          <w:p w14:paraId="5801D076" w14:textId="77777777" w:rsidR="00AD7D04" w:rsidRPr="001171BA" w:rsidRDefault="00AD7D04" w:rsidP="002304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10 50</w:t>
            </w:r>
          </w:p>
        </w:tc>
        <w:tc>
          <w:tcPr>
            <w:tcW w:w="6057" w:type="dxa"/>
          </w:tcPr>
          <w:p w14:paraId="58A7242B" w14:textId="77777777" w:rsidR="00AD7D04" w:rsidRPr="001171BA" w:rsidRDefault="00425FBA" w:rsidP="00717D54">
            <w:pPr>
              <w:ind w:left="-18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 CLINICS/PROGRAMS - CHRONIC DISEASE CLINIC</w:t>
            </w:r>
          </w:p>
        </w:tc>
        <w:tc>
          <w:tcPr>
            <w:tcW w:w="3470" w:type="dxa"/>
          </w:tcPr>
          <w:p w14:paraId="1F2375A4" w14:textId="6EB051A3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3D6C5D53" w14:textId="77777777" w:rsidTr="00311A58">
        <w:trPr>
          <w:trHeight w:val="252"/>
        </w:trPr>
        <w:tc>
          <w:tcPr>
            <w:tcW w:w="1150" w:type="dxa"/>
          </w:tcPr>
          <w:p w14:paraId="6E890E28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AF104ED" w14:textId="13913AB5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B56BD42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50 10</w:t>
            </w:r>
          </w:p>
        </w:tc>
        <w:tc>
          <w:tcPr>
            <w:tcW w:w="6057" w:type="dxa"/>
          </w:tcPr>
          <w:p w14:paraId="39A7598E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Chronic Disease – General Clinic </w:t>
            </w:r>
          </w:p>
        </w:tc>
        <w:tc>
          <w:tcPr>
            <w:tcW w:w="3470" w:type="dxa"/>
          </w:tcPr>
          <w:p w14:paraId="6423687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0C962CED" w14:textId="77777777" w:rsidTr="00311A58">
        <w:trPr>
          <w:trHeight w:val="252"/>
        </w:trPr>
        <w:tc>
          <w:tcPr>
            <w:tcW w:w="1150" w:type="dxa"/>
          </w:tcPr>
          <w:p w14:paraId="014511CC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1C86E04" w14:textId="3D6A1216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1315E0F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50 20</w:t>
            </w:r>
          </w:p>
        </w:tc>
        <w:tc>
          <w:tcPr>
            <w:tcW w:w="6057" w:type="dxa"/>
          </w:tcPr>
          <w:p w14:paraId="2DF212C8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Chronic Disease – Diabetes Clinic </w:t>
            </w:r>
          </w:p>
        </w:tc>
        <w:tc>
          <w:tcPr>
            <w:tcW w:w="3470" w:type="dxa"/>
          </w:tcPr>
          <w:p w14:paraId="3AC75860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2B441E42" w14:textId="77777777" w:rsidTr="00311A58">
        <w:trPr>
          <w:trHeight w:val="252"/>
        </w:trPr>
        <w:tc>
          <w:tcPr>
            <w:tcW w:w="1150" w:type="dxa"/>
          </w:tcPr>
          <w:p w14:paraId="78462F99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9D06EE" w14:textId="4CFD3A53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E1FA62A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50 30</w:t>
            </w:r>
          </w:p>
        </w:tc>
        <w:tc>
          <w:tcPr>
            <w:tcW w:w="6057" w:type="dxa"/>
          </w:tcPr>
          <w:p w14:paraId="3F365A98" w14:textId="77777777" w:rsidR="00AD7D04" w:rsidRPr="00C561FE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Chronic Disease – Asthma/COPD</w:t>
            </w:r>
            <w:r w:rsidR="007A6EAD"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Clinic </w:t>
            </w:r>
          </w:p>
        </w:tc>
        <w:tc>
          <w:tcPr>
            <w:tcW w:w="3470" w:type="dxa"/>
          </w:tcPr>
          <w:p w14:paraId="233E620C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D7D04" w:rsidRPr="00C561FE" w14:paraId="7AB70104" w14:textId="77777777" w:rsidTr="00311A58">
        <w:trPr>
          <w:trHeight w:val="252"/>
        </w:trPr>
        <w:tc>
          <w:tcPr>
            <w:tcW w:w="1150" w:type="dxa"/>
          </w:tcPr>
          <w:p w14:paraId="6F4990C8" w14:textId="77777777" w:rsidR="00AD7D04" w:rsidRPr="00C561FE" w:rsidRDefault="00AD7D04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4443B72" w14:textId="6086B4D3" w:rsidR="00AD7D04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8A968B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50 40</w:t>
            </w:r>
          </w:p>
        </w:tc>
        <w:tc>
          <w:tcPr>
            <w:tcW w:w="6057" w:type="dxa"/>
          </w:tcPr>
          <w:p w14:paraId="16242342" w14:textId="77777777" w:rsidR="00AD7D04" w:rsidRPr="009E4DBF" w:rsidRDefault="00AD7D04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Chronic Disease – Hepatitis C</w:t>
            </w:r>
            <w:r w:rsidR="007A6EAD"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and/or HIV/AIDS Clinic </w:t>
            </w:r>
          </w:p>
        </w:tc>
        <w:tc>
          <w:tcPr>
            <w:tcW w:w="3470" w:type="dxa"/>
          </w:tcPr>
          <w:p w14:paraId="0369538D" w14:textId="77777777" w:rsidR="00AD7D04" w:rsidRPr="00C561FE" w:rsidRDefault="00AD7D04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65970EEE" w14:textId="77777777" w:rsidTr="00311A58">
        <w:trPr>
          <w:trHeight w:val="252"/>
        </w:trPr>
        <w:tc>
          <w:tcPr>
            <w:tcW w:w="1150" w:type="dxa"/>
          </w:tcPr>
          <w:p w14:paraId="59AEEA8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67B1BB" w14:textId="1DF5117B" w:rsidR="005F0B89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31A1C5C" w14:textId="77777777" w:rsidR="005F0B89" w:rsidRPr="001171BA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7* 5 10 50 50</w:t>
            </w:r>
          </w:p>
        </w:tc>
        <w:tc>
          <w:tcPr>
            <w:tcW w:w="6057" w:type="dxa"/>
          </w:tcPr>
          <w:p w14:paraId="4BBEF5EC" w14:textId="3A3C37FD" w:rsidR="005F0B89" w:rsidRPr="001171BA" w:rsidRDefault="005F0B89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 xml:space="preserve">COM Clinics/Programs - Chronic Disease – </w:t>
            </w:r>
            <w:r w:rsidR="00C52B69" w:rsidRPr="001171BA">
              <w:rPr>
                <w:rFonts w:asciiTheme="minorHAnsi" w:hAnsiTheme="minorHAnsi" w:cstheme="minorHAnsi"/>
                <w:sz w:val="24"/>
                <w:szCs w:val="24"/>
              </w:rPr>
              <w:t>Cardiac Rehabilitation</w:t>
            </w: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 xml:space="preserve"> Clinic</w:t>
            </w:r>
          </w:p>
        </w:tc>
        <w:tc>
          <w:tcPr>
            <w:tcW w:w="3470" w:type="dxa"/>
          </w:tcPr>
          <w:p w14:paraId="77ED4C5A" w14:textId="549EC046" w:rsidR="005F0B89" w:rsidRPr="001171BA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27311246" w14:textId="77777777" w:rsidTr="00311A58">
        <w:trPr>
          <w:trHeight w:val="252"/>
        </w:trPr>
        <w:tc>
          <w:tcPr>
            <w:tcW w:w="1150" w:type="dxa"/>
          </w:tcPr>
          <w:p w14:paraId="6F24B29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DE3A3BE" w14:textId="389ECFF6" w:rsidR="005F0B89" w:rsidRPr="004D0C0C" w:rsidRDefault="0042520E" w:rsidP="00AC7D1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10D910E" w14:textId="77777777" w:rsidR="005F0B89" w:rsidRPr="00C561FE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55</w:t>
            </w:r>
          </w:p>
        </w:tc>
        <w:tc>
          <w:tcPr>
            <w:tcW w:w="6057" w:type="dxa"/>
          </w:tcPr>
          <w:p w14:paraId="1082A89F" w14:textId="77777777" w:rsidR="005F0B89" w:rsidRPr="00C561FE" w:rsidRDefault="005F0B89" w:rsidP="009E4DBF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9E4D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CHC Other Clinic </w:t>
            </w:r>
          </w:p>
        </w:tc>
        <w:tc>
          <w:tcPr>
            <w:tcW w:w="3470" w:type="dxa"/>
          </w:tcPr>
          <w:p w14:paraId="7F8B89C4" w14:textId="77777777" w:rsidR="005F0B89" w:rsidRPr="00C561FE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2604B3EE" w14:textId="77777777" w:rsidTr="00311A58">
        <w:trPr>
          <w:trHeight w:val="135"/>
        </w:trPr>
        <w:tc>
          <w:tcPr>
            <w:tcW w:w="1150" w:type="dxa"/>
          </w:tcPr>
          <w:p w14:paraId="2096DAD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655B0DC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06ECA74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10 66</w:t>
            </w:r>
          </w:p>
        </w:tc>
        <w:tc>
          <w:tcPr>
            <w:tcW w:w="6057" w:type="dxa"/>
          </w:tcPr>
          <w:p w14:paraId="25599883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Clinics/Programs Oncology </w:t>
            </w:r>
          </w:p>
        </w:tc>
        <w:tc>
          <w:tcPr>
            <w:tcW w:w="3470" w:type="dxa"/>
          </w:tcPr>
          <w:p w14:paraId="793CA14B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0093188" w14:textId="77777777" w:rsidTr="00311A58">
        <w:trPr>
          <w:trHeight w:val="252"/>
        </w:trPr>
        <w:tc>
          <w:tcPr>
            <w:tcW w:w="1150" w:type="dxa"/>
          </w:tcPr>
          <w:p w14:paraId="1D778AB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0E10DBA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7C87635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66 10</w:t>
            </w:r>
          </w:p>
        </w:tc>
        <w:tc>
          <w:tcPr>
            <w:tcW w:w="6057" w:type="dxa"/>
          </w:tcPr>
          <w:p w14:paraId="5B12489C" w14:textId="7C66E6A6" w:rsidR="005F0B89" w:rsidRPr="00C561FE" w:rsidRDefault="005F0B89" w:rsidP="00114414">
            <w:pPr>
              <w:ind w:left="267" w:hanging="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Oncology - Treatment Outreach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</w:t>
            </w:r>
          </w:p>
        </w:tc>
        <w:tc>
          <w:tcPr>
            <w:tcW w:w="3470" w:type="dxa"/>
          </w:tcPr>
          <w:p w14:paraId="6778600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CB164B1" w14:textId="77777777" w:rsidTr="00311A58">
        <w:trPr>
          <w:trHeight w:val="252"/>
        </w:trPr>
        <w:tc>
          <w:tcPr>
            <w:tcW w:w="1150" w:type="dxa"/>
          </w:tcPr>
          <w:p w14:paraId="4BBDF65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1A02977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863AD7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66 20</w:t>
            </w:r>
          </w:p>
        </w:tc>
        <w:tc>
          <w:tcPr>
            <w:tcW w:w="6057" w:type="dxa"/>
          </w:tcPr>
          <w:p w14:paraId="7302BC5E" w14:textId="77777777" w:rsidR="005F0B89" w:rsidRPr="00C561FE" w:rsidRDefault="005F0B89" w:rsidP="00311A58">
            <w:pPr>
              <w:ind w:left="19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Oncology - Preventative Clinics </w:t>
            </w:r>
          </w:p>
        </w:tc>
        <w:tc>
          <w:tcPr>
            <w:tcW w:w="3470" w:type="dxa"/>
          </w:tcPr>
          <w:p w14:paraId="4B0151F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A86DE81" w14:textId="77777777" w:rsidTr="00311A58">
        <w:trPr>
          <w:trHeight w:val="252"/>
        </w:trPr>
        <w:tc>
          <w:tcPr>
            <w:tcW w:w="1150" w:type="dxa"/>
          </w:tcPr>
          <w:p w14:paraId="0C70A17C" w14:textId="77777777" w:rsidR="005F0B89" w:rsidRPr="00C561FE" w:rsidRDefault="005F0B89" w:rsidP="008B604A">
            <w:pPr>
              <w:pStyle w:val="HeadingRowA1"/>
              <w:keepNext/>
              <w:keepLines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7EFDAF3" w14:textId="77777777" w:rsidR="005F0B89" w:rsidRPr="00C561FE" w:rsidRDefault="005F0B89" w:rsidP="008B604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AF925E" w14:textId="77777777" w:rsidR="005F0B89" w:rsidRPr="00C561FE" w:rsidRDefault="005F0B89" w:rsidP="008B604A">
            <w:pPr>
              <w:keepNext/>
              <w:keepLines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73 5 10 70</w:t>
            </w:r>
          </w:p>
        </w:tc>
        <w:tc>
          <w:tcPr>
            <w:tcW w:w="6057" w:type="dxa"/>
          </w:tcPr>
          <w:p w14:paraId="158EDDD1" w14:textId="77777777" w:rsidR="005F0B89" w:rsidRPr="0042520E" w:rsidRDefault="005F0B89" w:rsidP="008B604A">
            <w:pPr>
              <w:keepNext/>
              <w:keepLines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 </w:t>
            </w:r>
            <w:r w:rsidRPr="0042520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Clinics/Programs - </w:t>
            </w:r>
            <w:r w:rsidRPr="0042520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Children Treatment </w:t>
            </w:r>
          </w:p>
          <w:p w14:paraId="24E06136" w14:textId="77777777" w:rsidR="005F0B89" w:rsidRPr="0042520E" w:rsidRDefault="005F0B89" w:rsidP="008B604A">
            <w:pPr>
              <w:keepNext/>
              <w:keepLines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Centres</w:t>
            </w:r>
          </w:p>
        </w:tc>
        <w:tc>
          <w:tcPr>
            <w:tcW w:w="3470" w:type="dxa"/>
          </w:tcPr>
          <w:p w14:paraId="04B6F94E" w14:textId="594E36D0" w:rsidR="005F0B89" w:rsidRPr="0042520E" w:rsidRDefault="005F0B89" w:rsidP="001171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sz w:val="24"/>
                <w:szCs w:val="24"/>
              </w:rPr>
              <w:t>MC</w:t>
            </w:r>
            <w:r w:rsidR="001171BA" w:rsidRPr="0042520E">
              <w:rPr>
                <w:rFonts w:asciiTheme="minorHAnsi" w:hAnsiTheme="minorHAnsi" w:cstheme="minorHAnsi"/>
                <w:sz w:val="24"/>
                <w:szCs w:val="24"/>
              </w:rPr>
              <w:t>CSS</w:t>
            </w:r>
          </w:p>
        </w:tc>
      </w:tr>
      <w:tr w:rsidR="005F0B89" w:rsidRPr="00C561FE" w14:paraId="2EA2060A" w14:textId="77777777" w:rsidTr="00311A58">
        <w:trPr>
          <w:trHeight w:val="252"/>
        </w:trPr>
        <w:tc>
          <w:tcPr>
            <w:tcW w:w="1150" w:type="dxa"/>
          </w:tcPr>
          <w:p w14:paraId="2312EB68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7DDC807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024F86D1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73 5 10 70 02</w:t>
            </w:r>
          </w:p>
        </w:tc>
        <w:tc>
          <w:tcPr>
            <w:tcW w:w="6057" w:type="dxa"/>
          </w:tcPr>
          <w:p w14:paraId="3FF3C456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CTC - Child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Behaviour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Intervention</w:t>
            </w:r>
          </w:p>
        </w:tc>
        <w:tc>
          <w:tcPr>
            <w:tcW w:w="3470" w:type="dxa"/>
          </w:tcPr>
          <w:p w14:paraId="05BFEADE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39678DAC" w14:textId="77777777" w:rsidTr="00311A58">
        <w:trPr>
          <w:trHeight w:val="252"/>
        </w:trPr>
        <w:tc>
          <w:tcPr>
            <w:tcW w:w="1150" w:type="dxa"/>
          </w:tcPr>
          <w:p w14:paraId="18CE7AB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447549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7F85EE76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73 5 10 70 04</w:t>
            </w:r>
          </w:p>
        </w:tc>
        <w:tc>
          <w:tcPr>
            <w:tcW w:w="6057" w:type="dxa"/>
          </w:tcPr>
          <w:p w14:paraId="501A267E" w14:textId="77777777" w:rsidR="005F0B89" w:rsidRPr="00C561FE" w:rsidRDefault="005F0B89" w:rsidP="004825F1">
            <w:pPr>
              <w:ind w:left="19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SSAH Phase II – Children</w:t>
            </w:r>
          </w:p>
        </w:tc>
        <w:tc>
          <w:tcPr>
            <w:tcW w:w="3470" w:type="dxa"/>
          </w:tcPr>
          <w:p w14:paraId="164392E8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12351719" w14:textId="77777777" w:rsidTr="00311A58">
        <w:trPr>
          <w:trHeight w:val="252"/>
        </w:trPr>
        <w:tc>
          <w:tcPr>
            <w:tcW w:w="1150" w:type="dxa"/>
          </w:tcPr>
          <w:p w14:paraId="54B2CC9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A5F6CC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69DE24A0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73 5 10 70 06</w:t>
            </w:r>
          </w:p>
        </w:tc>
        <w:tc>
          <w:tcPr>
            <w:tcW w:w="6057" w:type="dxa"/>
          </w:tcPr>
          <w:p w14:paraId="0A300FC1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CFI Operating Non</w:t>
            </w:r>
          </w:p>
          <w:p w14:paraId="70D91BBA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Residential</w:t>
            </w:r>
          </w:p>
        </w:tc>
        <w:tc>
          <w:tcPr>
            <w:tcW w:w="3470" w:type="dxa"/>
          </w:tcPr>
          <w:p w14:paraId="5409ACC0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6A0360B9" w14:textId="77777777" w:rsidTr="00311A58">
        <w:trPr>
          <w:trHeight w:val="252"/>
        </w:trPr>
        <w:tc>
          <w:tcPr>
            <w:tcW w:w="1150" w:type="dxa"/>
          </w:tcPr>
          <w:p w14:paraId="19C3C94A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70DDFF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A56F162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73 5 10 70 08</w:t>
            </w:r>
          </w:p>
        </w:tc>
        <w:tc>
          <w:tcPr>
            <w:tcW w:w="6057" w:type="dxa"/>
          </w:tcPr>
          <w:p w14:paraId="34771BD6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Infant Development</w:t>
            </w:r>
            <w:r w:rsidRPr="00C561FE" w:rsidDel="00F019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5873B569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3E48DAEF" w14:textId="77777777" w:rsidTr="00311A58">
        <w:trPr>
          <w:trHeight w:val="252"/>
        </w:trPr>
        <w:tc>
          <w:tcPr>
            <w:tcW w:w="1150" w:type="dxa"/>
          </w:tcPr>
          <w:p w14:paraId="1EA2826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B71AA85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2A788E2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73 5 10 70 10</w:t>
            </w:r>
          </w:p>
        </w:tc>
        <w:tc>
          <w:tcPr>
            <w:tcW w:w="6057" w:type="dxa"/>
          </w:tcPr>
          <w:p w14:paraId="603B1466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Children Other</w:t>
            </w:r>
            <w:r w:rsidRPr="00C561FE" w:rsidDel="00F019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558A8623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7813F61F" w14:textId="77777777" w:rsidTr="00311A58">
        <w:trPr>
          <w:trHeight w:val="252"/>
        </w:trPr>
        <w:tc>
          <w:tcPr>
            <w:tcW w:w="1150" w:type="dxa"/>
          </w:tcPr>
          <w:p w14:paraId="0C03E41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C51CAA1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8D74387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73 5 10 70 12</w:t>
            </w:r>
          </w:p>
        </w:tc>
        <w:tc>
          <w:tcPr>
            <w:tcW w:w="6057" w:type="dxa"/>
          </w:tcPr>
          <w:p w14:paraId="35465EFF" w14:textId="7BD957F3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Child Treatment Services –</w:t>
            </w:r>
            <w:r w:rsidR="00AA5C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Operating Non-Residential</w:t>
            </w:r>
          </w:p>
        </w:tc>
        <w:tc>
          <w:tcPr>
            <w:tcW w:w="3470" w:type="dxa"/>
          </w:tcPr>
          <w:p w14:paraId="67B72504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B85C833" w14:textId="77777777" w:rsidTr="00311A58">
        <w:trPr>
          <w:trHeight w:val="252"/>
        </w:trPr>
        <w:tc>
          <w:tcPr>
            <w:tcW w:w="1150" w:type="dxa"/>
          </w:tcPr>
          <w:p w14:paraId="30D6042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D699CB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77AED952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73 5 10 70 14</w:t>
            </w:r>
          </w:p>
        </w:tc>
        <w:tc>
          <w:tcPr>
            <w:tcW w:w="6057" w:type="dxa"/>
          </w:tcPr>
          <w:p w14:paraId="09D416C1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Respite - In-Home</w:t>
            </w:r>
          </w:p>
        </w:tc>
        <w:tc>
          <w:tcPr>
            <w:tcW w:w="3470" w:type="dxa"/>
          </w:tcPr>
          <w:p w14:paraId="2879963F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720B8153" w14:textId="77777777" w:rsidTr="00311A58">
        <w:trPr>
          <w:trHeight w:val="252"/>
        </w:trPr>
        <w:tc>
          <w:tcPr>
            <w:tcW w:w="1150" w:type="dxa"/>
          </w:tcPr>
          <w:p w14:paraId="365E3A2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7E993A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6D345D1" w14:textId="77777777" w:rsidR="005F0B89" w:rsidRPr="00C561FE" w:rsidRDefault="005F0B89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73 5 10 70 15</w:t>
            </w:r>
          </w:p>
        </w:tc>
        <w:tc>
          <w:tcPr>
            <w:tcW w:w="6057" w:type="dxa"/>
          </w:tcPr>
          <w:p w14:paraId="622A20F7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CTC </w:t>
            </w:r>
            <w:r w:rsidRPr="00C56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C561FE">
              <w:rPr>
                <w:rFonts w:asciiTheme="minorHAnsi" w:hAnsiTheme="minorHAnsi" w:cstheme="minorHAnsi"/>
                <w:bCs/>
                <w:sz w:val="24"/>
                <w:szCs w:val="24"/>
              </w:rPr>
              <w:t>Respite Supports - Out of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Cs/>
                <w:sz w:val="24"/>
                <w:szCs w:val="24"/>
              </w:rPr>
              <w:t>Home Supports</w:t>
            </w:r>
          </w:p>
        </w:tc>
        <w:tc>
          <w:tcPr>
            <w:tcW w:w="3470" w:type="dxa"/>
          </w:tcPr>
          <w:p w14:paraId="053F8CDC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138C4B58" w14:textId="77777777" w:rsidTr="00311A58">
        <w:trPr>
          <w:trHeight w:val="252"/>
        </w:trPr>
        <w:tc>
          <w:tcPr>
            <w:tcW w:w="1150" w:type="dxa"/>
          </w:tcPr>
          <w:p w14:paraId="3E6D503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2AAA8E5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681E100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73 5 10 70 16</w:t>
            </w:r>
          </w:p>
        </w:tc>
        <w:tc>
          <w:tcPr>
            <w:tcW w:w="6057" w:type="dxa"/>
          </w:tcPr>
          <w:p w14:paraId="71BC7237" w14:textId="56FD347D" w:rsidR="005F0B89" w:rsidRPr="00C561FE" w:rsidRDefault="005F0B89" w:rsidP="00114414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Children's Mental Health</w:t>
            </w:r>
            <w:r w:rsidR="001144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0-6 </w:t>
            </w:r>
          </w:p>
        </w:tc>
        <w:tc>
          <w:tcPr>
            <w:tcW w:w="3470" w:type="dxa"/>
          </w:tcPr>
          <w:p w14:paraId="6576A45C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74F3072E" w14:textId="77777777" w:rsidTr="00311A58">
        <w:trPr>
          <w:trHeight w:val="252"/>
        </w:trPr>
        <w:tc>
          <w:tcPr>
            <w:tcW w:w="1150" w:type="dxa"/>
          </w:tcPr>
          <w:p w14:paraId="0833345B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F6C422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67339E40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73 5 10 70 18</w:t>
            </w:r>
          </w:p>
        </w:tc>
        <w:tc>
          <w:tcPr>
            <w:tcW w:w="6057" w:type="dxa"/>
          </w:tcPr>
          <w:p w14:paraId="424AD84A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Assessment &amp; Counseling</w:t>
            </w:r>
          </w:p>
        </w:tc>
        <w:tc>
          <w:tcPr>
            <w:tcW w:w="3470" w:type="dxa"/>
          </w:tcPr>
          <w:p w14:paraId="4C585CF5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A64CEA7" w14:textId="77777777" w:rsidTr="00311A58">
        <w:trPr>
          <w:trHeight w:val="252"/>
        </w:trPr>
        <w:tc>
          <w:tcPr>
            <w:tcW w:w="1150" w:type="dxa"/>
          </w:tcPr>
          <w:p w14:paraId="2A676A4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C659F61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41A027CD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73 5 10 70 30</w:t>
            </w:r>
          </w:p>
        </w:tc>
        <w:tc>
          <w:tcPr>
            <w:tcW w:w="6057" w:type="dxa"/>
          </w:tcPr>
          <w:p w14:paraId="3823BBF7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ISNC 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MCSS/MCYS/Education</w:t>
            </w:r>
            <w:r w:rsidRPr="00C561FE" w:rsidDel="00F019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4DEEBA10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273B4E13" w14:textId="77777777" w:rsidTr="00311A58">
        <w:trPr>
          <w:trHeight w:val="252"/>
        </w:trPr>
        <w:tc>
          <w:tcPr>
            <w:tcW w:w="1150" w:type="dxa"/>
          </w:tcPr>
          <w:p w14:paraId="6858CA8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15DE85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7AA843BF" w14:textId="77777777" w:rsidR="005F0B89" w:rsidRPr="00C561FE" w:rsidRDefault="005F0B89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73 5 10 70 35</w:t>
            </w:r>
          </w:p>
        </w:tc>
        <w:tc>
          <w:tcPr>
            <w:tcW w:w="6057" w:type="dxa"/>
          </w:tcPr>
          <w:p w14:paraId="2D303C6E" w14:textId="26007D72" w:rsidR="005F0B89" w:rsidRPr="00C561FE" w:rsidRDefault="005F0B89" w:rsidP="00AA5CF2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CTC - </w:t>
            </w:r>
            <w:r w:rsidR="00AA5CF2">
              <w:rPr>
                <w:rFonts w:asciiTheme="minorHAnsi" w:hAnsiTheme="minorHAnsi" w:cstheme="minorHAnsi"/>
                <w:sz w:val="24"/>
                <w:szCs w:val="24"/>
              </w:rPr>
              <w:t xml:space="preserve">Special Needs Resourcing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First Nations </w:t>
            </w:r>
          </w:p>
        </w:tc>
        <w:tc>
          <w:tcPr>
            <w:tcW w:w="3470" w:type="dxa"/>
          </w:tcPr>
          <w:p w14:paraId="2E8B0B3F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61ACD48" w14:textId="77777777" w:rsidTr="00311A58">
        <w:trPr>
          <w:trHeight w:val="252"/>
        </w:trPr>
        <w:tc>
          <w:tcPr>
            <w:tcW w:w="1150" w:type="dxa"/>
          </w:tcPr>
          <w:p w14:paraId="292EEEBE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889BF93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278727FF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73 5 10 70 60</w:t>
            </w:r>
          </w:p>
        </w:tc>
        <w:tc>
          <w:tcPr>
            <w:tcW w:w="6057" w:type="dxa"/>
          </w:tcPr>
          <w:p w14:paraId="071620F4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Children Speech &amp;</w:t>
            </w:r>
          </w:p>
          <w:p w14:paraId="76FAF6C5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470" w:type="dxa"/>
          </w:tcPr>
          <w:p w14:paraId="14D9E45F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102BCF1C" w14:textId="77777777" w:rsidTr="00311A58">
        <w:trPr>
          <w:trHeight w:val="270"/>
        </w:trPr>
        <w:tc>
          <w:tcPr>
            <w:tcW w:w="1150" w:type="dxa"/>
          </w:tcPr>
          <w:p w14:paraId="4D42028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86881F5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5C4E90AF" w14:textId="77777777" w:rsidR="005F0B89" w:rsidRPr="00C561FE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72 5 10 70 61</w:t>
            </w:r>
          </w:p>
        </w:tc>
        <w:tc>
          <w:tcPr>
            <w:tcW w:w="6057" w:type="dxa"/>
          </w:tcPr>
          <w:p w14:paraId="4D116D01" w14:textId="4A5DDC4B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152" w:name="_Toc33777530"/>
            <w:bookmarkStart w:id="1153" w:name="_Toc33777767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CTC - Head Injury/Acquired Brain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Injury </w:t>
            </w:r>
            <w:bookmarkEnd w:id="1152"/>
            <w:bookmarkEnd w:id="1153"/>
          </w:p>
        </w:tc>
        <w:tc>
          <w:tcPr>
            <w:tcW w:w="3470" w:type="dxa"/>
          </w:tcPr>
          <w:p w14:paraId="308F9AA1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7BB5A75" w14:textId="77777777" w:rsidTr="00311A58">
        <w:trPr>
          <w:trHeight w:val="467"/>
        </w:trPr>
        <w:tc>
          <w:tcPr>
            <w:tcW w:w="1150" w:type="dxa"/>
          </w:tcPr>
          <w:p w14:paraId="7BB5169F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6D31CD77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2AA44A3D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72 5 10 70 63</w:t>
            </w:r>
          </w:p>
        </w:tc>
        <w:tc>
          <w:tcPr>
            <w:tcW w:w="6057" w:type="dxa"/>
          </w:tcPr>
          <w:p w14:paraId="7BC0D14F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CTC - Cleft Lip/Palate Dental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Treatment Service</w:t>
            </w:r>
          </w:p>
        </w:tc>
        <w:tc>
          <w:tcPr>
            <w:tcW w:w="3470" w:type="dxa"/>
          </w:tcPr>
          <w:p w14:paraId="2F2ACB05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2E64143B" w14:textId="77777777" w:rsidTr="00311A58">
        <w:trPr>
          <w:trHeight w:val="252"/>
        </w:trPr>
        <w:tc>
          <w:tcPr>
            <w:tcW w:w="1150" w:type="dxa"/>
          </w:tcPr>
          <w:p w14:paraId="0989F39A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C531E29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6BB8BBBF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10 70 99</w:t>
            </w:r>
          </w:p>
        </w:tc>
        <w:tc>
          <w:tcPr>
            <w:tcW w:w="6057" w:type="dxa"/>
          </w:tcPr>
          <w:p w14:paraId="290778B6" w14:textId="77777777" w:rsidR="005F0B89" w:rsidRPr="00C561FE" w:rsidRDefault="005F0B89" w:rsidP="007A6EAD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Clinics/Programs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CTC - Other Services Not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Elsewhere Identified</w:t>
            </w:r>
          </w:p>
        </w:tc>
        <w:tc>
          <w:tcPr>
            <w:tcW w:w="3470" w:type="dxa"/>
          </w:tcPr>
          <w:p w14:paraId="1EAEAE5E" w14:textId="50178DFE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 Type 2 (MOHLTC) or Fund Type 3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(MCCSS)</w:t>
            </w:r>
          </w:p>
        </w:tc>
      </w:tr>
      <w:tr w:rsidR="005F0B89" w:rsidRPr="00C561FE" w14:paraId="78B36958" w14:textId="77777777" w:rsidTr="00311A58">
        <w:trPr>
          <w:trHeight w:val="252"/>
        </w:trPr>
        <w:tc>
          <w:tcPr>
            <w:tcW w:w="1150" w:type="dxa"/>
          </w:tcPr>
          <w:p w14:paraId="5068EB3B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415216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9B0617D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7* 5 10 76 </w:t>
            </w:r>
          </w:p>
        </w:tc>
        <w:tc>
          <w:tcPr>
            <w:tcW w:w="6057" w:type="dxa"/>
          </w:tcPr>
          <w:p w14:paraId="1E98BACD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Clinics/Programs Mental Health </w:t>
            </w:r>
          </w:p>
        </w:tc>
        <w:tc>
          <w:tcPr>
            <w:tcW w:w="3470" w:type="dxa"/>
          </w:tcPr>
          <w:p w14:paraId="6442FB66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2D8DF53" w14:textId="77777777" w:rsidTr="00311A58">
        <w:trPr>
          <w:trHeight w:val="252"/>
        </w:trPr>
        <w:tc>
          <w:tcPr>
            <w:tcW w:w="1150" w:type="dxa"/>
          </w:tcPr>
          <w:p w14:paraId="15DD476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5086286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0DB8AC6A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12</w:t>
            </w:r>
          </w:p>
        </w:tc>
        <w:tc>
          <w:tcPr>
            <w:tcW w:w="6057" w:type="dxa"/>
          </w:tcPr>
          <w:p w14:paraId="00BB0A0C" w14:textId="7B62247D" w:rsidR="005F0B89" w:rsidRPr="00C561FE" w:rsidRDefault="005F0B89" w:rsidP="004825F1">
            <w:pPr>
              <w:ind w:left="28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Counseling and Treatment</w:t>
            </w:r>
          </w:p>
        </w:tc>
        <w:tc>
          <w:tcPr>
            <w:tcW w:w="3470" w:type="dxa"/>
          </w:tcPr>
          <w:p w14:paraId="227D0FEE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236B5B8" w14:textId="77777777" w:rsidTr="00311A58">
        <w:trPr>
          <w:trHeight w:val="252"/>
        </w:trPr>
        <w:tc>
          <w:tcPr>
            <w:tcW w:w="1150" w:type="dxa"/>
          </w:tcPr>
          <w:p w14:paraId="44FC4B88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DEA7078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5E9757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20</w:t>
            </w:r>
          </w:p>
        </w:tc>
        <w:tc>
          <w:tcPr>
            <w:tcW w:w="6057" w:type="dxa"/>
          </w:tcPr>
          <w:p w14:paraId="284C808B" w14:textId="7F1ED933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Assertive Community</w:t>
            </w:r>
          </w:p>
          <w:p w14:paraId="19EC2951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Treatment Teams</w:t>
            </w:r>
          </w:p>
        </w:tc>
        <w:tc>
          <w:tcPr>
            <w:tcW w:w="3470" w:type="dxa"/>
          </w:tcPr>
          <w:p w14:paraId="13F9D395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2EE32B93" w14:textId="77777777" w:rsidTr="00311A58">
        <w:trPr>
          <w:trHeight w:val="270"/>
        </w:trPr>
        <w:tc>
          <w:tcPr>
            <w:tcW w:w="1150" w:type="dxa"/>
          </w:tcPr>
          <w:p w14:paraId="37E655B2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A725F43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0BD5FC3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30</w:t>
            </w:r>
          </w:p>
        </w:tc>
        <w:tc>
          <w:tcPr>
            <w:tcW w:w="6057" w:type="dxa"/>
          </w:tcPr>
          <w:p w14:paraId="6C0F8E2F" w14:textId="5D7F7B3A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Community Clinic</w:t>
            </w:r>
          </w:p>
        </w:tc>
        <w:tc>
          <w:tcPr>
            <w:tcW w:w="3470" w:type="dxa"/>
          </w:tcPr>
          <w:p w14:paraId="2BCE92D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7808A63" w14:textId="77777777" w:rsidTr="00311A58">
        <w:trPr>
          <w:trHeight w:val="252"/>
        </w:trPr>
        <w:tc>
          <w:tcPr>
            <w:tcW w:w="1150" w:type="dxa"/>
          </w:tcPr>
          <w:p w14:paraId="5C0B837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0BF36A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029FCCDB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40</w:t>
            </w:r>
          </w:p>
        </w:tc>
        <w:tc>
          <w:tcPr>
            <w:tcW w:w="6057" w:type="dxa"/>
          </w:tcPr>
          <w:p w14:paraId="4782A588" w14:textId="7EA74A17" w:rsidR="005F0B89" w:rsidRPr="00C561FE" w:rsidRDefault="005F0B89" w:rsidP="00311A58">
            <w:pPr>
              <w:ind w:left="28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MH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Vocational /Employment</w:t>
            </w:r>
          </w:p>
        </w:tc>
        <w:tc>
          <w:tcPr>
            <w:tcW w:w="3470" w:type="dxa"/>
          </w:tcPr>
          <w:p w14:paraId="7A15202E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1DAEE74" w14:textId="77777777" w:rsidTr="00311A58">
        <w:trPr>
          <w:trHeight w:val="252"/>
        </w:trPr>
        <w:tc>
          <w:tcPr>
            <w:tcW w:w="1150" w:type="dxa"/>
          </w:tcPr>
          <w:p w14:paraId="3949AD3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A87DC9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292782F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41</w:t>
            </w:r>
          </w:p>
        </w:tc>
        <w:tc>
          <w:tcPr>
            <w:tcW w:w="6057" w:type="dxa"/>
          </w:tcPr>
          <w:p w14:paraId="6BD861AC" w14:textId="72D25561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MH Clubhouses</w:t>
            </w:r>
          </w:p>
        </w:tc>
        <w:tc>
          <w:tcPr>
            <w:tcW w:w="3470" w:type="dxa"/>
          </w:tcPr>
          <w:p w14:paraId="6727EDCE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3137BB4" w14:textId="77777777" w:rsidTr="00311A58">
        <w:trPr>
          <w:trHeight w:val="252"/>
        </w:trPr>
        <w:tc>
          <w:tcPr>
            <w:tcW w:w="1150" w:type="dxa"/>
          </w:tcPr>
          <w:p w14:paraId="46FA79D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221BCB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351E0D8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50</w:t>
            </w:r>
          </w:p>
        </w:tc>
        <w:tc>
          <w:tcPr>
            <w:tcW w:w="6057" w:type="dxa"/>
          </w:tcPr>
          <w:p w14:paraId="672B9DED" w14:textId="0A22625A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MH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Child/Adolescent</w:t>
            </w:r>
          </w:p>
        </w:tc>
        <w:tc>
          <w:tcPr>
            <w:tcW w:w="3470" w:type="dxa"/>
          </w:tcPr>
          <w:p w14:paraId="0F5676AD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352AB732" w14:textId="77777777" w:rsidTr="00311A58">
        <w:trPr>
          <w:trHeight w:val="252"/>
        </w:trPr>
        <w:tc>
          <w:tcPr>
            <w:tcW w:w="1150" w:type="dxa"/>
          </w:tcPr>
          <w:p w14:paraId="1D7D6C5A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FB288D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2F39AB2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51</w:t>
            </w:r>
          </w:p>
        </w:tc>
        <w:tc>
          <w:tcPr>
            <w:tcW w:w="6057" w:type="dxa"/>
          </w:tcPr>
          <w:p w14:paraId="5266DBD7" w14:textId="6423D0C3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MH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Early Intervention</w:t>
            </w:r>
          </w:p>
        </w:tc>
        <w:tc>
          <w:tcPr>
            <w:tcW w:w="3470" w:type="dxa"/>
          </w:tcPr>
          <w:p w14:paraId="4F0CB28D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E07CC2F" w14:textId="77777777" w:rsidTr="00311A58">
        <w:trPr>
          <w:trHeight w:val="252"/>
        </w:trPr>
        <w:tc>
          <w:tcPr>
            <w:tcW w:w="1150" w:type="dxa"/>
          </w:tcPr>
          <w:p w14:paraId="42C2C930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5AD0FF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B4AC5FC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55</w:t>
            </w:r>
          </w:p>
        </w:tc>
        <w:tc>
          <w:tcPr>
            <w:tcW w:w="6057" w:type="dxa"/>
          </w:tcPr>
          <w:p w14:paraId="1E9A180F" w14:textId="4D0CC046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Forensic</w:t>
            </w:r>
          </w:p>
        </w:tc>
        <w:tc>
          <w:tcPr>
            <w:tcW w:w="3470" w:type="dxa"/>
          </w:tcPr>
          <w:p w14:paraId="1899C42E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8B94924" w14:textId="77777777" w:rsidTr="00311A58">
        <w:trPr>
          <w:trHeight w:val="261"/>
        </w:trPr>
        <w:tc>
          <w:tcPr>
            <w:tcW w:w="1150" w:type="dxa"/>
          </w:tcPr>
          <w:p w14:paraId="6C311F1B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3834E90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4F69B89D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56</w:t>
            </w:r>
          </w:p>
        </w:tc>
        <w:tc>
          <w:tcPr>
            <w:tcW w:w="6057" w:type="dxa"/>
          </w:tcPr>
          <w:p w14:paraId="25DC31C2" w14:textId="7D392BCC" w:rsidR="005F0B89" w:rsidRPr="00C561FE" w:rsidRDefault="005F0B89" w:rsidP="004825F1">
            <w:pPr>
              <w:ind w:left="28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Diversion and Court Support</w:t>
            </w:r>
          </w:p>
        </w:tc>
        <w:tc>
          <w:tcPr>
            <w:tcW w:w="3470" w:type="dxa"/>
          </w:tcPr>
          <w:p w14:paraId="0B6DA756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68EE4281" w14:textId="77777777" w:rsidTr="00311A58">
        <w:trPr>
          <w:trHeight w:val="252"/>
        </w:trPr>
        <w:tc>
          <w:tcPr>
            <w:tcW w:w="1150" w:type="dxa"/>
          </w:tcPr>
          <w:p w14:paraId="473794B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A50F185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4E4E4844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60</w:t>
            </w:r>
          </w:p>
        </w:tc>
        <w:tc>
          <w:tcPr>
            <w:tcW w:w="6057" w:type="dxa"/>
          </w:tcPr>
          <w:p w14:paraId="2C374773" w14:textId="1552204E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MH Abuse Services </w:t>
            </w:r>
          </w:p>
        </w:tc>
        <w:tc>
          <w:tcPr>
            <w:tcW w:w="3470" w:type="dxa"/>
          </w:tcPr>
          <w:p w14:paraId="5FBCCC16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43F84770" w14:textId="77777777" w:rsidTr="00311A58">
        <w:trPr>
          <w:trHeight w:val="252"/>
        </w:trPr>
        <w:tc>
          <w:tcPr>
            <w:tcW w:w="1150" w:type="dxa"/>
          </w:tcPr>
          <w:p w14:paraId="177A38E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6E53721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6280BE95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70</w:t>
            </w:r>
          </w:p>
        </w:tc>
        <w:tc>
          <w:tcPr>
            <w:tcW w:w="6057" w:type="dxa"/>
          </w:tcPr>
          <w:p w14:paraId="001C52EB" w14:textId="0AAE1918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MH Eating Disorders</w:t>
            </w:r>
          </w:p>
        </w:tc>
        <w:tc>
          <w:tcPr>
            <w:tcW w:w="3470" w:type="dxa"/>
          </w:tcPr>
          <w:p w14:paraId="59A5AD5A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6DB2E5B1" w14:textId="77777777" w:rsidTr="00311A58">
        <w:trPr>
          <w:trHeight w:val="252"/>
        </w:trPr>
        <w:tc>
          <w:tcPr>
            <w:tcW w:w="1150" w:type="dxa"/>
          </w:tcPr>
          <w:p w14:paraId="26D9719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EE6DEB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9FB8CF6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81</w:t>
            </w:r>
          </w:p>
        </w:tc>
        <w:tc>
          <w:tcPr>
            <w:tcW w:w="6057" w:type="dxa"/>
          </w:tcPr>
          <w:p w14:paraId="425BC243" w14:textId="54056F81" w:rsidR="005F0B89" w:rsidRPr="00C561FE" w:rsidRDefault="005F0B89" w:rsidP="00311A58">
            <w:pPr>
              <w:ind w:left="28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Clinics/Programs - MH Social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Rehab./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Recreation</w:t>
            </w:r>
          </w:p>
        </w:tc>
        <w:tc>
          <w:tcPr>
            <w:tcW w:w="3470" w:type="dxa"/>
          </w:tcPr>
          <w:p w14:paraId="553858C8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A494A84" w14:textId="77777777" w:rsidTr="00311A58">
        <w:trPr>
          <w:trHeight w:val="252"/>
        </w:trPr>
        <w:tc>
          <w:tcPr>
            <w:tcW w:w="1150" w:type="dxa"/>
          </w:tcPr>
          <w:p w14:paraId="0322ACDE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44E73F9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0C4018F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96</w:t>
            </w:r>
          </w:p>
        </w:tc>
        <w:tc>
          <w:tcPr>
            <w:tcW w:w="6057" w:type="dxa"/>
          </w:tcPr>
          <w:p w14:paraId="6A7C9D38" w14:textId="6F939422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pt-PT"/>
              </w:rPr>
              <w:t>COM Clinics/Programs - MH Psycho-geriatric</w:t>
            </w:r>
          </w:p>
        </w:tc>
        <w:tc>
          <w:tcPr>
            <w:tcW w:w="3470" w:type="dxa"/>
          </w:tcPr>
          <w:p w14:paraId="49A8581E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5F0B89" w:rsidRPr="00C561FE" w14:paraId="350C2DE2" w14:textId="77777777" w:rsidTr="00311A58">
        <w:trPr>
          <w:trHeight w:val="252"/>
        </w:trPr>
        <w:tc>
          <w:tcPr>
            <w:tcW w:w="1150" w:type="dxa"/>
          </w:tcPr>
          <w:p w14:paraId="48BC9F1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72F2559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6B87676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76 99</w:t>
            </w:r>
          </w:p>
        </w:tc>
        <w:tc>
          <w:tcPr>
            <w:tcW w:w="6057" w:type="dxa"/>
          </w:tcPr>
          <w:p w14:paraId="5DA5705F" w14:textId="0BA6C840" w:rsidR="005F0B89" w:rsidRPr="00C561FE" w:rsidRDefault="005F0B89" w:rsidP="007A6EAD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Other MH Services Not Elsewhere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Identified </w:t>
            </w:r>
          </w:p>
        </w:tc>
        <w:tc>
          <w:tcPr>
            <w:tcW w:w="3470" w:type="dxa"/>
          </w:tcPr>
          <w:p w14:paraId="2ED4CEBE" w14:textId="77777777" w:rsidR="005F0B89" w:rsidRPr="00C561FE" w:rsidRDefault="005F0B89" w:rsidP="00AC7D11">
            <w:pPr>
              <w:ind w:left="64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 Type 2 or Fund Type 3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F0B89" w:rsidRPr="00C561FE" w14:paraId="4875E02D" w14:textId="77777777" w:rsidTr="00311A58">
        <w:trPr>
          <w:trHeight w:val="225"/>
        </w:trPr>
        <w:tc>
          <w:tcPr>
            <w:tcW w:w="1150" w:type="dxa"/>
          </w:tcPr>
          <w:p w14:paraId="2F490F4B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20DC821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676AD80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7* 5 10 78 </w:t>
            </w:r>
          </w:p>
        </w:tc>
        <w:tc>
          <w:tcPr>
            <w:tcW w:w="6057" w:type="dxa"/>
          </w:tcPr>
          <w:p w14:paraId="51EAF3D8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Clinics/Programs - Addictions </w:t>
            </w:r>
          </w:p>
        </w:tc>
        <w:tc>
          <w:tcPr>
            <w:tcW w:w="3470" w:type="dxa"/>
          </w:tcPr>
          <w:p w14:paraId="3D999856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95D3C9D" w14:textId="77777777" w:rsidTr="00311A58">
        <w:trPr>
          <w:trHeight w:val="252"/>
        </w:trPr>
        <w:tc>
          <w:tcPr>
            <w:tcW w:w="1150" w:type="dxa"/>
          </w:tcPr>
          <w:p w14:paraId="6D25FC6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55013D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4C170497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78 11</w:t>
            </w:r>
          </w:p>
        </w:tc>
        <w:tc>
          <w:tcPr>
            <w:tcW w:w="6057" w:type="dxa"/>
          </w:tcPr>
          <w:p w14:paraId="2A17DFA3" w14:textId="77777777" w:rsidR="005F0B89" w:rsidRPr="00C561FE" w:rsidRDefault="005F0B89" w:rsidP="007A6EAD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Addictions Treatment-Substance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Abuse</w:t>
            </w:r>
          </w:p>
        </w:tc>
        <w:tc>
          <w:tcPr>
            <w:tcW w:w="3470" w:type="dxa"/>
          </w:tcPr>
          <w:p w14:paraId="70EB2E54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016FA516" w14:textId="77777777" w:rsidTr="00311A58">
        <w:trPr>
          <w:trHeight w:val="252"/>
        </w:trPr>
        <w:tc>
          <w:tcPr>
            <w:tcW w:w="1150" w:type="dxa"/>
          </w:tcPr>
          <w:p w14:paraId="58EAFC52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9DEB2D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F801F98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78 12</w:t>
            </w:r>
          </w:p>
        </w:tc>
        <w:tc>
          <w:tcPr>
            <w:tcW w:w="6057" w:type="dxa"/>
          </w:tcPr>
          <w:p w14:paraId="71491894" w14:textId="77777777" w:rsidR="005F0B89" w:rsidRPr="00C561FE" w:rsidRDefault="005F0B89" w:rsidP="007A6EAD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Addictions Treatment-Problem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470" w:type="dxa"/>
          </w:tcPr>
          <w:p w14:paraId="1C40EA77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6A612682" w14:textId="77777777" w:rsidTr="00311A58">
        <w:trPr>
          <w:trHeight w:val="252"/>
        </w:trPr>
        <w:tc>
          <w:tcPr>
            <w:tcW w:w="1150" w:type="dxa"/>
          </w:tcPr>
          <w:p w14:paraId="331CE5E7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6ACAF80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59D5AC02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10 78 20</w:t>
            </w:r>
          </w:p>
        </w:tc>
        <w:tc>
          <w:tcPr>
            <w:tcW w:w="6057" w:type="dxa"/>
          </w:tcPr>
          <w:p w14:paraId="7534BD89" w14:textId="77777777" w:rsidR="005F0B89" w:rsidRPr="00C561FE" w:rsidRDefault="005F0B89" w:rsidP="007A6EAD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Clinics/Programs - Addictions Withdrawal Mgmt.</w:t>
            </w:r>
          </w:p>
        </w:tc>
        <w:tc>
          <w:tcPr>
            <w:tcW w:w="3470" w:type="dxa"/>
          </w:tcPr>
          <w:p w14:paraId="035837CB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9850124" w14:textId="77777777" w:rsidTr="00311A58">
        <w:trPr>
          <w:trHeight w:val="252"/>
        </w:trPr>
        <w:tc>
          <w:tcPr>
            <w:tcW w:w="1150" w:type="dxa"/>
          </w:tcPr>
          <w:p w14:paraId="2C0F392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20" w:type="dxa"/>
          </w:tcPr>
          <w:p w14:paraId="5F110EB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C6DA7F8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15</w:t>
            </w:r>
          </w:p>
        </w:tc>
        <w:tc>
          <w:tcPr>
            <w:tcW w:w="6057" w:type="dxa"/>
          </w:tcPr>
          <w:p w14:paraId="05D19EC1" w14:textId="77777777" w:rsidR="005F0B89" w:rsidRPr="00C561FE" w:rsidRDefault="005F0B89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154" w:name="_Toc437096245"/>
            <w:bookmarkStart w:id="1155" w:name="_Toc441891278"/>
            <w:bookmarkStart w:id="1156" w:name="_Toc443113888"/>
            <w:bookmarkStart w:id="1157" w:name="_Toc443318324"/>
            <w:bookmarkStart w:id="1158" w:name="_Toc444437951"/>
            <w:bookmarkStart w:id="1159" w:name="_Toc444949044"/>
            <w:bookmarkStart w:id="1160" w:name="_Toc27639790"/>
            <w:bookmarkStart w:id="1161" w:name="_Toc27639914"/>
            <w:bookmarkStart w:id="1162" w:name="_Toc27650292"/>
            <w:bookmarkStart w:id="1163" w:name="_Toc27651841"/>
            <w:bookmarkStart w:id="1164" w:name="_Toc29468818"/>
            <w:bookmarkStart w:id="1165" w:name="_Toc29469304"/>
            <w:bookmarkStart w:id="1166" w:name="_Toc29469483"/>
            <w:bookmarkStart w:id="1167" w:name="_Toc29808280"/>
            <w:bookmarkStart w:id="1168" w:name="_Toc29808491"/>
            <w:bookmarkStart w:id="1169" w:name="_Toc33777531"/>
            <w:bookmarkStart w:id="1170" w:name="_Toc33777768"/>
            <w:bookmarkStart w:id="1171" w:name="_Toc2758430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Crisis Intervention</w:t>
            </w:r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1171"/>
          </w:p>
        </w:tc>
        <w:tc>
          <w:tcPr>
            <w:tcW w:w="3470" w:type="dxa"/>
          </w:tcPr>
          <w:p w14:paraId="55C3F46E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6388C67" w14:textId="77777777" w:rsidTr="00311A58">
        <w:trPr>
          <w:trHeight w:val="252"/>
        </w:trPr>
        <w:tc>
          <w:tcPr>
            <w:tcW w:w="1150" w:type="dxa"/>
          </w:tcPr>
          <w:p w14:paraId="5E89B278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390911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C1BF87A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10</w:t>
            </w:r>
          </w:p>
        </w:tc>
        <w:tc>
          <w:tcPr>
            <w:tcW w:w="6057" w:type="dxa"/>
          </w:tcPr>
          <w:p w14:paraId="18182C3A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Crisis Intervention - Hot Lines </w:t>
            </w:r>
          </w:p>
        </w:tc>
        <w:tc>
          <w:tcPr>
            <w:tcW w:w="3470" w:type="dxa"/>
          </w:tcPr>
          <w:p w14:paraId="7265609E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8C8A69C" w14:textId="77777777" w:rsidTr="00311A58">
        <w:trPr>
          <w:trHeight w:val="108"/>
        </w:trPr>
        <w:tc>
          <w:tcPr>
            <w:tcW w:w="1150" w:type="dxa"/>
          </w:tcPr>
          <w:p w14:paraId="326F20C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C48AE68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57B64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15</w:t>
            </w:r>
          </w:p>
        </w:tc>
        <w:tc>
          <w:tcPr>
            <w:tcW w:w="6057" w:type="dxa"/>
          </w:tcPr>
          <w:p w14:paraId="2EF7B9CD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Crisis Intervention - Abuse Services</w:t>
            </w:r>
          </w:p>
        </w:tc>
        <w:tc>
          <w:tcPr>
            <w:tcW w:w="3470" w:type="dxa"/>
          </w:tcPr>
          <w:p w14:paraId="709FAD4F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55FA7F73" w14:textId="77777777" w:rsidTr="00311A58">
        <w:trPr>
          <w:trHeight w:val="261"/>
        </w:trPr>
        <w:tc>
          <w:tcPr>
            <w:tcW w:w="1150" w:type="dxa"/>
          </w:tcPr>
          <w:p w14:paraId="04AC92B5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B84C9AC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039B3DC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20</w:t>
            </w:r>
          </w:p>
        </w:tc>
        <w:tc>
          <w:tcPr>
            <w:tcW w:w="6057" w:type="dxa"/>
          </w:tcPr>
          <w:p w14:paraId="20B5D9D0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Crisis Intervention - Quick Response</w:t>
            </w:r>
          </w:p>
        </w:tc>
        <w:tc>
          <w:tcPr>
            <w:tcW w:w="3470" w:type="dxa"/>
          </w:tcPr>
          <w:p w14:paraId="7B71C0B3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5927324" w14:textId="77777777" w:rsidTr="00311A58">
        <w:trPr>
          <w:trHeight w:val="252"/>
        </w:trPr>
        <w:tc>
          <w:tcPr>
            <w:tcW w:w="1150" w:type="dxa"/>
          </w:tcPr>
          <w:p w14:paraId="05F8325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DAF61F0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4CE81C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25</w:t>
            </w:r>
          </w:p>
        </w:tc>
        <w:tc>
          <w:tcPr>
            <w:tcW w:w="6057" w:type="dxa"/>
          </w:tcPr>
          <w:p w14:paraId="5D7175A7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Crisis Intervention - Victim Services </w:t>
            </w:r>
          </w:p>
        </w:tc>
        <w:tc>
          <w:tcPr>
            <w:tcW w:w="3470" w:type="dxa"/>
          </w:tcPr>
          <w:p w14:paraId="64BB6EB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C76774D" w14:textId="77777777" w:rsidTr="00311A58">
        <w:trPr>
          <w:trHeight w:val="252"/>
        </w:trPr>
        <w:tc>
          <w:tcPr>
            <w:tcW w:w="1150" w:type="dxa"/>
          </w:tcPr>
          <w:p w14:paraId="5E57E2B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CA0D6D3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15E48C5" w14:textId="77777777" w:rsidR="005F0B89" w:rsidRPr="00C561FE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30</w:t>
            </w:r>
          </w:p>
        </w:tc>
        <w:tc>
          <w:tcPr>
            <w:tcW w:w="6057" w:type="dxa"/>
          </w:tcPr>
          <w:p w14:paraId="491AB1F7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Crisis Intervention - Combined </w:t>
            </w:r>
          </w:p>
        </w:tc>
        <w:tc>
          <w:tcPr>
            <w:tcW w:w="3470" w:type="dxa"/>
          </w:tcPr>
          <w:p w14:paraId="202A2913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E4F36FF" w14:textId="77777777" w:rsidTr="00311A58">
        <w:trPr>
          <w:trHeight w:val="360"/>
        </w:trPr>
        <w:tc>
          <w:tcPr>
            <w:tcW w:w="1150" w:type="dxa"/>
          </w:tcPr>
          <w:p w14:paraId="37CB7DB2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4A1DC66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90FA84" w14:textId="77777777" w:rsidR="005F0B89" w:rsidRPr="00C561FE" w:rsidRDefault="005F0B89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15 76</w:t>
            </w:r>
          </w:p>
        </w:tc>
        <w:tc>
          <w:tcPr>
            <w:tcW w:w="6057" w:type="dxa"/>
          </w:tcPr>
          <w:p w14:paraId="74E75C09" w14:textId="77777777" w:rsidR="005F0B89" w:rsidRPr="00C561FE" w:rsidRDefault="005F0B89" w:rsidP="007A6EAD">
            <w:pPr>
              <w:ind w:firstLine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Crisis Intervention - Mental Health </w:t>
            </w:r>
          </w:p>
        </w:tc>
        <w:tc>
          <w:tcPr>
            <w:tcW w:w="3470" w:type="dxa"/>
          </w:tcPr>
          <w:p w14:paraId="6AC2CD69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Excludes Crisis Support Beds. </w:t>
            </w:r>
          </w:p>
        </w:tc>
      </w:tr>
      <w:tr w:rsidR="005F0B89" w:rsidRPr="00C561FE" w14:paraId="63ED1155" w14:textId="77777777" w:rsidTr="00311A58">
        <w:trPr>
          <w:trHeight w:val="207"/>
        </w:trPr>
        <w:tc>
          <w:tcPr>
            <w:tcW w:w="1150" w:type="dxa"/>
          </w:tcPr>
          <w:p w14:paraId="4FFDA628" w14:textId="77777777" w:rsidR="005F0B89" w:rsidRPr="00C561FE" w:rsidRDefault="005F0B89" w:rsidP="008B604A">
            <w:pPr>
              <w:pStyle w:val="HeadingRowA1"/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0DC3E59" w14:textId="77777777" w:rsidR="005F0B89" w:rsidRPr="00C561FE" w:rsidRDefault="005F0B89" w:rsidP="008B604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C50B2CD" w14:textId="77777777" w:rsidR="005F0B89" w:rsidRPr="00C561FE" w:rsidRDefault="005F0B89" w:rsidP="008B604A">
            <w:pPr>
              <w:keepNext/>
              <w:keepLines/>
              <w:ind w:left="-3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20</w:t>
            </w:r>
          </w:p>
        </w:tc>
        <w:tc>
          <w:tcPr>
            <w:tcW w:w="6057" w:type="dxa"/>
          </w:tcPr>
          <w:p w14:paraId="2EE82D7A" w14:textId="77777777" w:rsidR="005F0B89" w:rsidRPr="00C561FE" w:rsidRDefault="005F0B89" w:rsidP="008B604A">
            <w:pPr>
              <w:pStyle w:val="Heading3"/>
              <w:keepNext/>
              <w:keepLines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172" w:name="_Toc437096246"/>
            <w:bookmarkStart w:id="1173" w:name="_Toc441891279"/>
            <w:bookmarkStart w:id="1174" w:name="_Toc443113889"/>
            <w:bookmarkStart w:id="1175" w:name="_Toc443318325"/>
            <w:bookmarkStart w:id="1176" w:name="_Toc444437952"/>
            <w:bookmarkStart w:id="1177" w:name="_Toc444949045"/>
            <w:bookmarkStart w:id="1178" w:name="_Toc27639791"/>
            <w:bookmarkStart w:id="1179" w:name="_Toc27639915"/>
            <w:bookmarkStart w:id="1180" w:name="_Toc27650293"/>
            <w:bookmarkStart w:id="1181" w:name="_Toc27651842"/>
            <w:bookmarkStart w:id="1182" w:name="_Toc29468819"/>
            <w:bookmarkStart w:id="1183" w:name="_Toc29469305"/>
            <w:bookmarkStart w:id="1184" w:name="_Toc29469484"/>
            <w:bookmarkStart w:id="1185" w:name="_Toc29808281"/>
            <w:bookmarkStart w:id="1186" w:name="_Toc29808492"/>
            <w:bookmarkStart w:id="1187" w:name="_Toc33777532"/>
            <w:bookmarkStart w:id="1188" w:name="_Toc33777769"/>
            <w:bookmarkStart w:id="1189" w:name="_Toc27584309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Day/Night Care</w:t>
            </w:r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bookmarkEnd w:id="1189"/>
          </w:p>
        </w:tc>
        <w:tc>
          <w:tcPr>
            <w:tcW w:w="3470" w:type="dxa"/>
          </w:tcPr>
          <w:p w14:paraId="1C257458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0F276C5" w14:textId="77777777" w:rsidTr="00311A58">
        <w:trPr>
          <w:trHeight w:val="100"/>
        </w:trPr>
        <w:tc>
          <w:tcPr>
            <w:tcW w:w="1150" w:type="dxa"/>
          </w:tcPr>
          <w:p w14:paraId="18BEE105" w14:textId="77777777" w:rsidR="005F0B89" w:rsidRPr="00C561FE" w:rsidRDefault="005F0B89" w:rsidP="008B604A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DCB28F2" w14:textId="77777777" w:rsidR="005F0B89" w:rsidRPr="00C561FE" w:rsidRDefault="005F0B89" w:rsidP="008B604A">
            <w:pPr>
              <w:keepNext/>
              <w:keepLines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5EECB98" w14:textId="77777777" w:rsidR="005F0B89" w:rsidRPr="00C561FE" w:rsidRDefault="005F0B89" w:rsidP="008B604A">
            <w:pPr>
              <w:keepNext/>
              <w:keepLines/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20 30</w:t>
            </w:r>
          </w:p>
        </w:tc>
        <w:tc>
          <w:tcPr>
            <w:tcW w:w="6057" w:type="dxa"/>
          </w:tcPr>
          <w:p w14:paraId="55054D79" w14:textId="77777777" w:rsidR="005F0B89" w:rsidRPr="00C561FE" w:rsidRDefault="005F0B89" w:rsidP="008B604A">
            <w:pPr>
              <w:keepNext/>
              <w:keepLines/>
              <w:ind w:firstLine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Day/Night Combined</w:t>
            </w:r>
          </w:p>
        </w:tc>
        <w:tc>
          <w:tcPr>
            <w:tcW w:w="3470" w:type="dxa"/>
          </w:tcPr>
          <w:p w14:paraId="477A1132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BB417F2" w14:textId="77777777" w:rsidTr="00311A58">
        <w:trPr>
          <w:trHeight w:val="252"/>
        </w:trPr>
        <w:tc>
          <w:tcPr>
            <w:tcW w:w="1150" w:type="dxa"/>
          </w:tcPr>
          <w:p w14:paraId="60C3219B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8ED206F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C021617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20 70</w:t>
            </w:r>
          </w:p>
        </w:tc>
        <w:tc>
          <w:tcPr>
            <w:tcW w:w="6057" w:type="dxa"/>
          </w:tcPr>
          <w:p w14:paraId="77167367" w14:textId="77777777" w:rsidR="005F0B89" w:rsidRPr="00C561FE" w:rsidRDefault="005F0B89" w:rsidP="00AC7D11">
            <w:pPr>
              <w:ind w:left="-29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DAY/NIGHT Care - Children Treatment Centre</w:t>
            </w:r>
          </w:p>
        </w:tc>
        <w:tc>
          <w:tcPr>
            <w:tcW w:w="3470" w:type="dxa"/>
          </w:tcPr>
          <w:p w14:paraId="33562AC8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8C5BFC1" w14:textId="77777777" w:rsidTr="00311A58">
        <w:trPr>
          <w:trHeight w:val="216"/>
        </w:trPr>
        <w:tc>
          <w:tcPr>
            <w:tcW w:w="1150" w:type="dxa"/>
          </w:tcPr>
          <w:p w14:paraId="170757D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FC26E90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1184369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73 5 20 70 02</w:t>
            </w:r>
          </w:p>
        </w:tc>
        <w:tc>
          <w:tcPr>
            <w:tcW w:w="6057" w:type="dxa"/>
          </w:tcPr>
          <w:p w14:paraId="0ADED65C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Autism - Intervention Program</w:t>
            </w:r>
          </w:p>
        </w:tc>
        <w:tc>
          <w:tcPr>
            <w:tcW w:w="3470" w:type="dxa"/>
          </w:tcPr>
          <w:p w14:paraId="21D23847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983A82C" w14:textId="77777777" w:rsidTr="00311A58">
        <w:trPr>
          <w:trHeight w:val="252"/>
        </w:trPr>
        <w:tc>
          <w:tcPr>
            <w:tcW w:w="1150" w:type="dxa"/>
          </w:tcPr>
          <w:p w14:paraId="755A1F4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D6F1AFF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4A6B7CA2" w14:textId="77777777" w:rsidR="005F0B89" w:rsidRPr="00C561FE" w:rsidRDefault="005F0B89" w:rsidP="00AC7D11">
            <w:pPr>
              <w:ind w:left="-2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70 03</w:t>
            </w:r>
          </w:p>
        </w:tc>
        <w:tc>
          <w:tcPr>
            <w:tcW w:w="6057" w:type="dxa"/>
          </w:tcPr>
          <w:p w14:paraId="18991E15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Autism - Transition Supports</w:t>
            </w:r>
          </w:p>
        </w:tc>
        <w:tc>
          <w:tcPr>
            <w:tcW w:w="3470" w:type="dxa"/>
          </w:tcPr>
          <w:p w14:paraId="4523CD31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DDB2D2B" w14:textId="77777777" w:rsidTr="00311A58">
        <w:trPr>
          <w:trHeight w:val="252"/>
        </w:trPr>
        <w:tc>
          <w:tcPr>
            <w:tcW w:w="1150" w:type="dxa"/>
          </w:tcPr>
          <w:p w14:paraId="1AD74B85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078F53F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4B655A1D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73 5 20 70 04</w:t>
            </w:r>
          </w:p>
        </w:tc>
        <w:tc>
          <w:tcPr>
            <w:tcW w:w="6057" w:type="dxa"/>
          </w:tcPr>
          <w:p w14:paraId="0A3ED76A" w14:textId="77777777" w:rsidR="005F0B89" w:rsidRPr="00C561FE" w:rsidRDefault="005F0B89" w:rsidP="007A6EAD">
            <w:pPr>
              <w:ind w:left="-3"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School Support Program</w:t>
            </w:r>
          </w:p>
        </w:tc>
        <w:tc>
          <w:tcPr>
            <w:tcW w:w="3470" w:type="dxa"/>
          </w:tcPr>
          <w:p w14:paraId="27DABEEC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EE219C5" w14:textId="77777777" w:rsidTr="00311A58">
        <w:trPr>
          <w:trHeight w:val="252"/>
        </w:trPr>
        <w:tc>
          <w:tcPr>
            <w:tcW w:w="1150" w:type="dxa"/>
          </w:tcPr>
          <w:p w14:paraId="2C607E6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CDDD63D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570AB11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73 5 20 70 05</w:t>
            </w:r>
          </w:p>
        </w:tc>
        <w:tc>
          <w:tcPr>
            <w:tcW w:w="6057" w:type="dxa"/>
          </w:tcPr>
          <w:p w14:paraId="3E5F7AE6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Court Ordered Funding</w:t>
            </w:r>
          </w:p>
        </w:tc>
        <w:tc>
          <w:tcPr>
            <w:tcW w:w="3470" w:type="dxa"/>
          </w:tcPr>
          <w:p w14:paraId="6FFAAD95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5B9CE33" w14:textId="77777777" w:rsidTr="00311A58">
        <w:trPr>
          <w:trHeight w:val="252"/>
        </w:trPr>
        <w:tc>
          <w:tcPr>
            <w:tcW w:w="1150" w:type="dxa"/>
          </w:tcPr>
          <w:p w14:paraId="4303A97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E88AFF6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5CD374FD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73 5 20 70 06</w:t>
            </w:r>
          </w:p>
        </w:tc>
        <w:tc>
          <w:tcPr>
            <w:tcW w:w="6057" w:type="dxa"/>
          </w:tcPr>
          <w:p w14:paraId="373BFB3B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Other ASD Support</w:t>
            </w:r>
          </w:p>
        </w:tc>
        <w:tc>
          <w:tcPr>
            <w:tcW w:w="3470" w:type="dxa"/>
          </w:tcPr>
          <w:p w14:paraId="1321E0CD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ASD (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Autism Spectrum Disorder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5F0B89" w:rsidRPr="00C561FE" w14:paraId="465AE79C" w14:textId="77777777" w:rsidTr="00311A58">
        <w:trPr>
          <w:trHeight w:val="100"/>
        </w:trPr>
        <w:tc>
          <w:tcPr>
            <w:tcW w:w="1150" w:type="dxa"/>
          </w:tcPr>
          <w:p w14:paraId="1428371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5D57E62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4A5E756E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73 5 20 70 07</w:t>
            </w:r>
          </w:p>
        </w:tc>
        <w:tc>
          <w:tcPr>
            <w:tcW w:w="6057" w:type="dxa"/>
          </w:tcPr>
          <w:p w14:paraId="24CBD228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ASD Respite Services</w:t>
            </w:r>
          </w:p>
        </w:tc>
        <w:tc>
          <w:tcPr>
            <w:tcW w:w="3470" w:type="dxa"/>
          </w:tcPr>
          <w:p w14:paraId="3A4A102A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293F2BE3" w14:textId="77777777" w:rsidTr="00311A58">
        <w:trPr>
          <w:trHeight w:val="100"/>
        </w:trPr>
        <w:tc>
          <w:tcPr>
            <w:tcW w:w="1150" w:type="dxa"/>
          </w:tcPr>
          <w:p w14:paraId="2874290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B56FE30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23622898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73 5 20 70 08</w:t>
            </w:r>
          </w:p>
        </w:tc>
        <w:tc>
          <w:tcPr>
            <w:tcW w:w="6057" w:type="dxa"/>
          </w:tcPr>
          <w:p w14:paraId="07BC08B1" w14:textId="77777777" w:rsidR="005F0B89" w:rsidRPr="00C561FE" w:rsidRDefault="005F0B89" w:rsidP="00311A58">
            <w:pPr>
              <w:ind w:left="196" w:firstLine="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ASD - ABA - Services and Supports</w:t>
            </w:r>
          </w:p>
        </w:tc>
        <w:tc>
          <w:tcPr>
            <w:tcW w:w="3470" w:type="dxa"/>
          </w:tcPr>
          <w:p w14:paraId="53A62DFD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ABA (Applied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Analysis)</w:t>
            </w:r>
          </w:p>
        </w:tc>
      </w:tr>
      <w:tr w:rsidR="005F0B89" w:rsidRPr="00C561FE" w14:paraId="0BC4C667" w14:textId="77777777" w:rsidTr="00311A58">
        <w:trPr>
          <w:trHeight w:val="252"/>
        </w:trPr>
        <w:tc>
          <w:tcPr>
            <w:tcW w:w="1150" w:type="dxa"/>
          </w:tcPr>
          <w:p w14:paraId="7783694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76B6D8B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F561462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73 5 20 70 10</w:t>
            </w:r>
          </w:p>
        </w:tc>
        <w:tc>
          <w:tcPr>
            <w:tcW w:w="6057" w:type="dxa"/>
          </w:tcPr>
          <w:p w14:paraId="6458D7DB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Out of Home</w:t>
            </w:r>
          </w:p>
        </w:tc>
        <w:tc>
          <w:tcPr>
            <w:tcW w:w="3470" w:type="dxa"/>
          </w:tcPr>
          <w:p w14:paraId="3F5DC7BF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CF51663" w14:textId="77777777" w:rsidTr="00311A58">
        <w:trPr>
          <w:trHeight w:val="252"/>
        </w:trPr>
        <w:tc>
          <w:tcPr>
            <w:tcW w:w="1150" w:type="dxa"/>
          </w:tcPr>
          <w:p w14:paraId="16FC12FF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F716F3E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1DC5769E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73 5 20 70 12</w:t>
            </w:r>
          </w:p>
        </w:tc>
        <w:tc>
          <w:tcPr>
            <w:tcW w:w="6057" w:type="dxa"/>
          </w:tcPr>
          <w:p w14:paraId="3B643DC0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D/N Care - CTC - Respite - Out of Home</w:t>
            </w:r>
          </w:p>
        </w:tc>
        <w:tc>
          <w:tcPr>
            <w:tcW w:w="3470" w:type="dxa"/>
          </w:tcPr>
          <w:p w14:paraId="0FA1CAFD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55250CEB" w14:textId="77777777" w:rsidTr="00311A58">
        <w:trPr>
          <w:trHeight w:val="252"/>
        </w:trPr>
        <w:tc>
          <w:tcPr>
            <w:tcW w:w="1150" w:type="dxa"/>
          </w:tcPr>
          <w:p w14:paraId="7168C2EE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B0B2509" w14:textId="77777777" w:rsidR="005F0B89" w:rsidRPr="00C561FE" w:rsidRDefault="005F0B89" w:rsidP="00AC7D11">
            <w:pPr>
              <w:ind w:left="-1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5598BEC8" w14:textId="77777777" w:rsidR="005F0B89" w:rsidRPr="00C561FE" w:rsidRDefault="005F0B89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70 99</w:t>
            </w:r>
          </w:p>
        </w:tc>
        <w:tc>
          <w:tcPr>
            <w:tcW w:w="6057" w:type="dxa"/>
          </w:tcPr>
          <w:p w14:paraId="5FDBE9CD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D/N Care - CTC - Other Services Not Elsewhere </w:t>
            </w:r>
          </w:p>
          <w:p w14:paraId="12A553F0" w14:textId="77777777" w:rsidR="005F0B89" w:rsidRPr="00C561FE" w:rsidRDefault="005F0B89" w:rsidP="007A6EAD">
            <w:pPr>
              <w:ind w:left="265"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Identified</w:t>
            </w:r>
          </w:p>
        </w:tc>
        <w:tc>
          <w:tcPr>
            <w:tcW w:w="3470" w:type="dxa"/>
          </w:tcPr>
          <w:p w14:paraId="6B91D854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Fund Type 2 or Fund Type 3  </w:t>
            </w:r>
          </w:p>
        </w:tc>
      </w:tr>
      <w:tr w:rsidR="005F0B89" w:rsidRPr="00C561FE" w14:paraId="271667EC" w14:textId="77777777" w:rsidTr="00311A58">
        <w:trPr>
          <w:trHeight w:val="323"/>
        </w:trPr>
        <w:tc>
          <w:tcPr>
            <w:tcW w:w="1150" w:type="dxa"/>
          </w:tcPr>
          <w:p w14:paraId="096D7DB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  <w:p w14:paraId="487BE5D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542D2A38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63B97A43" w14:textId="77777777" w:rsidR="005F0B89" w:rsidRPr="00C561FE" w:rsidRDefault="005F0B89" w:rsidP="005360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7* 5 20 76</w:t>
            </w:r>
          </w:p>
          <w:p w14:paraId="5D9446F6" w14:textId="77777777" w:rsidR="005F0B89" w:rsidRPr="00C561FE" w:rsidRDefault="005F0B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14:paraId="1C73376B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 Day/Night Care Mental Health</w:t>
            </w:r>
          </w:p>
        </w:tc>
        <w:tc>
          <w:tcPr>
            <w:tcW w:w="3470" w:type="dxa"/>
          </w:tcPr>
          <w:p w14:paraId="0B21B481" w14:textId="77777777" w:rsidR="005F0B89" w:rsidRPr="00C561FE" w:rsidRDefault="005F0B89" w:rsidP="000164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0B89" w:rsidRPr="00C561FE" w14:paraId="747503A0" w14:textId="77777777" w:rsidTr="00311A58">
        <w:trPr>
          <w:trHeight w:val="252"/>
        </w:trPr>
        <w:tc>
          <w:tcPr>
            <w:tcW w:w="1150" w:type="dxa"/>
          </w:tcPr>
          <w:p w14:paraId="219D7EE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21A70A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B5FD556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20 76 10</w:t>
            </w:r>
          </w:p>
        </w:tc>
        <w:tc>
          <w:tcPr>
            <w:tcW w:w="6057" w:type="dxa"/>
          </w:tcPr>
          <w:p w14:paraId="66881FF4" w14:textId="77777777" w:rsidR="005F0B89" w:rsidRPr="00C561FE" w:rsidRDefault="005F0B89" w:rsidP="007A6EAD">
            <w:pPr>
              <w:ind w:firstLine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Day/Night Care Mental Health - General </w:t>
            </w:r>
          </w:p>
        </w:tc>
        <w:tc>
          <w:tcPr>
            <w:tcW w:w="3470" w:type="dxa"/>
          </w:tcPr>
          <w:p w14:paraId="0F3EBA12" w14:textId="77777777" w:rsidR="005F0B89" w:rsidRPr="00C561FE" w:rsidRDefault="005F0B89" w:rsidP="004747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2B07AFF3" w14:textId="77777777" w:rsidTr="00311A58">
        <w:trPr>
          <w:trHeight w:val="252"/>
        </w:trPr>
        <w:tc>
          <w:tcPr>
            <w:tcW w:w="1150" w:type="dxa"/>
          </w:tcPr>
          <w:p w14:paraId="48190F1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645925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8BCA2FB" w14:textId="77777777" w:rsidR="005F0B89" w:rsidRPr="00C561FE" w:rsidRDefault="005F0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20 76 70</w:t>
            </w:r>
          </w:p>
        </w:tc>
        <w:tc>
          <w:tcPr>
            <w:tcW w:w="6057" w:type="dxa"/>
          </w:tcPr>
          <w:p w14:paraId="17C5360D" w14:textId="77777777" w:rsidR="005F0B89" w:rsidRPr="00C561FE" w:rsidRDefault="005F0B89" w:rsidP="007A6EAD">
            <w:pPr>
              <w:ind w:firstLine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Day/Night Care Mental Health - </w:t>
            </w:r>
            <w:proofErr w:type="gram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Eating Disorder</w:t>
            </w:r>
            <w:proofErr w:type="gramEnd"/>
          </w:p>
        </w:tc>
        <w:tc>
          <w:tcPr>
            <w:tcW w:w="3470" w:type="dxa"/>
          </w:tcPr>
          <w:p w14:paraId="03B7536A" w14:textId="77777777" w:rsidR="005F0B89" w:rsidRPr="00C561FE" w:rsidRDefault="005F0B89" w:rsidP="004747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FF2A1FA" w14:textId="77777777" w:rsidTr="00311A58">
        <w:trPr>
          <w:trHeight w:val="252"/>
        </w:trPr>
        <w:tc>
          <w:tcPr>
            <w:tcW w:w="1150" w:type="dxa"/>
          </w:tcPr>
          <w:p w14:paraId="60F5B7B8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4D9601C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ECE493E" w14:textId="77777777" w:rsidR="005F0B89" w:rsidRPr="00C561FE" w:rsidRDefault="005F0B8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7* 5 20 78</w:t>
            </w:r>
          </w:p>
        </w:tc>
        <w:tc>
          <w:tcPr>
            <w:tcW w:w="6057" w:type="dxa"/>
          </w:tcPr>
          <w:p w14:paraId="1ADC9A3B" w14:textId="77777777" w:rsidR="005F0B89" w:rsidRPr="00C561FE" w:rsidRDefault="005F0B89" w:rsidP="00AC7D11">
            <w:pPr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 Day/Evening Addictions Treatment</w:t>
            </w:r>
          </w:p>
        </w:tc>
        <w:tc>
          <w:tcPr>
            <w:tcW w:w="3470" w:type="dxa"/>
          </w:tcPr>
          <w:p w14:paraId="1C158095" w14:textId="77777777" w:rsidR="005F0B89" w:rsidRPr="00C561FE" w:rsidRDefault="005F0B89" w:rsidP="003E13C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A011B7C" w14:textId="77777777" w:rsidTr="00311A58">
        <w:trPr>
          <w:trHeight w:val="252"/>
        </w:trPr>
        <w:tc>
          <w:tcPr>
            <w:tcW w:w="1150" w:type="dxa"/>
          </w:tcPr>
          <w:p w14:paraId="1A3CE97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DD50E3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19000BE" w14:textId="77777777" w:rsidR="005F0B89" w:rsidRPr="00C561FE" w:rsidRDefault="005F0B89" w:rsidP="005E0A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20 78 10</w:t>
            </w:r>
          </w:p>
        </w:tc>
        <w:tc>
          <w:tcPr>
            <w:tcW w:w="6057" w:type="dxa"/>
          </w:tcPr>
          <w:p w14:paraId="6C7956E8" w14:textId="77777777" w:rsidR="005F0B89" w:rsidRPr="00C561FE" w:rsidRDefault="005F0B89" w:rsidP="007A6EAD">
            <w:pPr>
              <w:tabs>
                <w:tab w:val="left" w:pos="283"/>
              </w:tabs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Day/Evening Addictions - Treatment</w:t>
            </w:r>
          </w:p>
        </w:tc>
        <w:tc>
          <w:tcPr>
            <w:tcW w:w="3470" w:type="dxa"/>
          </w:tcPr>
          <w:p w14:paraId="0607F2FA" w14:textId="77777777" w:rsidR="005F0B89" w:rsidRPr="00C561FE" w:rsidRDefault="005F0B89" w:rsidP="0047471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6F1813C" w14:textId="77777777" w:rsidTr="00311A58">
        <w:trPr>
          <w:trHeight w:val="252"/>
        </w:trPr>
        <w:tc>
          <w:tcPr>
            <w:tcW w:w="1150" w:type="dxa"/>
          </w:tcPr>
          <w:p w14:paraId="17886CDE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7C54E32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755D44B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20 81</w:t>
            </w:r>
          </w:p>
        </w:tc>
        <w:tc>
          <w:tcPr>
            <w:tcW w:w="6057" w:type="dxa"/>
          </w:tcPr>
          <w:p w14:paraId="52BE0BF3" w14:textId="77777777" w:rsidR="005F0B89" w:rsidRPr="00C561FE" w:rsidRDefault="005F0B89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Day Care - Rehabilitation </w:t>
            </w:r>
          </w:p>
        </w:tc>
        <w:tc>
          <w:tcPr>
            <w:tcW w:w="3470" w:type="dxa"/>
          </w:tcPr>
          <w:p w14:paraId="5FDD46C9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9CFE9F8" w14:textId="77777777" w:rsidTr="00311A58">
        <w:trPr>
          <w:trHeight w:val="252"/>
        </w:trPr>
        <w:tc>
          <w:tcPr>
            <w:tcW w:w="1150" w:type="dxa"/>
          </w:tcPr>
          <w:p w14:paraId="39F7AA12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6D44551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1826545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10</w:t>
            </w:r>
          </w:p>
        </w:tc>
        <w:tc>
          <w:tcPr>
            <w:tcW w:w="6057" w:type="dxa"/>
          </w:tcPr>
          <w:p w14:paraId="3273EE32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Day Care - Rehab Medical</w:t>
            </w:r>
          </w:p>
        </w:tc>
        <w:tc>
          <w:tcPr>
            <w:tcW w:w="3470" w:type="dxa"/>
          </w:tcPr>
          <w:p w14:paraId="2485BDD2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77C27B18" w14:textId="77777777" w:rsidTr="00311A58">
        <w:trPr>
          <w:trHeight w:val="252"/>
        </w:trPr>
        <w:tc>
          <w:tcPr>
            <w:tcW w:w="1150" w:type="dxa"/>
          </w:tcPr>
          <w:p w14:paraId="784FB046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42A5DD3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85E2CD1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28</w:t>
            </w:r>
          </w:p>
        </w:tc>
        <w:tc>
          <w:tcPr>
            <w:tcW w:w="6057" w:type="dxa"/>
          </w:tcPr>
          <w:p w14:paraId="1FE9F424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Trauma </w:t>
            </w:r>
          </w:p>
        </w:tc>
        <w:tc>
          <w:tcPr>
            <w:tcW w:w="3470" w:type="dxa"/>
          </w:tcPr>
          <w:p w14:paraId="6D47D4FA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8E5D38F" w14:textId="77777777" w:rsidTr="00311A58">
        <w:trPr>
          <w:trHeight w:val="252"/>
        </w:trPr>
        <w:tc>
          <w:tcPr>
            <w:tcW w:w="1150" w:type="dxa"/>
          </w:tcPr>
          <w:p w14:paraId="7AF946B8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81AFC8D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E5782DD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30</w:t>
            </w:r>
          </w:p>
        </w:tc>
        <w:tc>
          <w:tcPr>
            <w:tcW w:w="6057" w:type="dxa"/>
          </w:tcPr>
          <w:p w14:paraId="0E4449BB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Combined </w:t>
            </w:r>
          </w:p>
        </w:tc>
        <w:tc>
          <w:tcPr>
            <w:tcW w:w="3470" w:type="dxa"/>
          </w:tcPr>
          <w:p w14:paraId="6CCD3E8F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8A80CF1" w14:textId="77777777" w:rsidTr="00311A58">
        <w:trPr>
          <w:trHeight w:val="252"/>
        </w:trPr>
        <w:tc>
          <w:tcPr>
            <w:tcW w:w="1150" w:type="dxa"/>
          </w:tcPr>
          <w:p w14:paraId="43F1E61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2151C0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EE23028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35</w:t>
            </w:r>
          </w:p>
        </w:tc>
        <w:tc>
          <w:tcPr>
            <w:tcW w:w="6057" w:type="dxa"/>
          </w:tcPr>
          <w:p w14:paraId="765E5E06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Burn </w:t>
            </w:r>
          </w:p>
        </w:tc>
        <w:tc>
          <w:tcPr>
            <w:tcW w:w="3470" w:type="dxa"/>
          </w:tcPr>
          <w:p w14:paraId="1D49F0D0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2619BE7" w14:textId="77777777" w:rsidTr="00311A58">
        <w:trPr>
          <w:trHeight w:val="252"/>
        </w:trPr>
        <w:tc>
          <w:tcPr>
            <w:tcW w:w="1150" w:type="dxa"/>
          </w:tcPr>
          <w:p w14:paraId="220547EE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FA528C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E1A911E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42</w:t>
            </w:r>
          </w:p>
        </w:tc>
        <w:tc>
          <w:tcPr>
            <w:tcW w:w="6057" w:type="dxa"/>
          </w:tcPr>
          <w:p w14:paraId="1C3E0D88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Cardiac </w:t>
            </w:r>
          </w:p>
        </w:tc>
        <w:tc>
          <w:tcPr>
            <w:tcW w:w="3470" w:type="dxa"/>
          </w:tcPr>
          <w:p w14:paraId="1399E7E3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D563343" w14:textId="77777777" w:rsidTr="00311A58">
        <w:trPr>
          <w:trHeight w:val="252"/>
        </w:trPr>
        <w:tc>
          <w:tcPr>
            <w:tcW w:w="1150" w:type="dxa"/>
          </w:tcPr>
          <w:p w14:paraId="45A6956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2BD8760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BFF3F3F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61</w:t>
            </w:r>
          </w:p>
        </w:tc>
        <w:tc>
          <w:tcPr>
            <w:tcW w:w="6057" w:type="dxa"/>
          </w:tcPr>
          <w:p w14:paraId="6A2A37C4" w14:textId="77777777" w:rsidR="005F0B89" w:rsidRPr="00C561FE" w:rsidRDefault="005F0B89" w:rsidP="00AA2272">
            <w:pPr>
              <w:ind w:left="196" w:firstLine="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Head Injury/Acquired Brain Injury  </w:t>
            </w:r>
          </w:p>
        </w:tc>
        <w:tc>
          <w:tcPr>
            <w:tcW w:w="3470" w:type="dxa"/>
          </w:tcPr>
          <w:p w14:paraId="70AA38E9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46FA29F" w14:textId="77777777" w:rsidTr="00311A58">
        <w:trPr>
          <w:trHeight w:val="252"/>
        </w:trPr>
        <w:tc>
          <w:tcPr>
            <w:tcW w:w="1150" w:type="dxa"/>
          </w:tcPr>
          <w:p w14:paraId="7EF96B7A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19D14DE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23651B4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63</w:t>
            </w:r>
          </w:p>
        </w:tc>
        <w:tc>
          <w:tcPr>
            <w:tcW w:w="6057" w:type="dxa"/>
          </w:tcPr>
          <w:p w14:paraId="38E9440D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Spinal Cord </w:t>
            </w:r>
          </w:p>
        </w:tc>
        <w:tc>
          <w:tcPr>
            <w:tcW w:w="3470" w:type="dxa"/>
          </w:tcPr>
          <w:p w14:paraId="67E48282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939231C" w14:textId="77777777" w:rsidTr="00311A58">
        <w:trPr>
          <w:trHeight w:val="252"/>
        </w:trPr>
        <w:tc>
          <w:tcPr>
            <w:tcW w:w="1150" w:type="dxa"/>
          </w:tcPr>
          <w:p w14:paraId="09BE8F1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E8463AF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7F113DA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66</w:t>
            </w:r>
          </w:p>
        </w:tc>
        <w:tc>
          <w:tcPr>
            <w:tcW w:w="6057" w:type="dxa"/>
          </w:tcPr>
          <w:p w14:paraId="269385F6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Oncology </w:t>
            </w:r>
          </w:p>
        </w:tc>
        <w:tc>
          <w:tcPr>
            <w:tcW w:w="3470" w:type="dxa"/>
          </w:tcPr>
          <w:p w14:paraId="0486FA33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2798E423" w14:textId="77777777" w:rsidTr="00311A58">
        <w:trPr>
          <w:trHeight w:val="252"/>
        </w:trPr>
        <w:tc>
          <w:tcPr>
            <w:tcW w:w="1150" w:type="dxa"/>
          </w:tcPr>
          <w:p w14:paraId="3004C5EF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22A36B8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88202F7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72</w:t>
            </w:r>
          </w:p>
        </w:tc>
        <w:tc>
          <w:tcPr>
            <w:tcW w:w="6057" w:type="dxa"/>
          </w:tcPr>
          <w:p w14:paraId="5EB89A91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Day Care - Rehab Orthopedic</w:t>
            </w:r>
          </w:p>
        </w:tc>
        <w:tc>
          <w:tcPr>
            <w:tcW w:w="3470" w:type="dxa"/>
          </w:tcPr>
          <w:p w14:paraId="6B0E8889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36B731CE" w14:textId="77777777" w:rsidTr="00311A58">
        <w:trPr>
          <w:trHeight w:val="252"/>
        </w:trPr>
        <w:tc>
          <w:tcPr>
            <w:tcW w:w="1150" w:type="dxa"/>
          </w:tcPr>
          <w:p w14:paraId="2F74C9A3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E685186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30C5D50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73</w:t>
            </w:r>
          </w:p>
        </w:tc>
        <w:tc>
          <w:tcPr>
            <w:tcW w:w="6057" w:type="dxa"/>
          </w:tcPr>
          <w:p w14:paraId="3C64CBE3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Amputee Rehab </w:t>
            </w:r>
          </w:p>
        </w:tc>
        <w:tc>
          <w:tcPr>
            <w:tcW w:w="3470" w:type="dxa"/>
          </w:tcPr>
          <w:p w14:paraId="01EE86D4" w14:textId="77777777" w:rsidR="005F0B89" w:rsidRPr="00C561FE" w:rsidRDefault="005F0B89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691C828" w14:textId="77777777" w:rsidTr="00311A58">
        <w:trPr>
          <w:trHeight w:val="252"/>
        </w:trPr>
        <w:tc>
          <w:tcPr>
            <w:tcW w:w="1150" w:type="dxa"/>
          </w:tcPr>
          <w:p w14:paraId="2CFE8DE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C97584C" w14:textId="77777777" w:rsidR="005F0B89" w:rsidRPr="00C561FE" w:rsidRDefault="005F0B89" w:rsidP="00AC7D11">
            <w:pPr>
              <w:ind w:left="-10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152332FB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81 74</w:t>
            </w:r>
          </w:p>
        </w:tc>
        <w:tc>
          <w:tcPr>
            <w:tcW w:w="6057" w:type="dxa"/>
          </w:tcPr>
          <w:p w14:paraId="026772B9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- Rehab Care Pediatric </w:t>
            </w:r>
          </w:p>
        </w:tc>
        <w:tc>
          <w:tcPr>
            <w:tcW w:w="3470" w:type="dxa"/>
          </w:tcPr>
          <w:p w14:paraId="55A8C4C6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6D00050" w14:textId="77777777" w:rsidTr="00311A58">
        <w:trPr>
          <w:trHeight w:val="252"/>
        </w:trPr>
        <w:tc>
          <w:tcPr>
            <w:tcW w:w="1150" w:type="dxa"/>
          </w:tcPr>
          <w:p w14:paraId="61B88A69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FA2BCDA" w14:textId="77777777" w:rsidR="005F0B89" w:rsidRPr="00C561FE" w:rsidRDefault="005F0B89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133E7D1" w14:textId="77777777" w:rsidR="005F0B89" w:rsidRPr="00C561FE" w:rsidRDefault="005F0B89" w:rsidP="00AC7D11">
            <w:pPr>
              <w:ind w:right="-10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20 96</w:t>
            </w:r>
          </w:p>
        </w:tc>
        <w:tc>
          <w:tcPr>
            <w:tcW w:w="6057" w:type="dxa"/>
          </w:tcPr>
          <w:p w14:paraId="5F50F0B3" w14:textId="77777777" w:rsidR="005F0B89" w:rsidRPr="00C561FE" w:rsidRDefault="005F0B89" w:rsidP="007A6EAD">
            <w:pPr>
              <w:ind w:firstLine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Day Care Regional Geriatric </w:t>
            </w:r>
          </w:p>
        </w:tc>
        <w:tc>
          <w:tcPr>
            <w:tcW w:w="3470" w:type="dxa"/>
          </w:tcPr>
          <w:p w14:paraId="3F2EF093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1C57C499" w14:textId="77777777" w:rsidTr="00311A58">
        <w:trPr>
          <w:trHeight w:val="252"/>
        </w:trPr>
        <w:tc>
          <w:tcPr>
            <w:tcW w:w="1150" w:type="dxa"/>
          </w:tcPr>
          <w:p w14:paraId="74A8A66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5056144" w14:textId="77777777" w:rsidR="005F0B89" w:rsidRPr="00C561FE" w:rsidRDefault="005F0B89" w:rsidP="00AC7D11">
            <w:pPr>
              <w:ind w:left="-10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3A713410" w14:textId="77777777" w:rsidR="005F0B89" w:rsidRPr="00C561FE" w:rsidRDefault="005F0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25</w:t>
            </w:r>
          </w:p>
        </w:tc>
        <w:tc>
          <w:tcPr>
            <w:tcW w:w="6057" w:type="dxa"/>
          </w:tcPr>
          <w:p w14:paraId="23E712CB" w14:textId="77777777" w:rsidR="005F0B89" w:rsidRPr="00C561FE" w:rsidRDefault="005F0B89" w:rsidP="00051677">
            <w:pPr>
              <w:pStyle w:val="Heading3"/>
              <w:ind w:left="-29" w:firstLine="239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190" w:name="_Toc27639792"/>
            <w:bookmarkStart w:id="1191" w:name="_Toc27639916"/>
            <w:bookmarkStart w:id="1192" w:name="_Toc27650294"/>
            <w:bookmarkStart w:id="1193" w:name="_Toc27651843"/>
            <w:bookmarkStart w:id="1194" w:name="_Toc29468820"/>
            <w:bookmarkStart w:id="1195" w:name="_Toc29469306"/>
            <w:bookmarkStart w:id="1196" w:name="_Toc29469485"/>
            <w:bookmarkStart w:id="1197" w:name="_Toc29808282"/>
            <w:bookmarkStart w:id="1198" w:name="_Toc29808493"/>
            <w:bookmarkStart w:id="1199" w:name="_Toc33777533"/>
            <w:bookmarkStart w:id="1200" w:name="_Toc33777770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Other Funded Children’s Services</w:t>
            </w:r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</w:p>
        </w:tc>
        <w:tc>
          <w:tcPr>
            <w:tcW w:w="3470" w:type="dxa"/>
          </w:tcPr>
          <w:p w14:paraId="72C8CC6F" w14:textId="77777777" w:rsidR="005F0B89" w:rsidRPr="00C561FE" w:rsidRDefault="005F0B89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437EC059" w14:textId="77777777" w:rsidTr="00311A58">
        <w:trPr>
          <w:trHeight w:val="252"/>
        </w:trPr>
        <w:tc>
          <w:tcPr>
            <w:tcW w:w="1150" w:type="dxa"/>
          </w:tcPr>
          <w:p w14:paraId="6E1DE83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C635104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927CCCF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30</w:t>
            </w:r>
          </w:p>
        </w:tc>
        <w:tc>
          <w:tcPr>
            <w:tcW w:w="6057" w:type="dxa"/>
          </w:tcPr>
          <w:p w14:paraId="66E9108A" w14:textId="77777777" w:rsidR="005F0B89" w:rsidRPr="00C561FE" w:rsidRDefault="005F0B89" w:rsidP="00AC7D11">
            <w:pPr>
              <w:pStyle w:val="Heading3"/>
              <w:ind w:left="-18" w:firstLine="18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In-Home Care</w:t>
            </w:r>
          </w:p>
        </w:tc>
        <w:tc>
          <w:tcPr>
            <w:tcW w:w="3470" w:type="dxa"/>
          </w:tcPr>
          <w:p w14:paraId="162C7B31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0B89" w:rsidRPr="00C561FE" w14:paraId="0D995619" w14:textId="77777777" w:rsidTr="00311A58">
        <w:trPr>
          <w:trHeight w:val="252"/>
        </w:trPr>
        <w:tc>
          <w:tcPr>
            <w:tcW w:w="1150" w:type="dxa"/>
          </w:tcPr>
          <w:p w14:paraId="70A5DCF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1BBAC4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0D8B790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05</w:t>
            </w:r>
          </w:p>
        </w:tc>
        <w:tc>
          <w:tcPr>
            <w:tcW w:w="6057" w:type="dxa"/>
          </w:tcPr>
          <w:p w14:paraId="6506D84A" w14:textId="77777777" w:rsidR="005F0B89" w:rsidRPr="00C561FE" w:rsidRDefault="005F0B89" w:rsidP="00051677">
            <w:pPr>
              <w:ind w:left="-18" w:firstLine="2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In-Home Care Clinical Management</w:t>
            </w:r>
          </w:p>
        </w:tc>
        <w:tc>
          <w:tcPr>
            <w:tcW w:w="3470" w:type="dxa"/>
          </w:tcPr>
          <w:p w14:paraId="52A48BF0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staff are reported as MOS</w:t>
            </w:r>
          </w:p>
        </w:tc>
      </w:tr>
      <w:tr w:rsidR="005F0B89" w:rsidRPr="00C561FE" w14:paraId="3E708DD2" w14:textId="77777777" w:rsidTr="00311A58">
        <w:trPr>
          <w:trHeight w:val="585"/>
        </w:trPr>
        <w:tc>
          <w:tcPr>
            <w:tcW w:w="1150" w:type="dxa"/>
          </w:tcPr>
          <w:p w14:paraId="4E88C3BD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FCA0E83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9BA429" w14:textId="77777777" w:rsidR="005F0B89" w:rsidRPr="00C561FE" w:rsidRDefault="005F0B89" w:rsidP="00AC7D11">
            <w:pPr>
              <w:ind w:left="-18" w:firstLine="18"/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30 40</w:t>
            </w:r>
          </w:p>
        </w:tc>
        <w:tc>
          <w:tcPr>
            <w:tcW w:w="6057" w:type="dxa"/>
          </w:tcPr>
          <w:p w14:paraId="2EF59A61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In-Home Health PROFESSIONAL SERVICES (HPS) – Home Care </w:t>
            </w:r>
          </w:p>
        </w:tc>
        <w:tc>
          <w:tcPr>
            <w:tcW w:w="3470" w:type="dxa"/>
          </w:tcPr>
          <w:p w14:paraId="08ED1B69" w14:textId="2D9EBEB8" w:rsidR="007A22F0" w:rsidRDefault="00364175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 xml:space="preserve">Home </w:t>
            </w:r>
            <w:r w:rsidR="001171BA" w:rsidRPr="001171BA">
              <w:rPr>
                <w:rFonts w:asciiTheme="minorHAnsi" w:hAnsiTheme="minorHAnsi" w:cstheme="minorHAnsi"/>
                <w:sz w:val="24"/>
                <w:szCs w:val="24"/>
              </w:rPr>
              <w:t>Care use</w:t>
            </w:r>
            <w:r w:rsidR="005F0B89"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4BBF55" w14:textId="0B4137F5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FC  72 5 30 ** **  </w:t>
            </w:r>
          </w:p>
          <w:p w14:paraId="2CF7EDF5" w14:textId="185D084F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CTC sector use FC  73 5 30 ** **</w:t>
            </w:r>
          </w:p>
        </w:tc>
      </w:tr>
      <w:tr w:rsidR="005F0B89" w:rsidRPr="00C561FE" w14:paraId="5F06B4C6" w14:textId="77777777" w:rsidTr="00311A58">
        <w:trPr>
          <w:trHeight w:val="305"/>
        </w:trPr>
        <w:tc>
          <w:tcPr>
            <w:tcW w:w="1150" w:type="dxa"/>
          </w:tcPr>
          <w:p w14:paraId="7EFD858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EF7AC5C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E9C210F" w14:textId="77777777" w:rsidR="005F0B89" w:rsidRPr="00C561FE" w:rsidRDefault="005F0B89" w:rsidP="00AC7D1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11</w:t>
            </w:r>
          </w:p>
        </w:tc>
        <w:tc>
          <w:tcPr>
            <w:tcW w:w="6057" w:type="dxa"/>
          </w:tcPr>
          <w:p w14:paraId="26AD1BE9" w14:textId="77777777" w:rsidR="005F0B89" w:rsidRPr="00C561FE" w:rsidRDefault="005F0B89" w:rsidP="00051677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In-Home HPS - Nursing - Visiting </w:t>
            </w:r>
          </w:p>
        </w:tc>
        <w:tc>
          <w:tcPr>
            <w:tcW w:w="3470" w:type="dxa"/>
          </w:tcPr>
          <w:p w14:paraId="5A147CDB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24A58BCD" w14:textId="77777777" w:rsidTr="00311A58">
        <w:trPr>
          <w:trHeight w:val="252"/>
        </w:trPr>
        <w:tc>
          <w:tcPr>
            <w:tcW w:w="1150" w:type="dxa"/>
          </w:tcPr>
          <w:p w14:paraId="1F51FA4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FA5FCA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E39897E" w14:textId="77777777" w:rsidR="005F0B89" w:rsidRPr="00C561FE" w:rsidRDefault="005F0B89" w:rsidP="00AC7D1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12</w:t>
            </w:r>
          </w:p>
        </w:tc>
        <w:tc>
          <w:tcPr>
            <w:tcW w:w="6057" w:type="dxa"/>
          </w:tcPr>
          <w:p w14:paraId="305CA10F" w14:textId="77777777" w:rsidR="005F0B89" w:rsidRPr="00C561FE" w:rsidRDefault="005F0B89" w:rsidP="00051677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In-Home HPS - Nursing - Shift </w:t>
            </w:r>
          </w:p>
        </w:tc>
        <w:tc>
          <w:tcPr>
            <w:tcW w:w="3470" w:type="dxa"/>
          </w:tcPr>
          <w:p w14:paraId="6C9B80B5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B89" w:rsidRPr="00C561FE" w14:paraId="5355623C" w14:textId="77777777" w:rsidTr="00311A58">
        <w:trPr>
          <w:trHeight w:val="323"/>
        </w:trPr>
        <w:tc>
          <w:tcPr>
            <w:tcW w:w="1150" w:type="dxa"/>
          </w:tcPr>
          <w:p w14:paraId="7DF10E9C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3CA8064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FA38A9B" w14:textId="37CEC7E9" w:rsidR="005F0B89" w:rsidRPr="00C561FE" w:rsidRDefault="00AA5CF2" w:rsidP="00AA5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7* 5 30 40 13</w:t>
            </w:r>
          </w:p>
        </w:tc>
        <w:tc>
          <w:tcPr>
            <w:tcW w:w="6057" w:type="dxa"/>
          </w:tcPr>
          <w:p w14:paraId="30092B82" w14:textId="0594BCB2" w:rsidR="005F0B89" w:rsidRPr="00C561FE" w:rsidRDefault="00AA5CF2" w:rsidP="00051677">
            <w:pPr>
              <w:ind w:left="30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 In-Home HPS - </w:t>
            </w:r>
            <w:r w:rsidR="005F0B89" w:rsidRPr="00C561FE">
              <w:rPr>
                <w:rFonts w:asciiTheme="minorHAnsi" w:hAnsiTheme="minorHAnsi" w:cstheme="minorHAnsi"/>
                <w:sz w:val="24"/>
                <w:szCs w:val="24"/>
              </w:rPr>
              <w:t>Remote – Managed Home Care</w:t>
            </w:r>
          </w:p>
        </w:tc>
        <w:tc>
          <w:tcPr>
            <w:tcW w:w="3470" w:type="dxa"/>
          </w:tcPr>
          <w:p w14:paraId="6AD6F3D7" w14:textId="77777777" w:rsidR="005F0B89" w:rsidRPr="00C561FE" w:rsidRDefault="005F0B89" w:rsidP="004042EA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F0B89" w:rsidRPr="00C561FE" w14:paraId="1B9AADF1" w14:textId="77777777" w:rsidTr="00311A58">
        <w:trPr>
          <w:trHeight w:val="252"/>
        </w:trPr>
        <w:tc>
          <w:tcPr>
            <w:tcW w:w="1150" w:type="dxa"/>
          </w:tcPr>
          <w:p w14:paraId="0DA67DA1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72E3732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3084B5C" w14:textId="77777777" w:rsidR="005F0B89" w:rsidRPr="00C561FE" w:rsidRDefault="005F0B89" w:rsidP="00AC7D1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20</w:t>
            </w:r>
          </w:p>
        </w:tc>
        <w:tc>
          <w:tcPr>
            <w:tcW w:w="6057" w:type="dxa"/>
          </w:tcPr>
          <w:p w14:paraId="003FEC3B" w14:textId="77777777" w:rsidR="005F0B89" w:rsidRPr="00C561FE" w:rsidRDefault="005F0B89" w:rsidP="00051677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COM-In-Home HPS - Wound Care Outcome Based</w:t>
            </w:r>
          </w:p>
        </w:tc>
        <w:tc>
          <w:tcPr>
            <w:tcW w:w="3470" w:type="dxa"/>
          </w:tcPr>
          <w:p w14:paraId="2F5644D0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F0B89" w:rsidRPr="00C561FE" w14:paraId="386129C9" w14:textId="77777777" w:rsidTr="00311A58">
        <w:trPr>
          <w:trHeight w:val="252"/>
        </w:trPr>
        <w:tc>
          <w:tcPr>
            <w:tcW w:w="1150" w:type="dxa"/>
          </w:tcPr>
          <w:p w14:paraId="180FB844" w14:textId="77777777" w:rsidR="005F0B89" w:rsidRPr="00C561FE" w:rsidRDefault="005F0B89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E1CC7A5" w14:textId="77777777" w:rsidR="005F0B89" w:rsidRPr="00C561FE" w:rsidRDefault="005F0B89" w:rsidP="00AC7D1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123CE99" w14:textId="77777777" w:rsidR="005F0B89" w:rsidRPr="00C561FE" w:rsidRDefault="005F0B89" w:rsidP="00AC7D1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25</w:t>
            </w:r>
          </w:p>
        </w:tc>
        <w:tc>
          <w:tcPr>
            <w:tcW w:w="6057" w:type="dxa"/>
          </w:tcPr>
          <w:p w14:paraId="75B98C42" w14:textId="77777777" w:rsidR="005F0B89" w:rsidRPr="00C561FE" w:rsidRDefault="005F0B89" w:rsidP="00051677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COM-In-Home HPS - Orthopedic Care Outcome Based</w:t>
            </w:r>
          </w:p>
        </w:tc>
        <w:tc>
          <w:tcPr>
            <w:tcW w:w="3470" w:type="dxa"/>
          </w:tcPr>
          <w:p w14:paraId="6A46C785" w14:textId="77777777" w:rsidR="005F0B89" w:rsidRPr="00C561FE" w:rsidRDefault="005F0B89" w:rsidP="00AC7D1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D34F1" w:rsidRPr="00C561FE" w14:paraId="2D1F83B0" w14:textId="77777777" w:rsidTr="00311A58">
        <w:trPr>
          <w:trHeight w:val="252"/>
        </w:trPr>
        <w:tc>
          <w:tcPr>
            <w:tcW w:w="1150" w:type="dxa"/>
          </w:tcPr>
          <w:p w14:paraId="3EF2555A" w14:textId="6F2DB436" w:rsidR="001D34F1" w:rsidRPr="0042520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1C135F5" w14:textId="117B9D02" w:rsidR="001D34F1" w:rsidRPr="0042520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C3FF729" w14:textId="12D0800F" w:rsidR="001D34F1" w:rsidRPr="0042520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40 30</w:t>
            </w:r>
          </w:p>
        </w:tc>
        <w:tc>
          <w:tcPr>
            <w:tcW w:w="6057" w:type="dxa"/>
          </w:tcPr>
          <w:p w14:paraId="5CF99CCF" w14:textId="7E7EF89A" w:rsidR="001D34F1" w:rsidRPr="0042520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="Calibri" w:hAnsi="Calibri" w:cs="Calibri"/>
                <w:sz w:val="24"/>
                <w:szCs w:val="24"/>
              </w:rPr>
              <w:t>COM In-Home HPS – Family Managed Home Care (FMHC)</w:t>
            </w:r>
          </w:p>
        </w:tc>
        <w:tc>
          <w:tcPr>
            <w:tcW w:w="3470" w:type="dxa"/>
          </w:tcPr>
          <w:p w14:paraId="6F01A4E3" w14:textId="5FE1013B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FD87C1F" w14:textId="77777777" w:rsidTr="00311A58">
        <w:trPr>
          <w:trHeight w:val="252"/>
        </w:trPr>
        <w:tc>
          <w:tcPr>
            <w:tcW w:w="1150" w:type="dxa"/>
          </w:tcPr>
          <w:p w14:paraId="028CD02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F1A0A42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508789E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35</w:t>
            </w:r>
          </w:p>
        </w:tc>
        <w:tc>
          <w:tcPr>
            <w:tcW w:w="6057" w:type="dxa"/>
          </w:tcPr>
          <w:p w14:paraId="410832DE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- Respiratory Services </w:t>
            </w:r>
          </w:p>
        </w:tc>
        <w:tc>
          <w:tcPr>
            <w:tcW w:w="3470" w:type="dxa"/>
          </w:tcPr>
          <w:p w14:paraId="729456F2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F3B6C6E" w14:textId="77777777" w:rsidTr="00311A58">
        <w:trPr>
          <w:trHeight w:val="252"/>
        </w:trPr>
        <w:tc>
          <w:tcPr>
            <w:tcW w:w="1150" w:type="dxa"/>
          </w:tcPr>
          <w:p w14:paraId="6F1E94F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346A50D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8369001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40</w:t>
            </w:r>
          </w:p>
        </w:tc>
        <w:tc>
          <w:tcPr>
            <w:tcW w:w="6057" w:type="dxa"/>
          </w:tcPr>
          <w:p w14:paraId="703F5D9D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Medication Management</w:t>
            </w:r>
          </w:p>
        </w:tc>
        <w:tc>
          <w:tcPr>
            <w:tcW w:w="3470" w:type="dxa"/>
          </w:tcPr>
          <w:p w14:paraId="49F74C6A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D34F1" w:rsidRPr="00C561FE" w14:paraId="2C5D2255" w14:textId="77777777" w:rsidTr="00311A58">
        <w:trPr>
          <w:trHeight w:val="252"/>
        </w:trPr>
        <w:tc>
          <w:tcPr>
            <w:tcW w:w="1150" w:type="dxa"/>
          </w:tcPr>
          <w:p w14:paraId="15BB7D5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4C47A73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09A73AF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45</w:t>
            </w:r>
          </w:p>
        </w:tc>
        <w:tc>
          <w:tcPr>
            <w:tcW w:w="6057" w:type="dxa"/>
          </w:tcPr>
          <w:p w14:paraId="1054B541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Nutrition/Dietetic</w:t>
            </w:r>
          </w:p>
        </w:tc>
        <w:tc>
          <w:tcPr>
            <w:tcW w:w="3470" w:type="dxa"/>
          </w:tcPr>
          <w:p w14:paraId="1CBA2654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C8E555D" w14:textId="77777777" w:rsidTr="00311A58">
        <w:trPr>
          <w:trHeight w:val="278"/>
        </w:trPr>
        <w:tc>
          <w:tcPr>
            <w:tcW w:w="1150" w:type="dxa"/>
          </w:tcPr>
          <w:p w14:paraId="0BFAEB1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3419FE37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43A5F8A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50</w:t>
            </w:r>
          </w:p>
        </w:tc>
        <w:tc>
          <w:tcPr>
            <w:tcW w:w="6057" w:type="dxa"/>
          </w:tcPr>
          <w:p w14:paraId="2E702FFD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Physiotherapy</w:t>
            </w:r>
          </w:p>
        </w:tc>
        <w:tc>
          <w:tcPr>
            <w:tcW w:w="3470" w:type="dxa"/>
          </w:tcPr>
          <w:p w14:paraId="20EDC43E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6983327" w14:textId="77777777" w:rsidTr="00311A58">
        <w:trPr>
          <w:trHeight w:val="252"/>
        </w:trPr>
        <w:tc>
          <w:tcPr>
            <w:tcW w:w="1150" w:type="dxa"/>
          </w:tcPr>
          <w:p w14:paraId="5B6DBEA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C370B45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6B8154F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55</w:t>
            </w:r>
          </w:p>
        </w:tc>
        <w:tc>
          <w:tcPr>
            <w:tcW w:w="6057" w:type="dxa"/>
          </w:tcPr>
          <w:p w14:paraId="5F1636DD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Occupational Therapy</w:t>
            </w:r>
          </w:p>
        </w:tc>
        <w:tc>
          <w:tcPr>
            <w:tcW w:w="3470" w:type="dxa"/>
          </w:tcPr>
          <w:p w14:paraId="72439AD8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45A78DA" w14:textId="77777777" w:rsidTr="00311A58">
        <w:trPr>
          <w:trHeight w:val="252"/>
        </w:trPr>
        <w:tc>
          <w:tcPr>
            <w:tcW w:w="1150" w:type="dxa"/>
          </w:tcPr>
          <w:p w14:paraId="37EF1B30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AF2C6DE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EC428F5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62</w:t>
            </w:r>
          </w:p>
        </w:tc>
        <w:tc>
          <w:tcPr>
            <w:tcW w:w="6057" w:type="dxa"/>
          </w:tcPr>
          <w:p w14:paraId="46643803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8B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Speech Lang. Path.</w:t>
            </w:r>
          </w:p>
        </w:tc>
        <w:tc>
          <w:tcPr>
            <w:tcW w:w="3470" w:type="dxa"/>
          </w:tcPr>
          <w:p w14:paraId="0DC5B26B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BB57454" w14:textId="77777777" w:rsidTr="00311A58">
        <w:trPr>
          <w:trHeight w:val="260"/>
        </w:trPr>
        <w:tc>
          <w:tcPr>
            <w:tcW w:w="1150" w:type="dxa"/>
          </w:tcPr>
          <w:p w14:paraId="4DDB360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DB5C8D2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1E6054A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70</w:t>
            </w:r>
          </w:p>
        </w:tc>
        <w:tc>
          <w:tcPr>
            <w:tcW w:w="6057" w:type="dxa"/>
          </w:tcPr>
          <w:p w14:paraId="2065E265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 - Social Work</w:t>
            </w:r>
          </w:p>
        </w:tc>
        <w:tc>
          <w:tcPr>
            <w:tcW w:w="3470" w:type="dxa"/>
          </w:tcPr>
          <w:p w14:paraId="7FAAEF90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3E2445D" w14:textId="77777777" w:rsidTr="00311A58">
        <w:trPr>
          <w:trHeight w:val="252"/>
        </w:trPr>
        <w:tc>
          <w:tcPr>
            <w:tcW w:w="1150" w:type="dxa"/>
          </w:tcPr>
          <w:p w14:paraId="5B3C8EA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D39C28F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BE9C7A1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40 75</w:t>
            </w:r>
          </w:p>
        </w:tc>
        <w:tc>
          <w:tcPr>
            <w:tcW w:w="6057" w:type="dxa"/>
          </w:tcPr>
          <w:p w14:paraId="029C69F9" w14:textId="77777777" w:rsidR="001D34F1" w:rsidRPr="00C561FE" w:rsidRDefault="001D34F1" w:rsidP="001D34F1">
            <w:pPr>
              <w:ind w:left="269" w:firstLine="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In-Home HPS</w:t>
            </w:r>
            <w:r w:rsidRPr="00C561FE" w:rsidDel="006B24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Psychology</w:t>
            </w:r>
          </w:p>
        </w:tc>
        <w:tc>
          <w:tcPr>
            <w:tcW w:w="3470" w:type="dxa"/>
          </w:tcPr>
          <w:p w14:paraId="459A19F2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A0C1633" w14:textId="77777777" w:rsidTr="00311A58">
        <w:trPr>
          <w:trHeight w:val="532"/>
        </w:trPr>
        <w:tc>
          <w:tcPr>
            <w:tcW w:w="1150" w:type="dxa"/>
          </w:tcPr>
          <w:p w14:paraId="5A65806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2FB9004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07D09D75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7* 5 30 42</w:t>
            </w:r>
          </w:p>
        </w:tc>
        <w:tc>
          <w:tcPr>
            <w:tcW w:w="6057" w:type="dxa"/>
          </w:tcPr>
          <w:p w14:paraId="6935473A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 Private/Home School HEALTH pROFESSIONAL  </w:t>
            </w:r>
          </w:p>
          <w:p w14:paraId="3BFA75F8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SERVICES (SHPS)</w:t>
            </w:r>
          </w:p>
        </w:tc>
        <w:tc>
          <w:tcPr>
            <w:tcW w:w="3470" w:type="dxa"/>
          </w:tcPr>
          <w:p w14:paraId="050FC91A" w14:textId="3FF2A4B4" w:rsidR="001D34F1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Home Care use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28C89F5" w14:textId="49A296CD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FC 72 5 30 ** ** </w:t>
            </w:r>
          </w:p>
          <w:p w14:paraId="34952DD5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CTC sector use FC 73 5 30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** **</w:t>
            </w:r>
          </w:p>
        </w:tc>
      </w:tr>
      <w:tr w:rsidR="001D34F1" w:rsidRPr="00C561FE" w14:paraId="30FB2B30" w14:textId="77777777" w:rsidTr="00311A58">
        <w:trPr>
          <w:trHeight w:val="252"/>
        </w:trPr>
        <w:tc>
          <w:tcPr>
            <w:tcW w:w="1150" w:type="dxa"/>
          </w:tcPr>
          <w:p w14:paraId="1CBC89D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8015C8C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7480D00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42 11</w:t>
            </w:r>
          </w:p>
        </w:tc>
        <w:tc>
          <w:tcPr>
            <w:tcW w:w="6057" w:type="dxa"/>
          </w:tcPr>
          <w:p w14:paraId="62277DEF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Private/Home SHPS- Nursing - Visiting</w:t>
            </w:r>
          </w:p>
        </w:tc>
        <w:tc>
          <w:tcPr>
            <w:tcW w:w="3470" w:type="dxa"/>
          </w:tcPr>
          <w:p w14:paraId="201717DD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554140C" w14:textId="77777777" w:rsidTr="00311A58">
        <w:trPr>
          <w:trHeight w:val="252"/>
        </w:trPr>
        <w:tc>
          <w:tcPr>
            <w:tcW w:w="1150" w:type="dxa"/>
          </w:tcPr>
          <w:p w14:paraId="2EB4A93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3CCF946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983DF26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42 12</w:t>
            </w:r>
          </w:p>
        </w:tc>
        <w:tc>
          <w:tcPr>
            <w:tcW w:w="6057" w:type="dxa"/>
          </w:tcPr>
          <w:p w14:paraId="6314A425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Private/Home SHPS- Nursing - Shift</w:t>
            </w:r>
          </w:p>
        </w:tc>
        <w:tc>
          <w:tcPr>
            <w:tcW w:w="3470" w:type="dxa"/>
          </w:tcPr>
          <w:p w14:paraId="29EA1C80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A01B7A7" w14:textId="77777777" w:rsidTr="00311A58">
        <w:trPr>
          <w:trHeight w:val="252"/>
        </w:trPr>
        <w:tc>
          <w:tcPr>
            <w:tcW w:w="1150" w:type="dxa"/>
          </w:tcPr>
          <w:p w14:paraId="23AF0CAF" w14:textId="6164B203" w:rsidR="001D34F1" w:rsidRPr="0042520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D864C93" w14:textId="014A6D34" w:rsidR="001D34F1" w:rsidRPr="0042520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4346350" w14:textId="01E0C185" w:rsidR="001D34F1" w:rsidRPr="0042520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42 30</w:t>
            </w:r>
          </w:p>
        </w:tc>
        <w:tc>
          <w:tcPr>
            <w:tcW w:w="6057" w:type="dxa"/>
          </w:tcPr>
          <w:p w14:paraId="18D2F1F2" w14:textId="2EB87F4E" w:rsidR="001D34F1" w:rsidRPr="0042520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42520E">
              <w:rPr>
                <w:rFonts w:ascii="Calibri" w:hAnsi="Calibri" w:cs="Calibri"/>
                <w:sz w:val="24"/>
                <w:szCs w:val="24"/>
              </w:rPr>
              <w:t xml:space="preserve">COM </w:t>
            </w:r>
            <w:r w:rsidR="00740589" w:rsidRPr="0042520E">
              <w:rPr>
                <w:rFonts w:ascii="Calibri" w:hAnsi="Calibri" w:cs="Calibri"/>
                <w:sz w:val="24"/>
                <w:szCs w:val="24"/>
              </w:rPr>
              <w:t>Private/</w:t>
            </w:r>
            <w:r w:rsidRPr="0042520E">
              <w:rPr>
                <w:rFonts w:ascii="Calibri" w:hAnsi="Calibri" w:cs="Calibri"/>
                <w:sz w:val="24"/>
                <w:szCs w:val="24"/>
              </w:rPr>
              <w:t>Home School SHPS – Family Managed Home Care (FMHC)</w:t>
            </w:r>
          </w:p>
        </w:tc>
        <w:tc>
          <w:tcPr>
            <w:tcW w:w="3470" w:type="dxa"/>
          </w:tcPr>
          <w:p w14:paraId="6F988A62" w14:textId="55F91970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8D6522B" w14:textId="77777777" w:rsidTr="00311A58">
        <w:trPr>
          <w:trHeight w:val="252"/>
        </w:trPr>
        <w:tc>
          <w:tcPr>
            <w:tcW w:w="1150" w:type="dxa"/>
          </w:tcPr>
          <w:p w14:paraId="5591D70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6F2994E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3F031E8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42 45</w:t>
            </w:r>
          </w:p>
        </w:tc>
        <w:tc>
          <w:tcPr>
            <w:tcW w:w="6057" w:type="dxa"/>
          </w:tcPr>
          <w:p w14:paraId="20B772B1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Private/Home SHPS- Nutrition/Dietetic</w:t>
            </w:r>
          </w:p>
        </w:tc>
        <w:tc>
          <w:tcPr>
            <w:tcW w:w="3470" w:type="dxa"/>
          </w:tcPr>
          <w:p w14:paraId="38B7A8DF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65D5CBDE" w14:textId="77777777" w:rsidTr="00311A58">
        <w:trPr>
          <w:trHeight w:val="252"/>
        </w:trPr>
        <w:tc>
          <w:tcPr>
            <w:tcW w:w="1150" w:type="dxa"/>
          </w:tcPr>
          <w:p w14:paraId="511B2FA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B01345A" w14:textId="77777777" w:rsidR="001D34F1" w:rsidRPr="00C561FE" w:rsidRDefault="001D34F1" w:rsidP="001D34F1">
            <w:pPr>
              <w:ind w:left="-18" w:firstLine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8422A21" w14:textId="77777777" w:rsidR="001D34F1" w:rsidRPr="00C561FE" w:rsidRDefault="001D34F1" w:rsidP="001D34F1">
            <w:pPr>
              <w:ind w:left="-18" w:firstLine="1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42 50</w:t>
            </w:r>
          </w:p>
        </w:tc>
        <w:tc>
          <w:tcPr>
            <w:tcW w:w="6057" w:type="dxa"/>
          </w:tcPr>
          <w:p w14:paraId="3D56E7C4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Private/Home SHPS- Physiotherapy</w:t>
            </w:r>
          </w:p>
        </w:tc>
        <w:tc>
          <w:tcPr>
            <w:tcW w:w="3470" w:type="dxa"/>
          </w:tcPr>
          <w:p w14:paraId="4A061162" w14:textId="77777777" w:rsidR="001D34F1" w:rsidRPr="00C561FE" w:rsidRDefault="001D34F1" w:rsidP="001D34F1">
            <w:pPr>
              <w:ind w:left="-18" w:firstLine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7D15575" w14:textId="77777777" w:rsidTr="00311A58">
        <w:trPr>
          <w:trHeight w:val="278"/>
        </w:trPr>
        <w:tc>
          <w:tcPr>
            <w:tcW w:w="1150" w:type="dxa"/>
          </w:tcPr>
          <w:p w14:paraId="55FAF9B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84B8554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446ADCD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42 55</w:t>
            </w:r>
          </w:p>
        </w:tc>
        <w:tc>
          <w:tcPr>
            <w:tcW w:w="6057" w:type="dxa"/>
          </w:tcPr>
          <w:p w14:paraId="4686537C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Private/Home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SHPS-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Occupational Therapy</w:t>
            </w:r>
          </w:p>
        </w:tc>
        <w:tc>
          <w:tcPr>
            <w:tcW w:w="3470" w:type="dxa"/>
          </w:tcPr>
          <w:p w14:paraId="2A3D96DD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E8A4E06" w14:textId="77777777" w:rsidTr="00311A58">
        <w:trPr>
          <w:trHeight w:val="198"/>
        </w:trPr>
        <w:tc>
          <w:tcPr>
            <w:tcW w:w="1150" w:type="dxa"/>
          </w:tcPr>
          <w:p w14:paraId="54C833A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F7393A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FF4F1D2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42 62</w:t>
            </w:r>
          </w:p>
        </w:tc>
        <w:tc>
          <w:tcPr>
            <w:tcW w:w="6057" w:type="dxa"/>
          </w:tcPr>
          <w:p w14:paraId="62EDD1F0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Private/Home SHPS- Speech Lang. Path.</w:t>
            </w:r>
          </w:p>
        </w:tc>
        <w:tc>
          <w:tcPr>
            <w:tcW w:w="3470" w:type="dxa"/>
          </w:tcPr>
          <w:p w14:paraId="589BDD6C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08178E49" w14:textId="77777777" w:rsidTr="00311A58">
        <w:trPr>
          <w:trHeight w:val="252"/>
        </w:trPr>
        <w:tc>
          <w:tcPr>
            <w:tcW w:w="1150" w:type="dxa"/>
          </w:tcPr>
          <w:p w14:paraId="4AE03B8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759AEB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668FC305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7* 5 30 44</w:t>
            </w:r>
          </w:p>
        </w:tc>
        <w:tc>
          <w:tcPr>
            <w:tcW w:w="6057" w:type="dxa"/>
          </w:tcPr>
          <w:p w14:paraId="34398749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 Public SchoolHealth Professional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ServiceS (SHPS) </w:t>
            </w:r>
          </w:p>
        </w:tc>
        <w:tc>
          <w:tcPr>
            <w:tcW w:w="3470" w:type="dxa"/>
          </w:tcPr>
          <w:p w14:paraId="2B82F3C3" w14:textId="1E44A9CF" w:rsidR="001D34F1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Theme="minorHAnsi" w:hAnsiTheme="minorHAnsi" w:cstheme="minorHAnsi"/>
                <w:sz w:val="24"/>
                <w:szCs w:val="24"/>
              </w:rPr>
              <w:t>Home Care use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CE4C1E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FC  72 5 30 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** **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A4AF14A" w14:textId="441475FF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CTC sector use FC  73 5 30 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** **</w:t>
            </w:r>
          </w:p>
        </w:tc>
      </w:tr>
      <w:tr w:rsidR="001D34F1" w:rsidRPr="00C561FE" w14:paraId="0A4B8173" w14:textId="77777777" w:rsidTr="00311A58">
        <w:trPr>
          <w:trHeight w:val="252"/>
        </w:trPr>
        <w:tc>
          <w:tcPr>
            <w:tcW w:w="1150" w:type="dxa"/>
          </w:tcPr>
          <w:p w14:paraId="0ABA374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4E841F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D377505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11</w:t>
            </w:r>
          </w:p>
        </w:tc>
        <w:tc>
          <w:tcPr>
            <w:tcW w:w="6057" w:type="dxa"/>
          </w:tcPr>
          <w:p w14:paraId="53914E48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SHPS- Nursing - Visiting</w:t>
            </w:r>
          </w:p>
        </w:tc>
        <w:tc>
          <w:tcPr>
            <w:tcW w:w="3470" w:type="dxa"/>
          </w:tcPr>
          <w:p w14:paraId="0874F79A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07820C8D" w14:textId="77777777" w:rsidTr="00311A58">
        <w:trPr>
          <w:trHeight w:val="252"/>
        </w:trPr>
        <w:tc>
          <w:tcPr>
            <w:tcW w:w="1150" w:type="dxa"/>
          </w:tcPr>
          <w:p w14:paraId="0DB1DC9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B684F1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BAF1512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12</w:t>
            </w:r>
          </w:p>
        </w:tc>
        <w:tc>
          <w:tcPr>
            <w:tcW w:w="6057" w:type="dxa"/>
          </w:tcPr>
          <w:p w14:paraId="36C84D26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</w:t>
            </w:r>
            <w:r w:rsidRPr="00C561FE" w:rsidDel="00461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Nursing - Shift</w:t>
            </w:r>
          </w:p>
        </w:tc>
        <w:tc>
          <w:tcPr>
            <w:tcW w:w="3470" w:type="dxa"/>
          </w:tcPr>
          <w:p w14:paraId="3D447D27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2E42D5F" w14:textId="77777777" w:rsidTr="00311A58">
        <w:trPr>
          <w:trHeight w:val="252"/>
        </w:trPr>
        <w:tc>
          <w:tcPr>
            <w:tcW w:w="1150" w:type="dxa"/>
          </w:tcPr>
          <w:p w14:paraId="2328265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654668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EEEDB80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45</w:t>
            </w:r>
          </w:p>
        </w:tc>
        <w:tc>
          <w:tcPr>
            <w:tcW w:w="6057" w:type="dxa"/>
          </w:tcPr>
          <w:p w14:paraId="2C67CB1E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</w:t>
            </w:r>
            <w:r w:rsidRPr="00C561FE" w:rsidDel="00461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Nutrition/Dietetic</w:t>
            </w:r>
          </w:p>
        </w:tc>
        <w:tc>
          <w:tcPr>
            <w:tcW w:w="3470" w:type="dxa"/>
          </w:tcPr>
          <w:p w14:paraId="24E7FD11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8A4B186" w14:textId="77777777" w:rsidTr="00311A58">
        <w:trPr>
          <w:trHeight w:val="252"/>
        </w:trPr>
        <w:tc>
          <w:tcPr>
            <w:tcW w:w="1150" w:type="dxa"/>
          </w:tcPr>
          <w:p w14:paraId="36AD783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E8D22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9D41B81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50</w:t>
            </w:r>
          </w:p>
        </w:tc>
        <w:tc>
          <w:tcPr>
            <w:tcW w:w="6057" w:type="dxa"/>
          </w:tcPr>
          <w:p w14:paraId="59301A2D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</w:t>
            </w:r>
            <w:r w:rsidRPr="00C561FE" w:rsidDel="00461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Physiotherapy</w:t>
            </w:r>
          </w:p>
        </w:tc>
        <w:tc>
          <w:tcPr>
            <w:tcW w:w="3470" w:type="dxa"/>
          </w:tcPr>
          <w:p w14:paraId="256902FF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7D1FAB9" w14:textId="77777777" w:rsidTr="00311A58">
        <w:trPr>
          <w:trHeight w:val="252"/>
        </w:trPr>
        <w:tc>
          <w:tcPr>
            <w:tcW w:w="1150" w:type="dxa"/>
          </w:tcPr>
          <w:p w14:paraId="713B470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A21DB1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FDE2C76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55</w:t>
            </w:r>
          </w:p>
        </w:tc>
        <w:tc>
          <w:tcPr>
            <w:tcW w:w="6057" w:type="dxa"/>
          </w:tcPr>
          <w:p w14:paraId="195C8C6D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</w:t>
            </w:r>
            <w:r w:rsidRPr="00C561FE" w:rsidDel="00461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Occupational Therapy</w:t>
            </w:r>
          </w:p>
        </w:tc>
        <w:tc>
          <w:tcPr>
            <w:tcW w:w="3470" w:type="dxa"/>
          </w:tcPr>
          <w:p w14:paraId="0E83F81C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3213ECD" w14:textId="77777777" w:rsidTr="00311A58">
        <w:trPr>
          <w:trHeight w:val="252"/>
        </w:trPr>
        <w:tc>
          <w:tcPr>
            <w:tcW w:w="1150" w:type="dxa"/>
          </w:tcPr>
          <w:p w14:paraId="4D8C800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218208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2A587CF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30 44 62</w:t>
            </w:r>
          </w:p>
        </w:tc>
        <w:tc>
          <w:tcPr>
            <w:tcW w:w="6057" w:type="dxa"/>
          </w:tcPr>
          <w:p w14:paraId="7357C7B8" w14:textId="77777777" w:rsidR="001D34F1" w:rsidRPr="00C561FE" w:rsidRDefault="001D34F1" w:rsidP="001D34F1">
            <w:pPr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Public SHPS</w:t>
            </w:r>
            <w:r w:rsidRPr="00C561FE" w:rsidDel="00461A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Speech Lang. Pathology</w:t>
            </w:r>
          </w:p>
        </w:tc>
        <w:tc>
          <w:tcPr>
            <w:tcW w:w="3470" w:type="dxa"/>
          </w:tcPr>
          <w:p w14:paraId="0995CE8A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314454F" w14:textId="77777777" w:rsidTr="00311A58">
        <w:trPr>
          <w:trHeight w:val="252"/>
        </w:trPr>
        <w:tc>
          <w:tcPr>
            <w:tcW w:w="1150" w:type="dxa"/>
          </w:tcPr>
          <w:p w14:paraId="3D7320E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C317D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77451D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66</w:t>
            </w:r>
          </w:p>
        </w:tc>
        <w:tc>
          <w:tcPr>
            <w:tcW w:w="6057" w:type="dxa"/>
          </w:tcPr>
          <w:p w14:paraId="39A33C7B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COM Oncology Home Care</w:t>
            </w:r>
          </w:p>
        </w:tc>
        <w:tc>
          <w:tcPr>
            <w:tcW w:w="3470" w:type="dxa"/>
          </w:tcPr>
          <w:p w14:paraId="46541772" w14:textId="77777777" w:rsidR="001D34F1" w:rsidRPr="00C561FE" w:rsidRDefault="001D34F1" w:rsidP="001D34F1">
            <w:pPr>
              <w:ind w:left="-3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34F1" w:rsidRPr="00C561FE" w14:paraId="398E8E66" w14:textId="77777777" w:rsidTr="00311A58">
        <w:trPr>
          <w:trHeight w:val="252"/>
        </w:trPr>
        <w:tc>
          <w:tcPr>
            <w:tcW w:w="1150" w:type="dxa"/>
          </w:tcPr>
          <w:p w14:paraId="5BB3B9D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8EC8A2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57BC97D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7* 5 30 76 </w:t>
            </w:r>
          </w:p>
        </w:tc>
        <w:tc>
          <w:tcPr>
            <w:tcW w:w="6057" w:type="dxa"/>
          </w:tcPr>
          <w:p w14:paraId="38ED8E69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Mental Health Home Care</w:t>
            </w:r>
          </w:p>
        </w:tc>
        <w:tc>
          <w:tcPr>
            <w:tcW w:w="3470" w:type="dxa"/>
          </w:tcPr>
          <w:p w14:paraId="0C7D2F5C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0C8BD291" w14:textId="77777777" w:rsidTr="00311A58">
        <w:trPr>
          <w:trHeight w:val="252"/>
        </w:trPr>
        <w:tc>
          <w:tcPr>
            <w:tcW w:w="1150" w:type="dxa"/>
          </w:tcPr>
          <w:p w14:paraId="2CF9BED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1A10A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6FD770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10</w:t>
            </w:r>
          </w:p>
        </w:tc>
        <w:tc>
          <w:tcPr>
            <w:tcW w:w="6057" w:type="dxa"/>
          </w:tcPr>
          <w:p w14:paraId="74CC8017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Psychiatric Follow-Up </w:t>
            </w:r>
          </w:p>
        </w:tc>
        <w:tc>
          <w:tcPr>
            <w:tcW w:w="3470" w:type="dxa"/>
          </w:tcPr>
          <w:p w14:paraId="645ADAE1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BC7D0CB" w14:textId="77777777" w:rsidTr="00311A58">
        <w:trPr>
          <w:trHeight w:val="252"/>
        </w:trPr>
        <w:tc>
          <w:tcPr>
            <w:tcW w:w="1150" w:type="dxa"/>
          </w:tcPr>
          <w:p w14:paraId="6B19BC9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55641A3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C4E561E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25</w:t>
            </w:r>
          </w:p>
        </w:tc>
        <w:tc>
          <w:tcPr>
            <w:tcW w:w="6057" w:type="dxa"/>
          </w:tcPr>
          <w:p w14:paraId="644AA832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Psychiatric Acute </w:t>
            </w:r>
          </w:p>
        </w:tc>
        <w:tc>
          <w:tcPr>
            <w:tcW w:w="3470" w:type="dxa"/>
          </w:tcPr>
          <w:p w14:paraId="1F236434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5AB9A12" w14:textId="77777777" w:rsidTr="00311A58">
        <w:trPr>
          <w:trHeight w:val="252"/>
        </w:trPr>
        <w:tc>
          <w:tcPr>
            <w:tcW w:w="1150" w:type="dxa"/>
          </w:tcPr>
          <w:p w14:paraId="2BA1D48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A636EF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3A5332D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50</w:t>
            </w:r>
          </w:p>
        </w:tc>
        <w:tc>
          <w:tcPr>
            <w:tcW w:w="6057" w:type="dxa"/>
          </w:tcPr>
          <w:p w14:paraId="03A934C5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Child/Adolescent </w:t>
            </w:r>
          </w:p>
        </w:tc>
        <w:tc>
          <w:tcPr>
            <w:tcW w:w="3470" w:type="dxa"/>
          </w:tcPr>
          <w:p w14:paraId="0D5A20DE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DEA6762" w14:textId="77777777" w:rsidTr="00311A58">
        <w:trPr>
          <w:trHeight w:val="252"/>
        </w:trPr>
        <w:tc>
          <w:tcPr>
            <w:tcW w:w="1150" w:type="dxa"/>
          </w:tcPr>
          <w:p w14:paraId="334291E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BE55F2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980597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55</w:t>
            </w:r>
          </w:p>
        </w:tc>
        <w:tc>
          <w:tcPr>
            <w:tcW w:w="6057" w:type="dxa"/>
          </w:tcPr>
          <w:p w14:paraId="5BF6406A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Forensic Psychiatry </w:t>
            </w:r>
          </w:p>
        </w:tc>
        <w:tc>
          <w:tcPr>
            <w:tcW w:w="3470" w:type="dxa"/>
          </w:tcPr>
          <w:p w14:paraId="11121633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02B10EA" w14:textId="77777777" w:rsidTr="00311A58">
        <w:trPr>
          <w:trHeight w:val="252"/>
        </w:trPr>
        <w:tc>
          <w:tcPr>
            <w:tcW w:w="1150" w:type="dxa"/>
          </w:tcPr>
          <w:p w14:paraId="248D180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3DFC77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AF3206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81</w:t>
            </w:r>
          </w:p>
        </w:tc>
        <w:tc>
          <w:tcPr>
            <w:tcW w:w="6057" w:type="dxa"/>
          </w:tcPr>
          <w:p w14:paraId="6C2EEDE6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Psychiatric Rehab </w:t>
            </w:r>
          </w:p>
        </w:tc>
        <w:tc>
          <w:tcPr>
            <w:tcW w:w="3470" w:type="dxa"/>
          </w:tcPr>
          <w:p w14:paraId="5F6992A1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60E7D23" w14:textId="77777777" w:rsidTr="00311A58">
        <w:trPr>
          <w:trHeight w:val="252"/>
        </w:trPr>
        <w:tc>
          <w:tcPr>
            <w:tcW w:w="1150" w:type="dxa"/>
          </w:tcPr>
          <w:p w14:paraId="3F34C67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6AE749B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DBC530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90</w:t>
            </w:r>
          </w:p>
        </w:tc>
        <w:tc>
          <w:tcPr>
            <w:tcW w:w="6057" w:type="dxa"/>
          </w:tcPr>
          <w:p w14:paraId="4CCACD0C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Psychiatric Crisis </w:t>
            </w:r>
          </w:p>
        </w:tc>
        <w:tc>
          <w:tcPr>
            <w:tcW w:w="3470" w:type="dxa"/>
          </w:tcPr>
          <w:p w14:paraId="1B292F76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9BA0DE8" w14:textId="77777777" w:rsidTr="00311A58">
        <w:trPr>
          <w:trHeight w:val="252"/>
        </w:trPr>
        <w:tc>
          <w:tcPr>
            <w:tcW w:w="1150" w:type="dxa"/>
          </w:tcPr>
          <w:p w14:paraId="44E3753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513AB9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EAADB6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95</w:t>
            </w:r>
          </w:p>
        </w:tc>
        <w:tc>
          <w:tcPr>
            <w:tcW w:w="6057" w:type="dxa"/>
          </w:tcPr>
          <w:p w14:paraId="3BB001EB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Longer Term </w:t>
            </w:r>
          </w:p>
        </w:tc>
        <w:tc>
          <w:tcPr>
            <w:tcW w:w="3470" w:type="dxa"/>
          </w:tcPr>
          <w:p w14:paraId="6A4665BE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CCE8D86" w14:textId="77777777" w:rsidTr="00311A58">
        <w:trPr>
          <w:trHeight w:val="252"/>
        </w:trPr>
        <w:tc>
          <w:tcPr>
            <w:tcW w:w="1150" w:type="dxa"/>
          </w:tcPr>
          <w:p w14:paraId="61B435A0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97A2BB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EECF21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76 96</w:t>
            </w:r>
          </w:p>
        </w:tc>
        <w:tc>
          <w:tcPr>
            <w:tcW w:w="6057" w:type="dxa"/>
          </w:tcPr>
          <w:p w14:paraId="23101C92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MH Home Care - Geriatric Psych. Assessment </w:t>
            </w:r>
          </w:p>
        </w:tc>
        <w:tc>
          <w:tcPr>
            <w:tcW w:w="3470" w:type="dxa"/>
          </w:tcPr>
          <w:p w14:paraId="3C24DA11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C0C8D87" w14:textId="77777777" w:rsidTr="00311A58">
        <w:trPr>
          <w:trHeight w:val="252"/>
        </w:trPr>
        <w:tc>
          <w:tcPr>
            <w:tcW w:w="1150" w:type="dxa"/>
          </w:tcPr>
          <w:p w14:paraId="4B18353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ABEF37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A8F3709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30 78</w:t>
            </w:r>
          </w:p>
        </w:tc>
        <w:tc>
          <w:tcPr>
            <w:tcW w:w="6057" w:type="dxa"/>
          </w:tcPr>
          <w:p w14:paraId="333F123D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Addictions Home Care</w:t>
            </w:r>
          </w:p>
        </w:tc>
        <w:tc>
          <w:tcPr>
            <w:tcW w:w="3470" w:type="dxa"/>
          </w:tcPr>
          <w:p w14:paraId="15AB69F5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D34F1" w:rsidRPr="00C561FE" w14:paraId="7C6F572F" w14:textId="77777777" w:rsidTr="00311A58">
        <w:trPr>
          <w:trHeight w:val="252"/>
        </w:trPr>
        <w:tc>
          <w:tcPr>
            <w:tcW w:w="1150" w:type="dxa"/>
          </w:tcPr>
          <w:p w14:paraId="389E76B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23D424B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324FBB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78 10</w:t>
            </w:r>
          </w:p>
        </w:tc>
        <w:tc>
          <w:tcPr>
            <w:tcW w:w="6057" w:type="dxa"/>
          </w:tcPr>
          <w:p w14:paraId="6CDA0F85" w14:textId="77777777" w:rsidR="001D34F1" w:rsidRPr="00C561FE" w:rsidRDefault="001D34F1" w:rsidP="001D34F1">
            <w:pPr>
              <w:ind w:left="2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Addictions Home Care - Addictions</w:t>
            </w:r>
          </w:p>
        </w:tc>
        <w:tc>
          <w:tcPr>
            <w:tcW w:w="3470" w:type="dxa"/>
          </w:tcPr>
          <w:p w14:paraId="04925263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64365E0" w14:textId="77777777" w:rsidTr="00311A58">
        <w:trPr>
          <w:trHeight w:val="252"/>
        </w:trPr>
        <w:tc>
          <w:tcPr>
            <w:tcW w:w="1150" w:type="dxa"/>
          </w:tcPr>
          <w:p w14:paraId="5670A141" w14:textId="77777777" w:rsidR="001D34F1" w:rsidRPr="001171BA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="Calibri" w:hAnsi="Calibri" w:cs="Calibr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9E72C21" w14:textId="50158797" w:rsidR="001D34F1" w:rsidRPr="001171BA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494CEF1" w14:textId="77777777" w:rsidR="001D34F1" w:rsidRPr="001171BA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  <w:t>7* 5 30 80</w:t>
            </w:r>
          </w:p>
        </w:tc>
        <w:tc>
          <w:tcPr>
            <w:tcW w:w="6057" w:type="dxa"/>
          </w:tcPr>
          <w:p w14:paraId="0BD3F568" w14:textId="5FFF936C" w:rsidR="001D34F1" w:rsidRPr="001171BA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  <w:t>COM Home Care</w:t>
            </w:r>
          </w:p>
        </w:tc>
        <w:tc>
          <w:tcPr>
            <w:tcW w:w="3470" w:type="dxa"/>
          </w:tcPr>
          <w:p w14:paraId="5D7A4203" w14:textId="77777777" w:rsidR="001D34F1" w:rsidRPr="001171BA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4265548" w14:textId="77777777" w:rsidTr="00311A58">
        <w:trPr>
          <w:trHeight w:val="252"/>
        </w:trPr>
        <w:tc>
          <w:tcPr>
            <w:tcW w:w="1150" w:type="dxa"/>
          </w:tcPr>
          <w:p w14:paraId="52A814B8" w14:textId="77777777" w:rsidR="001D34F1" w:rsidRPr="001171BA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1171BA">
              <w:rPr>
                <w:rFonts w:ascii="Calibri" w:hAnsi="Calibri" w:cs="Calibr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52FC896" w14:textId="77777777" w:rsidR="001D34F1" w:rsidRPr="001171BA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="Calibri" w:hAnsi="Calibri" w:cs="Calibr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52EF1FD" w14:textId="77777777" w:rsidR="001D34F1" w:rsidRPr="001171BA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="Calibri" w:hAnsi="Calibri" w:cs="Calibri"/>
                <w:color w:val="000000"/>
                <w:sz w:val="24"/>
                <w:szCs w:val="24"/>
              </w:rPr>
              <w:t>7* 5 30 80 05</w:t>
            </w:r>
          </w:p>
        </w:tc>
        <w:tc>
          <w:tcPr>
            <w:tcW w:w="6057" w:type="dxa"/>
          </w:tcPr>
          <w:p w14:paraId="55066C66" w14:textId="0ED907AA" w:rsidR="001D34F1" w:rsidRPr="001171BA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71BA">
              <w:rPr>
                <w:rFonts w:ascii="Calibri" w:hAnsi="Calibri" w:cs="Calibri"/>
                <w:color w:val="000000"/>
                <w:sz w:val="24"/>
                <w:szCs w:val="24"/>
              </w:rPr>
              <w:t>COM Home Care - Community Paramedicine</w:t>
            </w:r>
          </w:p>
        </w:tc>
        <w:tc>
          <w:tcPr>
            <w:tcW w:w="3470" w:type="dxa"/>
          </w:tcPr>
          <w:p w14:paraId="727957B3" w14:textId="50491A2A" w:rsidR="001D34F1" w:rsidRPr="001171BA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C994E76" w14:textId="77777777" w:rsidTr="00311A58">
        <w:trPr>
          <w:trHeight w:val="252"/>
        </w:trPr>
        <w:tc>
          <w:tcPr>
            <w:tcW w:w="1150" w:type="dxa"/>
          </w:tcPr>
          <w:p w14:paraId="3DA26A5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AD5AA5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1F4FB04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86</w:t>
            </w:r>
          </w:p>
        </w:tc>
        <w:tc>
          <w:tcPr>
            <w:tcW w:w="6057" w:type="dxa"/>
          </w:tcPr>
          <w:p w14:paraId="7E4E8464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Dialysis Home Care </w:t>
            </w:r>
          </w:p>
        </w:tc>
        <w:tc>
          <w:tcPr>
            <w:tcW w:w="3470" w:type="dxa"/>
          </w:tcPr>
          <w:p w14:paraId="2539FC8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9CBB46A" w14:textId="77777777" w:rsidTr="00311A58">
        <w:trPr>
          <w:trHeight w:val="252"/>
        </w:trPr>
        <w:tc>
          <w:tcPr>
            <w:tcW w:w="1150" w:type="dxa"/>
          </w:tcPr>
          <w:p w14:paraId="6063DE0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249B896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13B50F9" w14:textId="6BE6EC94" w:rsidR="001D34F1" w:rsidRPr="00C561FE" w:rsidRDefault="001D34F1" w:rsidP="001D34F1">
            <w:pPr>
              <w:ind w:left="-1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7*5 </w:t>
            </w:r>
            <w:proofErr w:type="gramStart"/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30  92</w:t>
            </w:r>
            <w:proofErr w:type="gramEnd"/>
          </w:p>
        </w:tc>
        <w:tc>
          <w:tcPr>
            <w:tcW w:w="6057" w:type="dxa"/>
          </w:tcPr>
          <w:p w14:paraId="2B9E2B50" w14:textId="77777777" w:rsidR="001D34F1" w:rsidRPr="00C561FE" w:rsidRDefault="001D34F1" w:rsidP="001D34F1">
            <w:pPr>
              <w:ind w:left="-10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 PERSONAL CARE HOME CARE</w:t>
            </w:r>
          </w:p>
        </w:tc>
        <w:tc>
          <w:tcPr>
            <w:tcW w:w="3470" w:type="dxa"/>
          </w:tcPr>
          <w:p w14:paraId="6DF06125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5FC4991" w14:textId="77777777" w:rsidTr="00311A58">
        <w:trPr>
          <w:trHeight w:val="252"/>
        </w:trPr>
        <w:tc>
          <w:tcPr>
            <w:tcW w:w="1150" w:type="dxa"/>
          </w:tcPr>
          <w:p w14:paraId="56D5169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7D118D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738" w:type="dxa"/>
          </w:tcPr>
          <w:p w14:paraId="3BB1E1F8" w14:textId="150EDE95" w:rsidR="001D34F1" w:rsidRPr="00C561FE" w:rsidRDefault="001D34F1" w:rsidP="001D34F1">
            <w:pPr>
              <w:ind w:left="-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7*5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30  92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057" w:type="dxa"/>
          </w:tcPr>
          <w:p w14:paraId="3236AAFB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Personal Care Home Care – LTCH </w:t>
            </w:r>
            <w:r w:rsidRPr="00C561FE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</w:rPr>
              <w:t>Multidisciplinary</w:t>
            </w:r>
            <w:r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Personal Care Outreach</w:t>
            </w:r>
          </w:p>
        </w:tc>
        <w:tc>
          <w:tcPr>
            <w:tcW w:w="3470" w:type="dxa"/>
          </w:tcPr>
          <w:p w14:paraId="764A2863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707BFF8" w14:textId="77777777" w:rsidTr="00311A58">
        <w:trPr>
          <w:trHeight w:val="252"/>
        </w:trPr>
        <w:tc>
          <w:tcPr>
            <w:tcW w:w="1150" w:type="dxa"/>
          </w:tcPr>
          <w:p w14:paraId="0A9EECD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DF17BB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42382A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30 94</w:t>
            </w:r>
          </w:p>
        </w:tc>
        <w:tc>
          <w:tcPr>
            <w:tcW w:w="6057" w:type="dxa"/>
          </w:tcPr>
          <w:p w14:paraId="61592254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Palliative Home Care </w:t>
            </w:r>
          </w:p>
        </w:tc>
        <w:tc>
          <w:tcPr>
            <w:tcW w:w="3470" w:type="dxa"/>
          </w:tcPr>
          <w:p w14:paraId="3386D78B" w14:textId="77777777" w:rsidR="001D34F1" w:rsidRPr="00C561FE" w:rsidRDefault="001D34F1" w:rsidP="001D34F1">
            <w:pPr>
              <w:ind w:left="-10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601082C" w14:textId="77777777" w:rsidTr="00311A58">
        <w:trPr>
          <w:trHeight w:val="252"/>
        </w:trPr>
        <w:tc>
          <w:tcPr>
            <w:tcW w:w="1150" w:type="dxa"/>
          </w:tcPr>
          <w:p w14:paraId="5F5C6A1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75E6B10" w14:textId="77777777" w:rsidR="001D34F1" w:rsidRPr="00C561FE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C3E30EE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35 40</w:t>
            </w:r>
          </w:p>
        </w:tc>
        <w:tc>
          <w:tcPr>
            <w:tcW w:w="6057" w:type="dxa"/>
          </w:tcPr>
          <w:p w14:paraId="78E81EDB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In-Home Support Services </w:t>
            </w:r>
          </w:p>
        </w:tc>
        <w:tc>
          <w:tcPr>
            <w:tcW w:w="3470" w:type="dxa"/>
          </w:tcPr>
          <w:p w14:paraId="7BF4B642" w14:textId="77777777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D34F1" w:rsidRPr="00C561FE" w14:paraId="131AC55F" w14:textId="77777777" w:rsidTr="00311A58">
        <w:trPr>
          <w:trHeight w:val="252"/>
        </w:trPr>
        <w:tc>
          <w:tcPr>
            <w:tcW w:w="1150" w:type="dxa"/>
          </w:tcPr>
          <w:p w14:paraId="20A3661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913031" w14:textId="51FDDAC9" w:rsidR="001D34F1" w:rsidRPr="004D0C0C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C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7F2907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35 40 10</w:t>
            </w:r>
          </w:p>
        </w:tc>
        <w:tc>
          <w:tcPr>
            <w:tcW w:w="6057" w:type="dxa"/>
          </w:tcPr>
          <w:p w14:paraId="0F9D9FDE" w14:textId="6AC783A1" w:rsidR="001D34F1" w:rsidRPr="00C561FE" w:rsidRDefault="001D34F1" w:rsidP="001D34F1">
            <w:pPr>
              <w:ind w:left="21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In-Home Support - Personal Support Services</w:t>
            </w:r>
          </w:p>
        </w:tc>
        <w:tc>
          <w:tcPr>
            <w:tcW w:w="3470" w:type="dxa"/>
          </w:tcPr>
          <w:p w14:paraId="2D0AD1AE" w14:textId="78220039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14E0E96" w14:textId="77777777" w:rsidTr="00311A58">
        <w:trPr>
          <w:trHeight w:val="252"/>
        </w:trPr>
        <w:tc>
          <w:tcPr>
            <w:tcW w:w="1150" w:type="dxa"/>
          </w:tcPr>
          <w:p w14:paraId="05129A1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67E2DE3" w14:textId="5F025AB2" w:rsidR="001D34F1" w:rsidRPr="004D0C0C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 w:rsidRPr="004D0C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1B35C7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35 40 20</w:t>
            </w:r>
          </w:p>
        </w:tc>
        <w:tc>
          <w:tcPr>
            <w:tcW w:w="6057" w:type="dxa"/>
          </w:tcPr>
          <w:p w14:paraId="38EF3CF0" w14:textId="77777777" w:rsidR="001D34F1" w:rsidRPr="00C561FE" w:rsidRDefault="001D34F1" w:rsidP="001D34F1">
            <w:pPr>
              <w:ind w:left="21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In-Home Support - Homemaking Services </w:t>
            </w:r>
          </w:p>
        </w:tc>
        <w:tc>
          <w:tcPr>
            <w:tcW w:w="3470" w:type="dxa"/>
          </w:tcPr>
          <w:p w14:paraId="4D0198C1" w14:textId="4B6F91CD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A92AD3E" w14:textId="77777777" w:rsidTr="00311A58">
        <w:trPr>
          <w:trHeight w:val="252"/>
        </w:trPr>
        <w:tc>
          <w:tcPr>
            <w:tcW w:w="1150" w:type="dxa"/>
          </w:tcPr>
          <w:p w14:paraId="3A926E9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7635E60" w14:textId="3D458D3D" w:rsidR="001D34F1" w:rsidRPr="004D0C0C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 w:rsidRPr="004D0C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A2892D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35 40 30</w:t>
            </w:r>
          </w:p>
        </w:tc>
        <w:tc>
          <w:tcPr>
            <w:tcW w:w="6057" w:type="dxa"/>
          </w:tcPr>
          <w:p w14:paraId="41954533" w14:textId="77777777" w:rsidR="001D34F1" w:rsidRPr="00C561FE" w:rsidRDefault="001D34F1" w:rsidP="001D34F1">
            <w:pPr>
              <w:ind w:left="21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In-Home Support - Comb. PS and HM Services </w:t>
            </w:r>
          </w:p>
        </w:tc>
        <w:tc>
          <w:tcPr>
            <w:tcW w:w="3470" w:type="dxa"/>
          </w:tcPr>
          <w:p w14:paraId="168C973D" w14:textId="1239527F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839C27C" w14:textId="77777777" w:rsidTr="00311A58">
        <w:trPr>
          <w:trHeight w:val="252"/>
        </w:trPr>
        <w:tc>
          <w:tcPr>
            <w:tcW w:w="1150" w:type="dxa"/>
          </w:tcPr>
          <w:p w14:paraId="70664CEB" w14:textId="36D3FC15" w:rsidR="001D34F1" w:rsidRPr="0042520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FA1B6A7" w14:textId="0472E94E" w:rsidR="001D34F1" w:rsidRPr="0042520E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9E8F212" w14:textId="7FC778A9" w:rsidR="001D34F1" w:rsidRPr="0042520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4252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35 40 40</w:t>
            </w:r>
          </w:p>
        </w:tc>
        <w:tc>
          <w:tcPr>
            <w:tcW w:w="6057" w:type="dxa"/>
          </w:tcPr>
          <w:p w14:paraId="189B685F" w14:textId="651B269B" w:rsidR="001D34F1" w:rsidRPr="0042520E" w:rsidRDefault="001D34F1" w:rsidP="004825F1">
            <w:pPr>
              <w:ind w:left="196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42520E">
              <w:rPr>
                <w:rFonts w:ascii="Calibri" w:hAnsi="Calibri" w:cs="Calibri"/>
                <w:sz w:val="24"/>
                <w:szCs w:val="24"/>
              </w:rPr>
              <w:t>COM In-Home Support Services – Family Managed Home Care (FMHC)</w:t>
            </w:r>
          </w:p>
        </w:tc>
        <w:tc>
          <w:tcPr>
            <w:tcW w:w="3470" w:type="dxa"/>
          </w:tcPr>
          <w:p w14:paraId="1CFFB119" w14:textId="5051C038" w:rsidR="001D34F1" w:rsidRPr="00C561FE" w:rsidRDefault="001D34F1" w:rsidP="001D34F1">
            <w:pPr>
              <w:ind w:firstLin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A23DF32" w14:textId="77777777" w:rsidTr="00311A58">
        <w:trPr>
          <w:trHeight w:val="252"/>
        </w:trPr>
        <w:tc>
          <w:tcPr>
            <w:tcW w:w="1150" w:type="dxa"/>
          </w:tcPr>
          <w:p w14:paraId="580CF23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3B45DBB" w14:textId="77777777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7C822F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35 42</w:t>
            </w:r>
          </w:p>
        </w:tc>
        <w:tc>
          <w:tcPr>
            <w:tcW w:w="6057" w:type="dxa"/>
          </w:tcPr>
          <w:p w14:paraId="789B2834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</w:t>
            </w:r>
            <w:r w:rsidRPr="00C561FE">
              <w:rPr>
                <w:rFonts w:asciiTheme="minorHAnsi" w:hAnsiTheme="minorHAnsi" w:cstheme="minorHAnsi"/>
                <w:b/>
                <w:caps/>
                <w:strike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Private/Home</w:t>
            </w:r>
            <w:r w:rsidRPr="00C561FE">
              <w:rPr>
                <w:rFonts w:asciiTheme="minorHAnsi" w:hAnsiTheme="minorHAnsi" w:cstheme="minorHAnsi"/>
                <w:b/>
                <w:caps/>
                <w:strike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School health personal Support Services (SHPSS)</w:t>
            </w:r>
          </w:p>
        </w:tc>
        <w:tc>
          <w:tcPr>
            <w:tcW w:w="3470" w:type="dxa"/>
          </w:tcPr>
          <w:p w14:paraId="736238A4" w14:textId="77777777" w:rsidR="001D34F1" w:rsidRPr="00C561FE" w:rsidRDefault="001D34F1" w:rsidP="001D34F1">
            <w:pPr>
              <w:ind w:firstLin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6B230A0" w14:textId="77777777" w:rsidTr="00311A58">
        <w:trPr>
          <w:trHeight w:val="252"/>
        </w:trPr>
        <w:tc>
          <w:tcPr>
            <w:tcW w:w="1150" w:type="dxa"/>
          </w:tcPr>
          <w:p w14:paraId="6D363F2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31EDE7B" w14:textId="030BD859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3249FEEF" w14:textId="77777777" w:rsidR="001D34F1" w:rsidRPr="00C561FE" w:rsidRDefault="001D34F1" w:rsidP="001D34F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35 42 10</w:t>
            </w:r>
          </w:p>
        </w:tc>
        <w:tc>
          <w:tcPr>
            <w:tcW w:w="6057" w:type="dxa"/>
          </w:tcPr>
          <w:p w14:paraId="5BC5E007" w14:textId="77777777" w:rsidR="001D34F1" w:rsidRPr="00C561FE" w:rsidRDefault="001D34F1" w:rsidP="001D34F1">
            <w:pPr>
              <w:ind w:left="267" w:hanging="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Private/Home SHPSS</w:t>
            </w:r>
          </w:p>
        </w:tc>
        <w:tc>
          <w:tcPr>
            <w:tcW w:w="3470" w:type="dxa"/>
          </w:tcPr>
          <w:p w14:paraId="51305824" w14:textId="3C1E90A1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CDC7638" w14:textId="77777777" w:rsidTr="00311A58">
        <w:trPr>
          <w:trHeight w:val="252"/>
        </w:trPr>
        <w:tc>
          <w:tcPr>
            <w:tcW w:w="1150" w:type="dxa"/>
          </w:tcPr>
          <w:p w14:paraId="3D0031E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04A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5369529" w14:textId="6DDD9B08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3A05068F" w14:textId="77777777" w:rsidR="001D34F1" w:rsidRPr="00C561FE" w:rsidRDefault="001D34F1" w:rsidP="001D34F1">
            <w:pPr>
              <w:ind w:left="-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35 45</w:t>
            </w:r>
          </w:p>
        </w:tc>
        <w:tc>
          <w:tcPr>
            <w:tcW w:w="6057" w:type="dxa"/>
          </w:tcPr>
          <w:p w14:paraId="6DD96C6B" w14:textId="77777777" w:rsidR="001D34F1" w:rsidRPr="00C561FE" w:rsidRDefault="001D34F1" w:rsidP="001D34F1">
            <w:pPr>
              <w:ind w:left="267" w:hanging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Respite Service</w:t>
            </w:r>
          </w:p>
        </w:tc>
        <w:tc>
          <w:tcPr>
            <w:tcW w:w="3470" w:type="dxa"/>
          </w:tcPr>
          <w:p w14:paraId="49214838" w14:textId="7B9F36B1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E22D3E3" w14:textId="77777777" w:rsidTr="00311A58">
        <w:trPr>
          <w:trHeight w:val="117"/>
        </w:trPr>
        <w:tc>
          <w:tcPr>
            <w:tcW w:w="1150" w:type="dxa"/>
          </w:tcPr>
          <w:p w14:paraId="50B00F1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D3EFF6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44D7FDE9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7* 5 40</w:t>
            </w:r>
          </w:p>
        </w:tc>
        <w:tc>
          <w:tcPr>
            <w:tcW w:w="6057" w:type="dxa"/>
          </w:tcPr>
          <w:p w14:paraId="2D34AD09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 Residential Services</w:t>
            </w:r>
          </w:p>
        </w:tc>
        <w:tc>
          <w:tcPr>
            <w:tcW w:w="3470" w:type="dxa"/>
          </w:tcPr>
          <w:p w14:paraId="58DF007E" w14:textId="77777777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DBCCB5D" w14:textId="77777777" w:rsidTr="00311A58">
        <w:trPr>
          <w:trHeight w:val="100"/>
        </w:trPr>
        <w:tc>
          <w:tcPr>
            <w:tcW w:w="1150" w:type="dxa"/>
          </w:tcPr>
          <w:p w14:paraId="19279DC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FDDC8D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A6FCF1B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40 76</w:t>
            </w:r>
          </w:p>
        </w:tc>
        <w:tc>
          <w:tcPr>
            <w:tcW w:w="6057" w:type="dxa"/>
          </w:tcPr>
          <w:p w14:paraId="4E690C35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Residential - Mental Health</w:t>
            </w:r>
          </w:p>
        </w:tc>
        <w:tc>
          <w:tcPr>
            <w:tcW w:w="3470" w:type="dxa"/>
          </w:tcPr>
          <w:p w14:paraId="2F063F7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DB4A2A9" w14:textId="77777777" w:rsidTr="00311A58">
        <w:trPr>
          <w:trHeight w:val="252"/>
        </w:trPr>
        <w:tc>
          <w:tcPr>
            <w:tcW w:w="1150" w:type="dxa"/>
          </w:tcPr>
          <w:p w14:paraId="6ED2652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188090F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7464C4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76 10</w:t>
            </w:r>
          </w:p>
        </w:tc>
        <w:tc>
          <w:tcPr>
            <w:tcW w:w="6057" w:type="dxa"/>
          </w:tcPr>
          <w:p w14:paraId="7EE996AF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Res. Mental Health - Homes for Special Care</w:t>
            </w:r>
          </w:p>
        </w:tc>
        <w:tc>
          <w:tcPr>
            <w:tcW w:w="3470" w:type="dxa"/>
          </w:tcPr>
          <w:p w14:paraId="6246B5AD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451800A" w14:textId="77777777" w:rsidTr="00311A58">
        <w:trPr>
          <w:trHeight w:val="252"/>
        </w:trPr>
        <w:tc>
          <w:tcPr>
            <w:tcW w:w="1150" w:type="dxa"/>
          </w:tcPr>
          <w:p w14:paraId="25D10E0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014EEB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E162B0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76 30</w:t>
            </w:r>
          </w:p>
        </w:tc>
        <w:tc>
          <w:tcPr>
            <w:tcW w:w="6057" w:type="dxa"/>
          </w:tcPr>
          <w:p w14:paraId="537DC239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Res. Mental Health - Support within Housing</w:t>
            </w:r>
          </w:p>
        </w:tc>
        <w:tc>
          <w:tcPr>
            <w:tcW w:w="3470" w:type="dxa"/>
          </w:tcPr>
          <w:p w14:paraId="1A90E943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C413AE5" w14:textId="77777777" w:rsidTr="00311A58">
        <w:trPr>
          <w:trHeight w:val="252"/>
        </w:trPr>
        <w:tc>
          <w:tcPr>
            <w:tcW w:w="1150" w:type="dxa"/>
          </w:tcPr>
          <w:p w14:paraId="05A9CB2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DE3C154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057CA0C4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76 40</w:t>
            </w:r>
          </w:p>
        </w:tc>
        <w:tc>
          <w:tcPr>
            <w:tcW w:w="6057" w:type="dxa"/>
          </w:tcPr>
          <w:p w14:paraId="19302C3D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Res. Mental Health - Housing Bricks &amp; Mortar</w:t>
            </w:r>
          </w:p>
        </w:tc>
        <w:tc>
          <w:tcPr>
            <w:tcW w:w="3470" w:type="dxa"/>
          </w:tcPr>
          <w:p w14:paraId="681DDA01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1664163" w14:textId="77777777" w:rsidTr="00311A58">
        <w:trPr>
          <w:trHeight w:val="252"/>
        </w:trPr>
        <w:tc>
          <w:tcPr>
            <w:tcW w:w="1150" w:type="dxa"/>
          </w:tcPr>
          <w:p w14:paraId="4D7D378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7C9570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621C2E2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76 50</w:t>
            </w:r>
          </w:p>
        </w:tc>
        <w:tc>
          <w:tcPr>
            <w:tcW w:w="6057" w:type="dxa"/>
          </w:tcPr>
          <w:p w14:paraId="6E22CDF4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Res. Mental Health - Rent Supplement Program</w:t>
            </w:r>
          </w:p>
        </w:tc>
        <w:tc>
          <w:tcPr>
            <w:tcW w:w="3470" w:type="dxa"/>
          </w:tcPr>
          <w:p w14:paraId="4843F04B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564CC98" w14:textId="77777777" w:rsidTr="00311A58">
        <w:trPr>
          <w:trHeight w:val="252"/>
        </w:trPr>
        <w:tc>
          <w:tcPr>
            <w:tcW w:w="1150" w:type="dxa"/>
          </w:tcPr>
          <w:p w14:paraId="7AE7727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C202B9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935BF7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76 60</w:t>
            </w:r>
          </w:p>
        </w:tc>
        <w:tc>
          <w:tcPr>
            <w:tcW w:w="6057" w:type="dxa"/>
          </w:tcPr>
          <w:p w14:paraId="3DFDF544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Res. Mental Health - Short Term Crisis Support Beds </w:t>
            </w:r>
          </w:p>
        </w:tc>
        <w:tc>
          <w:tcPr>
            <w:tcW w:w="3470" w:type="dxa"/>
          </w:tcPr>
          <w:p w14:paraId="52B719C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BEFA5F5" w14:textId="77777777" w:rsidTr="00311A58">
        <w:trPr>
          <w:trHeight w:val="252"/>
        </w:trPr>
        <w:tc>
          <w:tcPr>
            <w:tcW w:w="1150" w:type="dxa"/>
          </w:tcPr>
          <w:p w14:paraId="1709D33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EF993D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A98049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40 78</w:t>
            </w:r>
          </w:p>
        </w:tc>
        <w:tc>
          <w:tcPr>
            <w:tcW w:w="6057" w:type="dxa"/>
          </w:tcPr>
          <w:p w14:paraId="3CAB60FD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Residential - AddictionS</w:t>
            </w:r>
          </w:p>
        </w:tc>
        <w:tc>
          <w:tcPr>
            <w:tcW w:w="3470" w:type="dxa"/>
          </w:tcPr>
          <w:p w14:paraId="15B4961D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9BCDF2F" w14:textId="77777777" w:rsidTr="00311A58">
        <w:trPr>
          <w:trHeight w:val="252"/>
        </w:trPr>
        <w:tc>
          <w:tcPr>
            <w:tcW w:w="1150" w:type="dxa"/>
          </w:tcPr>
          <w:p w14:paraId="43BE968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1A1697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2857214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11</w:t>
            </w:r>
          </w:p>
        </w:tc>
        <w:tc>
          <w:tcPr>
            <w:tcW w:w="6057" w:type="dxa"/>
          </w:tcPr>
          <w:p w14:paraId="21827563" w14:textId="767DB47F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Treatment Services-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SubstanceAbuse</w:t>
            </w:r>
            <w:proofErr w:type="spellEnd"/>
          </w:p>
        </w:tc>
        <w:tc>
          <w:tcPr>
            <w:tcW w:w="3470" w:type="dxa"/>
          </w:tcPr>
          <w:p w14:paraId="24DE284D" w14:textId="77777777" w:rsidR="001D34F1" w:rsidRPr="00C561FE" w:rsidRDefault="001D34F1" w:rsidP="001D34F1">
            <w:pPr>
              <w:ind w:left="12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5DCEF45" w14:textId="77777777" w:rsidTr="00311A58">
        <w:trPr>
          <w:trHeight w:val="252"/>
        </w:trPr>
        <w:tc>
          <w:tcPr>
            <w:tcW w:w="1150" w:type="dxa"/>
          </w:tcPr>
          <w:p w14:paraId="5DCB020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01990A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FCEFC6E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12</w:t>
            </w:r>
          </w:p>
        </w:tc>
        <w:tc>
          <w:tcPr>
            <w:tcW w:w="6057" w:type="dxa"/>
          </w:tcPr>
          <w:p w14:paraId="42B6F6C8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Treatment Services-Problem</w:t>
            </w:r>
          </w:p>
          <w:p w14:paraId="00262303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470" w:type="dxa"/>
          </w:tcPr>
          <w:p w14:paraId="5219E116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78206BA" w14:textId="77777777" w:rsidTr="00311A58">
        <w:trPr>
          <w:trHeight w:val="252"/>
        </w:trPr>
        <w:tc>
          <w:tcPr>
            <w:tcW w:w="1150" w:type="dxa"/>
          </w:tcPr>
          <w:p w14:paraId="47D40FF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D75782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0E8E7E6E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30</w:t>
            </w:r>
          </w:p>
        </w:tc>
        <w:tc>
          <w:tcPr>
            <w:tcW w:w="6057" w:type="dxa"/>
          </w:tcPr>
          <w:p w14:paraId="0B94FFC8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Supportive Treatment</w:t>
            </w:r>
          </w:p>
        </w:tc>
        <w:tc>
          <w:tcPr>
            <w:tcW w:w="3470" w:type="dxa"/>
          </w:tcPr>
          <w:p w14:paraId="6E254983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2802CC3" w14:textId="77777777" w:rsidTr="00311A58">
        <w:trPr>
          <w:trHeight w:val="252"/>
        </w:trPr>
        <w:tc>
          <w:tcPr>
            <w:tcW w:w="1150" w:type="dxa"/>
          </w:tcPr>
          <w:p w14:paraId="4248C2D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C67B7E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207E8A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40</w:t>
            </w:r>
          </w:p>
        </w:tc>
        <w:tc>
          <w:tcPr>
            <w:tcW w:w="6057" w:type="dxa"/>
          </w:tcPr>
          <w:p w14:paraId="7475E5C6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Housing Bricks &amp; Mortar</w:t>
            </w:r>
          </w:p>
        </w:tc>
        <w:tc>
          <w:tcPr>
            <w:tcW w:w="3470" w:type="dxa"/>
          </w:tcPr>
          <w:p w14:paraId="69FCCE38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F41E509" w14:textId="77777777" w:rsidTr="00311A58">
        <w:trPr>
          <w:trHeight w:val="252"/>
        </w:trPr>
        <w:tc>
          <w:tcPr>
            <w:tcW w:w="1150" w:type="dxa"/>
          </w:tcPr>
          <w:p w14:paraId="2A41F65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F93C4E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22F61B0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45</w:t>
            </w:r>
          </w:p>
        </w:tc>
        <w:tc>
          <w:tcPr>
            <w:tcW w:w="6057" w:type="dxa"/>
          </w:tcPr>
          <w:p w14:paraId="5677A319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Withdrawal Management</w:t>
            </w:r>
          </w:p>
          <w:p w14:paraId="46B8E1D4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Centres</w:t>
            </w:r>
          </w:p>
        </w:tc>
        <w:tc>
          <w:tcPr>
            <w:tcW w:w="3470" w:type="dxa"/>
          </w:tcPr>
          <w:p w14:paraId="3DBC637F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1D34F1" w:rsidRPr="00C561FE" w14:paraId="56A8DCAD" w14:textId="77777777" w:rsidTr="00311A58">
        <w:trPr>
          <w:trHeight w:val="252"/>
        </w:trPr>
        <w:tc>
          <w:tcPr>
            <w:tcW w:w="1150" w:type="dxa"/>
          </w:tcPr>
          <w:p w14:paraId="1DFC8BA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C8713A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650918F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40 78 50</w:t>
            </w:r>
          </w:p>
        </w:tc>
        <w:tc>
          <w:tcPr>
            <w:tcW w:w="6057" w:type="dxa"/>
          </w:tcPr>
          <w:p w14:paraId="2910E540" w14:textId="77777777" w:rsidR="001D34F1" w:rsidRPr="00C561FE" w:rsidRDefault="001D34F1" w:rsidP="001D34F1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– Res. Addictions - Substance Abuse – Rent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Supplement Program</w:t>
            </w:r>
          </w:p>
        </w:tc>
        <w:tc>
          <w:tcPr>
            <w:tcW w:w="3470" w:type="dxa"/>
          </w:tcPr>
          <w:p w14:paraId="08379056" w14:textId="77777777" w:rsidR="001D34F1" w:rsidRPr="00C561FE" w:rsidRDefault="001D34F1" w:rsidP="001D34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6E827B84" w14:textId="77777777" w:rsidTr="00311A58">
        <w:trPr>
          <w:trHeight w:val="252"/>
        </w:trPr>
        <w:tc>
          <w:tcPr>
            <w:tcW w:w="1150" w:type="dxa"/>
          </w:tcPr>
          <w:p w14:paraId="2726C3D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5341DF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6F8207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 7* 5 40 95</w:t>
            </w:r>
          </w:p>
        </w:tc>
        <w:tc>
          <w:tcPr>
            <w:tcW w:w="6057" w:type="dxa"/>
          </w:tcPr>
          <w:p w14:paraId="4FDBF778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Residential Hospice- End of Life (EOL)</w:t>
            </w:r>
          </w:p>
        </w:tc>
        <w:tc>
          <w:tcPr>
            <w:tcW w:w="3470" w:type="dxa"/>
          </w:tcPr>
          <w:p w14:paraId="44B1A7E3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3D328A8" w14:textId="77777777" w:rsidTr="00311A58">
        <w:trPr>
          <w:trHeight w:val="252"/>
        </w:trPr>
        <w:tc>
          <w:tcPr>
            <w:tcW w:w="1150" w:type="dxa"/>
          </w:tcPr>
          <w:p w14:paraId="1EC95EC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E74F48E" w14:textId="614C1D10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17D6D144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11</w:t>
            </w:r>
          </w:p>
        </w:tc>
        <w:tc>
          <w:tcPr>
            <w:tcW w:w="6057" w:type="dxa"/>
          </w:tcPr>
          <w:p w14:paraId="2726E3EA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Nursing Visiting</w:t>
            </w:r>
          </w:p>
        </w:tc>
        <w:tc>
          <w:tcPr>
            <w:tcW w:w="3470" w:type="dxa"/>
          </w:tcPr>
          <w:p w14:paraId="1A02430E" w14:textId="1C2CA945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A6576FC" w14:textId="77777777" w:rsidTr="00311A58">
        <w:trPr>
          <w:trHeight w:val="252"/>
        </w:trPr>
        <w:tc>
          <w:tcPr>
            <w:tcW w:w="1150" w:type="dxa"/>
          </w:tcPr>
          <w:p w14:paraId="36CB943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D0ABB34" w14:textId="13021539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0FBC7C5B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12</w:t>
            </w:r>
          </w:p>
        </w:tc>
        <w:tc>
          <w:tcPr>
            <w:tcW w:w="6057" w:type="dxa"/>
          </w:tcPr>
          <w:p w14:paraId="4CFB66F4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Nursing Shift</w:t>
            </w:r>
          </w:p>
        </w:tc>
        <w:tc>
          <w:tcPr>
            <w:tcW w:w="3470" w:type="dxa"/>
          </w:tcPr>
          <w:p w14:paraId="63A98BCF" w14:textId="786670AA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7102C87" w14:textId="77777777" w:rsidTr="00311A58">
        <w:trPr>
          <w:trHeight w:val="252"/>
        </w:trPr>
        <w:tc>
          <w:tcPr>
            <w:tcW w:w="1150" w:type="dxa"/>
          </w:tcPr>
          <w:p w14:paraId="2192AC3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0251530" w14:textId="3998E5F4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19AAAAA1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30</w:t>
            </w:r>
          </w:p>
        </w:tc>
        <w:tc>
          <w:tcPr>
            <w:tcW w:w="6057" w:type="dxa"/>
          </w:tcPr>
          <w:p w14:paraId="4360B44F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Combined PS and HM Services</w:t>
            </w:r>
          </w:p>
        </w:tc>
        <w:tc>
          <w:tcPr>
            <w:tcW w:w="3470" w:type="dxa"/>
          </w:tcPr>
          <w:p w14:paraId="6FF22206" w14:textId="0CFD173B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C976161" w14:textId="77777777" w:rsidTr="00311A58">
        <w:trPr>
          <w:trHeight w:val="252"/>
        </w:trPr>
        <w:tc>
          <w:tcPr>
            <w:tcW w:w="1150" w:type="dxa"/>
          </w:tcPr>
          <w:p w14:paraId="028903B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1EDB91" w14:textId="7599FC6B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35DA1355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45</w:t>
            </w:r>
          </w:p>
        </w:tc>
        <w:tc>
          <w:tcPr>
            <w:tcW w:w="6057" w:type="dxa"/>
          </w:tcPr>
          <w:p w14:paraId="0A246C90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Nutrition/Dietetics</w:t>
            </w:r>
          </w:p>
        </w:tc>
        <w:tc>
          <w:tcPr>
            <w:tcW w:w="3470" w:type="dxa"/>
          </w:tcPr>
          <w:p w14:paraId="32658B22" w14:textId="6470F472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F245BDB" w14:textId="77777777" w:rsidTr="00311A58">
        <w:trPr>
          <w:trHeight w:val="252"/>
        </w:trPr>
        <w:tc>
          <w:tcPr>
            <w:tcW w:w="1150" w:type="dxa"/>
          </w:tcPr>
          <w:p w14:paraId="567FB1C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5107EA4" w14:textId="359F62EA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14D755E3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50</w:t>
            </w:r>
          </w:p>
        </w:tc>
        <w:tc>
          <w:tcPr>
            <w:tcW w:w="6057" w:type="dxa"/>
          </w:tcPr>
          <w:p w14:paraId="2406A621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Physiotherapy</w:t>
            </w:r>
          </w:p>
        </w:tc>
        <w:tc>
          <w:tcPr>
            <w:tcW w:w="3470" w:type="dxa"/>
          </w:tcPr>
          <w:p w14:paraId="2E201076" w14:textId="5C5E943A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E72FC10" w14:textId="77777777" w:rsidTr="00311A58">
        <w:trPr>
          <w:trHeight w:val="252"/>
        </w:trPr>
        <w:tc>
          <w:tcPr>
            <w:tcW w:w="1150" w:type="dxa"/>
          </w:tcPr>
          <w:p w14:paraId="50E4A3F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E743364" w14:textId="67E658C0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7AE487A6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55</w:t>
            </w:r>
          </w:p>
        </w:tc>
        <w:tc>
          <w:tcPr>
            <w:tcW w:w="6057" w:type="dxa"/>
          </w:tcPr>
          <w:p w14:paraId="2C34E31E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Occupational Therapy</w:t>
            </w:r>
          </w:p>
        </w:tc>
        <w:tc>
          <w:tcPr>
            <w:tcW w:w="3470" w:type="dxa"/>
          </w:tcPr>
          <w:p w14:paraId="03F9BA76" w14:textId="3369549B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94DE1DB" w14:textId="77777777" w:rsidTr="00311A58">
        <w:trPr>
          <w:trHeight w:val="252"/>
        </w:trPr>
        <w:tc>
          <w:tcPr>
            <w:tcW w:w="1150" w:type="dxa"/>
          </w:tcPr>
          <w:p w14:paraId="3C3CB85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58D0635" w14:textId="11EB492D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5E33D98C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62</w:t>
            </w:r>
          </w:p>
        </w:tc>
        <w:tc>
          <w:tcPr>
            <w:tcW w:w="6057" w:type="dxa"/>
          </w:tcPr>
          <w:p w14:paraId="062DC158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Speech/Language Pathology</w:t>
            </w:r>
          </w:p>
        </w:tc>
        <w:tc>
          <w:tcPr>
            <w:tcW w:w="3470" w:type="dxa"/>
          </w:tcPr>
          <w:p w14:paraId="245EF0F0" w14:textId="6ADF887C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F4F5A57" w14:textId="77777777" w:rsidTr="00311A58">
        <w:trPr>
          <w:trHeight w:val="252"/>
        </w:trPr>
        <w:tc>
          <w:tcPr>
            <w:tcW w:w="1150" w:type="dxa"/>
          </w:tcPr>
          <w:p w14:paraId="6BDE710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436476" w14:textId="31C8DE5F" w:rsidR="001D34F1" w:rsidRPr="00B224B0" w:rsidRDefault="001D34F1" w:rsidP="001D34F1">
            <w:pPr>
              <w:ind w:left="-108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</w:p>
        </w:tc>
        <w:tc>
          <w:tcPr>
            <w:tcW w:w="1738" w:type="dxa"/>
          </w:tcPr>
          <w:p w14:paraId="0271DCC9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 7* 5 40 95 70</w:t>
            </w:r>
          </w:p>
        </w:tc>
        <w:tc>
          <w:tcPr>
            <w:tcW w:w="6057" w:type="dxa"/>
          </w:tcPr>
          <w:p w14:paraId="652FBD4B" w14:textId="77777777" w:rsidR="001D34F1" w:rsidRPr="00C561FE" w:rsidRDefault="001D34F1" w:rsidP="001D34F1">
            <w:pPr>
              <w:ind w:lef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Residential Hospice – EOL - Social Work</w:t>
            </w:r>
          </w:p>
        </w:tc>
        <w:tc>
          <w:tcPr>
            <w:tcW w:w="3470" w:type="dxa"/>
          </w:tcPr>
          <w:p w14:paraId="737DE1E1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0907CCF4" w14:textId="77777777" w:rsidTr="00311A58">
        <w:trPr>
          <w:trHeight w:val="252"/>
        </w:trPr>
        <w:tc>
          <w:tcPr>
            <w:tcW w:w="1150" w:type="dxa"/>
          </w:tcPr>
          <w:p w14:paraId="6249A12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DB773E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1E69453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</w:t>
            </w:r>
          </w:p>
        </w:tc>
        <w:tc>
          <w:tcPr>
            <w:tcW w:w="6057" w:type="dxa"/>
          </w:tcPr>
          <w:p w14:paraId="45D51675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201" w:name="_Toc437096251"/>
            <w:bookmarkStart w:id="1202" w:name="_Toc441891284"/>
            <w:bookmarkStart w:id="1203" w:name="_Toc443113894"/>
            <w:bookmarkStart w:id="1204" w:name="_Toc443318330"/>
            <w:bookmarkStart w:id="1205" w:name="_Toc444437957"/>
            <w:bookmarkStart w:id="1206" w:name="_Toc444949050"/>
            <w:bookmarkStart w:id="1207" w:name="_Toc27584312"/>
            <w:bookmarkStart w:id="1208" w:name="_Toc27639795"/>
            <w:bookmarkStart w:id="1209" w:name="_Toc27639919"/>
            <w:bookmarkStart w:id="1210" w:name="_Toc27650297"/>
            <w:bookmarkStart w:id="1211" w:name="_Toc27651846"/>
            <w:bookmarkStart w:id="1212" w:name="_Toc29468823"/>
            <w:bookmarkStart w:id="1213" w:name="_Toc29469309"/>
            <w:bookmarkStart w:id="1214" w:name="_Toc29469488"/>
            <w:bookmarkStart w:id="1215" w:name="_Toc29808285"/>
            <w:bookmarkStart w:id="1216" w:name="_Toc29808496"/>
            <w:bookmarkStart w:id="1217" w:name="_Toc33777536"/>
            <w:bookmarkStart w:id="1218" w:name="_Toc33777773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Health Promotion, Education</w:t>
            </w:r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and Community Development</w:t>
            </w:r>
          </w:p>
        </w:tc>
        <w:tc>
          <w:tcPr>
            <w:tcW w:w="3470" w:type="dxa"/>
          </w:tcPr>
          <w:p w14:paraId="1ACB6C5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D2C100F" w14:textId="77777777" w:rsidTr="00311A58">
        <w:trPr>
          <w:trHeight w:val="252"/>
        </w:trPr>
        <w:tc>
          <w:tcPr>
            <w:tcW w:w="1150" w:type="dxa"/>
          </w:tcPr>
          <w:p w14:paraId="0B4E587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57A4FDC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FA7F994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10</w:t>
            </w:r>
          </w:p>
        </w:tc>
        <w:tc>
          <w:tcPr>
            <w:tcW w:w="6057" w:type="dxa"/>
          </w:tcPr>
          <w:p w14:paraId="1A1E9782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Prom/Educ.&amp; Com. Dev. - General </w:t>
            </w:r>
          </w:p>
        </w:tc>
        <w:tc>
          <w:tcPr>
            <w:tcW w:w="3470" w:type="dxa"/>
          </w:tcPr>
          <w:p w14:paraId="22A709B4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2435C8A" w14:textId="77777777" w:rsidTr="00311A58">
        <w:trPr>
          <w:trHeight w:val="252"/>
        </w:trPr>
        <w:tc>
          <w:tcPr>
            <w:tcW w:w="1150" w:type="dxa"/>
          </w:tcPr>
          <w:p w14:paraId="1E710F3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2610C3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101D868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12</w:t>
            </w:r>
          </w:p>
        </w:tc>
        <w:tc>
          <w:tcPr>
            <w:tcW w:w="6057" w:type="dxa"/>
          </w:tcPr>
          <w:p w14:paraId="57BE8A89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Health Promotion &amp;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Community Development</w:t>
            </w:r>
          </w:p>
        </w:tc>
        <w:tc>
          <w:tcPr>
            <w:tcW w:w="3470" w:type="dxa"/>
          </w:tcPr>
          <w:p w14:paraId="43D58B0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F20FC98" w14:textId="77777777" w:rsidTr="00311A58">
        <w:trPr>
          <w:trHeight w:val="252"/>
        </w:trPr>
        <w:tc>
          <w:tcPr>
            <w:tcW w:w="1150" w:type="dxa"/>
          </w:tcPr>
          <w:p w14:paraId="1D42018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841B1B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B4BCE96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14</w:t>
            </w:r>
          </w:p>
        </w:tc>
        <w:tc>
          <w:tcPr>
            <w:tcW w:w="6057" w:type="dxa"/>
          </w:tcPr>
          <w:p w14:paraId="06413C2B" w14:textId="077DBC4E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 &amp; Com.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Dev. – Community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Engagement and Capacity Building</w:t>
            </w:r>
          </w:p>
        </w:tc>
        <w:tc>
          <w:tcPr>
            <w:tcW w:w="3470" w:type="dxa"/>
          </w:tcPr>
          <w:p w14:paraId="0FADF1C6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1D19154" w14:textId="77777777" w:rsidTr="00311A58">
        <w:trPr>
          <w:trHeight w:val="252"/>
        </w:trPr>
        <w:tc>
          <w:tcPr>
            <w:tcW w:w="1150" w:type="dxa"/>
          </w:tcPr>
          <w:p w14:paraId="2DB4F37A" w14:textId="11ED6B7C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  <w:p w14:paraId="0A384AEB" w14:textId="0207A6A0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C41378E" w14:textId="77777777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  <w:p w14:paraId="2C9EC56E" w14:textId="7A8FFFDE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738" w:type="dxa"/>
          </w:tcPr>
          <w:p w14:paraId="6208DF4E" w14:textId="77777777" w:rsidR="001D34F1" w:rsidRPr="00B224B0" w:rsidRDefault="001D34F1" w:rsidP="001D34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50 35</w:t>
            </w:r>
          </w:p>
        </w:tc>
        <w:tc>
          <w:tcPr>
            <w:tcW w:w="6057" w:type="dxa"/>
          </w:tcPr>
          <w:p w14:paraId="096BA515" w14:textId="0F27A44A" w:rsidR="001D34F1" w:rsidRPr="00B224B0" w:rsidRDefault="001D34F1" w:rsidP="001D34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COM HEALTH PROM/EDUC. &amp; COM. DEV. - COM CHRONIC DISEASE EDUCATION, AWARENESS AND PREVENTION </w:t>
            </w:r>
          </w:p>
        </w:tc>
        <w:tc>
          <w:tcPr>
            <w:tcW w:w="3470" w:type="dxa"/>
          </w:tcPr>
          <w:p w14:paraId="01A8BFC5" w14:textId="25357590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35496B0" w14:textId="77777777" w:rsidTr="00311A58">
        <w:trPr>
          <w:trHeight w:val="252"/>
        </w:trPr>
        <w:tc>
          <w:tcPr>
            <w:tcW w:w="1150" w:type="dxa"/>
          </w:tcPr>
          <w:p w14:paraId="1FC1162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D7C159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2C55DF09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35 10</w:t>
            </w:r>
          </w:p>
        </w:tc>
        <w:tc>
          <w:tcPr>
            <w:tcW w:w="6057" w:type="dxa"/>
          </w:tcPr>
          <w:p w14:paraId="755A1C2E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COM Chronic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Disease Education, Awareness and Prevention - General </w:t>
            </w:r>
          </w:p>
        </w:tc>
        <w:tc>
          <w:tcPr>
            <w:tcW w:w="3470" w:type="dxa"/>
          </w:tcPr>
          <w:p w14:paraId="1CF80E98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CDD84B9" w14:textId="77777777" w:rsidTr="00311A58">
        <w:trPr>
          <w:trHeight w:val="252"/>
        </w:trPr>
        <w:tc>
          <w:tcPr>
            <w:tcW w:w="1150" w:type="dxa"/>
          </w:tcPr>
          <w:p w14:paraId="0F25C3F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6DCAA0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A73EF0A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35 20</w:t>
            </w:r>
          </w:p>
        </w:tc>
        <w:tc>
          <w:tcPr>
            <w:tcW w:w="6057" w:type="dxa"/>
          </w:tcPr>
          <w:p w14:paraId="5CA62F51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COM Chronic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Disease Education, Awareness and Prevention - Diabetes </w:t>
            </w:r>
          </w:p>
        </w:tc>
        <w:tc>
          <w:tcPr>
            <w:tcW w:w="3470" w:type="dxa"/>
          </w:tcPr>
          <w:p w14:paraId="6E722AB6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6B5433BE" w14:textId="77777777" w:rsidTr="00311A58">
        <w:trPr>
          <w:trHeight w:val="252"/>
        </w:trPr>
        <w:tc>
          <w:tcPr>
            <w:tcW w:w="1150" w:type="dxa"/>
          </w:tcPr>
          <w:p w14:paraId="493989B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F66246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C8E555C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35 30</w:t>
            </w:r>
          </w:p>
        </w:tc>
        <w:tc>
          <w:tcPr>
            <w:tcW w:w="6057" w:type="dxa"/>
          </w:tcPr>
          <w:p w14:paraId="0B6D8623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COM Chronic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Disease Education, Awareness and Prevention –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Asthma/COPD </w:t>
            </w:r>
          </w:p>
        </w:tc>
        <w:tc>
          <w:tcPr>
            <w:tcW w:w="3470" w:type="dxa"/>
          </w:tcPr>
          <w:p w14:paraId="03BFACC8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0581C2E1" w14:textId="77777777" w:rsidTr="00311A58">
        <w:trPr>
          <w:trHeight w:val="252"/>
        </w:trPr>
        <w:tc>
          <w:tcPr>
            <w:tcW w:w="1150" w:type="dxa"/>
          </w:tcPr>
          <w:p w14:paraId="1851FDF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C8946B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596A0390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35 40</w:t>
            </w:r>
          </w:p>
        </w:tc>
        <w:tc>
          <w:tcPr>
            <w:tcW w:w="6057" w:type="dxa"/>
          </w:tcPr>
          <w:p w14:paraId="5317908A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COM Chronic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Disease Education, Awareness and Prevention – Hepatitis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and / or HIV/AIDS </w:t>
            </w:r>
          </w:p>
        </w:tc>
        <w:tc>
          <w:tcPr>
            <w:tcW w:w="3470" w:type="dxa"/>
          </w:tcPr>
          <w:p w14:paraId="4A10E72F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02E8BB19" w14:textId="77777777" w:rsidTr="00311A58">
        <w:trPr>
          <w:trHeight w:val="252"/>
        </w:trPr>
        <w:tc>
          <w:tcPr>
            <w:tcW w:w="1150" w:type="dxa"/>
          </w:tcPr>
          <w:p w14:paraId="5E1DEC2E" w14:textId="77777777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CFA94A0" w14:textId="77777777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742497E3" w14:textId="77777777" w:rsidR="001D34F1" w:rsidRPr="00B224B0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7* 5 50 35 50</w:t>
            </w:r>
          </w:p>
        </w:tc>
        <w:tc>
          <w:tcPr>
            <w:tcW w:w="6057" w:type="dxa"/>
          </w:tcPr>
          <w:p w14:paraId="3AE3D088" w14:textId="77777777" w:rsidR="001D34F1" w:rsidRPr="00B224B0" w:rsidRDefault="001D34F1" w:rsidP="00AA2272">
            <w:pPr>
              <w:ind w:left="286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 xml:space="preserve">COM Health Prom/Educ.&amp; Com. Dev. - COM Chronic Disease Education, Awareness and Prevention – </w:t>
            </w:r>
            <w:proofErr w:type="gramStart"/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Cardiac  Rehabilitation</w:t>
            </w:r>
            <w:proofErr w:type="gramEnd"/>
          </w:p>
        </w:tc>
        <w:tc>
          <w:tcPr>
            <w:tcW w:w="3470" w:type="dxa"/>
          </w:tcPr>
          <w:p w14:paraId="50C3CEFE" w14:textId="0EEBC978" w:rsidR="001D34F1" w:rsidRPr="00B224B0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9CC3EFB" w14:textId="77777777" w:rsidTr="00311A58">
        <w:trPr>
          <w:trHeight w:val="252"/>
        </w:trPr>
        <w:tc>
          <w:tcPr>
            <w:tcW w:w="1150" w:type="dxa"/>
          </w:tcPr>
          <w:p w14:paraId="355E52D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E9E15F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1BDBD96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40</w:t>
            </w:r>
          </w:p>
        </w:tc>
        <w:tc>
          <w:tcPr>
            <w:tcW w:w="6057" w:type="dxa"/>
          </w:tcPr>
          <w:p w14:paraId="371EEBF3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 Health Promotion, Education and Community Development – Diabetes Strategy</w:t>
            </w:r>
          </w:p>
        </w:tc>
        <w:tc>
          <w:tcPr>
            <w:tcW w:w="3470" w:type="dxa"/>
          </w:tcPr>
          <w:p w14:paraId="384E958E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D34F1" w:rsidRPr="00C561FE" w14:paraId="0AF0DDFE" w14:textId="77777777" w:rsidTr="00311A58">
        <w:trPr>
          <w:trHeight w:val="252"/>
        </w:trPr>
        <w:tc>
          <w:tcPr>
            <w:tcW w:w="1150" w:type="dxa"/>
          </w:tcPr>
          <w:p w14:paraId="6B98E73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3EB267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F30467A" w14:textId="77777777" w:rsidR="001D34F1" w:rsidRPr="00C561FE" w:rsidRDefault="001D34F1" w:rsidP="001D34F1">
            <w:pPr>
              <w:ind w:left="-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7* 5 50 40 10</w:t>
            </w:r>
          </w:p>
        </w:tc>
        <w:tc>
          <w:tcPr>
            <w:tcW w:w="6057" w:type="dxa"/>
          </w:tcPr>
          <w:p w14:paraId="0A0C9196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 Dev. – Diabetes Regional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Coordination Centres</w:t>
            </w:r>
          </w:p>
        </w:tc>
        <w:tc>
          <w:tcPr>
            <w:tcW w:w="3470" w:type="dxa"/>
          </w:tcPr>
          <w:p w14:paraId="1F39E41D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Report only if designated funding received</w:t>
            </w:r>
          </w:p>
        </w:tc>
      </w:tr>
      <w:tr w:rsidR="001D34F1" w:rsidRPr="00C561FE" w14:paraId="3DBA145E" w14:textId="77777777" w:rsidTr="00311A58">
        <w:trPr>
          <w:trHeight w:val="540"/>
        </w:trPr>
        <w:tc>
          <w:tcPr>
            <w:tcW w:w="1150" w:type="dxa"/>
          </w:tcPr>
          <w:p w14:paraId="5581084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2267B2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29507E30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50 41</w:t>
            </w:r>
          </w:p>
        </w:tc>
        <w:tc>
          <w:tcPr>
            <w:tcW w:w="6057" w:type="dxa"/>
          </w:tcPr>
          <w:p w14:paraId="1005AF30" w14:textId="77777777" w:rsidR="001D34F1" w:rsidRPr="00C561FE" w:rsidRDefault="001D34F1" w:rsidP="001D34F1">
            <w:pPr>
              <w:ind w:left="89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Health Promotion, Education &amp; Community Development - Chronic Kidney Disease (CKD)</w:t>
            </w:r>
          </w:p>
        </w:tc>
        <w:tc>
          <w:tcPr>
            <w:tcW w:w="3470" w:type="dxa"/>
          </w:tcPr>
          <w:p w14:paraId="451E7D4F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7D9DC10" w14:textId="77777777" w:rsidTr="00311A58">
        <w:trPr>
          <w:trHeight w:val="252"/>
        </w:trPr>
        <w:tc>
          <w:tcPr>
            <w:tcW w:w="1150" w:type="dxa"/>
          </w:tcPr>
          <w:p w14:paraId="26AC3DB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8C8F1C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FEFED4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50 41 10</w:t>
            </w:r>
          </w:p>
        </w:tc>
        <w:tc>
          <w:tcPr>
            <w:tcW w:w="6057" w:type="dxa"/>
          </w:tcPr>
          <w:p w14:paraId="026FA1E8" w14:textId="77777777" w:rsidR="001D34F1" w:rsidRPr="00C561FE" w:rsidRDefault="001D34F1" w:rsidP="001D34F1">
            <w:pPr>
              <w:ind w:left="267" w:firstLine="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Prom/Educ. &amp; Com Dev. - CKD Regional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Coordination Centres</w:t>
            </w:r>
          </w:p>
        </w:tc>
        <w:tc>
          <w:tcPr>
            <w:tcW w:w="3470" w:type="dxa"/>
          </w:tcPr>
          <w:p w14:paraId="0FA2E93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only if designated funding received</w:t>
            </w:r>
          </w:p>
        </w:tc>
      </w:tr>
      <w:tr w:rsidR="001D34F1" w:rsidRPr="00C561FE" w14:paraId="1A985462" w14:textId="77777777" w:rsidTr="00311A58">
        <w:trPr>
          <w:trHeight w:val="252"/>
        </w:trPr>
        <w:tc>
          <w:tcPr>
            <w:tcW w:w="1150" w:type="dxa"/>
          </w:tcPr>
          <w:p w14:paraId="7BDC570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20" w:type="dxa"/>
          </w:tcPr>
          <w:p w14:paraId="4F03CC9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FCD5C81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42</w:t>
            </w:r>
          </w:p>
        </w:tc>
        <w:tc>
          <w:tcPr>
            <w:tcW w:w="6057" w:type="dxa"/>
          </w:tcPr>
          <w:p w14:paraId="6462A6EA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Health Promotion, Education and Community Development – Heart and Stroke</w:t>
            </w:r>
          </w:p>
        </w:tc>
        <w:tc>
          <w:tcPr>
            <w:tcW w:w="3470" w:type="dxa"/>
          </w:tcPr>
          <w:p w14:paraId="37AA47F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A5040AC" w14:textId="77777777" w:rsidTr="00311A58">
        <w:trPr>
          <w:trHeight w:val="558"/>
        </w:trPr>
        <w:tc>
          <w:tcPr>
            <w:tcW w:w="1150" w:type="dxa"/>
          </w:tcPr>
          <w:p w14:paraId="60E9F22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9FC28C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9B5F76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42 10</w:t>
            </w:r>
          </w:p>
        </w:tc>
        <w:tc>
          <w:tcPr>
            <w:tcW w:w="6057" w:type="dxa"/>
          </w:tcPr>
          <w:p w14:paraId="44E0BD00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 - Heart and Stroke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3470" w:type="dxa"/>
          </w:tcPr>
          <w:p w14:paraId="7CBF84A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3CAFE03" w14:textId="77777777" w:rsidTr="00311A58">
        <w:trPr>
          <w:trHeight w:val="252"/>
        </w:trPr>
        <w:tc>
          <w:tcPr>
            <w:tcW w:w="1150" w:type="dxa"/>
          </w:tcPr>
          <w:p w14:paraId="53CDF03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E85066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7053A5D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42 20</w:t>
            </w:r>
          </w:p>
        </w:tc>
        <w:tc>
          <w:tcPr>
            <w:tcW w:w="6057" w:type="dxa"/>
          </w:tcPr>
          <w:p w14:paraId="540EE035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Prom/Educ.&amp; Com. Dev - Stroke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Strategy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Practice Guidelines)</w:t>
            </w:r>
          </w:p>
        </w:tc>
        <w:tc>
          <w:tcPr>
            <w:tcW w:w="3470" w:type="dxa"/>
          </w:tcPr>
          <w:p w14:paraId="59BC31A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5051CBA" w14:textId="77777777" w:rsidTr="00311A58">
        <w:trPr>
          <w:trHeight w:val="252"/>
        </w:trPr>
        <w:tc>
          <w:tcPr>
            <w:tcW w:w="1150" w:type="dxa"/>
          </w:tcPr>
          <w:p w14:paraId="54940299" w14:textId="734A32E9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  <w:p w14:paraId="5F8864E9" w14:textId="711ED872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D3487CA" w14:textId="77777777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  <w:p w14:paraId="0E942DC4" w14:textId="2B494AE1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5AC79FD" w14:textId="77777777" w:rsidR="001D34F1" w:rsidRPr="00B224B0" w:rsidRDefault="001D34F1" w:rsidP="001D34F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50 45</w:t>
            </w:r>
          </w:p>
        </w:tc>
        <w:tc>
          <w:tcPr>
            <w:tcW w:w="6057" w:type="dxa"/>
          </w:tcPr>
          <w:p w14:paraId="24D0CB2F" w14:textId="3D4149F7" w:rsidR="001D34F1" w:rsidRPr="00B224B0" w:rsidRDefault="001D34F1" w:rsidP="001D34F1">
            <w:pPr>
              <w:ind w:left="267" w:firstLine="33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 HEALTH PROM/EDUC.&amp; COM. DEV. - PERSONAL HEALTH AND WELLNESS</w:t>
            </w:r>
          </w:p>
        </w:tc>
        <w:tc>
          <w:tcPr>
            <w:tcW w:w="3470" w:type="dxa"/>
          </w:tcPr>
          <w:p w14:paraId="790F8F9B" w14:textId="0D0FC2BB" w:rsidR="001D34F1" w:rsidRPr="00B224B0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BE2743D" w14:textId="77777777" w:rsidTr="00311A58">
        <w:trPr>
          <w:trHeight w:val="252"/>
        </w:trPr>
        <w:tc>
          <w:tcPr>
            <w:tcW w:w="1150" w:type="dxa"/>
          </w:tcPr>
          <w:p w14:paraId="102BE94F" w14:textId="77777777" w:rsidR="001D34F1" w:rsidRPr="00B224B0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FA23816" w14:textId="77777777" w:rsidR="001D34F1" w:rsidRPr="00B224B0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0D4EB3A2" w14:textId="77777777" w:rsidR="001D34F1" w:rsidRPr="00B224B0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7* 5 50 45 05</w:t>
            </w:r>
          </w:p>
        </w:tc>
        <w:tc>
          <w:tcPr>
            <w:tcW w:w="6057" w:type="dxa"/>
          </w:tcPr>
          <w:p w14:paraId="1F4E0946" w14:textId="0D14E8AC" w:rsidR="001D34F1" w:rsidRPr="00B224B0" w:rsidRDefault="001D34F1" w:rsidP="001D34F1">
            <w:pPr>
              <w:ind w:left="267" w:firstLin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COM Health Prom/Educ.&amp; Com. Dev. - Personal Health and</w:t>
            </w:r>
            <w:r w:rsidR="00AA22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24B0">
              <w:rPr>
                <w:rFonts w:asciiTheme="minorHAnsi" w:hAnsiTheme="minorHAnsi" w:cstheme="minorHAnsi"/>
                <w:sz w:val="24"/>
                <w:szCs w:val="24"/>
              </w:rPr>
              <w:t>Wellness – General</w:t>
            </w:r>
          </w:p>
        </w:tc>
        <w:tc>
          <w:tcPr>
            <w:tcW w:w="3470" w:type="dxa"/>
          </w:tcPr>
          <w:p w14:paraId="0FC6777B" w14:textId="30AE29D2" w:rsidR="001D34F1" w:rsidRPr="00B224B0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7E3A0D3" w14:textId="77777777" w:rsidTr="00311A58">
        <w:trPr>
          <w:trHeight w:val="252"/>
        </w:trPr>
        <w:tc>
          <w:tcPr>
            <w:tcW w:w="1150" w:type="dxa"/>
          </w:tcPr>
          <w:p w14:paraId="499217B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A55D6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56FC93D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45 10</w:t>
            </w:r>
          </w:p>
        </w:tc>
        <w:tc>
          <w:tcPr>
            <w:tcW w:w="6057" w:type="dxa"/>
          </w:tcPr>
          <w:p w14:paraId="32C0F9D3" w14:textId="760C42FF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Personal Health and</w:t>
            </w:r>
            <w:r w:rsidR="00AA227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Wellness – Mental Wellness, Personal Health Practices and Coping Skills</w:t>
            </w:r>
          </w:p>
        </w:tc>
        <w:tc>
          <w:tcPr>
            <w:tcW w:w="3470" w:type="dxa"/>
          </w:tcPr>
          <w:p w14:paraId="303CCF2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96CF8E2" w14:textId="77777777" w:rsidTr="00311A58">
        <w:trPr>
          <w:trHeight w:val="252"/>
        </w:trPr>
        <w:tc>
          <w:tcPr>
            <w:tcW w:w="1150" w:type="dxa"/>
          </w:tcPr>
          <w:p w14:paraId="629D851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0076CF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47EB2C1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45 20</w:t>
            </w:r>
          </w:p>
        </w:tc>
        <w:tc>
          <w:tcPr>
            <w:tcW w:w="6057" w:type="dxa"/>
          </w:tcPr>
          <w:p w14:paraId="2408818C" w14:textId="71FAC8ED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Personal Health and Wellness – Oral Health</w:t>
            </w:r>
          </w:p>
        </w:tc>
        <w:tc>
          <w:tcPr>
            <w:tcW w:w="3470" w:type="dxa"/>
          </w:tcPr>
          <w:p w14:paraId="755E9AFE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F81F572" w14:textId="77777777" w:rsidTr="00311A58">
        <w:trPr>
          <w:trHeight w:val="252"/>
        </w:trPr>
        <w:tc>
          <w:tcPr>
            <w:tcW w:w="1150" w:type="dxa"/>
          </w:tcPr>
          <w:p w14:paraId="7494E49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F137E8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79E9E811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45 30</w:t>
            </w:r>
          </w:p>
        </w:tc>
        <w:tc>
          <w:tcPr>
            <w:tcW w:w="6057" w:type="dxa"/>
          </w:tcPr>
          <w:p w14:paraId="1D78CB04" w14:textId="10C85F40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Personal Health and Wellness – Healthy Child</w:t>
            </w:r>
          </w:p>
        </w:tc>
        <w:tc>
          <w:tcPr>
            <w:tcW w:w="3470" w:type="dxa"/>
          </w:tcPr>
          <w:p w14:paraId="3E110F3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DFCBC70" w14:textId="77777777" w:rsidTr="00311A58">
        <w:trPr>
          <w:trHeight w:val="252"/>
        </w:trPr>
        <w:tc>
          <w:tcPr>
            <w:tcW w:w="1150" w:type="dxa"/>
          </w:tcPr>
          <w:p w14:paraId="27B1D3E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C1C302B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1070D23E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45 40</w:t>
            </w:r>
          </w:p>
        </w:tc>
        <w:tc>
          <w:tcPr>
            <w:tcW w:w="6057" w:type="dxa"/>
          </w:tcPr>
          <w:p w14:paraId="533E484C" w14:textId="3568CE8A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 - Personal Health and Wellness – Youth Development</w:t>
            </w:r>
          </w:p>
        </w:tc>
        <w:tc>
          <w:tcPr>
            <w:tcW w:w="3470" w:type="dxa"/>
          </w:tcPr>
          <w:p w14:paraId="1768792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cyan"/>
              </w:rPr>
            </w:pPr>
          </w:p>
        </w:tc>
      </w:tr>
      <w:tr w:rsidR="001D34F1" w:rsidRPr="00C561FE" w14:paraId="3E69A39E" w14:textId="77777777" w:rsidTr="00311A58">
        <w:trPr>
          <w:trHeight w:val="252"/>
        </w:trPr>
        <w:tc>
          <w:tcPr>
            <w:tcW w:w="1150" w:type="dxa"/>
          </w:tcPr>
          <w:p w14:paraId="03D5E46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FA8742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C7DA8A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50</w:t>
            </w:r>
          </w:p>
        </w:tc>
        <w:tc>
          <w:tcPr>
            <w:tcW w:w="6057" w:type="dxa"/>
          </w:tcPr>
          <w:p w14:paraId="3BBB10DD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Prom/Educ.&amp; Com. Dev. - Family Clinics</w:t>
            </w:r>
          </w:p>
        </w:tc>
        <w:tc>
          <w:tcPr>
            <w:tcW w:w="3470" w:type="dxa"/>
          </w:tcPr>
          <w:p w14:paraId="1282C91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BCAFA20" w14:textId="77777777" w:rsidTr="00311A58">
        <w:trPr>
          <w:trHeight w:val="252"/>
        </w:trPr>
        <w:tc>
          <w:tcPr>
            <w:tcW w:w="1150" w:type="dxa"/>
          </w:tcPr>
          <w:p w14:paraId="75B6AE9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5436D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5C980B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5 50 50 10 </w:t>
            </w:r>
          </w:p>
        </w:tc>
        <w:tc>
          <w:tcPr>
            <w:tcW w:w="6057" w:type="dxa"/>
          </w:tcPr>
          <w:p w14:paraId="5E5B005C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Prom/Educ.&amp; Com. Dev. - Family Planning </w:t>
            </w:r>
          </w:p>
        </w:tc>
        <w:tc>
          <w:tcPr>
            <w:tcW w:w="3470" w:type="dxa"/>
          </w:tcPr>
          <w:p w14:paraId="64299F2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6DE1822" w14:textId="77777777" w:rsidTr="00311A58">
        <w:trPr>
          <w:trHeight w:val="333"/>
        </w:trPr>
        <w:tc>
          <w:tcPr>
            <w:tcW w:w="1150" w:type="dxa"/>
          </w:tcPr>
          <w:p w14:paraId="24EA737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15D88C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C54481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50 20</w:t>
            </w:r>
          </w:p>
        </w:tc>
        <w:tc>
          <w:tcPr>
            <w:tcW w:w="6057" w:type="dxa"/>
          </w:tcPr>
          <w:p w14:paraId="185EEE2E" w14:textId="77777777" w:rsidR="001D34F1" w:rsidRPr="00C561FE" w:rsidRDefault="001D34F1" w:rsidP="001D34F1">
            <w:pPr>
              <w:ind w:left="267" w:firstLine="3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Prom/Educ.&amp; Com. Dev. - Pre-Natal Classes </w:t>
            </w:r>
          </w:p>
        </w:tc>
        <w:tc>
          <w:tcPr>
            <w:tcW w:w="3470" w:type="dxa"/>
          </w:tcPr>
          <w:p w14:paraId="0CE4214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2303A84" w14:textId="77777777" w:rsidTr="00311A58">
        <w:trPr>
          <w:trHeight w:val="333"/>
        </w:trPr>
        <w:tc>
          <w:tcPr>
            <w:tcW w:w="1150" w:type="dxa"/>
          </w:tcPr>
          <w:p w14:paraId="31509AA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C4AE63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06FBAFA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66</w:t>
            </w:r>
          </w:p>
        </w:tc>
        <w:tc>
          <w:tcPr>
            <w:tcW w:w="6057" w:type="dxa"/>
          </w:tcPr>
          <w:p w14:paraId="3964FCBC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Health Promotion/Education - Oncology</w:t>
            </w:r>
          </w:p>
        </w:tc>
        <w:tc>
          <w:tcPr>
            <w:tcW w:w="3470" w:type="dxa"/>
          </w:tcPr>
          <w:p w14:paraId="7240920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02B8D43" w14:textId="77777777" w:rsidTr="00311A58">
        <w:trPr>
          <w:trHeight w:val="252"/>
        </w:trPr>
        <w:tc>
          <w:tcPr>
            <w:tcW w:w="1150" w:type="dxa"/>
          </w:tcPr>
          <w:p w14:paraId="7F41B78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72AFDF4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CCO</w:t>
            </w:r>
          </w:p>
        </w:tc>
        <w:tc>
          <w:tcPr>
            <w:tcW w:w="1738" w:type="dxa"/>
          </w:tcPr>
          <w:p w14:paraId="675D44C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66 10</w:t>
            </w:r>
          </w:p>
        </w:tc>
        <w:tc>
          <w:tcPr>
            <w:tcW w:w="6057" w:type="dxa"/>
          </w:tcPr>
          <w:p w14:paraId="002500B5" w14:textId="77777777" w:rsidR="001D34F1" w:rsidRPr="00C561FE" w:rsidRDefault="001D34F1" w:rsidP="001D34F1">
            <w:pPr>
              <w:ind w:left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Promotion/Education - Oncology General</w:t>
            </w:r>
          </w:p>
        </w:tc>
        <w:tc>
          <w:tcPr>
            <w:tcW w:w="3470" w:type="dxa"/>
          </w:tcPr>
          <w:p w14:paraId="2698D4E1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27041BD" w14:textId="77777777" w:rsidTr="00311A58">
        <w:trPr>
          <w:trHeight w:val="252"/>
        </w:trPr>
        <w:tc>
          <w:tcPr>
            <w:tcW w:w="1150" w:type="dxa"/>
          </w:tcPr>
          <w:p w14:paraId="31D71D2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4873F6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CCO</w:t>
            </w:r>
          </w:p>
        </w:tc>
        <w:tc>
          <w:tcPr>
            <w:tcW w:w="1738" w:type="dxa"/>
          </w:tcPr>
          <w:p w14:paraId="73976BFD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66 20</w:t>
            </w:r>
          </w:p>
        </w:tc>
        <w:tc>
          <w:tcPr>
            <w:tcW w:w="6057" w:type="dxa"/>
          </w:tcPr>
          <w:p w14:paraId="6A70A340" w14:textId="7B272849" w:rsidR="001D34F1" w:rsidRPr="00C561FE" w:rsidRDefault="001D34F1" w:rsidP="00AA2272">
            <w:pPr>
              <w:ind w:left="30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Health Promotion/Education - Oncology Practice</w:t>
            </w:r>
            <w:r w:rsidR="00AA227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Guidelines</w:t>
            </w:r>
          </w:p>
        </w:tc>
        <w:tc>
          <w:tcPr>
            <w:tcW w:w="3470" w:type="dxa"/>
          </w:tcPr>
          <w:p w14:paraId="7E33C09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73E9EF1" w14:textId="77777777" w:rsidTr="00311A58">
        <w:trPr>
          <w:trHeight w:val="252"/>
        </w:trPr>
        <w:tc>
          <w:tcPr>
            <w:tcW w:w="1150" w:type="dxa"/>
          </w:tcPr>
          <w:p w14:paraId="4796C441" w14:textId="77777777" w:rsidR="001D34F1" w:rsidRPr="00C561FE" w:rsidRDefault="001D34F1" w:rsidP="001D34F1">
            <w:pPr>
              <w:pStyle w:val="HeadingRowA1"/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</w:t>
            </w:r>
          </w:p>
        </w:tc>
        <w:tc>
          <w:tcPr>
            <w:tcW w:w="1220" w:type="dxa"/>
          </w:tcPr>
          <w:p w14:paraId="7DF3CE39" w14:textId="77777777" w:rsidR="001D34F1" w:rsidRPr="00C561FE" w:rsidRDefault="001D34F1" w:rsidP="001D34F1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D3B4E08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5 50 75</w:t>
            </w:r>
          </w:p>
        </w:tc>
        <w:tc>
          <w:tcPr>
            <w:tcW w:w="6057" w:type="dxa"/>
          </w:tcPr>
          <w:p w14:paraId="372D3CFB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COM-HEALTH PROMOTION/EDUCATION - MENTAL HEALTH AND ADDICTIONS</w:t>
            </w:r>
          </w:p>
        </w:tc>
        <w:tc>
          <w:tcPr>
            <w:tcW w:w="3470" w:type="dxa"/>
          </w:tcPr>
          <w:p w14:paraId="5D894C3D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34F1" w:rsidRPr="00C561FE" w14:paraId="6EDC14BC" w14:textId="77777777" w:rsidTr="00311A58">
        <w:trPr>
          <w:trHeight w:val="252"/>
        </w:trPr>
        <w:tc>
          <w:tcPr>
            <w:tcW w:w="1150" w:type="dxa"/>
          </w:tcPr>
          <w:p w14:paraId="38647B2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1D4C3A9" w14:textId="1E6FD731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</w:t>
            </w: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738" w:type="dxa"/>
          </w:tcPr>
          <w:p w14:paraId="5A62EAF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75 10</w:t>
            </w:r>
          </w:p>
        </w:tc>
        <w:tc>
          <w:tcPr>
            <w:tcW w:w="6057" w:type="dxa"/>
          </w:tcPr>
          <w:p w14:paraId="1FDD8F0E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Education - Mental Health and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Addictions</w:t>
            </w:r>
          </w:p>
        </w:tc>
        <w:tc>
          <w:tcPr>
            <w:tcW w:w="3470" w:type="dxa"/>
          </w:tcPr>
          <w:p w14:paraId="11C5DDD6" w14:textId="5CA7E65C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Home Care</w:t>
            </w:r>
            <w:r w:rsidR="000356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sector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22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only</w:t>
            </w:r>
          </w:p>
        </w:tc>
      </w:tr>
      <w:tr w:rsidR="001D34F1" w:rsidRPr="00C561FE" w14:paraId="28A410AC" w14:textId="77777777" w:rsidTr="00311A58">
        <w:trPr>
          <w:trHeight w:val="252"/>
        </w:trPr>
        <w:tc>
          <w:tcPr>
            <w:tcW w:w="1150" w:type="dxa"/>
          </w:tcPr>
          <w:p w14:paraId="0C1460C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4D10B6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2AF6434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76</w:t>
            </w:r>
          </w:p>
        </w:tc>
        <w:tc>
          <w:tcPr>
            <w:tcW w:w="6057" w:type="dxa"/>
          </w:tcPr>
          <w:p w14:paraId="7DA40D68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Health Promotion/Education - Mental Health </w:t>
            </w:r>
          </w:p>
        </w:tc>
        <w:tc>
          <w:tcPr>
            <w:tcW w:w="3470" w:type="dxa"/>
          </w:tcPr>
          <w:p w14:paraId="19A34BE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45C3A8B" w14:textId="77777777" w:rsidTr="00311A58">
        <w:trPr>
          <w:trHeight w:val="252"/>
        </w:trPr>
        <w:tc>
          <w:tcPr>
            <w:tcW w:w="1150" w:type="dxa"/>
          </w:tcPr>
          <w:p w14:paraId="392066F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B1AA1F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7C550B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76 10</w:t>
            </w:r>
          </w:p>
        </w:tc>
        <w:tc>
          <w:tcPr>
            <w:tcW w:w="6057" w:type="dxa"/>
          </w:tcPr>
          <w:p w14:paraId="27B61BE1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Education MH - Awareness </w:t>
            </w:r>
          </w:p>
        </w:tc>
        <w:tc>
          <w:tcPr>
            <w:tcW w:w="3470" w:type="dxa"/>
          </w:tcPr>
          <w:p w14:paraId="10583E5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34F1" w:rsidRPr="00C561FE" w14:paraId="5E1D1CB3" w14:textId="77777777" w:rsidTr="00311A58">
        <w:trPr>
          <w:trHeight w:val="252"/>
        </w:trPr>
        <w:tc>
          <w:tcPr>
            <w:tcW w:w="1150" w:type="dxa"/>
          </w:tcPr>
          <w:p w14:paraId="013E9D0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A1B91D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6EB63BE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76 30</w:t>
            </w:r>
          </w:p>
        </w:tc>
        <w:tc>
          <w:tcPr>
            <w:tcW w:w="6057" w:type="dxa"/>
          </w:tcPr>
          <w:p w14:paraId="6024A93D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Education MH - Women</w:t>
            </w:r>
          </w:p>
        </w:tc>
        <w:tc>
          <w:tcPr>
            <w:tcW w:w="3470" w:type="dxa"/>
          </w:tcPr>
          <w:p w14:paraId="797D7C7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4647C13" w14:textId="77777777" w:rsidTr="00311A58">
        <w:trPr>
          <w:trHeight w:val="252"/>
        </w:trPr>
        <w:tc>
          <w:tcPr>
            <w:tcW w:w="1150" w:type="dxa"/>
          </w:tcPr>
          <w:p w14:paraId="1DE2EAD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5586F4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CB1FEF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76 40</w:t>
            </w:r>
          </w:p>
        </w:tc>
        <w:tc>
          <w:tcPr>
            <w:tcW w:w="6057" w:type="dxa"/>
          </w:tcPr>
          <w:p w14:paraId="638E1899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Education MH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Community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Development </w:t>
            </w:r>
          </w:p>
        </w:tc>
        <w:tc>
          <w:tcPr>
            <w:tcW w:w="3470" w:type="dxa"/>
          </w:tcPr>
          <w:p w14:paraId="5D52967F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7E301A8" w14:textId="77777777" w:rsidTr="00311A58">
        <w:trPr>
          <w:trHeight w:val="252"/>
        </w:trPr>
        <w:tc>
          <w:tcPr>
            <w:tcW w:w="1150" w:type="dxa"/>
          </w:tcPr>
          <w:p w14:paraId="5DF8BAF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2A2A972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EF5E785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78</w:t>
            </w:r>
          </w:p>
        </w:tc>
        <w:tc>
          <w:tcPr>
            <w:tcW w:w="6057" w:type="dxa"/>
          </w:tcPr>
          <w:p w14:paraId="7ABFBB2B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COM Health Promotion/Education – Addictions</w:t>
            </w:r>
          </w:p>
        </w:tc>
        <w:tc>
          <w:tcPr>
            <w:tcW w:w="3470" w:type="dxa"/>
          </w:tcPr>
          <w:p w14:paraId="287C695E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A97DCFA" w14:textId="77777777" w:rsidTr="00311A58">
        <w:trPr>
          <w:trHeight w:val="477"/>
        </w:trPr>
        <w:tc>
          <w:tcPr>
            <w:tcW w:w="1150" w:type="dxa"/>
          </w:tcPr>
          <w:p w14:paraId="6AC360F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46B18B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BA0783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78 10</w:t>
            </w:r>
          </w:p>
        </w:tc>
        <w:tc>
          <w:tcPr>
            <w:tcW w:w="6057" w:type="dxa"/>
          </w:tcPr>
          <w:p w14:paraId="56312F0C" w14:textId="73F07BB8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Addictions - Drug Awareness </w:t>
            </w:r>
          </w:p>
        </w:tc>
        <w:tc>
          <w:tcPr>
            <w:tcW w:w="3470" w:type="dxa"/>
          </w:tcPr>
          <w:p w14:paraId="37E6C171" w14:textId="77777777" w:rsidR="001D34F1" w:rsidRPr="00C561FE" w:rsidRDefault="001D34F1" w:rsidP="001D34F1">
            <w:pPr>
              <w:shd w:val="clear" w:color="auto" w:fill="FFFFFF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1D34F1" w:rsidRPr="00C561FE" w14:paraId="28406935" w14:textId="77777777" w:rsidTr="00311A58">
        <w:trPr>
          <w:trHeight w:val="252"/>
        </w:trPr>
        <w:tc>
          <w:tcPr>
            <w:tcW w:w="1150" w:type="dxa"/>
          </w:tcPr>
          <w:p w14:paraId="1F051CE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23227E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793190E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78 20</w:t>
            </w:r>
          </w:p>
        </w:tc>
        <w:tc>
          <w:tcPr>
            <w:tcW w:w="6057" w:type="dxa"/>
          </w:tcPr>
          <w:p w14:paraId="7D919CED" w14:textId="0BD13525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Addictions - Problem Gambling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Awareness </w:t>
            </w:r>
          </w:p>
        </w:tc>
        <w:tc>
          <w:tcPr>
            <w:tcW w:w="3470" w:type="dxa"/>
          </w:tcPr>
          <w:p w14:paraId="563E1F37" w14:textId="77777777" w:rsidR="001D34F1" w:rsidRPr="00C561FE" w:rsidRDefault="001D34F1" w:rsidP="001D34F1">
            <w:pPr>
              <w:ind w:left="-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A001FDE" w14:textId="77777777" w:rsidTr="00311A58">
        <w:trPr>
          <w:trHeight w:val="252"/>
        </w:trPr>
        <w:tc>
          <w:tcPr>
            <w:tcW w:w="1150" w:type="dxa"/>
          </w:tcPr>
          <w:p w14:paraId="4A10E32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4E650C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2B538A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78 40</w:t>
            </w:r>
          </w:p>
        </w:tc>
        <w:tc>
          <w:tcPr>
            <w:tcW w:w="6057" w:type="dxa"/>
          </w:tcPr>
          <w:p w14:paraId="4D4A78FD" w14:textId="7DADB3A1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Addictions - Community</w:t>
            </w:r>
          </w:p>
          <w:p w14:paraId="3D106F75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Development - Substance Abuse </w:t>
            </w:r>
          </w:p>
        </w:tc>
        <w:tc>
          <w:tcPr>
            <w:tcW w:w="3470" w:type="dxa"/>
          </w:tcPr>
          <w:p w14:paraId="3A90A469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FEE8D01" w14:textId="77777777" w:rsidTr="00311A58">
        <w:trPr>
          <w:trHeight w:val="207"/>
        </w:trPr>
        <w:tc>
          <w:tcPr>
            <w:tcW w:w="1150" w:type="dxa"/>
          </w:tcPr>
          <w:p w14:paraId="51D36BA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6D6B87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6670A226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50 94</w:t>
            </w:r>
          </w:p>
        </w:tc>
        <w:tc>
          <w:tcPr>
            <w:tcW w:w="6057" w:type="dxa"/>
          </w:tcPr>
          <w:p w14:paraId="0A09669F" w14:textId="3DB08EF0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 Health 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Promotion/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Education - </w:t>
            </w:r>
            <w:r w:rsidR="00C52B69"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PALLIATIVE CARE</w:t>
            </w:r>
          </w:p>
        </w:tc>
        <w:tc>
          <w:tcPr>
            <w:tcW w:w="3470" w:type="dxa"/>
          </w:tcPr>
          <w:p w14:paraId="25B29AEF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811FE75" w14:textId="77777777" w:rsidTr="00311A58">
        <w:trPr>
          <w:trHeight w:val="252"/>
        </w:trPr>
        <w:tc>
          <w:tcPr>
            <w:tcW w:w="1150" w:type="dxa"/>
          </w:tcPr>
          <w:p w14:paraId="0DA4327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F309D3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70BA08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94 10</w:t>
            </w:r>
          </w:p>
        </w:tc>
        <w:tc>
          <w:tcPr>
            <w:tcW w:w="6057" w:type="dxa"/>
          </w:tcPr>
          <w:p w14:paraId="541AC771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 - Palliative Care Interdisciplinary</w:t>
            </w:r>
          </w:p>
        </w:tc>
        <w:tc>
          <w:tcPr>
            <w:tcW w:w="3470" w:type="dxa"/>
          </w:tcPr>
          <w:p w14:paraId="226216D0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558562FB" w14:textId="77777777" w:rsidTr="00311A58">
        <w:trPr>
          <w:trHeight w:val="252"/>
        </w:trPr>
        <w:tc>
          <w:tcPr>
            <w:tcW w:w="1150" w:type="dxa"/>
          </w:tcPr>
          <w:p w14:paraId="555BA0A0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2DF6F6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968173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94 90</w:t>
            </w:r>
          </w:p>
        </w:tc>
        <w:tc>
          <w:tcPr>
            <w:tcW w:w="6057" w:type="dxa"/>
          </w:tcPr>
          <w:p w14:paraId="29500070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 - Palliative Care Physician</w:t>
            </w:r>
          </w:p>
        </w:tc>
        <w:tc>
          <w:tcPr>
            <w:tcW w:w="3470" w:type="dxa"/>
          </w:tcPr>
          <w:p w14:paraId="7D2D7F9B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6F64447" w14:textId="77777777" w:rsidTr="00311A58">
        <w:trPr>
          <w:trHeight w:val="252"/>
        </w:trPr>
        <w:tc>
          <w:tcPr>
            <w:tcW w:w="1150" w:type="dxa"/>
          </w:tcPr>
          <w:p w14:paraId="793312D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65E1C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A92461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50 94 91</w:t>
            </w:r>
          </w:p>
        </w:tc>
        <w:tc>
          <w:tcPr>
            <w:tcW w:w="6057" w:type="dxa"/>
          </w:tcPr>
          <w:p w14:paraId="38988553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Educ. - Palliative Care Pain and</w:t>
            </w:r>
          </w:p>
          <w:p w14:paraId="4E3FA33C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Symptom Management</w:t>
            </w:r>
          </w:p>
        </w:tc>
        <w:tc>
          <w:tcPr>
            <w:tcW w:w="3470" w:type="dxa"/>
          </w:tcPr>
          <w:p w14:paraId="7A6605B7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3708ED6" w14:textId="77777777" w:rsidTr="00311A58">
        <w:trPr>
          <w:trHeight w:val="252"/>
        </w:trPr>
        <w:tc>
          <w:tcPr>
            <w:tcW w:w="1150" w:type="dxa"/>
          </w:tcPr>
          <w:p w14:paraId="20A628F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217D748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64EC23C0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7* 5 50 96</w:t>
            </w:r>
          </w:p>
        </w:tc>
        <w:tc>
          <w:tcPr>
            <w:tcW w:w="6057" w:type="dxa"/>
          </w:tcPr>
          <w:p w14:paraId="52246C3E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 Health 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Promotion,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Education and Community Development - Geriatric </w:t>
            </w:r>
          </w:p>
        </w:tc>
        <w:tc>
          <w:tcPr>
            <w:tcW w:w="3470" w:type="dxa"/>
          </w:tcPr>
          <w:p w14:paraId="5A596B27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D90DD97" w14:textId="77777777" w:rsidTr="00311A58">
        <w:trPr>
          <w:trHeight w:val="261"/>
        </w:trPr>
        <w:tc>
          <w:tcPr>
            <w:tcW w:w="1150" w:type="dxa"/>
          </w:tcPr>
          <w:p w14:paraId="00246F2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0C8E29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5AA8AC4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7* 5 50 96 10</w:t>
            </w:r>
          </w:p>
        </w:tc>
        <w:tc>
          <w:tcPr>
            <w:tcW w:w="6057" w:type="dxa"/>
          </w:tcPr>
          <w:p w14:paraId="7A9A27FE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Health Prom/Educ. &amp; Com. Dev.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- General Geriatric </w:t>
            </w:r>
          </w:p>
        </w:tc>
        <w:tc>
          <w:tcPr>
            <w:tcW w:w="3470" w:type="dxa"/>
          </w:tcPr>
          <w:p w14:paraId="06FD46C6" w14:textId="77777777" w:rsidR="001D34F1" w:rsidRPr="00C561FE" w:rsidRDefault="001D34F1" w:rsidP="001D34F1">
            <w:pPr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9B208F8" w14:textId="77777777" w:rsidTr="00311A58">
        <w:trPr>
          <w:trHeight w:val="252"/>
        </w:trPr>
        <w:tc>
          <w:tcPr>
            <w:tcW w:w="1150" w:type="dxa"/>
          </w:tcPr>
          <w:p w14:paraId="7991C48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82CF3E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F962A82" w14:textId="77777777" w:rsidR="001D34F1" w:rsidRPr="00C561FE" w:rsidRDefault="001D34F1" w:rsidP="001D34F1">
            <w:pPr>
              <w:ind w:left="-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7* 5 50 96 76</w:t>
            </w:r>
          </w:p>
        </w:tc>
        <w:tc>
          <w:tcPr>
            <w:tcW w:w="6057" w:type="dxa"/>
          </w:tcPr>
          <w:p w14:paraId="5EE9702D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Health Prom/Educ. &amp; Com. Dev.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Psycho-Geriatric</w:t>
            </w:r>
          </w:p>
        </w:tc>
        <w:tc>
          <w:tcPr>
            <w:tcW w:w="3470" w:type="dxa"/>
          </w:tcPr>
          <w:p w14:paraId="3C815BF8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Report if designated funding received</w:t>
            </w:r>
          </w:p>
        </w:tc>
      </w:tr>
      <w:tr w:rsidR="001D34F1" w:rsidRPr="00C561FE" w14:paraId="6601FCC8" w14:textId="77777777" w:rsidTr="00311A58">
        <w:trPr>
          <w:trHeight w:val="252"/>
        </w:trPr>
        <w:tc>
          <w:tcPr>
            <w:tcW w:w="1150" w:type="dxa"/>
          </w:tcPr>
          <w:p w14:paraId="4E0EDDB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20" w:type="dxa"/>
          </w:tcPr>
          <w:p w14:paraId="2B5BDA12" w14:textId="467F0315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C9A74C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7* 5 99</w:t>
            </w:r>
          </w:p>
        </w:tc>
        <w:tc>
          <w:tcPr>
            <w:tcW w:w="6057" w:type="dxa"/>
          </w:tcPr>
          <w:p w14:paraId="3C2408BE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PROVINCIAL AND REGIONAL HOSPITAL SERVICES</w:t>
            </w:r>
          </w:p>
        </w:tc>
        <w:tc>
          <w:tcPr>
            <w:tcW w:w="3470" w:type="dxa"/>
          </w:tcPr>
          <w:p w14:paraId="4D703DD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5288A359" w14:textId="77777777" w:rsidTr="00311A58">
        <w:trPr>
          <w:trHeight w:val="252"/>
        </w:trPr>
        <w:tc>
          <w:tcPr>
            <w:tcW w:w="1150" w:type="dxa"/>
          </w:tcPr>
          <w:p w14:paraId="754B790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B6E9206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E4EEE3" w14:textId="47FAB4F7" w:rsidR="001D34F1" w:rsidRPr="00C561FE" w:rsidRDefault="0031047D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D34F1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D34F1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5 99 05</w:t>
            </w:r>
          </w:p>
        </w:tc>
        <w:tc>
          <w:tcPr>
            <w:tcW w:w="6057" w:type="dxa"/>
          </w:tcPr>
          <w:p w14:paraId="68AD33EF" w14:textId="54075182" w:rsidR="001D34F1" w:rsidRPr="00C561FE" w:rsidRDefault="001D34F1" w:rsidP="001D34F1">
            <w:pPr>
              <w:ind w:left="267" w:firstLine="3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Provincial &amp; Regional Hospital Inter-Facility Pati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ent Co-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ordination &amp; Transport </w:t>
            </w:r>
          </w:p>
        </w:tc>
        <w:tc>
          <w:tcPr>
            <w:tcW w:w="3470" w:type="dxa"/>
          </w:tcPr>
          <w:p w14:paraId="57AE3DE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68BB0C4" w14:textId="77777777" w:rsidTr="00311A58">
        <w:trPr>
          <w:trHeight w:val="252"/>
        </w:trPr>
        <w:tc>
          <w:tcPr>
            <w:tcW w:w="1150" w:type="dxa"/>
          </w:tcPr>
          <w:p w14:paraId="5EEF7987" w14:textId="77777777" w:rsidR="001D34F1" w:rsidRPr="00C561FE" w:rsidRDefault="001D34F1" w:rsidP="001D34F1">
            <w:pPr>
              <w:pStyle w:val="HeadingRowA1"/>
              <w:keepNext/>
              <w:keepLines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241614F9" w14:textId="77777777" w:rsidR="001D34F1" w:rsidRPr="00C561FE" w:rsidRDefault="001D34F1" w:rsidP="001D34F1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2F61A1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51</w:t>
            </w:r>
          </w:p>
        </w:tc>
        <w:tc>
          <w:tcPr>
            <w:tcW w:w="6057" w:type="dxa"/>
          </w:tcPr>
          <w:p w14:paraId="7AC16122" w14:textId="77777777" w:rsidR="001D34F1" w:rsidRPr="00C561FE" w:rsidRDefault="001D34F1" w:rsidP="001D34F1">
            <w:pPr>
              <w:pStyle w:val="Heading3"/>
              <w:keepNext/>
              <w:keepLines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219" w:name="_Toc27584313"/>
            <w:bookmarkStart w:id="1220" w:name="_Toc27639796"/>
            <w:bookmarkStart w:id="1221" w:name="_Toc27639920"/>
            <w:bookmarkStart w:id="1222" w:name="_Toc27650298"/>
            <w:bookmarkStart w:id="1223" w:name="_Toc27651847"/>
            <w:bookmarkStart w:id="1224" w:name="_Toc29468824"/>
            <w:bookmarkStart w:id="1225" w:name="_Toc29469310"/>
            <w:bookmarkStart w:id="1226" w:name="_Toc29469489"/>
            <w:bookmarkStart w:id="1227" w:name="_Toc29808286"/>
            <w:bookmarkStart w:id="1228" w:name="_Toc29808497"/>
            <w:bookmarkStart w:id="1229" w:name="_Toc33777537"/>
            <w:bookmarkStart w:id="1230" w:name="_Toc33777774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Consumer/Survivor/Family Initiatives</w:t>
            </w:r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</w:p>
        </w:tc>
        <w:tc>
          <w:tcPr>
            <w:tcW w:w="3470" w:type="dxa"/>
          </w:tcPr>
          <w:p w14:paraId="67B85B19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4D9F944D" w14:textId="77777777" w:rsidTr="00311A58">
        <w:trPr>
          <w:trHeight w:val="252"/>
        </w:trPr>
        <w:tc>
          <w:tcPr>
            <w:tcW w:w="1150" w:type="dxa"/>
          </w:tcPr>
          <w:p w14:paraId="58090B25" w14:textId="77777777" w:rsidR="001D34F1" w:rsidRPr="00C561FE" w:rsidRDefault="001D34F1" w:rsidP="001D34F1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DFD7044" w14:textId="77777777" w:rsidR="001D34F1" w:rsidRPr="00C561FE" w:rsidRDefault="001D34F1" w:rsidP="001D34F1">
            <w:pPr>
              <w:keepNext/>
              <w:keepLine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2EC8DB23" w14:textId="77777777" w:rsidR="001D34F1" w:rsidRPr="00C561FE" w:rsidRDefault="001D34F1" w:rsidP="001D34F1">
            <w:pPr>
              <w:keepNext/>
              <w:keepLine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51 76 11</w:t>
            </w:r>
          </w:p>
        </w:tc>
        <w:tc>
          <w:tcPr>
            <w:tcW w:w="6057" w:type="dxa"/>
          </w:tcPr>
          <w:p w14:paraId="6A8BA00F" w14:textId="77777777" w:rsidR="001D34F1" w:rsidRPr="00C561FE" w:rsidRDefault="001D34F1" w:rsidP="001D34F1">
            <w:pPr>
              <w:keepNext/>
              <w:keepLines/>
              <w:ind w:left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Consumer Survivor Initiatives - Peer/Self Help</w:t>
            </w:r>
          </w:p>
        </w:tc>
        <w:tc>
          <w:tcPr>
            <w:tcW w:w="3470" w:type="dxa"/>
          </w:tcPr>
          <w:p w14:paraId="09885132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69F8126" w14:textId="77777777" w:rsidTr="00311A58">
        <w:trPr>
          <w:trHeight w:val="252"/>
        </w:trPr>
        <w:tc>
          <w:tcPr>
            <w:tcW w:w="1150" w:type="dxa"/>
          </w:tcPr>
          <w:p w14:paraId="7E091D18" w14:textId="77777777" w:rsidR="001D34F1" w:rsidRPr="00C561FE" w:rsidRDefault="001D34F1" w:rsidP="001D34F1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EAE1ABA" w14:textId="77777777" w:rsidR="001D34F1" w:rsidRPr="00C561FE" w:rsidRDefault="001D34F1" w:rsidP="001D34F1">
            <w:pPr>
              <w:keepNext/>
              <w:keepLine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84438E6" w14:textId="77777777" w:rsidR="001D34F1" w:rsidRPr="00C561FE" w:rsidRDefault="001D34F1" w:rsidP="001D34F1">
            <w:pPr>
              <w:keepNext/>
              <w:keepLine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51 76 12</w:t>
            </w:r>
          </w:p>
        </w:tc>
        <w:tc>
          <w:tcPr>
            <w:tcW w:w="6057" w:type="dxa"/>
          </w:tcPr>
          <w:p w14:paraId="2C47958A" w14:textId="77777777" w:rsidR="001D34F1" w:rsidRPr="00C561FE" w:rsidRDefault="001D34F1" w:rsidP="001D34F1">
            <w:pPr>
              <w:keepNext/>
              <w:keepLines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Consumer Survivor Initiatives - Alternative Businesses</w:t>
            </w:r>
          </w:p>
        </w:tc>
        <w:tc>
          <w:tcPr>
            <w:tcW w:w="3470" w:type="dxa"/>
          </w:tcPr>
          <w:p w14:paraId="51409BA2" w14:textId="77777777" w:rsidR="001D34F1" w:rsidRPr="00C561FE" w:rsidRDefault="001D34F1" w:rsidP="001D34F1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4FCA485" w14:textId="77777777" w:rsidTr="00311A58">
        <w:trPr>
          <w:trHeight w:val="252"/>
        </w:trPr>
        <w:tc>
          <w:tcPr>
            <w:tcW w:w="1150" w:type="dxa"/>
          </w:tcPr>
          <w:p w14:paraId="202A6CD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69E4C6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51E4B14D" w14:textId="77777777" w:rsidR="001D34F1" w:rsidRPr="00C561FE" w:rsidRDefault="001D34F1" w:rsidP="001D34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51 76 20</w:t>
            </w:r>
          </w:p>
        </w:tc>
        <w:tc>
          <w:tcPr>
            <w:tcW w:w="6057" w:type="dxa"/>
          </w:tcPr>
          <w:p w14:paraId="4D72BA2D" w14:textId="77777777" w:rsidR="001D34F1" w:rsidRPr="00C561FE" w:rsidRDefault="001D34F1" w:rsidP="001D34F1">
            <w:pPr>
              <w:ind w:left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Consumer Survivor Initiatives - Family Initiatives</w:t>
            </w:r>
          </w:p>
        </w:tc>
        <w:tc>
          <w:tcPr>
            <w:tcW w:w="3470" w:type="dxa"/>
          </w:tcPr>
          <w:p w14:paraId="455D3D12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7607ABF6" w14:textId="77777777" w:rsidTr="00311A58">
        <w:trPr>
          <w:trHeight w:val="252"/>
        </w:trPr>
        <w:tc>
          <w:tcPr>
            <w:tcW w:w="1150" w:type="dxa"/>
          </w:tcPr>
          <w:p w14:paraId="0B40590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EA381A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1B110E0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54</w:t>
            </w:r>
          </w:p>
        </w:tc>
        <w:tc>
          <w:tcPr>
            <w:tcW w:w="6057" w:type="dxa"/>
          </w:tcPr>
          <w:p w14:paraId="20E11FDE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Communicable Disease Prevention and Control</w:t>
            </w:r>
          </w:p>
        </w:tc>
        <w:tc>
          <w:tcPr>
            <w:tcW w:w="3470" w:type="dxa"/>
          </w:tcPr>
          <w:p w14:paraId="77904DD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EF39D2D" w14:textId="77777777" w:rsidTr="00311A58">
        <w:trPr>
          <w:trHeight w:val="261"/>
        </w:trPr>
        <w:tc>
          <w:tcPr>
            <w:tcW w:w="1150" w:type="dxa"/>
          </w:tcPr>
          <w:p w14:paraId="1F5D01AB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E15B5F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31F3A5F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54 10</w:t>
            </w:r>
          </w:p>
        </w:tc>
        <w:tc>
          <w:tcPr>
            <w:tcW w:w="6057" w:type="dxa"/>
          </w:tcPr>
          <w:p w14:paraId="6B31F221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Comm. Disease Prev. and Control – General</w:t>
            </w:r>
          </w:p>
        </w:tc>
        <w:tc>
          <w:tcPr>
            <w:tcW w:w="3470" w:type="dxa"/>
          </w:tcPr>
          <w:p w14:paraId="7622C52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02D93FF1" w14:textId="77777777" w:rsidTr="00311A58">
        <w:trPr>
          <w:trHeight w:val="261"/>
        </w:trPr>
        <w:tc>
          <w:tcPr>
            <w:tcW w:w="1150" w:type="dxa"/>
          </w:tcPr>
          <w:p w14:paraId="52E19FF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4C3822E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B65ED4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54 20</w:t>
            </w:r>
          </w:p>
        </w:tc>
        <w:tc>
          <w:tcPr>
            <w:tcW w:w="6057" w:type="dxa"/>
          </w:tcPr>
          <w:p w14:paraId="204DDE4C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Comm. Disease Prev. and Control – RICNs</w:t>
            </w:r>
          </w:p>
        </w:tc>
        <w:tc>
          <w:tcPr>
            <w:tcW w:w="3470" w:type="dxa"/>
          </w:tcPr>
          <w:p w14:paraId="6655C0F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(RICN) Regional Infection Control Networks</w:t>
            </w:r>
          </w:p>
        </w:tc>
      </w:tr>
      <w:tr w:rsidR="001D34F1" w:rsidRPr="00C561FE" w14:paraId="7905C875" w14:textId="77777777" w:rsidTr="00311A58">
        <w:trPr>
          <w:trHeight w:val="252"/>
        </w:trPr>
        <w:tc>
          <w:tcPr>
            <w:tcW w:w="1150" w:type="dxa"/>
          </w:tcPr>
          <w:p w14:paraId="6376C37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E35679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1D35DDA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55</w:t>
            </w:r>
          </w:p>
        </w:tc>
        <w:tc>
          <w:tcPr>
            <w:tcW w:w="6057" w:type="dxa"/>
          </w:tcPr>
          <w:p w14:paraId="64C439CD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231" w:name="_Toc437096252"/>
            <w:bookmarkStart w:id="1232" w:name="_Toc441891285"/>
            <w:bookmarkStart w:id="1233" w:name="_Toc443113895"/>
            <w:bookmarkStart w:id="1234" w:name="_Toc443318331"/>
            <w:bookmarkStart w:id="1235" w:name="_Toc444437958"/>
            <w:bookmarkStart w:id="1236" w:name="_Toc444949051"/>
            <w:bookmarkStart w:id="1237" w:name="_Toc27584314"/>
            <w:bookmarkStart w:id="1238" w:name="_Toc27639797"/>
            <w:bookmarkStart w:id="1239" w:name="_Toc27639921"/>
            <w:bookmarkStart w:id="1240" w:name="_Toc27650299"/>
            <w:bookmarkStart w:id="1241" w:name="_Toc27651848"/>
            <w:bookmarkStart w:id="1242" w:name="_Toc29468825"/>
            <w:bookmarkStart w:id="1243" w:name="_Toc29469311"/>
            <w:bookmarkStart w:id="1244" w:name="_Toc29469490"/>
            <w:bookmarkStart w:id="1245" w:name="_Toc29808287"/>
            <w:bookmarkStart w:id="1246" w:name="_Toc29808498"/>
            <w:bookmarkStart w:id="1247" w:name="_Toc33777538"/>
            <w:bookmarkStart w:id="1248" w:name="_Toc33777775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Disease and Injury Prevention and Control</w:t>
            </w:r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</w:p>
        </w:tc>
        <w:tc>
          <w:tcPr>
            <w:tcW w:w="3470" w:type="dxa"/>
          </w:tcPr>
          <w:p w14:paraId="56EA63D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4527B80" w14:textId="77777777" w:rsidTr="00311A58">
        <w:trPr>
          <w:trHeight w:val="252"/>
        </w:trPr>
        <w:tc>
          <w:tcPr>
            <w:tcW w:w="1150" w:type="dxa"/>
          </w:tcPr>
          <w:p w14:paraId="6DE8330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FFA7D9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7AFFE6A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55 66</w:t>
            </w:r>
          </w:p>
        </w:tc>
        <w:tc>
          <w:tcPr>
            <w:tcW w:w="6057" w:type="dxa"/>
          </w:tcPr>
          <w:p w14:paraId="45C00126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Prevention and Control - Oncology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 Screening </w:t>
            </w:r>
          </w:p>
        </w:tc>
        <w:tc>
          <w:tcPr>
            <w:tcW w:w="3470" w:type="dxa"/>
          </w:tcPr>
          <w:p w14:paraId="71F8E41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EF113E9" w14:textId="77777777" w:rsidTr="00311A58">
        <w:trPr>
          <w:trHeight w:val="261"/>
        </w:trPr>
        <w:tc>
          <w:tcPr>
            <w:tcW w:w="1150" w:type="dxa"/>
          </w:tcPr>
          <w:p w14:paraId="1B58CC2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89D726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0B3A98A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55 66 10</w:t>
            </w:r>
          </w:p>
        </w:tc>
        <w:tc>
          <w:tcPr>
            <w:tcW w:w="6057" w:type="dxa"/>
          </w:tcPr>
          <w:p w14:paraId="61FF4A8F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Prev. and Control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Breast Screening OBSP</w:t>
            </w:r>
          </w:p>
        </w:tc>
        <w:tc>
          <w:tcPr>
            <w:tcW w:w="3470" w:type="dxa"/>
          </w:tcPr>
          <w:p w14:paraId="19DC2E8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34F1" w:rsidRPr="00C561FE" w14:paraId="250CE657" w14:textId="77777777" w:rsidTr="00311A58">
        <w:trPr>
          <w:trHeight w:val="261"/>
        </w:trPr>
        <w:tc>
          <w:tcPr>
            <w:tcW w:w="1150" w:type="dxa"/>
          </w:tcPr>
          <w:p w14:paraId="71958D9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165995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1B7B2F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55 66 20</w:t>
            </w:r>
          </w:p>
        </w:tc>
        <w:tc>
          <w:tcPr>
            <w:tcW w:w="6057" w:type="dxa"/>
          </w:tcPr>
          <w:p w14:paraId="7F5853FC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Prev. and Control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Cervical Screening</w:t>
            </w:r>
          </w:p>
        </w:tc>
        <w:tc>
          <w:tcPr>
            <w:tcW w:w="3470" w:type="dxa"/>
          </w:tcPr>
          <w:p w14:paraId="7A9AF09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0D051BEF" w14:textId="77777777" w:rsidTr="00311A58">
        <w:trPr>
          <w:trHeight w:val="252"/>
        </w:trPr>
        <w:tc>
          <w:tcPr>
            <w:tcW w:w="1150" w:type="dxa"/>
          </w:tcPr>
          <w:p w14:paraId="7AED597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E8E1D7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D0D6C8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55 66 70</w:t>
            </w:r>
          </w:p>
        </w:tc>
        <w:tc>
          <w:tcPr>
            <w:tcW w:w="6057" w:type="dxa"/>
          </w:tcPr>
          <w:p w14:paraId="770901C1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Prev. and Control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Prostrate Cancer Screening</w:t>
            </w:r>
          </w:p>
        </w:tc>
        <w:tc>
          <w:tcPr>
            <w:tcW w:w="3470" w:type="dxa"/>
          </w:tcPr>
          <w:p w14:paraId="2F95485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1AACE85D" w14:textId="77777777" w:rsidTr="00311A58">
        <w:trPr>
          <w:trHeight w:val="252"/>
        </w:trPr>
        <w:tc>
          <w:tcPr>
            <w:tcW w:w="1150" w:type="dxa"/>
          </w:tcPr>
          <w:p w14:paraId="180D49A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0CEB354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24C2717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55 66 90</w:t>
            </w:r>
          </w:p>
        </w:tc>
        <w:tc>
          <w:tcPr>
            <w:tcW w:w="6057" w:type="dxa"/>
          </w:tcPr>
          <w:p w14:paraId="528699F2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Prev. and Control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Other Oncology Screening </w:t>
            </w:r>
          </w:p>
        </w:tc>
        <w:tc>
          <w:tcPr>
            <w:tcW w:w="3470" w:type="dxa"/>
          </w:tcPr>
          <w:p w14:paraId="10CCC4F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7291DAD4" w14:textId="77777777" w:rsidTr="00311A58">
        <w:trPr>
          <w:trHeight w:val="252"/>
        </w:trPr>
        <w:tc>
          <w:tcPr>
            <w:tcW w:w="1150" w:type="dxa"/>
          </w:tcPr>
          <w:p w14:paraId="765AE6D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1856A2A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AA5401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58</w:t>
            </w:r>
          </w:p>
        </w:tc>
        <w:tc>
          <w:tcPr>
            <w:tcW w:w="6057" w:type="dxa"/>
          </w:tcPr>
          <w:p w14:paraId="77658FD0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249" w:name="_Toc437096253"/>
            <w:bookmarkStart w:id="1250" w:name="_Toc441891286"/>
            <w:bookmarkStart w:id="1251" w:name="_Toc443113896"/>
            <w:bookmarkStart w:id="1252" w:name="_Toc443318332"/>
            <w:bookmarkStart w:id="1253" w:name="_Toc444437959"/>
            <w:bookmarkStart w:id="1254" w:name="_Toc444949052"/>
            <w:bookmarkStart w:id="1255" w:name="_Toc27584315"/>
            <w:bookmarkStart w:id="1256" w:name="_Toc27639798"/>
            <w:bookmarkStart w:id="1257" w:name="_Toc27639922"/>
            <w:bookmarkStart w:id="1258" w:name="_Toc27650300"/>
            <w:bookmarkStart w:id="1259" w:name="_Toc27651849"/>
            <w:bookmarkStart w:id="1260" w:name="_Toc29468826"/>
            <w:bookmarkStart w:id="1261" w:name="_Toc29469312"/>
            <w:bookmarkStart w:id="1262" w:name="_Toc29469491"/>
            <w:bookmarkStart w:id="1263" w:name="_Toc29808288"/>
            <w:bookmarkStart w:id="1264" w:name="_Toc29808499"/>
            <w:bookmarkStart w:id="1265" w:name="_Toc33777539"/>
            <w:bookmarkStart w:id="1266" w:name="_Toc33777776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COM Health </w:t>
            </w:r>
            <w:proofErr w:type="gramStart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Prom./</w:t>
            </w:r>
            <w:proofErr w:type="gramEnd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Disease Prev./Control Combined</w:t>
            </w:r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</w:p>
        </w:tc>
        <w:tc>
          <w:tcPr>
            <w:tcW w:w="3470" w:type="dxa"/>
          </w:tcPr>
          <w:p w14:paraId="0E4B1C8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9D6ABF2" w14:textId="77777777" w:rsidTr="00311A58">
        <w:trPr>
          <w:trHeight w:val="225"/>
        </w:trPr>
        <w:tc>
          <w:tcPr>
            <w:tcW w:w="1150" w:type="dxa"/>
          </w:tcPr>
          <w:p w14:paraId="6084DFE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48EF93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BFC5BD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58 05</w:t>
            </w:r>
          </w:p>
        </w:tc>
        <w:tc>
          <w:tcPr>
            <w:tcW w:w="6057" w:type="dxa"/>
          </w:tcPr>
          <w:p w14:paraId="7B5C60A1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Prom. and Prev. - General </w:t>
            </w:r>
          </w:p>
        </w:tc>
        <w:tc>
          <w:tcPr>
            <w:tcW w:w="3470" w:type="dxa"/>
          </w:tcPr>
          <w:p w14:paraId="21F407A9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55F8CA5" w14:textId="77777777" w:rsidTr="00311A58">
        <w:trPr>
          <w:trHeight w:val="225"/>
        </w:trPr>
        <w:tc>
          <w:tcPr>
            <w:tcW w:w="1150" w:type="dxa"/>
          </w:tcPr>
          <w:p w14:paraId="2B8F3CAE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117A9E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3DE5384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5 58 10</w:t>
            </w:r>
          </w:p>
        </w:tc>
        <w:tc>
          <w:tcPr>
            <w:tcW w:w="6057" w:type="dxa"/>
          </w:tcPr>
          <w:p w14:paraId="3336E32B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Prom. and Prev.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- Public Health (PH) </w:t>
            </w:r>
          </w:p>
        </w:tc>
        <w:tc>
          <w:tcPr>
            <w:tcW w:w="3470" w:type="dxa"/>
          </w:tcPr>
          <w:p w14:paraId="5BB5B7F8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0B48F9DB" w14:textId="77777777" w:rsidTr="00311A58">
        <w:trPr>
          <w:trHeight w:val="252"/>
        </w:trPr>
        <w:tc>
          <w:tcPr>
            <w:tcW w:w="1150" w:type="dxa"/>
          </w:tcPr>
          <w:p w14:paraId="1DA370D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22C5B85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1ABFC361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58 10 05</w:t>
            </w:r>
          </w:p>
        </w:tc>
        <w:tc>
          <w:tcPr>
            <w:tcW w:w="6057" w:type="dxa"/>
          </w:tcPr>
          <w:p w14:paraId="49B70D58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 and Prev.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PH General </w:t>
            </w:r>
          </w:p>
        </w:tc>
        <w:tc>
          <w:tcPr>
            <w:tcW w:w="3470" w:type="dxa"/>
          </w:tcPr>
          <w:p w14:paraId="0E87D026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F9745B3" w14:textId="77777777" w:rsidTr="00311A58">
        <w:trPr>
          <w:trHeight w:val="252"/>
        </w:trPr>
        <w:tc>
          <w:tcPr>
            <w:tcW w:w="1150" w:type="dxa"/>
          </w:tcPr>
          <w:p w14:paraId="09A5F4F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EB285B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61C1626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73 5 58 10 10</w:t>
            </w:r>
          </w:p>
        </w:tc>
        <w:tc>
          <w:tcPr>
            <w:tcW w:w="6057" w:type="dxa"/>
          </w:tcPr>
          <w:p w14:paraId="52E7D7FD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Prom. and Prev.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PH Infant Hearing Program</w:t>
            </w:r>
          </w:p>
        </w:tc>
        <w:tc>
          <w:tcPr>
            <w:tcW w:w="3470" w:type="dxa"/>
          </w:tcPr>
          <w:p w14:paraId="2355D9F5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Report using Fund Type 3</w:t>
            </w:r>
          </w:p>
        </w:tc>
      </w:tr>
      <w:tr w:rsidR="001D34F1" w:rsidRPr="00C561FE" w14:paraId="1BCD7814" w14:textId="77777777" w:rsidTr="00311A58">
        <w:trPr>
          <w:trHeight w:val="100"/>
        </w:trPr>
        <w:tc>
          <w:tcPr>
            <w:tcW w:w="1150" w:type="dxa"/>
          </w:tcPr>
          <w:p w14:paraId="5959B89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20C885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15D891D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73 5 58 10 15</w:t>
            </w:r>
          </w:p>
        </w:tc>
        <w:tc>
          <w:tcPr>
            <w:tcW w:w="6057" w:type="dxa"/>
          </w:tcPr>
          <w:p w14:paraId="305F72BE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Prom. and Prev.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Blind Low Vision</w:t>
            </w:r>
          </w:p>
        </w:tc>
        <w:tc>
          <w:tcPr>
            <w:tcW w:w="3470" w:type="dxa"/>
          </w:tcPr>
          <w:p w14:paraId="58C1BF1C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Report using Fund Type 3 </w:t>
            </w:r>
          </w:p>
        </w:tc>
      </w:tr>
      <w:tr w:rsidR="001D34F1" w:rsidRPr="00C561FE" w14:paraId="7DF4F158" w14:textId="77777777" w:rsidTr="00311A58">
        <w:trPr>
          <w:trHeight w:val="252"/>
        </w:trPr>
        <w:tc>
          <w:tcPr>
            <w:tcW w:w="1150" w:type="dxa"/>
          </w:tcPr>
          <w:p w14:paraId="3484681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69AFA0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738" w:type="dxa"/>
          </w:tcPr>
          <w:p w14:paraId="1275A73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73 5 58 10 60</w:t>
            </w:r>
          </w:p>
        </w:tc>
        <w:tc>
          <w:tcPr>
            <w:tcW w:w="6057" w:type="dxa"/>
          </w:tcPr>
          <w:p w14:paraId="469BF0CC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Prom. and Prev.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PH Preschool Speech and</w:t>
            </w:r>
          </w:p>
          <w:p w14:paraId="67718E76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3470" w:type="dxa"/>
          </w:tcPr>
          <w:p w14:paraId="0A73223B" w14:textId="77777777" w:rsidR="001D34F1" w:rsidRPr="00C561FE" w:rsidRDefault="001D34F1" w:rsidP="001D34F1">
            <w:pPr>
              <w:ind w:left="-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Report using Fund Type 3</w:t>
            </w:r>
          </w:p>
        </w:tc>
      </w:tr>
      <w:tr w:rsidR="001D34F1" w:rsidRPr="00C561FE" w14:paraId="5B3C4CA3" w14:textId="77777777" w:rsidTr="00311A58">
        <w:trPr>
          <w:trHeight w:val="252"/>
        </w:trPr>
        <w:tc>
          <w:tcPr>
            <w:tcW w:w="1150" w:type="dxa"/>
          </w:tcPr>
          <w:p w14:paraId="38DBBAD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09BF6A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5A52BDC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58 20</w:t>
            </w:r>
          </w:p>
        </w:tc>
        <w:tc>
          <w:tcPr>
            <w:tcW w:w="6057" w:type="dxa"/>
          </w:tcPr>
          <w:p w14:paraId="3348972D" w14:textId="77777777" w:rsidR="001D34F1" w:rsidRPr="00C561FE" w:rsidRDefault="001D34F1" w:rsidP="001D34F1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Prom. and Prev.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School Nurse </w:t>
            </w:r>
          </w:p>
        </w:tc>
        <w:tc>
          <w:tcPr>
            <w:tcW w:w="3470" w:type="dxa"/>
          </w:tcPr>
          <w:p w14:paraId="02DC5F2F" w14:textId="77777777" w:rsidR="001D34F1" w:rsidRPr="00C561FE" w:rsidRDefault="001D34F1" w:rsidP="001D34F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34F1" w:rsidRPr="00C561FE" w14:paraId="0F1A5C29" w14:textId="77777777" w:rsidTr="00311A58">
        <w:trPr>
          <w:trHeight w:val="252"/>
        </w:trPr>
        <w:tc>
          <w:tcPr>
            <w:tcW w:w="1150" w:type="dxa"/>
          </w:tcPr>
          <w:p w14:paraId="3354FCC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E716C6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05881A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60</w:t>
            </w:r>
          </w:p>
        </w:tc>
        <w:tc>
          <w:tcPr>
            <w:tcW w:w="6057" w:type="dxa"/>
          </w:tcPr>
          <w:p w14:paraId="1E730CDC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COM Environmental Health </w:t>
            </w:r>
          </w:p>
        </w:tc>
        <w:tc>
          <w:tcPr>
            <w:tcW w:w="3470" w:type="dxa"/>
          </w:tcPr>
          <w:p w14:paraId="3EC10CF1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6BCEBD4C" w14:textId="77777777" w:rsidTr="00311A58">
        <w:trPr>
          <w:trHeight w:val="252"/>
        </w:trPr>
        <w:tc>
          <w:tcPr>
            <w:tcW w:w="1150" w:type="dxa"/>
          </w:tcPr>
          <w:p w14:paraId="014E45D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2DB3F99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23A448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65</w:t>
            </w:r>
          </w:p>
        </w:tc>
        <w:tc>
          <w:tcPr>
            <w:tcW w:w="6057" w:type="dxa"/>
          </w:tcPr>
          <w:p w14:paraId="12621904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Licensing</w:t>
            </w:r>
          </w:p>
        </w:tc>
        <w:tc>
          <w:tcPr>
            <w:tcW w:w="3470" w:type="dxa"/>
          </w:tcPr>
          <w:p w14:paraId="586668C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AC22525" w14:textId="77777777" w:rsidTr="00311A58">
        <w:trPr>
          <w:trHeight w:val="252"/>
        </w:trPr>
        <w:tc>
          <w:tcPr>
            <w:tcW w:w="1150" w:type="dxa"/>
          </w:tcPr>
          <w:p w14:paraId="7540FFB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599E4FD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96AC966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 7* 5 70</w:t>
            </w:r>
          </w:p>
        </w:tc>
        <w:tc>
          <w:tcPr>
            <w:tcW w:w="6057" w:type="dxa"/>
          </w:tcPr>
          <w:p w14:paraId="00BD080E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Information and Referral Service</w:t>
            </w:r>
          </w:p>
        </w:tc>
        <w:tc>
          <w:tcPr>
            <w:tcW w:w="3470" w:type="dxa"/>
          </w:tcPr>
          <w:p w14:paraId="6EEAA4D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3391D2F6" w14:textId="77777777" w:rsidTr="00311A58">
        <w:trPr>
          <w:trHeight w:val="252"/>
        </w:trPr>
        <w:tc>
          <w:tcPr>
            <w:tcW w:w="1150" w:type="dxa"/>
          </w:tcPr>
          <w:p w14:paraId="4517D070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DA423E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D02AFEF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70 10</w:t>
            </w:r>
          </w:p>
        </w:tc>
        <w:tc>
          <w:tcPr>
            <w:tcW w:w="6057" w:type="dxa"/>
          </w:tcPr>
          <w:p w14:paraId="4B243B31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Information and Referral Service – General</w:t>
            </w:r>
          </w:p>
        </w:tc>
        <w:tc>
          <w:tcPr>
            <w:tcW w:w="3470" w:type="dxa"/>
          </w:tcPr>
          <w:p w14:paraId="47FF98B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C95FD6B" w14:textId="77777777" w:rsidTr="00311A58">
        <w:trPr>
          <w:trHeight w:val="252"/>
        </w:trPr>
        <w:tc>
          <w:tcPr>
            <w:tcW w:w="1150" w:type="dxa"/>
          </w:tcPr>
          <w:p w14:paraId="7C56E93A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D3E4950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498F43A0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70 76</w:t>
            </w:r>
          </w:p>
        </w:tc>
        <w:tc>
          <w:tcPr>
            <w:tcW w:w="6057" w:type="dxa"/>
          </w:tcPr>
          <w:p w14:paraId="1822287F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Information and Referral Service – Provincial – Mental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Health</w:t>
            </w:r>
          </w:p>
        </w:tc>
        <w:tc>
          <w:tcPr>
            <w:tcW w:w="3470" w:type="dxa"/>
          </w:tcPr>
          <w:p w14:paraId="71783BA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Provincial Organizations Only</w:t>
            </w:r>
          </w:p>
        </w:tc>
      </w:tr>
      <w:tr w:rsidR="001D34F1" w:rsidRPr="00C561FE" w14:paraId="24AD9270" w14:textId="77777777" w:rsidTr="00311A58">
        <w:trPr>
          <w:trHeight w:val="252"/>
        </w:trPr>
        <w:tc>
          <w:tcPr>
            <w:tcW w:w="1150" w:type="dxa"/>
          </w:tcPr>
          <w:p w14:paraId="1127B3B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3B27002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23E7FC2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 7* 5 70 78</w:t>
            </w:r>
          </w:p>
        </w:tc>
        <w:tc>
          <w:tcPr>
            <w:tcW w:w="6057" w:type="dxa"/>
          </w:tcPr>
          <w:p w14:paraId="12B82546" w14:textId="77777777" w:rsidR="001D34F1" w:rsidRPr="00C561FE" w:rsidRDefault="001D34F1" w:rsidP="001D34F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COM Information and Referral Service – Provincial – Addictions</w:t>
            </w:r>
          </w:p>
        </w:tc>
        <w:tc>
          <w:tcPr>
            <w:tcW w:w="3470" w:type="dxa"/>
          </w:tcPr>
          <w:p w14:paraId="3D7AA23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Provincial Organizations Only</w:t>
            </w:r>
          </w:p>
        </w:tc>
      </w:tr>
      <w:tr w:rsidR="001D34F1" w:rsidRPr="00C561FE" w14:paraId="0534C135" w14:textId="77777777" w:rsidTr="00311A58">
        <w:trPr>
          <w:trHeight w:val="252"/>
        </w:trPr>
        <w:tc>
          <w:tcPr>
            <w:tcW w:w="1150" w:type="dxa"/>
          </w:tcPr>
          <w:p w14:paraId="31D79B9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778E5F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341A329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70 78 11</w:t>
            </w:r>
          </w:p>
        </w:tc>
        <w:tc>
          <w:tcPr>
            <w:tcW w:w="6057" w:type="dxa"/>
          </w:tcPr>
          <w:p w14:paraId="6C134469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Information and Referral Service – Provincial –Substance Abuse</w:t>
            </w:r>
          </w:p>
        </w:tc>
        <w:tc>
          <w:tcPr>
            <w:tcW w:w="3470" w:type="dxa"/>
          </w:tcPr>
          <w:p w14:paraId="3A345885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Provincial Organizations Only</w:t>
            </w:r>
          </w:p>
        </w:tc>
      </w:tr>
      <w:tr w:rsidR="001D34F1" w:rsidRPr="00C561FE" w14:paraId="7A04CE50" w14:textId="77777777" w:rsidTr="00311A58">
        <w:trPr>
          <w:trHeight w:val="252"/>
        </w:trPr>
        <w:tc>
          <w:tcPr>
            <w:tcW w:w="1150" w:type="dxa"/>
          </w:tcPr>
          <w:p w14:paraId="53E4CE6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BCEBEC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CMH</w:t>
            </w:r>
          </w:p>
        </w:tc>
        <w:tc>
          <w:tcPr>
            <w:tcW w:w="1738" w:type="dxa"/>
          </w:tcPr>
          <w:p w14:paraId="15789F39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70 78 12</w:t>
            </w:r>
          </w:p>
        </w:tc>
        <w:tc>
          <w:tcPr>
            <w:tcW w:w="6057" w:type="dxa"/>
          </w:tcPr>
          <w:p w14:paraId="4F810E85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COM Information and Referral Service – Provincial –Problem Gambling</w:t>
            </w:r>
          </w:p>
        </w:tc>
        <w:tc>
          <w:tcPr>
            <w:tcW w:w="3470" w:type="dxa"/>
          </w:tcPr>
          <w:p w14:paraId="2516E2BA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Provincial Organizations Only</w:t>
            </w:r>
          </w:p>
        </w:tc>
      </w:tr>
      <w:tr w:rsidR="001D34F1" w:rsidRPr="00C561FE" w14:paraId="5F5CA1BC" w14:textId="77777777" w:rsidTr="00311A58">
        <w:trPr>
          <w:trHeight w:val="252"/>
        </w:trPr>
        <w:tc>
          <w:tcPr>
            <w:tcW w:w="1150" w:type="dxa"/>
          </w:tcPr>
          <w:p w14:paraId="256BBD9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155EEE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738" w:type="dxa"/>
          </w:tcPr>
          <w:p w14:paraId="48BAD69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75</w:t>
            </w:r>
          </w:p>
        </w:tc>
        <w:tc>
          <w:tcPr>
            <w:tcW w:w="6057" w:type="dxa"/>
          </w:tcPr>
          <w:p w14:paraId="42C7C51C" w14:textId="77777777" w:rsidR="001D34F1" w:rsidRPr="00C561FE" w:rsidRDefault="001D34F1" w:rsidP="001D34F1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Provincial and Regional Health System Development</w:t>
            </w:r>
          </w:p>
        </w:tc>
        <w:tc>
          <w:tcPr>
            <w:tcW w:w="3470" w:type="dxa"/>
          </w:tcPr>
          <w:p w14:paraId="04E1A3F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Report Health Links and other Integration Initiatives</w:t>
            </w:r>
          </w:p>
        </w:tc>
      </w:tr>
      <w:tr w:rsidR="001D34F1" w:rsidRPr="00C561FE" w14:paraId="12AA8799" w14:textId="77777777" w:rsidTr="00311A58">
        <w:trPr>
          <w:trHeight w:val="252"/>
        </w:trPr>
        <w:tc>
          <w:tcPr>
            <w:tcW w:w="1150" w:type="dxa"/>
          </w:tcPr>
          <w:p w14:paraId="7FB5830F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7171C783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4FFF08A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7* 5 82 </w:t>
            </w:r>
          </w:p>
        </w:tc>
        <w:tc>
          <w:tcPr>
            <w:tcW w:w="6057" w:type="dxa"/>
          </w:tcPr>
          <w:p w14:paraId="59BBB306" w14:textId="77777777" w:rsidR="001D34F1" w:rsidRPr="00C561FE" w:rsidRDefault="001D34F1" w:rsidP="001D34F1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COM In-Home and Community Services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(COM IH &amp; CS)</w:t>
            </w:r>
          </w:p>
        </w:tc>
        <w:tc>
          <w:tcPr>
            <w:tcW w:w="3470" w:type="dxa"/>
          </w:tcPr>
          <w:p w14:paraId="10CFE5AB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4F1515E" w14:textId="77777777" w:rsidTr="00311A58">
        <w:trPr>
          <w:trHeight w:val="252"/>
        </w:trPr>
        <w:tc>
          <w:tcPr>
            <w:tcW w:w="1150" w:type="dxa"/>
          </w:tcPr>
          <w:p w14:paraId="3320AE15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7C329A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6520E2B2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05</w:t>
            </w:r>
          </w:p>
        </w:tc>
        <w:tc>
          <w:tcPr>
            <w:tcW w:w="6057" w:type="dxa"/>
          </w:tcPr>
          <w:p w14:paraId="39A5C55E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IH &amp; CS - Service Arrangement/Coordination</w:t>
            </w:r>
          </w:p>
        </w:tc>
        <w:tc>
          <w:tcPr>
            <w:tcW w:w="3470" w:type="dxa"/>
          </w:tcPr>
          <w:p w14:paraId="279186E9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099105DF" w14:textId="77777777" w:rsidTr="00311A58">
        <w:trPr>
          <w:trHeight w:val="252"/>
        </w:trPr>
        <w:tc>
          <w:tcPr>
            <w:tcW w:w="1150" w:type="dxa"/>
          </w:tcPr>
          <w:p w14:paraId="08CB49E2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9DE288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AC6DE66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09</w:t>
            </w:r>
          </w:p>
        </w:tc>
        <w:tc>
          <w:tcPr>
            <w:tcW w:w="6057" w:type="dxa"/>
          </w:tcPr>
          <w:p w14:paraId="1A4ED0FD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- Case Management</w:t>
            </w:r>
          </w:p>
        </w:tc>
        <w:tc>
          <w:tcPr>
            <w:tcW w:w="3470" w:type="dxa"/>
          </w:tcPr>
          <w:p w14:paraId="5CB43CE5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CE6469C" w14:textId="77777777" w:rsidTr="00311A58">
        <w:trPr>
          <w:trHeight w:val="252"/>
        </w:trPr>
        <w:tc>
          <w:tcPr>
            <w:tcW w:w="1150" w:type="dxa"/>
          </w:tcPr>
          <w:p w14:paraId="1B9AE5F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075508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4F9E56E7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10 </w:t>
            </w:r>
          </w:p>
        </w:tc>
        <w:tc>
          <w:tcPr>
            <w:tcW w:w="6057" w:type="dxa"/>
          </w:tcPr>
          <w:p w14:paraId="0878C74B" w14:textId="3524F6ED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&amp; CS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Meals Delivery</w:t>
            </w:r>
            <w:r w:rsidR="00FB4D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FB4D65"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Services</w:t>
            </w:r>
          </w:p>
        </w:tc>
        <w:tc>
          <w:tcPr>
            <w:tcW w:w="3470" w:type="dxa"/>
          </w:tcPr>
          <w:p w14:paraId="1C8246E3" w14:textId="754E8F27" w:rsidR="001D34F1" w:rsidRPr="00C561FE" w:rsidRDefault="00FB4D65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1D34F1" w:rsidRPr="00C561FE" w14:paraId="0EACD021" w14:textId="77777777" w:rsidTr="00311A58">
        <w:trPr>
          <w:trHeight w:val="252"/>
        </w:trPr>
        <w:tc>
          <w:tcPr>
            <w:tcW w:w="1150" w:type="dxa"/>
          </w:tcPr>
          <w:p w14:paraId="392FA7D6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74469C6C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3EBD9B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12 </w:t>
            </w:r>
          </w:p>
        </w:tc>
        <w:tc>
          <w:tcPr>
            <w:tcW w:w="6057" w:type="dxa"/>
          </w:tcPr>
          <w:p w14:paraId="1A0C0C56" w14:textId="7A8DE542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</w:t>
            </w:r>
            <w:r w:rsidRPr="00C561F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Social </w:t>
            </w:r>
            <w:r w:rsidR="00FB4D65" w:rsidRPr="00FB4D65"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</w:rPr>
              <w:t>or Recreational Services</w:t>
            </w:r>
            <w:r w:rsidR="00FB4D65" w:rsidRPr="00FB4D6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and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Congregate Dining</w:t>
            </w:r>
          </w:p>
        </w:tc>
        <w:tc>
          <w:tcPr>
            <w:tcW w:w="3470" w:type="dxa"/>
          </w:tcPr>
          <w:p w14:paraId="5B420453" w14:textId="38F2BCA1" w:rsidR="001D34F1" w:rsidRPr="00C561FE" w:rsidRDefault="00FB4D65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1D34F1" w:rsidRPr="00C561FE" w14:paraId="6BA39B6D" w14:textId="77777777" w:rsidTr="00311A58">
        <w:trPr>
          <w:trHeight w:val="252"/>
        </w:trPr>
        <w:tc>
          <w:tcPr>
            <w:tcW w:w="1150" w:type="dxa"/>
          </w:tcPr>
          <w:p w14:paraId="16B92BA7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8CC58D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27932A2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14</w:t>
            </w:r>
          </w:p>
        </w:tc>
        <w:tc>
          <w:tcPr>
            <w:tcW w:w="6057" w:type="dxa"/>
          </w:tcPr>
          <w:p w14:paraId="6E98345C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 IH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&amp; CS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Transportation - Client </w:t>
            </w:r>
          </w:p>
        </w:tc>
        <w:tc>
          <w:tcPr>
            <w:tcW w:w="3470" w:type="dxa"/>
          </w:tcPr>
          <w:p w14:paraId="601DA083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15CA94EE" w14:textId="77777777" w:rsidTr="00311A58">
        <w:trPr>
          <w:trHeight w:val="252"/>
        </w:trPr>
        <w:tc>
          <w:tcPr>
            <w:tcW w:w="1150" w:type="dxa"/>
          </w:tcPr>
          <w:p w14:paraId="7E8E9CA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01BCC64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57CF492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7* 5 82 15</w:t>
            </w:r>
          </w:p>
        </w:tc>
        <w:tc>
          <w:tcPr>
            <w:tcW w:w="6057" w:type="dxa"/>
          </w:tcPr>
          <w:p w14:paraId="25BF2928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Crisis Intervention and Support </w:t>
            </w:r>
          </w:p>
        </w:tc>
        <w:tc>
          <w:tcPr>
            <w:tcW w:w="3470" w:type="dxa"/>
          </w:tcPr>
          <w:p w14:paraId="319AAC23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227CAAE3" w14:textId="77777777" w:rsidTr="00311A58">
        <w:trPr>
          <w:trHeight w:val="252"/>
        </w:trPr>
        <w:tc>
          <w:tcPr>
            <w:tcW w:w="1150" w:type="dxa"/>
          </w:tcPr>
          <w:p w14:paraId="17C03C9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4E217D2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0B8A363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20 </w:t>
            </w:r>
          </w:p>
        </w:tc>
        <w:tc>
          <w:tcPr>
            <w:tcW w:w="6057" w:type="dxa"/>
          </w:tcPr>
          <w:p w14:paraId="3660ED79" w14:textId="0C804BD1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 </w:t>
            </w:r>
            <w:r w:rsidR="00FB4D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FB4D65"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Adult</w:t>
            </w:r>
            <w:r w:rsidR="00FB4D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Day Services </w:t>
            </w:r>
          </w:p>
        </w:tc>
        <w:tc>
          <w:tcPr>
            <w:tcW w:w="3470" w:type="dxa"/>
          </w:tcPr>
          <w:p w14:paraId="3F831300" w14:textId="205140DE" w:rsidR="001D34F1" w:rsidRPr="00C561FE" w:rsidRDefault="00FB4D65" w:rsidP="001D34F1">
            <w:pPr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1D34F1" w:rsidRPr="00C561FE" w14:paraId="0BA39FFD" w14:textId="77777777" w:rsidTr="00311A58">
        <w:trPr>
          <w:trHeight w:val="252"/>
        </w:trPr>
        <w:tc>
          <w:tcPr>
            <w:tcW w:w="1150" w:type="dxa"/>
          </w:tcPr>
          <w:p w14:paraId="23B48FAC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1220" w:type="dxa"/>
          </w:tcPr>
          <w:p w14:paraId="60F87EB7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8222C64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7* 5 82 31</w:t>
            </w:r>
          </w:p>
        </w:tc>
        <w:tc>
          <w:tcPr>
            <w:tcW w:w="6057" w:type="dxa"/>
          </w:tcPr>
          <w:p w14:paraId="120DC01D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Homemaking </w:t>
            </w:r>
          </w:p>
        </w:tc>
        <w:tc>
          <w:tcPr>
            <w:tcW w:w="3470" w:type="dxa"/>
          </w:tcPr>
          <w:p w14:paraId="348FCC76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88EE431" w14:textId="77777777" w:rsidTr="00311A58">
        <w:trPr>
          <w:trHeight w:val="252"/>
        </w:trPr>
        <w:tc>
          <w:tcPr>
            <w:tcW w:w="1150" w:type="dxa"/>
          </w:tcPr>
          <w:p w14:paraId="1F3D6D93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2A170E1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6741E5C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32</w:t>
            </w:r>
          </w:p>
        </w:tc>
        <w:tc>
          <w:tcPr>
            <w:tcW w:w="6057" w:type="dxa"/>
          </w:tcPr>
          <w:p w14:paraId="3FBD9939" w14:textId="073D6845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Home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Maintenance </w:t>
            </w:r>
            <w:r w:rsidR="00FB4D65" w:rsidRPr="00FB4D65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and Repair</w:t>
            </w:r>
          </w:p>
        </w:tc>
        <w:tc>
          <w:tcPr>
            <w:tcW w:w="3470" w:type="dxa"/>
          </w:tcPr>
          <w:p w14:paraId="67ABE577" w14:textId="6C23D853" w:rsidR="001D34F1" w:rsidRPr="00282F4D" w:rsidRDefault="00FB4D65" w:rsidP="001D34F1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1D34F1" w:rsidRPr="00C561FE" w14:paraId="0E174ACD" w14:textId="77777777" w:rsidTr="00311A58">
        <w:trPr>
          <w:trHeight w:val="252"/>
        </w:trPr>
        <w:tc>
          <w:tcPr>
            <w:tcW w:w="1150" w:type="dxa"/>
          </w:tcPr>
          <w:p w14:paraId="2CD4FD19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MOHLTC</w:t>
            </w:r>
          </w:p>
        </w:tc>
        <w:tc>
          <w:tcPr>
            <w:tcW w:w="1220" w:type="dxa"/>
          </w:tcPr>
          <w:p w14:paraId="01FE84F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C40E71B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33</w:t>
            </w:r>
          </w:p>
        </w:tc>
        <w:tc>
          <w:tcPr>
            <w:tcW w:w="6057" w:type="dxa"/>
          </w:tcPr>
          <w:p w14:paraId="00EEC0B2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IH &amp; CS - Personal Support/Independence Training</w:t>
            </w:r>
          </w:p>
        </w:tc>
        <w:tc>
          <w:tcPr>
            <w:tcW w:w="3470" w:type="dxa"/>
          </w:tcPr>
          <w:p w14:paraId="62631486" w14:textId="77777777" w:rsidR="001D34F1" w:rsidRPr="00C561FE" w:rsidRDefault="001D34F1" w:rsidP="001D34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D34F1" w:rsidRPr="00C561FE" w14:paraId="2B9D35F7" w14:textId="77777777" w:rsidTr="00311A58">
        <w:trPr>
          <w:trHeight w:val="252"/>
        </w:trPr>
        <w:tc>
          <w:tcPr>
            <w:tcW w:w="1150" w:type="dxa"/>
          </w:tcPr>
          <w:p w14:paraId="2E9D4B8D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3683916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062EB2B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82 34</w:t>
            </w:r>
          </w:p>
        </w:tc>
        <w:tc>
          <w:tcPr>
            <w:tcW w:w="6057" w:type="dxa"/>
          </w:tcPr>
          <w:p w14:paraId="5DE492DB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Respite</w:t>
            </w:r>
          </w:p>
        </w:tc>
        <w:tc>
          <w:tcPr>
            <w:tcW w:w="3470" w:type="dxa"/>
          </w:tcPr>
          <w:p w14:paraId="24E2CB47" w14:textId="77777777" w:rsidR="001D34F1" w:rsidRPr="00282F4D" w:rsidRDefault="001D34F1" w:rsidP="001D34F1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1D34F1" w:rsidRPr="00C561FE" w14:paraId="7D6A860F" w14:textId="77777777" w:rsidTr="00311A58">
        <w:trPr>
          <w:trHeight w:val="252"/>
        </w:trPr>
        <w:tc>
          <w:tcPr>
            <w:tcW w:w="1150" w:type="dxa"/>
          </w:tcPr>
          <w:p w14:paraId="492C1008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A6FF1CD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39C18B7" w14:textId="77777777" w:rsidR="001D34F1" w:rsidRPr="00C561FE" w:rsidRDefault="001D34F1" w:rsidP="001D34F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7* 5 82 35</w:t>
            </w:r>
          </w:p>
        </w:tc>
        <w:tc>
          <w:tcPr>
            <w:tcW w:w="6057" w:type="dxa"/>
          </w:tcPr>
          <w:p w14:paraId="466D1D1D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Combined PS/HM/Respite Services</w:t>
            </w:r>
          </w:p>
        </w:tc>
        <w:tc>
          <w:tcPr>
            <w:tcW w:w="3470" w:type="dxa"/>
          </w:tcPr>
          <w:p w14:paraId="6302CC75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44DF5652" w14:textId="77777777" w:rsidTr="00311A58">
        <w:trPr>
          <w:trHeight w:val="252"/>
        </w:trPr>
        <w:tc>
          <w:tcPr>
            <w:tcW w:w="1150" w:type="dxa"/>
          </w:tcPr>
          <w:p w14:paraId="7AA5DA5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7B552C8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12359827" w14:textId="77777777" w:rsidR="001D34F1" w:rsidRPr="00C561FE" w:rsidRDefault="001D34F1" w:rsidP="001D34F1">
            <w:pPr>
              <w:ind w:left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5 82 40 </w:t>
            </w:r>
          </w:p>
        </w:tc>
        <w:tc>
          <w:tcPr>
            <w:tcW w:w="6057" w:type="dxa"/>
          </w:tcPr>
          <w:p w14:paraId="2D1ACD50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OM IH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Overnight Stay Care </w:t>
            </w:r>
          </w:p>
        </w:tc>
        <w:tc>
          <w:tcPr>
            <w:tcW w:w="3470" w:type="dxa"/>
          </w:tcPr>
          <w:p w14:paraId="784331ED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37EC5901" w14:textId="77777777" w:rsidTr="00311A58">
        <w:trPr>
          <w:trHeight w:val="252"/>
        </w:trPr>
        <w:tc>
          <w:tcPr>
            <w:tcW w:w="1150" w:type="dxa"/>
          </w:tcPr>
          <w:p w14:paraId="46FF6021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4E17B1BF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E0ACB78" w14:textId="77777777" w:rsidR="001D34F1" w:rsidRPr="00C561FE" w:rsidRDefault="001D34F1" w:rsidP="001D34F1">
            <w:pPr>
              <w:ind w:left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82 45</w:t>
            </w:r>
          </w:p>
        </w:tc>
        <w:tc>
          <w:tcPr>
            <w:tcW w:w="6057" w:type="dxa"/>
          </w:tcPr>
          <w:p w14:paraId="7F2CA7B0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 -</w:t>
            </w: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Assisted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Living Services </w:t>
            </w:r>
          </w:p>
        </w:tc>
        <w:tc>
          <w:tcPr>
            <w:tcW w:w="3470" w:type="dxa"/>
          </w:tcPr>
          <w:p w14:paraId="6F29F6C2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34F1" w:rsidRPr="00C561FE" w14:paraId="69DEF9AA" w14:textId="77777777" w:rsidTr="00311A58">
        <w:trPr>
          <w:trHeight w:val="252"/>
        </w:trPr>
        <w:tc>
          <w:tcPr>
            <w:tcW w:w="1150" w:type="dxa"/>
          </w:tcPr>
          <w:p w14:paraId="011F3DD4" w14:textId="77777777" w:rsidR="001D34F1" w:rsidRPr="00C561FE" w:rsidRDefault="001D34F1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93A5EA" w14:textId="77777777" w:rsidR="001D34F1" w:rsidRPr="00C561FE" w:rsidRDefault="001D34F1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950C8D2" w14:textId="77777777" w:rsidR="001D34F1" w:rsidRPr="00C561FE" w:rsidRDefault="001D34F1" w:rsidP="001D34F1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82 50</w:t>
            </w:r>
          </w:p>
        </w:tc>
        <w:tc>
          <w:tcPr>
            <w:tcW w:w="6057" w:type="dxa"/>
          </w:tcPr>
          <w:p w14:paraId="7B34D1DA" w14:textId="77777777" w:rsidR="001D34F1" w:rsidRPr="00C561FE" w:rsidRDefault="001D34F1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IH &amp; CS - Caregiver Support </w:t>
            </w:r>
          </w:p>
        </w:tc>
        <w:tc>
          <w:tcPr>
            <w:tcW w:w="3470" w:type="dxa"/>
          </w:tcPr>
          <w:p w14:paraId="34638B2C" w14:textId="77777777" w:rsidR="001D34F1" w:rsidRPr="00C561FE" w:rsidRDefault="001D34F1" w:rsidP="001D34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1AC" w:rsidRPr="00C561FE" w14:paraId="69D47481" w14:textId="77777777" w:rsidTr="00311A58">
        <w:trPr>
          <w:trHeight w:val="252"/>
        </w:trPr>
        <w:tc>
          <w:tcPr>
            <w:tcW w:w="1150" w:type="dxa"/>
          </w:tcPr>
          <w:p w14:paraId="5D32CAED" w14:textId="6C3B8C23" w:rsidR="004871AC" w:rsidRPr="004871AC" w:rsidRDefault="004871AC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71A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1220" w:type="dxa"/>
          </w:tcPr>
          <w:p w14:paraId="009FC2F0" w14:textId="7593700F" w:rsidR="004871AC" w:rsidRPr="004871AC" w:rsidRDefault="004871AC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4871AC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COM</w:t>
            </w:r>
          </w:p>
        </w:tc>
        <w:tc>
          <w:tcPr>
            <w:tcW w:w="1738" w:type="dxa"/>
          </w:tcPr>
          <w:p w14:paraId="0C0626B1" w14:textId="1BB01105" w:rsidR="004871AC" w:rsidRPr="004871AC" w:rsidRDefault="004871AC" w:rsidP="001D34F1">
            <w:pPr>
              <w:ind w:left="6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4871AC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7* 5 82 52</w:t>
            </w:r>
          </w:p>
        </w:tc>
        <w:tc>
          <w:tcPr>
            <w:tcW w:w="6057" w:type="dxa"/>
          </w:tcPr>
          <w:p w14:paraId="6306FBF0" w14:textId="35BE8586" w:rsidR="004871AC" w:rsidRPr="004871AC" w:rsidRDefault="004871AC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871A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COM IH &amp; CS – Bereavement Services</w:t>
            </w:r>
          </w:p>
        </w:tc>
        <w:tc>
          <w:tcPr>
            <w:tcW w:w="3470" w:type="dxa"/>
          </w:tcPr>
          <w:p w14:paraId="1DFC0EE7" w14:textId="5B05DDEA" w:rsidR="004871AC" w:rsidRPr="004871AC" w:rsidRDefault="004871AC" w:rsidP="001D34F1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New FC and definition as of April 1/2024</w:t>
            </w:r>
          </w:p>
        </w:tc>
      </w:tr>
      <w:tr w:rsidR="00720CA0" w:rsidRPr="00C561FE" w14:paraId="7AECE856" w14:textId="77777777" w:rsidTr="00311A58">
        <w:trPr>
          <w:trHeight w:val="252"/>
        </w:trPr>
        <w:tc>
          <w:tcPr>
            <w:tcW w:w="1150" w:type="dxa"/>
          </w:tcPr>
          <w:p w14:paraId="21AABFC5" w14:textId="7D2F6825" w:rsidR="00720CA0" w:rsidRPr="004871AC" w:rsidRDefault="00720CA0" w:rsidP="001D34F1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1220" w:type="dxa"/>
          </w:tcPr>
          <w:p w14:paraId="2E8BA689" w14:textId="4B156C9C" w:rsidR="00720CA0" w:rsidRPr="004871AC" w:rsidRDefault="00720CA0" w:rsidP="001D34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COM</w:t>
            </w:r>
          </w:p>
        </w:tc>
        <w:tc>
          <w:tcPr>
            <w:tcW w:w="1738" w:type="dxa"/>
          </w:tcPr>
          <w:p w14:paraId="3E809190" w14:textId="44A8EA7C" w:rsidR="00720CA0" w:rsidRPr="004871AC" w:rsidRDefault="00720CA0" w:rsidP="001D34F1">
            <w:pPr>
              <w:ind w:left="6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7* 5 82 53</w:t>
            </w:r>
          </w:p>
        </w:tc>
        <w:tc>
          <w:tcPr>
            <w:tcW w:w="6057" w:type="dxa"/>
          </w:tcPr>
          <w:p w14:paraId="655D1934" w14:textId="3E11E9DD" w:rsidR="00720CA0" w:rsidRPr="004871AC" w:rsidRDefault="00720CA0" w:rsidP="001D34F1">
            <w:pPr>
              <w:ind w:left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20CA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COM IH &amp; CS – Behavioral Support Services</w:t>
            </w:r>
          </w:p>
        </w:tc>
        <w:tc>
          <w:tcPr>
            <w:tcW w:w="3470" w:type="dxa"/>
          </w:tcPr>
          <w:p w14:paraId="3F9CBC34" w14:textId="3E164842" w:rsidR="00720CA0" w:rsidRDefault="00720CA0" w:rsidP="001D34F1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New FC and definition as of April 1/2024</w:t>
            </w:r>
          </w:p>
        </w:tc>
      </w:tr>
      <w:tr w:rsidR="00FB4D65" w:rsidRPr="00C561FE" w14:paraId="23766EF3" w14:textId="77777777" w:rsidTr="00311A58">
        <w:trPr>
          <w:trHeight w:val="252"/>
        </w:trPr>
        <w:tc>
          <w:tcPr>
            <w:tcW w:w="1150" w:type="dxa"/>
          </w:tcPr>
          <w:p w14:paraId="2A1CD111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E8D38A4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AC2BFA5" w14:textId="77777777" w:rsidR="00FB4D65" w:rsidRPr="00C561FE" w:rsidRDefault="00FB4D65" w:rsidP="00FB4D65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82 55</w:t>
            </w:r>
          </w:p>
        </w:tc>
        <w:tc>
          <w:tcPr>
            <w:tcW w:w="6057" w:type="dxa"/>
          </w:tcPr>
          <w:p w14:paraId="1C3F1581" w14:textId="77777777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IH &amp; CS - Emergency Response Support Services</w:t>
            </w:r>
          </w:p>
        </w:tc>
        <w:tc>
          <w:tcPr>
            <w:tcW w:w="3470" w:type="dxa"/>
          </w:tcPr>
          <w:p w14:paraId="3B28B361" w14:textId="49B8CE2D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4D65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Definition updated 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as of April 1/2024</w:t>
            </w:r>
          </w:p>
        </w:tc>
      </w:tr>
      <w:tr w:rsidR="00FB4D65" w:rsidRPr="00C561FE" w14:paraId="2015BD27" w14:textId="77777777" w:rsidTr="00311A58">
        <w:trPr>
          <w:trHeight w:val="252"/>
        </w:trPr>
        <w:tc>
          <w:tcPr>
            <w:tcW w:w="1150" w:type="dxa"/>
          </w:tcPr>
          <w:p w14:paraId="58C281AD" w14:textId="03C2ECE8" w:rsidR="00FB4D65" w:rsidRPr="00720CA0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20CA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1220" w:type="dxa"/>
          </w:tcPr>
          <w:p w14:paraId="38F5A064" w14:textId="24A4D093" w:rsidR="00FB4D65" w:rsidRPr="00720CA0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20CA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COM</w:t>
            </w:r>
          </w:p>
        </w:tc>
        <w:tc>
          <w:tcPr>
            <w:tcW w:w="1738" w:type="dxa"/>
          </w:tcPr>
          <w:p w14:paraId="4216EE4D" w14:textId="2A918573" w:rsidR="00FB4D65" w:rsidRPr="00720CA0" w:rsidRDefault="00FB4D65" w:rsidP="00FB4D65">
            <w:pPr>
              <w:ind w:left="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20CA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7* 5 82 56</w:t>
            </w:r>
          </w:p>
        </w:tc>
        <w:tc>
          <w:tcPr>
            <w:tcW w:w="6057" w:type="dxa"/>
          </w:tcPr>
          <w:p w14:paraId="04C0CEE0" w14:textId="54260084" w:rsidR="00FB4D65" w:rsidRPr="00720CA0" w:rsidRDefault="00FB4D65" w:rsidP="00FB4D65">
            <w:pPr>
              <w:ind w:left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20CA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COM IH &amp; CS – Emergency Response Services</w:t>
            </w:r>
            <w:r w:rsidR="00C4511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C45116" w:rsidRPr="00C4511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– Installation</w:t>
            </w:r>
          </w:p>
        </w:tc>
        <w:tc>
          <w:tcPr>
            <w:tcW w:w="3470" w:type="dxa"/>
          </w:tcPr>
          <w:p w14:paraId="73CD251D" w14:textId="3752C144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New FC and definition as of April 1/2024</w:t>
            </w:r>
          </w:p>
        </w:tc>
      </w:tr>
      <w:tr w:rsidR="00FB4D65" w:rsidRPr="00C561FE" w14:paraId="253C6E3E" w14:textId="77777777" w:rsidTr="00311A58">
        <w:trPr>
          <w:trHeight w:val="252"/>
        </w:trPr>
        <w:tc>
          <w:tcPr>
            <w:tcW w:w="1150" w:type="dxa"/>
          </w:tcPr>
          <w:p w14:paraId="118B2A89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2EB7D79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3F394B2C" w14:textId="77777777" w:rsidR="00FB4D65" w:rsidRPr="00C561FE" w:rsidRDefault="00FB4D65" w:rsidP="00FB4D65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82 60</w:t>
            </w:r>
          </w:p>
        </w:tc>
        <w:tc>
          <w:tcPr>
            <w:tcW w:w="6057" w:type="dxa"/>
          </w:tcPr>
          <w:p w14:paraId="1405A403" w14:textId="22443E1F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 IH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&amp; CS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</w:t>
            </w:r>
            <w:r w:rsidR="008045E0">
              <w:t xml:space="preserve"> </w:t>
            </w:r>
            <w:r w:rsidR="008045E0" w:rsidRPr="008045E0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Friendly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Visiting - Social and Safety </w:t>
            </w:r>
          </w:p>
        </w:tc>
        <w:tc>
          <w:tcPr>
            <w:tcW w:w="3470" w:type="dxa"/>
          </w:tcPr>
          <w:p w14:paraId="3771D671" w14:textId="413A35DA" w:rsidR="00FB4D65" w:rsidRPr="00C561FE" w:rsidRDefault="008045E0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FB4D65" w:rsidRPr="00C561FE" w14:paraId="13244170" w14:textId="77777777" w:rsidTr="00311A58">
        <w:trPr>
          <w:trHeight w:val="252"/>
        </w:trPr>
        <w:tc>
          <w:tcPr>
            <w:tcW w:w="1150" w:type="dxa"/>
          </w:tcPr>
          <w:p w14:paraId="1A5DF50D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18EB3DD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A96EB57" w14:textId="77777777" w:rsidR="00FB4D65" w:rsidRPr="00C561FE" w:rsidRDefault="00FB4D65" w:rsidP="00FB4D65">
            <w:pPr>
              <w:ind w:left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5 82 65 </w:t>
            </w:r>
          </w:p>
        </w:tc>
        <w:tc>
          <w:tcPr>
            <w:tcW w:w="6057" w:type="dxa"/>
          </w:tcPr>
          <w:p w14:paraId="0ACF6271" w14:textId="4A4411FE" w:rsidR="00FB4D65" w:rsidRPr="00C561FE" w:rsidRDefault="00FB4D65" w:rsidP="00FB4D65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COM IH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&amp; CS - </w:t>
            </w:r>
            <w:r w:rsidR="008045E0" w:rsidRPr="008045E0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highlight w:val="yellow"/>
              </w:rPr>
              <w:t>Friendly</w:t>
            </w:r>
            <w:r w:rsidR="008045E0"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Visiting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</w:t>
            </w:r>
            <w:r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Hospice Services</w:t>
            </w:r>
          </w:p>
        </w:tc>
        <w:tc>
          <w:tcPr>
            <w:tcW w:w="3470" w:type="dxa"/>
          </w:tcPr>
          <w:p w14:paraId="51004A03" w14:textId="7130B27A" w:rsidR="00FB4D65" w:rsidRPr="00C561FE" w:rsidRDefault="008045E0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FB4D65" w:rsidRPr="00C561FE" w14:paraId="3B2E2361" w14:textId="77777777" w:rsidTr="00311A58">
        <w:trPr>
          <w:trHeight w:val="252"/>
        </w:trPr>
        <w:tc>
          <w:tcPr>
            <w:tcW w:w="1150" w:type="dxa"/>
          </w:tcPr>
          <w:p w14:paraId="70EF3230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36546BD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7F577854" w14:textId="77777777" w:rsidR="00FB4D65" w:rsidRPr="00C561FE" w:rsidRDefault="00FB4D65" w:rsidP="00FB4D65">
            <w:pPr>
              <w:ind w:left="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7* 5 82 70 </w:t>
            </w:r>
          </w:p>
        </w:tc>
        <w:tc>
          <w:tcPr>
            <w:tcW w:w="6057" w:type="dxa"/>
          </w:tcPr>
          <w:p w14:paraId="59B02D25" w14:textId="77777777" w:rsidR="00FB4D65" w:rsidRPr="00C561FE" w:rsidRDefault="00FB4D65" w:rsidP="00FB4D65">
            <w:pPr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 IH &amp; CS - Foot Care Services</w:t>
            </w:r>
          </w:p>
        </w:tc>
        <w:tc>
          <w:tcPr>
            <w:tcW w:w="3470" w:type="dxa"/>
          </w:tcPr>
          <w:p w14:paraId="56C0BD61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19BBE650" w14:textId="77777777" w:rsidTr="00311A58">
        <w:trPr>
          <w:trHeight w:val="252"/>
        </w:trPr>
        <w:tc>
          <w:tcPr>
            <w:tcW w:w="1150" w:type="dxa"/>
          </w:tcPr>
          <w:p w14:paraId="741024B7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A5D7093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5DB4870D" w14:textId="77777777" w:rsidR="00FB4D65" w:rsidRPr="00C561FE" w:rsidRDefault="00FB4D65" w:rsidP="00FB4D65">
            <w:pPr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82 75</w:t>
            </w:r>
          </w:p>
        </w:tc>
        <w:tc>
          <w:tcPr>
            <w:tcW w:w="6057" w:type="dxa"/>
          </w:tcPr>
          <w:p w14:paraId="71ADDAC8" w14:textId="4155B3AB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IH &amp; CS - Vision </w:t>
            </w:r>
            <w:r w:rsidR="008045E0" w:rsidRPr="008045E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Support </w:t>
            </w:r>
            <w:r w:rsidRPr="008045E0"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  <w:t>Rehabilitation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Services </w:t>
            </w:r>
          </w:p>
        </w:tc>
        <w:tc>
          <w:tcPr>
            <w:tcW w:w="3470" w:type="dxa"/>
          </w:tcPr>
          <w:p w14:paraId="35AF1B6D" w14:textId="3EF7EC88" w:rsidR="00FB4D65" w:rsidRPr="00282F4D" w:rsidRDefault="008045E0" w:rsidP="00FB4D65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and definition 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FB4D65" w:rsidRPr="00C561FE" w14:paraId="0E002F74" w14:textId="77777777" w:rsidTr="00311A58">
        <w:trPr>
          <w:trHeight w:val="252"/>
        </w:trPr>
        <w:tc>
          <w:tcPr>
            <w:tcW w:w="1150" w:type="dxa"/>
          </w:tcPr>
          <w:p w14:paraId="587F4A00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646D205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738" w:type="dxa"/>
          </w:tcPr>
          <w:p w14:paraId="05F3D280" w14:textId="77777777" w:rsidR="00FB4D65" w:rsidRPr="00C561FE" w:rsidRDefault="00FB4D65" w:rsidP="00FB4D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7* 5 82 77</w:t>
            </w:r>
          </w:p>
        </w:tc>
        <w:tc>
          <w:tcPr>
            <w:tcW w:w="6057" w:type="dxa"/>
          </w:tcPr>
          <w:p w14:paraId="75DF3351" w14:textId="51DB5662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IH &amp; CS - </w:t>
            </w:r>
            <w:r w:rsidRPr="008045E0"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  <w:t>Deaf, Deafened and Hard of Hearing Care Services</w:t>
            </w:r>
            <w:r w:rsidR="008045E0" w:rsidRPr="008045E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</w:t>
            </w:r>
            <w:r w:rsidR="008045E0" w:rsidRPr="008045E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Deafness or Hearing Loss Support Services</w:t>
            </w:r>
          </w:p>
        </w:tc>
        <w:tc>
          <w:tcPr>
            <w:tcW w:w="3470" w:type="dxa"/>
          </w:tcPr>
          <w:p w14:paraId="0EC09AD2" w14:textId="7FB4A8D9" w:rsidR="00FB4D65" w:rsidRPr="00C561FE" w:rsidRDefault="008045E0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FC n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ame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and definition 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updated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FB4D65" w:rsidRPr="00C561FE" w14:paraId="3FFD34B6" w14:textId="77777777" w:rsidTr="00311A58">
        <w:trPr>
          <w:trHeight w:val="252"/>
        </w:trPr>
        <w:tc>
          <w:tcPr>
            <w:tcW w:w="1150" w:type="dxa"/>
          </w:tcPr>
          <w:p w14:paraId="38291B5B" w14:textId="77777777" w:rsidR="00FB4D65" w:rsidRPr="00D601E8" w:rsidRDefault="00FB4D65" w:rsidP="00FB4D65">
            <w:pPr>
              <w:pStyle w:val="HeadingRowA1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D601E8"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1220" w:type="dxa"/>
          </w:tcPr>
          <w:p w14:paraId="1C0B3DF7" w14:textId="77777777" w:rsidR="00FB4D65" w:rsidRPr="00D601E8" w:rsidRDefault="00FB4D65" w:rsidP="00FB4D65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 w:rsidRPr="00D601E8"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  <w:t>COM</w:t>
            </w:r>
          </w:p>
        </w:tc>
        <w:tc>
          <w:tcPr>
            <w:tcW w:w="1738" w:type="dxa"/>
          </w:tcPr>
          <w:p w14:paraId="7654E047" w14:textId="77777777" w:rsidR="00FB4D65" w:rsidRPr="00D601E8" w:rsidRDefault="00FB4D65" w:rsidP="00FB4D65">
            <w:pPr>
              <w:ind w:left="6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  <w:r w:rsidRPr="00D601E8"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  <w:t>7* 5 82 80</w:t>
            </w:r>
          </w:p>
        </w:tc>
        <w:tc>
          <w:tcPr>
            <w:tcW w:w="6057" w:type="dxa"/>
          </w:tcPr>
          <w:p w14:paraId="312D02CC" w14:textId="77777777" w:rsidR="00FB4D65" w:rsidRPr="00D601E8" w:rsidRDefault="00FB4D65" w:rsidP="00FB4D65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trike/>
                <w:sz w:val="24"/>
                <w:szCs w:val="24"/>
                <w:highlight w:val="yellow"/>
              </w:rPr>
            </w:pPr>
            <w:r w:rsidRPr="00D601E8">
              <w:rPr>
                <w:rFonts w:asciiTheme="minorHAnsi" w:hAnsiTheme="minorHAnsi" w:cstheme="minorHAnsi"/>
                <w:b w:val="0"/>
                <w:strike/>
                <w:sz w:val="24"/>
                <w:szCs w:val="24"/>
                <w:highlight w:val="yellow"/>
              </w:rPr>
              <w:t>COM IH &amp; CS - Elderly Person Centre Services</w:t>
            </w:r>
          </w:p>
        </w:tc>
        <w:tc>
          <w:tcPr>
            <w:tcW w:w="3470" w:type="dxa"/>
          </w:tcPr>
          <w:p w14:paraId="244F7576" w14:textId="77777777" w:rsidR="00D601E8" w:rsidRDefault="00FB4D65" w:rsidP="00FB4D65">
            <w:pPr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  <w:lang w:val="en-CA"/>
              </w:rPr>
            </w:pPr>
            <w:r w:rsidRPr="00D601E8"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  <w:t xml:space="preserve">Ontario Seniors' Secretariat program use </w:t>
            </w:r>
            <w:r w:rsidRPr="00D601E8"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  <w:lang w:val="en-CA"/>
              </w:rPr>
              <w:t>fund type 3</w:t>
            </w:r>
            <w:r w:rsidR="00D601E8"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  <w:lang w:val="en-CA"/>
              </w:rPr>
              <w:t xml:space="preserve"> </w:t>
            </w:r>
          </w:p>
          <w:p w14:paraId="26D12174" w14:textId="064F459F" w:rsidR="00FB4D65" w:rsidRPr="00D601E8" w:rsidRDefault="00D601E8" w:rsidP="00FB4D65">
            <w:pPr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lastRenderedPageBreak/>
              <w:t>FC deleted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as of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 April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/</w:t>
            </w:r>
            <w:r w:rsidRPr="00FB4D65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2024</w:t>
            </w:r>
          </w:p>
        </w:tc>
      </w:tr>
      <w:tr w:rsidR="00FB4D65" w:rsidRPr="00C561FE" w14:paraId="60A1C007" w14:textId="77777777" w:rsidTr="00311A58">
        <w:trPr>
          <w:trHeight w:val="252"/>
        </w:trPr>
        <w:tc>
          <w:tcPr>
            <w:tcW w:w="1150" w:type="dxa"/>
          </w:tcPr>
          <w:p w14:paraId="6FDBEE39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H</w:t>
            </w:r>
          </w:p>
        </w:tc>
        <w:tc>
          <w:tcPr>
            <w:tcW w:w="1220" w:type="dxa"/>
          </w:tcPr>
          <w:p w14:paraId="634F052E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98694F1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7* 5 83 </w:t>
            </w:r>
          </w:p>
        </w:tc>
        <w:tc>
          <w:tcPr>
            <w:tcW w:w="6057" w:type="dxa"/>
          </w:tcPr>
          <w:p w14:paraId="6B0CDC95" w14:textId="77777777" w:rsidR="00FB4D65" w:rsidRPr="00C561FE" w:rsidRDefault="00FB4D65" w:rsidP="00FB4D65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CSS </w:t>
            </w:r>
            <w:r w:rsidRPr="00C561FE"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  <w:t>ABI Services</w:t>
            </w:r>
          </w:p>
        </w:tc>
        <w:tc>
          <w:tcPr>
            <w:tcW w:w="3470" w:type="dxa"/>
          </w:tcPr>
          <w:p w14:paraId="677723B5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64C366E8" w14:textId="77777777" w:rsidTr="00311A58">
        <w:trPr>
          <w:trHeight w:val="252"/>
        </w:trPr>
        <w:tc>
          <w:tcPr>
            <w:tcW w:w="1150" w:type="dxa"/>
          </w:tcPr>
          <w:p w14:paraId="3850AE40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A39A1B3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5FFCF856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83 20</w:t>
            </w:r>
          </w:p>
        </w:tc>
        <w:tc>
          <w:tcPr>
            <w:tcW w:w="6057" w:type="dxa"/>
          </w:tcPr>
          <w:p w14:paraId="06CFF0CF" w14:textId="77777777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CSS ABI - Day Services </w:t>
            </w:r>
          </w:p>
        </w:tc>
        <w:tc>
          <w:tcPr>
            <w:tcW w:w="3470" w:type="dxa"/>
          </w:tcPr>
          <w:p w14:paraId="7255E873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3080E2BC" w14:textId="77777777" w:rsidTr="00311A58">
        <w:trPr>
          <w:trHeight w:val="252"/>
        </w:trPr>
        <w:tc>
          <w:tcPr>
            <w:tcW w:w="1150" w:type="dxa"/>
          </w:tcPr>
          <w:p w14:paraId="374FB81C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0856DE3F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0798C2B9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5 83 30 </w:t>
            </w:r>
          </w:p>
        </w:tc>
        <w:tc>
          <w:tcPr>
            <w:tcW w:w="6057" w:type="dxa"/>
          </w:tcPr>
          <w:p w14:paraId="0A72F0A7" w14:textId="77777777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 ABI - Vocational Training and Education Services</w:t>
            </w:r>
          </w:p>
        </w:tc>
        <w:tc>
          <w:tcPr>
            <w:tcW w:w="3470" w:type="dxa"/>
          </w:tcPr>
          <w:p w14:paraId="7686E80B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0FD86969" w14:textId="77777777" w:rsidTr="00311A58">
        <w:trPr>
          <w:trHeight w:val="252"/>
        </w:trPr>
        <w:tc>
          <w:tcPr>
            <w:tcW w:w="1150" w:type="dxa"/>
          </w:tcPr>
          <w:p w14:paraId="5B872022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9E8B062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1EC39F5B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83 33</w:t>
            </w:r>
          </w:p>
        </w:tc>
        <w:tc>
          <w:tcPr>
            <w:tcW w:w="6057" w:type="dxa"/>
          </w:tcPr>
          <w:p w14:paraId="51C53448" w14:textId="77777777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 ABI - Personal Support/Independence Training</w:t>
            </w:r>
          </w:p>
        </w:tc>
        <w:tc>
          <w:tcPr>
            <w:tcW w:w="3470" w:type="dxa"/>
          </w:tcPr>
          <w:p w14:paraId="1573A046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19B8E169" w14:textId="77777777" w:rsidTr="00311A58">
        <w:trPr>
          <w:trHeight w:val="252"/>
        </w:trPr>
        <w:tc>
          <w:tcPr>
            <w:tcW w:w="1150" w:type="dxa"/>
          </w:tcPr>
          <w:p w14:paraId="7C509BA9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B709D47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6A4E826F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83 45</w:t>
            </w:r>
          </w:p>
        </w:tc>
        <w:tc>
          <w:tcPr>
            <w:tcW w:w="6057" w:type="dxa"/>
          </w:tcPr>
          <w:p w14:paraId="60EECDC4" w14:textId="77777777" w:rsidR="00FB4D65" w:rsidRPr="00C561FE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 ABI - Assisted Living Services</w:t>
            </w:r>
          </w:p>
        </w:tc>
        <w:tc>
          <w:tcPr>
            <w:tcW w:w="3470" w:type="dxa"/>
          </w:tcPr>
          <w:p w14:paraId="4458B231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0DB24552" w14:textId="77777777" w:rsidTr="00311A58">
        <w:trPr>
          <w:trHeight w:val="252"/>
        </w:trPr>
        <w:tc>
          <w:tcPr>
            <w:tcW w:w="1150" w:type="dxa"/>
          </w:tcPr>
          <w:p w14:paraId="64386FC1" w14:textId="7F7CB06D" w:rsidR="00FB4D65" w:rsidRPr="00D665AB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665AB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1220" w:type="dxa"/>
          </w:tcPr>
          <w:p w14:paraId="64243ABE" w14:textId="7D8EB2C9" w:rsidR="00FB4D65" w:rsidRPr="00D665AB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665AB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CSS</w:t>
            </w:r>
          </w:p>
        </w:tc>
        <w:tc>
          <w:tcPr>
            <w:tcW w:w="1738" w:type="dxa"/>
          </w:tcPr>
          <w:p w14:paraId="5CEE7FFC" w14:textId="4E22D06E" w:rsidR="00FB4D65" w:rsidRPr="00D665AB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665AB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7* 5 83 50</w:t>
            </w:r>
          </w:p>
        </w:tc>
        <w:tc>
          <w:tcPr>
            <w:tcW w:w="6057" w:type="dxa"/>
          </w:tcPr>
          <w:p w14:paraId="44B0D524" w14:textId="392491B5" w:rsidR="00FB4D65" w:rsidRPr="00D665AB" w:rsidRDefault="00FB4D65" w:rsidP="00FB4D65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D665AB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CSS ABI - Aphasia and Communication Disorders Services</w:t>
            </w:r>
          </w:p>
        </w:tc>
        <w:tc>
          <w:tcPr>
            <w:tcW w:w="3470" w:type="dxa"/>
          </w:tcPr>
          <w:p w14:paraId="4EEDA3D0" w14:textId="2152C69E" w:rsidR="00FB4D65" w:rsidRPr="00D665AB" w:rsidRDefault="00FB4D65" w:rsidP="00FB4D65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665AB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New FC and definition as of April 1/2024</w:t>
            </w:r>
          </w:p>
        </w:tc>
      </w:tr>
      <w:tr w:rsidR="00FB4D65" w:rsidRPr="00C561FE" w14:paraId="32C78728" w14:textId="77777777" w:rsidTr="00311A58">
        <w:trPr>
          <w:trHeight w:val="252"/>
        </w:trPr>
        <w:tc>
          <w:tcPr>
            <w:tcW w:w="1150" w:type="dxa"/>
          </w:tcPr>
          <w:p w14:paraId="64AC4A4A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40AAEE39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881C56A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7* 5 84  </w:t>
            </w:r>
          </w:p>
        </w:tc>
        <w:tc>
          <w:tcPr>
            <w:tcW w:w="6057" w:type="dxa"/>
          </w:tcPr>
          <w:p w14:paraId="257F6301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CSS 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Community Support Initiatives </w:t>
            </w:r>
            <w:r w:rsidRPr="00C561FE">
              <w:rPr>
                <w:rFonts w:asciiTheme="minorHAnsi" w:hAnsiTheme="minorHAnsi" w:cstheme="minorHAnsi"/>
                <w:b/>
                <w:i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</w:tcPr>
          <w:p w14:paraId="2305DBA1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1833ACB7" w14:textId="77777777" w:rsidTr="00311A58">
        <w:trPr>
          <w:trHeight w:val="252"/>
        </w:trPr>
        <w:tc>
          <w:tcPr>
            <w:tcW w:w="1150" w:type="dxa"/>
          </w:tcPr>
          <w:p w14:paraId="2B98D0F1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20946500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77F3745C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84 10</w:t>
            </w:r>
          </w:p>
        </w:tc>
        <w:tc>
          <w:tcPr>
            <w:tcW w:w="6057" w:type="dxa"/>
          </w:tcPr>
          <w:p w14:paraId="51C3D293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CSS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Support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Init.</w:t>
            </w:r>
            <w:proofErr w:type="spellEnd"/>
            <w:r w:rsidRPr="00C561F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Support Service Training</w:t>
            </w:r>
          </w:p>
        </w:tc>
        <w:tc>
          <w:tcPr>
            <w:tcW w:w="3470" w:type="dxa"/>
          </w:tcPr>
          <w:p w14:paraId="607233A2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628182E1" w14:textId="77777777" w:rsidTr="00311A58">
        <w:trPr>
          <w:trHeight w:val="252"/>
        </w:trPr>
        <w:tc>
          <w:tcPr>
            <w:tcW w:w="1150" w:type="dxa"/>
          </w:tcPr>
          <w:p w14:paraId="11759A50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67AD9A85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0A0DC7A5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5 84 20</w:t>
            </w:r>
          </w:p>
        </w:tc>
        <w:tc>
          <w:tcPr>
            <w:tcW w:w="6057" w:type="dxa"/>
          </w:tcPr>
          <w:p w14:paraId="4DB0CAED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CSS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Com Support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Init.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Self Managed Attendant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3470" w:type="dxa"/>
          </w:tcPr>
          <w:p w14:paraId="1265B29A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799DBFC7" w14:textId="77777777" w:rsidTr="00311A58">
        <w:trPr>
          <w:trHeight w:val="252"/>
        </w:trPr>
        <w:tc>
          <w:tcPr>
            <w:tcW w:w="1150" w:type="dxa"/>
          </w:tcPr>
          <w:p w14:paraId="1D86CFC7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57DDB732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CSS</w:t>
            </w:r>
          </w:p>
        </w:tc>
        <w:tc>
          <w:tcPr>
            <w:tcW w:w="1738" w:type="dxa"/>
          </w:tcPr>
          <w:p w14:paraId="6FC9D1F4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5 84 30</w:t>
            </w:r>
          </w:p>
        </w:tc>
        <w:tc>
          <w:tcPr>
            <w:tcW w:w="6057" w:type="dxa"/>
          </w:tcPr>
          <w:p w14:paraId="2C8860D9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CSS Com Support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Init.</w:t>
            </w:r>
            <w:proofErr w:type="spellEnd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Personal Support Worker Training</w:t>
            </w:r>
          </w:p>
        </w:tc>
        <w:tc>
          <w:tcPr>
            <w:tcW w:w="3470" w:type="dxa"/>
          </w:tcPr>
          <w:p w14:paraId="06F82B32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34599CE1" w14:textId="77777777" w:rsidTr="00311A58">
        <w:trPr>
          <w:trHeight w:val="252"/>
        </w:trPr>
        <w:tc>
          <w:tcPr>
            <w:tcW w:w="1150" w:type="dxa"/>
          </w:tcPr>
          <w:p w14:paraId="33D33259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MOHLTC</w:t>
            </w:r>
          </w:p>
        </w:tc>
        <w:tc>
          <w:tcPr>
            <w:tcW w:w="1220" w:type="dxa"/>
          </w:tcPr>
          <w:p w14:paraId="483F6051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CHC</w:t>
            </w:r>
          </w:p>
        </w:tc>
        <w:tc>
          <w:tcPr>
            <w:tcW w:w="1738" w:type="dxa"/>
          </w:tcPr>
          <w:p w14:paraId="425ED10D" w14:textId="77777777" w:rsidR="00FB4D65" w:rsidRPr="00C561FE" w:rsidRDefault="00FB4D65" w:rsidP="00FB4D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5 85  </w:t>
            </w:r>
          </w:p>
        </w:tc>
        <w:tc>
          <w:tcPr>
            <w:tcW w:w="6057" w:type="dxa"/>
          </w:tcPr>
          <w:p w14:paraId="4A86C074" w14:textId="77777777" w:rsidR="00FB4D65" w:rsidRPr="00C561FE" w:rsidRDefault="00FB4D65" w:rsidP="00FB4D65">
            <w:pPr>
              <w:ind w:left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CHC Client Support Services</w:t>
            </w:r>
          </w:p>
        </w:tc>
        <w:tc>
          <w:tcPr>
            <w:tcW w:w="3470" w:type="dxa"/>
          </w:tcPr>
          <w:p w14:paraId="2E920F16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3115E90E" w14:textId="77777777" w:rsidTr="00311A58">
        <w:trPr>
          <w:trHeight w:val="252"/>
        </w:trPr>
        <w:tc>
          <w:tcPr>
            <w:tcW w:w="1150" w:type="dxa"/>
          </w:tcPr>
          <w:p w14:paraId="6CE42E11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08C82336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0FB8ACA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7* 5 92</w:t>
            </w:r>
          </w:p>
        </w:tc>
        <w:tc>
          <w:tcPr>
            <w:tcW w:w="6057" w:type="dxa"/>
          </w:tcPr>
          <w:p w14:paraId="4D081563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LTCH Residential</w:t>
            </w:r>
          </w:p>
        </w:tc>
        <w:tc>
          <w:tcPr>
            <w:tcW w:w="3470" w:type="dxa"/>
          </w:tcPr>
          <w:p w14:paraId="4A296509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4E32992C" w14:textId="77777777" w:rsidTr="00311A58">
        <w:trPr>
          <w:trHeight w:val="252"/>
        </w:trPr>
        <w:tc>
          <w:tcPr>
            <w:tcW w:w="1150" w:type="dxa"/>
          </w:tcPr>
          <w:p w14:paraId="309A8F4F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4789FA5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738" w:type="dxa"/>
          </w:tcPr>
          <w:p w14:paraId="12913D88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92 10</w:t>
            </w:r>
          </w:p>
        </w:tc>
        <w:tc>
          <w:tcPr>
            <w:tcW w:w="6057" w:type="dxa"/>
          </w:tcPr>
          <w:p w14:paraId="68F253E9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LTCH Residential - Level of Care </w:t>
            </w:r>
          </w:p>
        </w:tc>
        <w:tc>
          <w:tcPr>
            <w:tcW w:w="3470" w:type="dxa"/>
          </w:tcPr>
          <w:p w14:paraId="3389F2C1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2EDC5F20" w14:textId="77777777" w:rsidTr="00311A58">
        <w:trPr>
          <w:trHeight w:val="252"/>
        </w:trPr>
        <w:tc>
          <w:tcPr>
            <w:tcW w:w="1150" w:type="dxa"/>
          </w:tcPr>
          <w:p w14:paraId="062B1CA2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3EF618B1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738" w:type="dxa"/>
          </w:tcPr>
          <w:p w14:paraId="021E0DBB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92 30</w:t>
            </w:r>
          </w:p>
        </w:tc>
        <w:tc>
          <w:tcPr>
            <w:tcW w:w="6057" w:type="dxa"/>
          </w:tcPr>
          <w:p w14:paraId="560160BA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 Residential - Convalescent Care</w:t>
            </w:r>
          </w:p>
        </w:tc>
        <w:tc>
          <w:tcPr>
            <w:tcW w:w="3470" w:type="dxa"/>
          </w:tcPr>
          <w:p w14:paraId="0DE89658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5F3BE797" w14:textId="77777777" w:rsidTr="00311A58">
        <w:trPr>
          <w:trHeight w:val="252"/>
        </w:trPr>
        <w:tc>
          <w:tcPr>
            <w:tcW w:w="1150" w:type="dxa"/>
          </w:tcPr>
          <w:p w14:paraId="573A0818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1220" w:type="dxa"/>
          </w:tcPr>
          <w:p w14:paraId="685566C5" w14:textId="11A60B62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F547C8B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7* 5 99</w:t>
            </w:r>
          </w:p>
        </w:tc>
        <w:tc>
          <w:tcPr>
            <w:tcW w:w="6057" w:type="dxa"/>
          </w:tcPr>
          <w:p w14:paraId="573AA654" w14:textId="77777777" w:rsidR="00FB4D65" w:rsidRPr="00C561FE" w:rsidRDefault="00FB4D65" w:rsidP="00FB4D65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PROVINCIAL AND REGIONAL HOSPITAL SERVICES</w:t>
            </w:r>
          </w:p>
        </w:tc>
        <w:tc>
          <w:tcPr>
            <w:tcW w:w="3470" w:type="dxa"/>
          </w:tcPr>
          <w:p w14:paraId="000BC973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65" w:rsidRPr="00C561FE" w14:paraId="568DF5A5" w14:textId="77777777" w:rsidTr="00311A58">
        <w:trPr>
          <w:trHeight w:val="252"/>
        </w:trPr>
        <w:tc>
          <w:tcPr>
            <w:tcW w:w="1150" w:type="dxa"/>
          </w:tcPr>
          <w:p w14:paraId="18306925" w14:textId="77777777" w:rsidR="00FB4D65" w:rsidRPr="00C561FE" w:rsidRDefault="00FB4D65" w:rsidP="00FB4D65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1220" w:type="dxa"/>
          </w:tcPr>
          <w:p w14:paraId="143E7707" w14:textId="77777777" w:rsidR="00FB4D65" w:rsidRPr="00C561FE" w:rsidRDefault="00FB4D65" w:rsidP="00FB4D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68FF11" w14:textId="77777777" w:rsidR="00FB4D65" w:rsidRPr="00C561FE" w:rsidRDefault="00FB4D65" w:rsidP="00FB4D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7* 5 99 05</w:t>
            </w:r>
          </w:p>
        </w:tc>
        <w:tc>
          <w:tcPr>
            <w:tcW w:w="6057" w:type="dxa"/>
          </w:tcPr>
          <w:p w14:paraId="460DF981" w14:textId="77777777" w:rsidR="00FB4D65" w:rsidRPr="00C561FE" w:rsidRDefault="00FB4D65" w:rsidP="00FB4D65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Provincial &amp; Regional Hospital Inter-Facility Patient Co-ordination &amp; Transport </w:t>
            </w:r>
          </w:p>
        </w:tc>
        <w:tc>
          <w:tcPr>
            <w:tcW w:w="3470" w:type="dxa"/>
          </w:tcPr>
          <w:p w14:paraId="2129AAE6" w14:textId="77777777" w:rsidR="00FB4D65" w:rsidRPr="00C561FE" w:rsidRDefault="00FB4D65" w:rsidP="00FB4D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15AEB5" w14:textId="77777777" w:rsidR="00353B4A" w:rsidRDefault="00353B4A" w:rsidP="00EB3792">
      <w:bookmarkStart w:id="1267" w:name="_Toc257362667"/>
    </w:p>
    <w:p w14:paraId="21012414" w14:textId="77777777" w:rsidR="00A37278" w:rsidRDefault="00A37278" w:rsidP="00A37278">
      <w:pPr>
        <w:pStyle w:val="Heading2"/>
        <w:rPr>
          <w:rFonts w:cstheme="minorHAnsi"/>
          <w:sz w:val="24"/>
          <w:szCs w:val="24"/>
        </w:rPr>
      </w:pPr>
      <w:r w:rsidRPr="00C561FE">
        <w:t>7*7</w:t>
      </w:r>
      <w:r w:rsidR="00E54B3D">
        <w:t xml:space="preserve"> </w:t>
      </w:r>
      <w:r w:rsidRPr="00C561FE">
        <w:t>RESEARCH</w:t>
      </w:r>
      <w:bookmarkEnd w:id="1267"/>
      <w:r w:rsidRPr="00A37278">
        <w:rPr>
          <w:rFonts w:cstheme="minorHAnsi"/>
          <w:sz w:val="24"/>
          <w:szCs w:val="24"/>
        </w:rPr>
        <w:t xml:space="preserve"> </w:t>
      </w:r>
    </w:p>
    <w:p w14:paraId="43D1C9AA" w14:textId="77777777" w:rsidR="00A37278" w:rsidRDefault="00A37278" w:rsidP="00A37278">
      <w:pPr>
        <w:rPr>
          <w:rFonts w:asciiTheme="minorHAnsi" w:hAnsiTheme="minorHAnsi" w:cstheme="minorHAnsi"/>
          <w:sz w:val="24"/>
          <w:szCs w:val="24"/>
        </w:rPr>
      </w:pPr>
      <w:r w:rsidRPr="00A37278">
        <w:rPr>
          <w:rFonts w:asciiTheme="minorHAnsi" w:hAnsiTheme="minorHAnsi" w:cstheme="minorHAnsi"/>
          <w:sz w:val="24"/>
          <w:szCs w:val="24"/>
        </w:rPr>
        <w:t>Use FC 71 7 ** only for research financed by global funds. Research Grants use FC 73 7 ** Research</w:t>
      </w:r>
    </w:p>
    <w:p w14:paraId="623253A6" w14:textId="77777777" w:rsidR="00A37278" w:rsidRPr="00A37278" w:rsidRDefault="00A37278" w:rsidP="00A372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research related functional/accounting centres"/>
      </w:tblPr>
      <w:tblGrid>
        <w:gridCol w:w="1143"/>
        <w:gridCol w:w="832"/>
        <w:gridCol w:w="1639"/>
        <w:gridCol w:w="6385"/>
        <w:gridCol w:w="3636"/>
      </w:tblGrid>
      <w:tr w:rsidR="00A37278" w:rsidRPr="00C561FE" w14:paraId="53247DEC" w14:textId="77777777" w:rsidTr="00D16A05">
        <w:trPr>
          <w:trHeight w:val="282"/>
          <w:tblHeader/>
        </w:trPr>
        <w:tc>
          <w:tcPr>
            <w:tcW w:w="1158" w:type="dxa"/>
            <w:shd w:val="pct10" w:color="auto" w:fill="auto"/>
          </w:tcPr>
          <w:p w14:paraId="3FBFFFCA" w14:textId="77777777" w:rsidR="00A37278" w:rsidRPr="00C561FE" w:rsidRDefault="00A37278" w:rsidP="00A37278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841" w:type="dxa"/>
            <w:shd w:val="pct10" w:color="auto" w:fill="auto"/>
          </w:tcPr>
          <w:p w14:paraId="43C4C538" w14:textId="77777777" w:rsidR="00A37278" w:rsidRPr="00C561FE" w:rsidRDefault="00A37278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61" w:type="dxa"/>
            <w:shd w:val="pct10" w:color="auto" w:fill="auto"/>
          </w:tcPr>
          <w:p w14:paraId="6ECED134" w14:textId="77777777" w:rsidR="00A37278" w:rsidRPr="00C561FE" w:rsidRDefault="00A37278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481" w:type="dxa"/>
            <w:shd w:val="pct10" w:color="auto" w:fill="auto"/>
          </w:tcPr>
          <w:p w14:paraId="0F3CAC42" w14:textId="77777777" w:rsidR="00A37278" w:rsidRPr="00C561FE" w:rsidRDefault="00A37278" w:rsidP="00A37278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0E8954AF" w14:textId="77777777" w:rsidR="00A37278" w:rsidRDefault="00A37278" w:rsidP="00A37278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***Important: Do Not Report Header (H) accounts ***</w:t>
            </w:r>
          </w:p>
          <w:p w14:paraId="25A916E7" w14:textId="3E48EBC2" w:rsidR="00035628" w:rsidRPr="00C561FE" w:rsidRDefault="00035628" w:rsidP="00A37278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shd w:val="pct10" w:color="auto" w:fill="auto"/>
          </w:tcPr>
          <w:p w14:paraId="62E054DD" w14:textId="77777777" w:rsidR="00A37278" w:rsidRPr="00C561FE" w:rsidRDefault="00A37278" w:rsidP="00A372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A37278" w:rsidRPr="00C561FE" w14:paraId="75CF2B13" w14:textId="77777777" w:rsidTr="00D16A05">
        <w:trPr>
          <w:trHeight w:val="282"/>
        </w:trPr>
        <w:tc>
          <w:tcPr>
            <w:tcW w:w="1158" w:type="dxa"/>
          </w:tcPr>
          <w:p w14:paraId="39FFA632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1F978F61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4642D18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7* 7 10</w:t>
            </w:r>
          </w:p>
        </w:tc>
        <w:tc>
          <w:tcPr>
            <w:tcW w:w="6481" w:type="dxa"/>
          </w:tcPr>
          <w:p w14:paraId="6222B5AD" w14:textId="77777777" w:rsidR="00A37278" w:rsidRPr="00C561FE" w:rsidRDefault="00A37278" w:rsidP="00F4497A">
            <w:pPr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 Research - Administration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14:paraId="68A0A462" w14:textId="77777777" w:rsidR="00A37278" w:rsidRPr="00C561FE" w:rsidRDefault="00A37278" w:rsidP="00AC7D11">
            <w:pPr>
              <w:ind w:left="-1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4D6E5464" w14:textId="77777777" w:rsidTr="00D16A05">
        <w:trPr>
          <w:trHeight w:val="282"/>
        </w:trPr>
        <w:tc>
          <w:tcPr>
            <w:tcW w:w="1158" w:type="dxa"/>
          </w:tcPr>
          <w:p w14:paraId="27B47230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841" w:type="dxa"/>
          </w:tcPr>
          <w:p w14:paraId="508D5FB2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A9D1BB6" w14:textId="77777777" w:rsidR="00A37278" w:rsidRPr="00C561FE" w:rsidRDefault="00A37278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20</w:t>
            </w:r>
          </w:p>
        </w:tc>
        <w:tc>
          <w:tcPr>
            <w:tcW w:w="6481" w:type="dxa"/>
          </w:tcPr>
          <w:p w14:paraId="583CEC1C" w14:textId="77777777" w:rsidR="00A37278" w:rsidRPr="00C561FE" w:rsidRDefault="00A37278" w:rsidP="00F4497A">
            <w:pPr>
              <w:pStyle w:val="Heading5"/>
              <w:ind w:left="10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RE Research - Animal House </w:t>
            </w:r>
          </w:p>
        </w:tc>
        <w:tc>
          <w:tcPr>
            <w:tcW w:w="3689" w:type="dxa"/>
          </w:tcPr>
          <w:p w14:paraId="343AC397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765EA830" w14:textId="77777777" w:rsidTr="00D16A05">
        <w:trPr>
          <w:trHeight w:val="282"/>
        </w:trPr>
        <w:tc>
          <w:tcPr>
            <w:tcW w:w="1158" w:type="dxa"/>
          </w:tcPr>
          <w:p w14:paraId="1CA866AF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0377FFB3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D992B61" w14:textId="77777777" w:rsidR="00A37278" w:rsidRPr="00C561FE" w:rsidRDefault="00A37278" w:rsidP="00AC7D11">
            <w:pPr>
              <w:ind w:left="-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30</w:t>
            </w:r>
          </w:p>
        </w:tc>
        <w:tc>
          <w:tcPr>
            <w:tcW w:w="6481" w:type="dxa"/>
          </w:tcPr>
          <w:p w14:paraId="6821E84D" w14:textId="77777777" w:rsidR="00A37278" w:rsidRPr="00C561FE" w:rsidRDefault="00A37278" w:rsidP="00F4497A">
            <w:pPr>
              <w:pStyle w:val="Heading3"/>
              <w:ind w:left="104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RE Research - Nursing </w:t>
            </w:r>
          </w:p>
        </w:tc>
        <w:tc>
          <w:tcPr>
            <w:tcW w:w="3689" w:type="dxa"/>
          </w:tcPr>
          <w:p w14:paraId="77D9B76C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545542D3" w14:textId="77777777" w:rsidTr="00D16A05">
        <w:trPr>
          <w:trHeight w:val="282"/>
        </w:trPr>
        <w:tc>
          <w:tcPr>
            <w:tcW w:w="1158" w:type="dxa"/>
          </w:tcPr>
          <w:p w14:paraId="28672051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41" w:type="dxa"/>
          </w:tcPr>
          <w:p w14:paraId="174F860A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0D5F377" w14:textId="77777777" w:rsidR="00A37278" w:rsidRPr="00C561FE" w:rsidRDefault="00A37278" w:rsidP="00AC7D11">
            <w:pPr>
              <w:ind w:left="-31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7 40</w:t>
            </w:r>
          </w:p>
        </w:tc>
        <w:tc>
          <w:tcPr>
            <w:tcW w:w="6481" w:type="dxa"/>
          </w:tcPr>
          <w:p w14:paraId="0AEA012A" w14:textId="77777777" w:rsidR="00A37278" w:rsidRPr="00C561FE" w:rsidRDefault="00A37278" w:rsidP="00AC7D11">
            <w:pPr>
              <w:ind w:left="-80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 RE Research - D &amp; T Services</w:t>
            </w: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14:paraId="4E3B4F12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5F544379" w14:textId="77777777" w:rsidTr="00D16A05">
        <w:trPr>
          <w:trHeight w:val="282"/>
        </w:trPr>
        <w:tc>
          <w:tcPr>
            <w:tcW w:w="1158" w:type="dxa"/>
          </w:tcPr>
          <w:p w14:paraId="65F177F6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7B93F400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604A9D2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40 10</w:t>
            </w:r>
          </w:p>
        </w:tc>
        <w:tc>
          <w:tcPr>
            <w:tcW w:w="6481" w:type="dxa"/>
          </w:tcPr>
          <w:p w14:paraId="2BF3C704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 D&amp;T - General</w:t>
            </w:r>
          </w:p>
        </w:tc>
        <w:tc>
          <w:tcPr>
            <w:tcW w:w="3689" w:type="dxa"/>
          </w:tcPr>
          <w:p w14:paraId="4226A351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564BC23D" w14:textId="77777777" w:rsidTr="00D16A05">
        <w:trPr>
          <w:trHeight w:val="282"/>
        </w:trPr>
        <w:tc>
          <w:tcPr>
            <w:tcW w:w="1158" w:type="dxa"/>
          </w:tcPr>
          <w:p w14:paraId="3EAD6C1F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1E19C212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D36FA17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7* 7 40 40 </w:t>
            </w:r>
          </w:p>
        </w:tc>
        <w:tc>
          <w:tcPr>
            <w:tcW w:w="6481" w:type="dxa"/>
          </w:tcPr>
          <w:p w14:paraId="21251E1F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RE D&amp;T - Pharmacy </w:t>
            </w:r>
          </w:p>
        </w:tc>
        <w:tc>
          <w:tcPr>
            <w:tcW w:w="3689" w:type="dxa"/>
          </w:tcPr>
          <w:p w14:paraId="280155F8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0CE20C13" w14:textId="77777777" w:rsidTr="00D16A05">
        <w:trPr>
          <w:trHeight w:val="282"/>
        </w:trPr>
        <w:tc>
          <w:tcPr>
            <w:tcW w:w="1158" w:type="dxa"/>
          </w:tcPr>
          <w:p w14:paraId="33679260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27673C27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</w:p>
        </w:tc>
        <w:tc>
          <w:tcPr>
            <w:tcW w:w="1661" w:type="dxa"/>
          </w:tcPr>
          <w:p w14:paraId="3E7B5E63" w14:textId="77777777" w:rsidR="00A37278" w:rsidRPr="00C561FE" w:rsidRDefault="00A37278" w:rsidP="00AC7D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7* 7 50</w:t>
            </w:r>
          </w:p>
        </w:tc>
        <w:tc>
          <w:tcPr>
            <w:tcW w:w="6481" w:type="dxa"/>
          </w:tcPr>
          <w:p w14:paraId="1DE0DAFA" w14:textId="77777777" w:rsidR="00A37278" w:rsidRPr="00C561FE" w:rsidRDefault="00A37278" w:rsidP="00E54B3D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RE Research - Community Health and Social Service </w:t>
            </w:r>
          </w:p>
        </w:tc>
        <w:tc>
          <w:tcPr>
            <w:tcW w:w="3689" w:type="dxa"/>
          </w:tcPr>
          <w:p w14:paraId="563D6895" w14:textId="77777777" w:rsidR="00A37278" w:rsidRPr="00C561FE" w:rsidRDefault="00A37278" w:rsidP="00AC7D11">
            <w:pPr>
              <w:ind w:left="-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278" w:rsidRPr="00C561FE" w14:paraId="447EFB07" w14:textId="77777777" w:rsidTr="00D16A05">
        <w:trPr>
          <w:trHeight w:val="282"/>
        </w:trPr>
        <w:tc>
          <w:tcPr>
            <w:tcW w:w="1158" w:type="dxa"/>
          </w:tcPr>
          <w:p w14:paraId="56F5F69D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41" w:type="dxa"/>
          </w:tcPr>
          <w:p w14:paraId="3502CA57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7193543" w14:textId="77777777" w:rsidR="00A37278" w:rsidRPr="00C561FE" w:rsidRDefault="00A37278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7 60</w:t>
            </w:r>
          </w:p>
        </w:tc>
        <w:tc>
          <w:tcPr>
            <w:tcW w:w="6481" w:type="dxa"/>
          </w:tcPr>
          <w:p w14:paraId="2D1D1406" w14:textId="77777777" w:rsidR="00A37278" w:rsidRPr="00C561FE" w:rsidRDefault="00A37278" w:rsidP="00AC7D11">
            <w:pPr>
              <w:pStyle w:val="Heading3"/>
              <w:ind w:left="-80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RE Research - Medical</w:t>
            </w:r>
          </w:p>
        </w:tc>
        <w:tc>
          <w:tcPr>
            <w:tcW w:w="3689" w:type="dxa"/>
          </w:tcPr>
          <w:p w14:paraId="4F95E4FF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18A266A7" w14:textId="77777777" w:rsidTr="00D16A05">
        <w:trPr>
          <w:trHeight w:val="282"/>
        </w:trPr>
        <w:tc>
          <w:tcPr>
            <w:tcW w:w="1158" w:type="dxa"/>
          </w:tcPr>
          <w:p w14:paraId="56712710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4DF483C1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86F4F04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60 10</w:t>
            </w:r>
          </w:p>
        </w:tc>
        <w:tc>
          <w:tcPr>
            <w:tcW w:w="6481" w:type="dxa"/>
          </w:tcPr>
          <w:p w14:paraId="2137265F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 Medical - General</w:t>
            </w:r>
          </w:p>
        </w:tc>
        <w:tc>
          <w:tcPr>
            <w:tcW w:w="3689" w:type="dxa"/>
          </w:tcPr>
          <w:p w14:paraId="5BC7BCCA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45C25127" w14:textId="77777777" w:rsidTr="00D16A05">
        <w:trPr>
          <w:trHeight w:val="282"/>
        </w:trPr>
        <w:tc>
          <w:tcPr>
            <w:tcW w:w="1158" w:type="dxa"/>
          </w:tcPr>
          <w:p w14:paraId="2948E345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6C43964B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7E9BF57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60 40</w:t>
            </w:r>
          </w:p>
        </w:tc>
        <w:tc>
          <w:tcPr>
            <w:tcW w:w="6481" w:type="dxa"/>
          </w:tcPr>
          <w:p w14:paraId="5D5E75CC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RE Medical - Clinical Trials Research </w:t>
            </w:r>
          </w:p>
        </w:tc>
        <w:tc>
          <w:tcPr>
            <w:tcW w:w="3689" w:type="dxa"/>
          </w:tcPr>
          <w:p w14:paraId="0BDA036E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6DCE3F58" w14:textId="77777777" w:rsidTr="00D16A05">
        <w:trPr>
          <w:trHeight w:val="282"/>
        </w:trPr>
        <w:tc>
          <w:tcPr>
            <w:tcW w:w="1158" w:type="dxa"/>
          </w:tcPr>
          <w:p w14:paraId="4AB015DE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6043B12D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1FF0E8C9" w14:textId="77777777" w:rsidR="00A37278" w:rsidRPr="00C561FE" w:rsidRDefault="00A37278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66</w:t>
            </w:r>
          </w:p>
        </w:tc>
        <w:tc>
          <w:tcPr>
            <w:tcW w:w="6481" w:type="dxa"/>
          </w:tcPr>
          <w:p w14:paraId="781F2DE6" w14:textId="77777777" w:rsidR="00A37278" w:rsidRPr="00C561FE" w:rsidRDefault="00A37278" w:rsidP="00E54B3D">
            <w:pPr>
              <w:tabs>
                <w:tab w:val="left" w:pos="238"/>
              </w:tabs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RE Research Oncology </w:t>
            </w:r>
          </w:p>
        </w:tc>
        <w:tc>
          <w:tcPr>
            <w:tcW w:w="3689" w:type="dxa"/>
          </w:tcPr>
          <w:p w14:paraId="5F30CA50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7030B3F5" w14:textId="77777777" w:rsidTr="00D16A05">
        <w:trPr>
          <w:trHeight w:val="252"/>
        </w:trPr>
        <w:tc>
          <w:tcPr>
            <w:tcW w:w="1158" w:type="dxa"/>
          </w:tcPr>
          <w:p w14:paraId="1C60FC78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41" w:type="dxa"/>
          </w:tcPr>
          <w:p w14:paraId="4FC257D7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DB0C18C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7 76</w:t>
            </w:r>
          </w:p>
        </w:tc>
        <w:tc>
          <w:tcPr>
            <w:tcW w:w="6481" w:type="dxa"/>
          </w:tcPr>
          <w:p w14:paraId="30FE0E06" w14:textId="77777777" w:rsidR="00A37278" w:rsidRPr="00C561FE" w:rsidRDefault="00A37278" w:rsidP="00AC7D11">
            <w:pPr>
              <w:ind w:left="-3"/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RE rESEARCH - Mental Health</w:t>
            </w:r>
          </w:p>
        </w:tc>
        <w:tc>
          <w:tcPr>
            <w:tcW w:w="3689" w:type="dxa"/>
          </w:tcPr>
          <w:p w14:paraId="1D6CC0E4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5D5275CD" w14:textId="77777777" w:rsidTr="00D16A05">
        <w:trPr>
          <w:trHeight w:val="252"/>
        </w:trPr>
        <w:tc>
          <w:tcPr>
            <w:tcW w:w="1158" w:type="dxa"/>
          </w:tcPr>
          <w:p w14:paraId="1774A2A3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708FF897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5E40AD98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76 10</w:t>
            </w:r>
          </w:p>
        </w:tc>
        <w:tc>
          <w:tcPr>
            <w:tcW w:w="6481" w:type="dxa"/>
          </w:tcPr>
          <w:p w14:paraId="72507A0E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 Mental Health General</w:t>
            </w:r>
          </w:p>
        </w:tc>
        <w:tc>
          <w:tcPr>
            <w:tcW w:w="3689" w:type="dxa"/>
          </w:tcPr>
          <w:p w14:paraId="14676320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7004B02A" w14:textId="77777777" w:rsidTr="00D16A05">
        <w:trPr>
          <w:trHeight w:val="252"/>
        </w:trPr>
        <w:tc>
          <w:tcPr>
            <w:tcW w:w="1158" w:type="dxa"/>
          </w:tcPr>
          <w:p w14:paraId="3F7E15A3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6310D1B9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174A994D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76 30</w:t>
            </w:r>
          </w:p>
        </w:tc>
        <w:tc>
          <w:tcPr>
            <w:tcW w:w="6481" w:type="dxa"/>
          </w:tcPr>
          <w:p w14:paraId="23E7D273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 Mental Health and Addictions Combined</w:t>
            </w:r>
          </w:p>
        </w:tc>
        <w:tc>
          <w:tcPr>
            <w:tcW w:w="3689" w:type="dxa"/>
          </w:tcPr>
          <w:p w14:paraId="0F815774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36AE76F4" w14:textId="77777777" w:rsidTr="00D16A05">
        <w:trPr>
          <w:trHeight w:val="252"/>
        </w:trPr>
        <w:tc>
          <w:tcPr>
            <w:tcW w:w="1158" w:type="dxa"/>
          </w:tcPr>
          <w:p w14:paraId="7EE72FD8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41" w:type="dxa"/>
          </w:tcPr>
          <w:p w14:paraId="06236397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6B03D8C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7 78</w:t>
            </w:r>
          </w:p>
        </w:tc>
        <w:tc>
          <w:tcPr>
            <w:tcW w:w="6481" w:type="dxa"/>
          </w:tcPr>
          <w:p w14:paraId="0235E55A" w14:textId="77777777" w:rsidR="00A37278" w:rsidRPr="00C561FE" w:rsidRDefault="00A37278" w:rsidP="00AC7D11">
            <w:pPr>
              <w:ind w:left="-3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RE rESEARCH - Addictions </w:t>
            </w:r>
          </w:p>
        </w:tc>
        <w:tc>
          <w:tcPr>
            <w:tcW w:w="3689" w:type="dxa"/>
          </w:tcPr>
          <w:p w14:paraId="68AC57BA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37278" w:rsidRPr="00C561FE" w14:paraId="24FBD9FC" w14:textId="77777777" w:rsidTr="00D16A05">
        <w:trPr>
          <w:trHeight w:val="252"/>
        </w:trPr>
        <w:tc>
          <w:tcPr>
            <w:tcW w:w="1158" w:type="dxa"/>
          </w:tcPr>
          <w:p w14:paraId="5E164D33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189C8036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46EF538F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78 10</w:t>
            </w:r>
          </w:p>
        </w:tc>
        <w:tc>
          <w:tcPr>
            <w:tcW w:w="6481" w:type="dxa"/>
          </w:tcPr>
          <w:p w14:paraId="66657AC6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 Addictions Substance Abuse</w:t>
            </w:r>
          </w:p>
        </w:tc>
        <w:tc>
          <w:tcPr>
            <w:tcW w:w="3689" w:type="dxa"/>
          </w:tcPr>
          <w:p w14:paraId="5E23F85C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278" w:rsidRPr="00C561FE" w14:paraId="20EB9110" w14:textId="77777777" w:rsidTr="00D16A05">
        <w:trPr>
          <w:trHeight w:val="252"/>
        </w:trPr>
        <w:tc>
          <w:tcPr>
            <w:tcW w:w="1158" w:type="dxa"/>
          </w:tcPr>
          <w:p w14:paraId="6CE655FC" w14:textId="77777777" w:rsidR="00A37278" w:rsidRPr="00C561FE" w:rsidRDefault="00A37278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41" w:type="dxa"/>
          </w:tcPr>
          <w:p w14:paraId="5B7DA2A6" w14:textId="77777777" w:rsidR="00A37278" w:rsidRPr="00C561FE" w:rsidRDefault="00A37278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DD5AF1D" w14:textId="77777777" w:rsidR="00A37278" w:rsidRPr="00C561FE" w:rsidRDefault="00A37278" w:rsidP="00AC7D11">
            <w:pPr>
              <w:ind w:left="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7 78 20</w:t>
            </w:r>
          </w:p>
        </w:tc>
        <w:tc>
          <w:tcPr>
            <w:tcW w:w="6481" w:type="dxa"/>
          </w:tcPr>
          <w:p w14:paraId="09ABF28F" w14:textId="77777777" w:rsidR="00A37278" w:rsidRPr="00C561FE" w:rsidRDefault="00A37278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 Addictions Problem Gambling</w:t>
            </w:r>
          </w:p>
        </w:tc>
        <w:tc>
          <w:tcPr>
            <w:tcW w:w="3689" w:type="dxa"/>
          </w:tcPr>
          <w:p w14:paraId="248517B7" w14:textId="77777777" w:rsidR="00A37278" w:rsidRPr="00C561FE" w:rsidRDefault="00A37278" w:rsidP="00AC7D11">
            <w:pPr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28D487" w14:textId="77777777" w:rsidR="00A37278" w:rsidRDefault="005D3D3A" w:rsidP="005D3D3A">
      <w:pPr>
        <w:pStyle w:val="Heading2"/>
      </w:pPr>
      <w:bookmarkStart w:id="1268" w:name="_Toc257362668"/>
      <w:r w:rsidRPr="00C561FE">
        <w:t>7*8</w:t>
      </w:r>
      <w:r w:rsidR="00E54B3D">
        <w:t xml:space="preserve"> </w:t>
      </w:r>
      <w:r w:rsidRPr="00C561FE">
        <w:t>EDUCATION</w:t>
      </w:r>
      <w:bookmarkEnd w:id="1268"/>
    </w:p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education related functional/accounting centres"/>
      </w:tblPr>
      <w:tblGrid>
        <w:gridCol w:w="1162"/>
        <w:gridCol w:w="813"/>
        <w:gridCol w:w="1639"/>
        <w:gridCol w:w="6385"/>
        <w:gridCol w:w="3636"/>
      </w:tblGrid>
      <w:tr w:rsidR="005D3D3A" w:rsidRPr="00C561FE" w14:paraId="4F1B9EDD" w14:textId="77777777" w:rsidTr="00D16A05">
        <w:trPr>
          <w:trHeight w:val="153"/>
          <w:tblHeader/>
        </w:trPr>
        <w:tc>
          <w:tcPr>
            <w:tcW w:w="1177" w:type="dxa"/>
            <w:shd w:val="pct10" w:color="auto" w:fill="auto"/>
          </w:tcPr>
          <w:p w14:paraId="216DFDFC" w14:textId="77777777" w:rsidR="005D3D3A" w:rsidRPr="00C561FE" w:rsidRDefault="005D3D3A" w:rsidP="00806DF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822" w:type="dxa"/>
            <w:shd w:val="pct10" w:color="auto" w:fill="auto"/>
          </w:tcPr>
          <w:p w14:paraId="13B57634" w14:textId="77777777" w:rsidR="005D3D3A" w:rsidRPr="00C561FE" w:rsidRDefault="005D3D3A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61" w:type="dxa"/>
            <w:shd w:val="pct10" w:color="auto" w:fill="auto"/>
          </w:tcPr>
          <w:p w14:paraId="33847192" w14:textId="77777777" w:rsidR="005D3D3A" w:rsidRPr="00C561FE" w:rsidRDefault="005D3D3A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481" w:type="dxa"/>
            <w:shd w:val="pct10" w:color="auto" w:fill="auto"/>
          </w:tcPr>
          <w:p w14:paraId="7B05CF38" w14:textId="77777777" w:rsidR="005D3D3A" w:rsidRPr="00C561FE" w:rsidRDefault="005D3D3A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22F470FD" w14:textId="77777777" w:rsidR="005D3D3A" w:rsidRDefault="005D3D3A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 Important: Do Not Report Header (H) accounts ***</w:t>
            </w:r>
          </w:p>
          <w:p w14:paraId="28EB87BD" w14:textId="7E948663" w:rsidR="00035628" w:rsidRPr="00C561FE" w:rsidRDefault="00035628" w:rsidP="00806DF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shd w:val="pct10" w:color="auto" w:fill="auto"/>
          </w:tcPr>
          <w:p w14:paraId="6EC322D1" w14:textId="77777777" w:rsidR="005D3D3A" w:rsidRPr="00C561FE" w:rsidRDefault="005D3D3A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5D3D3A" w:rsidRPr="00C561FE" w14:paraId="189300D0" w14:textId="77777777" w:rsidTr="00D16A05">
        <w:trPr>
          <w:trHeight w:val="252"/>
        </w:trPr>
        <w:tc>
          <w:tcPr>
            <w:tcW w:w="1177" w:type="dxa"/>
          </w:tcPr>
          <w:p w14:paraId="71AA76B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339898E1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02DC04A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10</w:t>
            </w:r>
          </w:p>
        </w:tc>
        <w:tc>
          <w:tcPr>
            <w:tcW w:w="6481" w:type="dxa"/>
          </w:tcPr>
          <w:p w14:paraId="76369479" w14:textId="77777777" w:rsidR="005D3D3A" w:rsidRPr="00C561FE" w:rsidRDefault="005D3D3A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269" w:name="_Toc437096266"/>
            <w:bookmarkStart w:id="1270" w:name="_Toc441891299"/>
            <w:bookmarkStart w:id="1271" w:name="_Toc443113909"/>
            <w:bookmarkStart w:id="1272" w:name="_Toc443318346"/>
            <w:bookmarkStart w:id="1273" w:name="_Toc444437973"/>
            <w:bookmarkStart w:id="1274" w:name="_Toc444949067"/>
            <w:bookmarkStart w:id="1275" w:name="_Toc27584322"/>
            <w:bookmarkStart w:id="1276" w:name="_Toc27639805"/>
            <w:bookmarkStart w:id="1277" w:name="_Toc27639929"/>
            <w:bookmarkStart w:id="1278" w:name="_Toc27650307"/>
            <w:bookmarkStart w:id="1279" w:name="_Toc27651856"/>
            <w:bookmarkStart w:id="1280" w:name="_Toc29468832"/>
            <w:bookmarkStart w:id="1281" w:name="_Toc29469318"/>
            <w:bookmarkStart w:id="1282" w:name="_Toc29469500"/>
            <w:bookmarkStart w:id="1283" w:name="_Toc29808297"/>
            <w:bookmarkStart w:id="1284" w:name="_Toc29808508"/>
            <w:bookmarkStart w:id="1285" w:name="_Toc33777548"/>
            <w:bookmarkStart w:id="1286" w:name="_Toc33777785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- Hospital Library</w:t>
            </w:r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  <w:bookmarkEnd w:id="1285"/>
            <w:bookmarkEnd w:id="1286"/>
          </w:p>
        </w:tc>
        <w:tc>
          <w:tcPr>
            <w:tcW w:w="3689" w:type="dxa"/>
          </w:tcPr>
          <w:p w14:paraId="26EACBA3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May report in EDU In-Service</w:t>
            </w:r>
          </w:p>
        </w:tc>
      </w:tr>
      <w:tr w:rsidR="005D3D3A" w:rsidRPr="00C561FE" w14:paraId="2CB654AC" w14:textId="77777777" w:rsidTr="00D16A05">
        <w:trPr>
          <w:trHeight w:val="252"/>
        </w:trPr>
        <w:tc>
          <w:tcPr>
            <w:tcW w:w="1177" w:type="dxa"/>
          </w:tcPr>
          <w:p w14:paraId="5A92E1CF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4FEDAF85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C735BA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20</w:t>
            </w:r>
          </w:p>
        </w:tc>
        <w:tc>
          <w:tcPr>
            <w:tcW w:w="6481" w:type="dxa"/>
          </w:tcPr>
          <w:p w14:paraId="2090FE4D" w14:textId="77777777" w:rsidR="005D3D3A" w:rsidRPr="00C561FE" w:rsidRDefault="005D3D3A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287" w:name="_Toc437096267"/>
            <w:bookmarkStart w:id="1288" w:name="_Toc441891300"/>
            <w:bookmarkStart w:id="1289" w:name="_Toc443113910"/>
            <w:bookmarkStart w:id="1290" w:name="_Toc443318347"/>
            <w:bookmarkStart w:id="1291" w:name="_Toc444437974"/>
            <w:bookmarkStart w:id="1292" w:name="_Toc444949068"/>
            <w:bookmarkStart w:id="1293" w:name="_Toc27584323"/>
            <w:bookmarkStart w:id="1294" w:name="_Toc27639806"/>
            <w:bookmarkStart w:id="1295" w:name="_Toc27639930"/>
            <w:bookmarkStart w:id="1296" w:name="_Toc27650308"/>
            <w:bookmarkStart w:id="1297" w:name="_Toc27651857"/>
            <w:bookmarkStart w:id="1298" w:name="_Toc29468833"/>
            <w:bookmarkStart w:id="1299" w:name="_Toc29469319"/>
            <w:bookmarkStart w:id="1300" w:name="_Toc29469501"/>
            <w:bookmarkStart w:id="1301" w:name="_Toc29808298"/>
            <w:bookmarkStart w:id="1302" w:name="_Toc29808509"/>
            <w:bookmarkStart w:id="1303" w:name="_Toc33777549"/>
            <w:bookmarkStart w:id="1304" w:name="_Toc33777786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- Audiovisual</w:t>
            </w:r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</w:p>
        </w:tc>
        <w:tc>
          <w:tcPr>
            <w:tcW w:w="3689" w:type="dxa"/>
          </w:tcPr>
          <w:p w14:paraId="75788C96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May report in EDU In-Service</w:t>
            </w:r>
          </w:p>
        </w:tc>
      </w:tr>
      <w:tr w:rsidR="005D3D3A" w:rsidRPr="00C561FE" w14:paraId="175BDB76" w14:textId="77777777" w:rsidTr="00D16A05">
        <w:trPr>
          <w:trHeight w:val="252"/>
        </w:trPr>
        <w:tc>
          <w:tcPr>
            <w:tcW w:w="1177" w:type="dxa"/>
          </w:tcPr>
          <w:p w14:paraId="69DB1FD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1660DD96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D21879B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30</w:t>
            </w:r>
          </w:p>
        </w:tc>
        <w:tc>
          <w:tcPr>
            <w:tcW w:w="6481" w:type="dxa"/>
          </w:tcPr>
          <w:p w14:paraId="2A5BFD0F" w14:textId="77777777" w:rsidR="005D3D3A" w:rsidRPr="00C561FE" w:rsidRDefault="005D3D3A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305" w:name="_Toc437096268"/>
            <w:bookmarkStart w:id="1306" w:name="_Toc441891301"/>
            <w:bookmarkStart w:id="1307" w:name="_Toc443113911"/>
            <w:bookmarkStart w:id="1308" w:name="_Toc443318348"/>
            <w:bookmarkStart w:id="1309" w:name="_Toc444437975"/>
            <w:bookmarkStart w:id="1310" w:name="_Toc444949069"/>
            <w:bookmarkStart w:id="1311" w:name="_Toc27584324"/>
            <w:bookmarkStart w:id="1312" w:name="_Toc27639807"/>
            <w:bookmarkStart w:id="1313" w:name="_Toc27639931"/>
            <w:bookmarkStart w:id="1314" w:name="_Toc27650309"/>
            <w:bookmarkStart w:id="1315" w:name="_Toc27651858"/>
            <w:bookmarkStart w:id="1316" w:name="_Toc29468834"/>
            <w:bookmarkStart w:id="1317" w:name="_Toc29469320"/>
            <w:bookmarkStart w:id="1318" w:name="_Toc29469502"/>
            <w:bookmarkStart w:id="1319" w:name="_Toc29808299"/>
            <w:bookmarkStart w:id="1320" w:name="_Toc29808510"/>
            <w:bookmarkStart w:id="1321" w:name="_Toc33777550"/>
            <w:bookmarkStart w:id="1322" w:name="_Toc33777787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- Medical Illustration</w:t>
            </w:r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</w:p>
        </w:tc>
        <w:tc>
          <w:tcPr>
            <w:tcW w:w="3689" w:type="dxa"/>
          </w:tcPr>
          <w:p w14:paraId="2607E152" w14:textId="77777777" w:rsidR="005D3D3A" w:rsidRPr="00C561FE" w:rsidRDefault="005D3D3A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6D5BFD4F" w14:textId="77777777" w:rsidTr="00D16A05">
        <w:trPr>
          <w:trHeight w:val="252"/>
        </w:trPr>
        <w:tc>
          <w:tcPr>
            <w:tcW w:w="1177" w:type="dxa"/>
          </w:tcPr>
          <w:p w14:paraId="39FEFB16" w14:textId="77777777" w:rsidR="005D3D3A" w:rsidRPr="00C561FE" w:rsidRDefault="005D3D3A" w:rsidP="00FB14ED">
            <w:pPr>
              <w:pStyle w:val="HeadingRowA1"/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05F33DD5" w14:textId="77777777" w:rsidR="005D3D3A" w:rsidRPr="00C561FE" w:rsidRDefault="005D3D3A" w:rsidP="00FB14ED">
            <w:pPr>
              <w:keepNext/>
              <w:keepLines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F97C8C1" w14:textId="77777777" w:rsidR="005D3D3A" w:rsidRPr="00C561FE" w:rsidRDefault="005D3D3A" w:rsidP="00FB14ED">
            <w:pPr>
              <w:keepNext/>
              <w:keepLine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</w:t>
            </w:r>
          </w:p>
        </w:tc>
        <w:tc>
          <w:tcPr>
            <w:tcW w:w="6481" w:type="dxa"/>
          </w:tcPr>
          <w:p w14:paraId="5CFD6CAD" w14:textId="77777777" w:rsidR="005D3D3A" w:rsidRPr="00C561FE" w:rsidRDefault="005D3D3A" w:rsidP="00FB14ED">
            <w:pPr>
              <w:pStyle w:val="Heading3"/>
              <w:keepNext/>
              <w:keepLines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323" w:name="_Toc437096269"/>
            <w:bookmarkStart w:id="1324" w:name="_Toc441891302"/>
            <w:bookmarkStart w:id="1325" w:name="_Toc443113912"/>
            <w:bookmarkStart w:id="1326" w:name="_Toc443318349"/>
            <w:bookmarkStart w:id="1327" w:name="_Toc444437976"/>
            <w:bookmarkStart w:id="1328" w:name="_Toc444949070"/>
            <w:bookmarkStart w:id="1329" w:name="_Toc27584325"/>
            <w:bookmarkStart w:id="1330" w:name="_Toc27639808"/>
            <w:bookmarkStart w:id="1331" w:name="_Toc27639932"/>
            <w:bookmarkStart w:id="1332" w:name="_Toc27650310"/>
            <w:bookmarkStart w:id="1333" w:name="_Toc27651859"/>
            <w:bookmarkStart w:id="1334" w:name="_Toc29468835"/>
            <w:bookmarkStart w:id="1335" w:name="_Toc29469321"/>
            <w:bookmarkStart w:id="1336" w:name="_Toc29469503"/>
            <w:bookmarkStart w:id="1337" w:name="_Toc29808300"/>
            <w:bookmarkStart w:id="1338" w:name="_Toc29808511"/>
            <w:bookmarkStart w:id="1339" w:name="_Toc33777551"/>
            <w:bookmarkStart w:id="1340" w:name="_Toc33777788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In-Servic</w:t>
            </w:r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</w:p>
        </w:tc>
        <w:tc>
          <w:tcPr>
            <w:tcW w:w="3689" w:type="dxa"/>
          </w:tcPr>
          <w:p w14:paraId="013F1D84" w14:textId="77777777" w:rsidR="005D3D3A" w:rsidRPr="00C561FE" w:rsidRDefault="005D3D3A" w:rsidP="00FB14ED">
            <w:pPr>
              <w:keepNext/>
              <w:keepLines/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Health care organization staff and service providers</w:t>
            </w:r>
          </w:p>
        </w:tc>
      </w:tr>
      <w:tr w:rsidR="005D3D3A" w:rsidRPr="00C561FE" w14:paraId="6C8A3EB6" w14:textId="77777777" w:rsidTr="00D16A05">
        <w:trPr>
          <w:trHeight w:val="252"/>
        </w:trPr>
        <w:tc>
          <w:tcPr>
            <w:tcW w:w="1177" w:type="dxa"/>
          </w:tcPr>
          <w:p w14:paraId="7D11ADEB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A49FD3E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3850A83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10</w:t>
            </w:r>
          </w:p>
        </w:tc>
        <w:tc>
          <w:tcPr>
            <w:tcW w:w="6481" w:type="dxa"/>
          </w:tcPr>
          <w:p w14:paraId="51F13F5F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 In-Service Administration &amp; Support </w:t>
            </w:r>
          </w:p>
        </w:tc>
        <w:tc>
          <w:tcPr>
            <w:tcW w:w="3689" w:type="dxa"/>
          </w:tcPr>
          <w:p w14:paraId="2F18FC0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7C49064" w14:textId="77777777" w:rsidTr="00D16A05">
        <w:trPr>
          <w:trHeight w:val="252"/>
        </w:trPr>
        <w:tc>
          <w:tcPr>
            <w:tcW w:w="1177" w:type="dxa"/>
          </w:tcPr>
          <w:p w14:paraId="0E94AA9B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861B1BB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6EC4054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20</w:t>
            </w:r>
          </w:p>
        </w:tc>
        <w:tc>
          <w:tcPr>
            <w:tcW w:w="6481" w:type="dxa"/>
          </w:tcPr>
          <w:p w14:paraId="406CB7D9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 In-Service Nursing IP </w:t>
            </w:r>
          </w:p>
        </w:tc>
        <w:tc>
          <w:tcPr>
            <w:tcW w:w="3689" w:type="dxa"/>
          </w:tcPr>
          <w:p w14:paraId="25D5D7C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36B89B8" w14:textId="77777777" w:rsidTr="00D16A05">
        <w:trPr>
          <w:trHeight w:val="252"/>
        </w:trPr>
        <w:tc>
          <w:tcPr>
            <w:tcW w:w="1177" w:type="dxa"/>
          </w:tcPr>
          <w:p w14:paraId="6AE419A7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BB906E4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44A2FF9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30</w:t>
            </w:r>
          </w:p>
        </w:tc>
        <w:tc>
          <w:tcPr>
            <w:tcW w:w="6481" w:type="dxa"/>
          </w:tcPr>
          <w:p w14:paraId="7D1F2072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In-Service Ambulatory Care</w:t>
            </w:r>
          </w:p>
        </w:tc>
        <w:tc>
          <w:tcPr>
            <w:tcW w:w="3689" w:type="dxa"/>
          </w:tcPr>
          <w:p w14:paraId="2E2CB013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5339936" w14:textId="77777777" w:rsidTr="00D16A05">
        <w:trPr>
          <w:trHeight w:val="252"/>
        </w:trPr>
        <w:tc>
          <w:tcPr>
            <w:tcW w:w="1177" w:type="dxa"/>
          </w:tcPr>
          <w:p w14:paraId="4F8F0FE4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E617293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B753596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40</w:t>
            </w:r>
          </w:p>
        </w:tc>
        <w:tc>
          <w:tcPr>
            <w:tcW w:w="6481" w:type="dxa"/>
          </w:tcPr>
          <w:p w14:paraId="1A95A093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 In-Service D &amp; T </w:t>
            </w:r>
          </w:p>
        </w:tc>
        <w:tc>
          <w:tcPr>
            <w:tcW w:w="3689" w:type="dxa"/>
          </w:tcPr>
          <w:p w14:paraId="793DDC26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207F4F77" w14:textId="77777777" w:rsidTr="00D16A05">
        <w:trPr>
          <w:trHeight w:val="252"/>
        </w:trPr>
        <w:tc>
          <w:tcPr>
            <w:tcW w:w="1177" w:type="dxa"/>
          </w:tcPr>
          <w:p w14:paraId="37898CC0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2E97D5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2793E8E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50</w:t>
            </w:r>
          </w:p>
        </w:tc>
        <w:tc>
          <w:tcPr>
            <w:tcW w:w="6481" w:type="dxa"/>
          </w:tcPr>
          <w:p w14:paraId="406194EB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In-Service Community &amp; Social Services</w:t>
            </w:r>
          </w:p>
        </w:tc>
        <w:tc>
          <w:tcPr>
            <w:tcW w:w="3689" w:type="dxa"/>
          </w:tcPr>
          <w:p w14:paraId="7A9AD236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360F3F9E" w14:textId="77777777" w:rsidTr="00D16A05">
        <w:trPr>
          <w:trHeight w:val="207"/>
        </w:trPr>
        <w:tc>
          <w:tcPr>
            <w:tcW w:w="1177" w:type="dxa"/>
          </w:tcPr>
          <w:p w14:paraId="4F1846CC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160CD48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9B046C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40 60</w:t>
            </w:r>
          </w:p>
        </w:tc>
        <w:tc>
          <w:tcPr>
            <w:tcW w:w="6481" w:type="dxa"/>
          </w:tcPr>
          <w:p w14:paraId="6A992C38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 In-Service Medical </w:t>
            </w:r>
          </w:p>
        </w:tc>
        <w:tc>
          <w:tcPr>
            <w:tcW w:w="3689" w:type="dxa"/>
          </w:tcPr>
          <w:p w14:paraId="114242F4" w14:textId="77777777" w:rsidR="005D3D3A" w:rsidRPr="00C561FE" w:rsidRDefault="005D3D3A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F6E78B2" w14:textId="77777777" w:rsidTr="00D16A05">
        <w:trPr>
          <w:trHeight w:val="180"/>
        </w:trPr>
        <w:tc>
          <w:tcPr>
            <w:tcW w:w="1177" w:type="dxa"/>
          </w:tcPr>
          <w:p w14:paraId="020853FD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148ABE3F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9B1263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50</w:t>
            </w:r>
          </w:p>
        </w:tc>
        <w:tc>
          <w:tcPr>
            <w:tcW w:w="6481" w:type="dxa"/>
          </w:tcPr>
          <w:p w14:paraId="0C150194" w14:textId="77777777" w:rsidR="005D3D3A" w:rsidRPr="00C561FE" w:rsidRDefault="005D3D3A" w:rsidP="00E54B3D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341" w:name="_Toc27639809"/>
            <w:bookmarkStart w:id="1342" w:name="_Toc27639933"/>
            <w:bookmarkStart w:id="1343" w:name="_Toc27650311"/>
            <w:bookmarkStart w:id="1344" w:name="_Toc27651860"/>
            <w:bookmarkStart w:id="1345" w:name="_Toc29468836"/>
            <w:bookmarkStart w:id="1346" w:name="_Toc29469322"/>
            <w:bookmarkStart w:id="1347" w:name="_Toc29469504"/>
            <w:bookmarkStart w:id="1348" w:name="_Toc29808301"/>
            <w:bookmarkStart w:id="1349" w:name="_Toc29808512"/>
            <w:bookmarkStart w:id="1350" w:name="_Toc33777552"/>
            <w:bookmarkStart w:id="1351" w:name="_Toc33777789"/>
            <w:bookmarkStart w:id="1352" w:name="_Toc437096270"/>
            <w:bookmarkStart w:id="1353" w:name="_Toc441891303"/>
            <w:bookmarkStart w:id="1354" w:name="_Toc443113913"/>
            <w:bookmarkStart w:id="1355" w:name="_Toc443318350"/>
            <w:bookmarkStart w:id="1356" w:name="_Toc444437977"/>
            <w:bookmarkStart w:id="1357" w:name="_Toc444949071"/>
            <w:bookmarkStart w:id="1358" w:name="_Toc27584326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Formal Education - Admin &amp; Support Service</w:t>
            </w:r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</w:p>
        </w:tc>
        <w:tc>
          <w:tcPr>
            <w:tcW w:w="3689" w:type="dxa"/>
          </w:tcPr>
          <w:p w14:paraId="1CEA3135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AB4E1F3" w14:textId="77777777" w:rsidTr="00D16A05">
        <w:trPr>
          <w:trHeight w:val="153"/>
        </w:trPr>
        <w:tc>
          <w:tcPr>
            <w:tcW w:w="1177" w:type="dxa"/>
          </w:tcPr>
          <w:p w14:paraId="2C193894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E9C5F87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009AF1C" w14:textId="77777777" w:rsidR="005D3D3A" w:rsidRPr="00C561FE" w:rsidRDefault="005D3D3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8 60</w:t>
            </w:r>
          </w:p>
        </w:tc>
        <w:tc>
          <w:tcPr>
            <w:tcW w:w="6481" w:type="dxa"/>
          </w:tcPr>
          <w:p w14:paraId="7E8FA2AE" w14:textId="77777777" w:rsidR="005D3D3A" w:rsidRPr="00C561FE" w:rsidRDefault="005D3D3A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359" w:name="_Toc437096271"/>
            <w:bookmarkStart w:id="1360" w:name="_Toc441891304"/>
            <w:bookmarkStart w:id="1361" w:name="_Toc443113914"/>
            <w:bookmarkStart w:id="1362" w:name="_Toc443318351"/>
            <w:bookmarkStart w:id="1363" w:name="_Toc444437978"/>
            <w:bookmarkStart w:id="1364" w:name="_Toc444949072"/>
            <w:bookmarkStart w:id="1365" w:name="_Toc27584327"/>
            <w:bookmarkStart w:id="1366" w:name="_Toc27639810"/>
            <w:bookmarkStart w:id="1367" w:name="_Toc27639934"/>
            <w:bookmarkStart w:id="1368" w:name="_Toc27650312"/>
            <w:bookmarkStart w:id="1369" w:name="_Toc27651861"/>
            <w:bookmarkStart w:id="1370" w:name="_Toc29468837"/>
            <w:bookmarkStart w:id="1371" w:name="_Toc29469323"/>
            <w:bookmarkStart w:id="1372" w:name="_Toc29469505"/>
            <w:bookmarkStart w:id="1373" w:name="_Toc29808302"/>
            <w:bookmarkStart w:id="1374" w:name="_Toc29808513"/>
            <w:bookmarkStart w:id="1375" w:name="_Toc33777553"/>
            <w:bookmarkStart w:id="1376" w:name="_Toc3377779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EDU Formal Education</w:t>
            </w:r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- Nursing</w:t>
            </w:r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</w:p>
        </w:tc>
        <w:tc>
          <w:tcPr>
            <w:tcW w:w="3689" w:type="dxa"/>
          </w:tcPr>
          <w:p w14:paraId="6760E16C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7E70098E" w14:textId="77777777" w:rsidTr="00D16A05">
        <w:trPr>
          <w:trHeight w:val="252"/>
        </w:trPr>
        <w:tc>
          <w:tcPr>
            <w:tcW w:w="1177" w:type="dxa"/>
          </w:tcPr>
          <w:p w14:paraId="584CE877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97EF81F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7017D67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10</w:t>
            </w:r>
          </w:p>
        </w:tc>
        <w:tc>
          <w:tcPr>
            <w:tcW w:w="6481" w:type="dxa"/>
          </w:tcPr>
          <w:p w14:paraId="4F349E7A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RPN Education Programs</w:t>
            </w:r>
          </w:p>
        </w:tc>
        <w:tc>
          <w:tcPr>
            <w:tcW w:w="3689" w:type="dxa"/>
          </w:tcPr>
          <w:p w14:paraId="30B081CB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BBB954F" w14:textId="77777777" w:rsidTr="00D16A05">
        <w:trPr>
          <w:trHeight w:val="252"/>
        </w:trPr>
        <w:tc>
          <w:tcPr>
            <w:tcW w:w="1177" w:type="dxa"/>
          </w:tcPr>
          <w:p w14:paraId="2B2B915C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1744B2A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57474C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20</w:t>
            </w:r>
          </w:p>
        </w:tc>
        <w:tc>
          <w:tcPr>
            <w:tcW w:w="6481" w:type="dxa"/>
          </w:tcPr>
          <w:p w14:paraId="7FB1E7E9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Diploma RN Education Programs</w:t>
            </w:r>
          </w:p>
        </w:tc>
        <w:tc>
          <w:tcPr>
            <w:tcW w:w="3689" w:type="dxa"/>
          </w:tcPr>
          <w:p w14:paraId="671AD71E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40AC2AE6" w14:textId="77777777" w:rsidTr="00D16A05">
        <w:trPr>
          <w:trHeight w:val="252"/>
        </w:trPr>
        <w:tc>
          <w:tcPr>
            <w:tcW w:w="1177" w:type="dxa"/>
          </w:tcPr>
          <w:p w14:paraId="365BB165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6B14448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995812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30</w:t>
            </w:r>
          </w:p>
        </w:tc>
        <w:tc>
          <w:tcPr>
            <w:tcW w:w="6481" w:type="dxa"/>
          </w:tcPr>
          <w:p w14:paraId="4787BC4F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Baccalaureate Nursing Education</w:t>
            </w:r>
          </w:p>
        </w:tc>
        <w:tc>
          <w:tcPr>
            <w:tcW w:w="3689" w:type="dxa"/>
          </w:tcPr>
          <w:p w14:paraId="3D4FFD10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7CDC352F" w14:textId="77777777" w:rsidTr="00D16A05">
        <w:trPr>
          <w:trHeight w:val="252"/>
        </w:trPr>
        <w:tc>
          <w:tcPr>
            <w:tcW w:w="1177" w:type="dxa"/>
          </w:tcPr>
          <w:p w14:paraId="27F69C76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ADD2BB7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1E2E4F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40</w:t>
            </w:r>
          </w:p>
        </w:tc>
        <w:tc>
          <w:tcPr>
            <w:tcW w:w="6481" w:type="dxa"/>
          </w:tcPr>
          <w:p w14:paraId="0875ED1C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Post-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Bacc</w:t>
            </w:r>
            <w:proofErr w:type="spell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Nursing Education Programs</w:t>
            </w:r>
          </w:p>
        </w:tc>
        <w:tc>
          <w:tcPr>
            <w:tcW w:w="3689" w:type="dxa"/>
          </w:tcPr>
          <w:p w14:paraId="2F1612CE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60DAE13" w14:textId="77777777" w:rsidTr="00D16A05">
        <w:trPr>
          <w:trHeight w:val="153"/>
        </w:trPr>
        <w:tc>
          <w:tcPr>
            <w:tcW w:w="1177" w:type="dxa"/>
          </w:tcPr>
          <w:p w14:paraId="26F14FCD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28F2B8A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9860C3A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50</w:t>
            </w:r>
          </w:p>
        </w:tc>
        <w:tc>
          <w:tcPr>
            <w:tcW w:w="6481" w:type="dxa"/>
          </w:tcPr>
          <w:p w14:paraId="468FBE4C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Continuing Nursing Education</w:t>
            </w:r>
          </w:p>
        </w:tc>
        <w:tc>
          <w:tcPr>
            <w:tcW w:w="3689" w:type="dxa"/>
          </w:tcPr>
          <w:p w14:paraId="1384506A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22B20E8A" w14:textId="77777777" w:rsidTr="00D16A05">
        <w:trPr>
          <w:trHeight w:val="252"/>
        </w:trPr>
        <w:tc>
          <w:tcPr>
            <w:tcW w:w="1177" w:type="dxa"/>
          </w:tcPr>
          <w:p w14:paraId="65DBF840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2CF97ED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1042F6C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60 60</w:t>
            </w:r>
          </w:p>
        </w:tc>
        <w:tc>
          <w:tcPr>
            <w:tcW w:w="6481" w:type="dxa"/>
          </w:tcPr>
          <w:p w14:paraId="089C114A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Refresher Nursing Program</w:t>
            </w:r>
          </w:p>
        </w:tc>
        <w:tc>
          <w:tcPr>
            <w:tcW w:w="3689" w:type="dxa"/>
          </w:tcPr>
          <w:p w14:paraId="664FE932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D54121" w14:paraId="6B42317C" w14:textId="77777777" w:rsidTr="00D16A05">
        <w:trPr>
          <w:trHeight w:val="252"/>
        </w:trPr>
        <w:tc>
          <w:tcPr>
            <w:tcW w:w="1177" w:type="dxa"/>
          </w:tcPr>
          <w:p w14:paraId="23E482C6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1079BA14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8E44412" w14:textId="77777777" w:rsidR="005D3D3A" w:rsidRPr="00C561FE" w:rsidRDefault="005D3D3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8 70</w:t>
            </w:r>
          </w:p>
        </w:tc>
        <w:tc>
          <w:tcPr>
            <w:tcW w:w="6481" w:type="dxa"/>
          </w:tcPr>
          <w:p w14:paraId="58141FDC" w14:textId="77777777" w:rsidR="005D3D3A" w:rsidRPr="00C561FE" w:rsidRDefault="005D3D3A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377" w:name="_Toc437096272"/>
            <w:bookmarkStart w:id="1378" w:name="_Toc441891305"/>
            <w:bookmarkStart w:id="1379" w:name="_Toc443113915"/>
            <w:bookmarkStart w:id="1380" w:name="_Toc443318352"/>
            <w:bookmarkStart w:id="1381" w:name="_Toc444437979"/>
            <w:bookmarkStart w:id="1382" w:name="_Toc444949073"/>
            <w:bookmarkStart w:id="1383" w:name="_Toc27584328"/>
            <w:bookmarkStart w:id="1384" w:name="_Toc27639811"/>
            <w:bookmarkStart w:id="1385" w:name="_Toc27639935"/>
            <w:bookmarkStart w:id="1386" w:name="_Toc27650313"/>
            <w:bookmarkStart w:id="1387" w:name="_Toc27651862"/>
            <w:bookmarkStart w:id="1388" w:name="_Toc29468838"/>
            <w:bookmarkStart w:id="1389" w:name="_Toc29469324"/>
            <w:bookmarkStart w:id="1390" w:name="_Toc29469506"/>
            <w:bookmarkStart w:id="1391" w:name="_Toc29808303"/>
            <w:bookmarkStart w:id="1392" w:name="_Toc29808514"/>
            <w:bookmarkStart w:id="1393" w:name="_Toc33777554"/>
            <w:bookmarkStart w:id="1394" w:name="_Toc33777791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EDU </w:t>
            </w:r>
            <w:proofErr w:type="spellStart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Formal</w:t>
            </w:r>
            <w:proofErr w:type="spellEnd"/>
            <w:r w:rsidRPr="00C561F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Education - D &amp; T Services</w:t>
            </w:r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</w:p>
        </w:tc>
        <w:tc>
          <w:tcPr>
            <w:tcW w:w="3689" w:type="dxa"/>
          </w:tcPr>
          <w:p w14:paraId="1717130A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5D3D3A" w:rsidRPr="00C561FE" w14:paraId="499913C7" w14:textId="77777777" w:rsidTr="00D16A05">
        <w:trPr>
          <w:trHeight w:val="261"/>
        </w:trPr>
        <w:tc>
          <w:tcPr>
            <w:tcW w:w="1177" w:type="dxa"/>
          </w:tcPr>
          <w:p w14:paraId="65714D7E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822" w:type="dxa"/>
          </w:tcPr>
          <w:p w14:paraId="46B6C6E5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1" w:type="dxa"/>
          </w:tcPr>
          <w:p w14:paraId="6CF91D26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10</w:t>
            </w:r>
          </w:p>
        </w:tc>
        <w:tc>
          <w:tcPr>
            <w:tcW w:w="6481" w:type="dxa"/>
          </w:tcPr>
          <w:p w14:paraId="2BE03277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Laboratory Technology</w:t>
            </w:r>
          </w:p>
        </w:tc>
        <w:tc>
          <w:tcPr>
            <w:tcW w:w="3689" w:type="dxa"/>
          </w:tcPr>
          <w:p w14:paraId="52FCDC37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6B3CE8A7" w14:textId="77777777" w:rsidTr="00D16A05">
        <w:trPr>
          <w:trHeight w:val="180"/>
        </w:trPr>
        <w:tc>
          <w:tcPr>
            <w:tcW w:w="1177" w:type="dxa"/>
          </w:tcPr>
          <w:p w14:paraId="1098A56B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B0EB178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DBB19E5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15</w:t>
            </w:r>
          </w:p>
        </w:tc>
        <w:tc>
          <w:tcPr>
            <w:tcW w:w="6481" w:type="dxa"/>
          </w:tcPr>
          <w:p w14:paraId="5DDD1CBD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Diagnostic Imaging Technology</w:t>
            </w:r>
          </w:p>
        </w:tc>
        <w:tc>
          <w:tcPr>
            <w:tcW w:w="3689" w:type="dxa"/>
          </w:tcPr>
          <w:p w14:paraId="06A4617F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2B4D60D" w14:textId="77777777" w:rsidTr="00D16A05">
        <w:trPr>
          <w:trHeight w:val="252"/>
        </w:trPr>
        <w:tc>
          <w:tcPr>
            <w:tcW w:w="1177" w:type="dxa"/>
          </w:tcPr>
          <w:p w14:paraId="1AB62C42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9CC8E81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783E35A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25</w:t>
            </w:r>
          </w:p>
        </w:tc>
        <w:tc>
          <w:tcPr>
            <w:tcW w:w="6481" w:type="dxa"/>
          </w:tcPr>
          <w:p w14:paraId="39B5AA2B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Electrodiagnostic Laboratories</w:t>
            </w:r>
          </w:p>
        </w:tc>
        <w:tc>
          <w:tcPr>
            <w:tcW w:w="3689" w:type="dxa"/>
          </w:tcPr>
          <w:p w14:paraId="094E0F7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BB2C2CB" w14:textId="77777777" w:rsidTr="00D16A05">
        <w:trPr>
          <w:trHeight w:val="252"/>
        </w:trPr>
        <w:tc>
          <w:tcPr>
            <w:tcW w:w="1177" w:type="dxa"/>
          </w:tcPr>
          <w:p w14:paraId="3E846792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886246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D2E7CF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30</w:t>
            </w:r>
          </w:p>
        </w:tc>
        <w:tc>
          <w:tcPr>
            <w:tcW w:w="6481" w:type="dxa"/>
          </w:tcPr>
          <w:p w14:paraId="0B7E21E0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 Formal - Non-Invasive and Vascular Laboratories </w:t>
            </w:r>
          </w:p>
        </w:tc>
        <w:tc>
          <w:tcPr>
            <w:tcW w:w="3689" w:type="dxa"/>
          </w:tcPr>
          <w:p w14:paraId="00E63CA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93A2CCB" w14:textId="77777777" w:rsidTr="00D16A05">
        <w:trPr>
          <w:trHeight w:val="252"/>
        </w:trPr>
        <w:tc>
          <w:tcPr>
            <w:tcW w:w="1177" w:type="dxa"/>
          </w:tcPr>
          <w:p w14:paraId="33E7A896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93B425E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16DF75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35</w:t>
            </w:r>
          </w:p>
        </w:tc>
        <w:tc>
          <w:tcPr>
            <w:tcW w:w="6481" w:type="dxa"/>
          </w:tcPr>
          <w:p w14:paraId="02B77977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Respiratory Services</w:t>
            </w:r>
          </w:p>
        </w:tc>
        <w:tc>
          <w:tcPr>
            <w:tcW w:w="3689" w:type="dxa"/>
          </w:tcPr>
          <w:p w14:paraId="53BB7311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B8CA974" w14:textId="77777777" w:rsidTr="00D16A05">
        <w:trPr>
          <w:trHeight w:val="252"/>
        </w:trPr>
        <w:tc>
          <w:tcPr>
            <w:tcW w:w="1177" w:type="dxa"/>
          </w:tcPr>
          <w:p w14:paraId="27D53B85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A5913A4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653488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40</w:t>
            </w:r>
          </w:p>
        </w:tc>
        <w:tc>
          <w:tcPr>
            <w:tcW w:w="6481" w:type="dxa"/>
          </w:tcPr>
          <w:p w14:paraId="4411531B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Pharmacy</w:t>
            </w:r>
          </w:p>
        </w:tc>
        <w:tc>
          <w:tcPr>
            <w:tcW w:w="3689" w:type="dxa"/>
          </w:tcPr>
          <w:p w14:paraId="67AE0F45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2ED5CF6D" w14:textId="77777777" w:rsidTr="00D16A05">
        <w:trPr>
          <w:trHeight w:val="252"/>
        </w:trPr>
        <w:tc>
          <w:tcPr>
            <w:tcW w:w="1177" w:type="dxa"/>
          </w:tcPr>
          <w:p w14:paraId="7E4D8361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EB621F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C40DE36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45</w:t>
            </w:r>
          </w:p>
        </w:tc>
        <w:tc>
          <w:tcPr>
            <w:tcW w:w="6481" w:type="dxa"/>
          </w:tcPr>
          <w:p w14:paraId="4F99985B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Clinical Nutrition</w:t>
            </w:r>
          </w:p>
        </w:tc>
        <w:tc>
          <w:tcPr>
            <w:tcW w:w="3689" w:type="dxa"/>
          </w:tcPr>
          <w:p w14:paraId="5276B39F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C758295" w14:textId="77777777" w:rsidTr="00D16A05">
        <w:trPr>
          <w:trHeight w:val="252"/>
        </w:trPr>
        <w:tc>
          <w:tcPr>
            <w:tcW w:w="1177" w:type="dxa"/>
          </w:tcPr>
          <w:p w14:paraId="5B835B51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95320A5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5183B3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50</w:t>
            </w:r>
          </w:p>
        </w:tc>
        <w:tc>
          <w:tcPr>
            <w:tcW w:w="6481" w:type="dxa"/>
          </w:tcPr>
          <w:p w14:paraId="6DA3E486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Physiotherapy</w:t>
            </w:r>
          </w:p>
        </w:tc>
        <w:tc>
          <w:tcPr>
            <w:tcW w:w="3689" w:type="dxa"/>
          </w:tcPr>
          <w:p w14:paraId="4382D015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F467065" w14:textId="77777777" w:rsidTr="00D16A05">
        <w:trPr>
          <w:trHeight w:val="252"/>
        </w:trPr>
        <w:tc>
          <w:tcPr>
            <w:tcW w:w="1177" w:type="dxa"/>
          </w:tcPr>
          <w:p w14:paraId="131F568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46A4E6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530E61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55</w:t>
            </w:r>
          </w:p>
        </w:tc>
        <w:tc>
          <w:tcPr>
            <w:tcW w:w="6481" w:type="dxa"/>
          </w:tcPr>
          <w:p w14:paraId="0FF70434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Occupational Therapy</w:t>
            </w:r>
          </w:p>
        </w:tc>
        <w:tc>
          <w:tcPr>
            <w:tcW w:w="3689" w:type="dxa"/>
          </w:tcPr>
          <w:p w14:paraId="1268F332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29332ED" w14:textId="77777777" w:rsidTr="00D16A05">
        <w:trPr>
          <w:trHeight w:val="252"/>
        </w:trPr>
        <w:tc>
          <w:tcPr>
            <w:tcW w:w="1177" w:type="dxa"/>
          </w:tcPr>
          <w:p w14:paraId="2C52CB7A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F54D9AA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52F407F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60</w:t>
            </w:r>
          </w:p>
        </w:tc>
        <w:tc>
          <w:tcPr>
            <w:tcW w:w="6481" w:type="dxa"/>
          </w:tcPr>
          <w:p w14:paraId="30CA3E26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Audiology &amp; Speech/Lang Pathology</w:t>
            </w:r>
          </w:p>
        </w:tc>
        <w:tc>
          <w:tcPr>
            <w:tcW w:w="3689" w:type="dxa"/>
          </w:tcPr>
          <w:p w14:paraId="59BF14F0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340438F" w14:textId="77777777" w:rsidTr="00D16A05">
        <w:trPr>
          <w:trHeight w:val="252"/>
        </w:trPr>
        <w:tc>
          <w:tcPr>
            <w:tcW w:w="1177" w:type="dxa"/>
          </w:tcPr>
          <w:p w14:paraId="34156B9D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CE44BF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8301DA3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65</w:t>
            </w:r>
          </w:p>
        </w:tc>
        <w:tc>
          <w:tcPr>
            <w:tcW w:w="6481" w:type="dxa"/>
          </w:tcPr>
          <w:p w14:paraId="18EDF6A5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Rehabilitation Engineering</w:t>
            </w:r>
          </w:p>
        </w:tc>
        <w:tc>
          <w:tcPr>
            <w:tcW w:w="3689" w:type="dxa"/>
          </w:tcPr>
          <w:p w14:paraId="7C1BD827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4CE6B71C" w14:textId="77777777" w:rsidTr="00D16A05">
        <w:trPr>
          <w:trHeight w:val="252"/>
        </w:trPr>
        <w:tc>
          <w:tcPr>
            <w:tcW w:w="1177" w:type="dxa"/>
          </w:tcPr>
          <w:p w14:paraId="636C944C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7820F29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338C72C9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66</w:t>
            </w:r>
          </w:p>
        </w:tc>
        <w:tc>
          <w:tcPr>
            <w:tcW w:w="6481" w:type="dxa"/>
          </w:tcPr>
          <w:p w14:paraId="2E1C4929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Radiation Oncology Technology</w:t>
            </w:r>
          </w:p>
        </w:tc>
        <w:tc>
          <w:tcPr>
            <w:tcW w:w="3689" w:type="dxa"/>
          </w:tcPr>
          <w:p w14:paraId="0E2F6FF5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5D3D3A" w:rsidRPr="00C561FE" w14:paraId="3F586BDF" w14:textId="77777777" w:rsidTr="00D16A05">
        <w:trPr>
          <w:trHeight w:val="252"/>
        </w:trPr>
        <w:tc>
          <w:tcPr>
            <w:tcW w:w="1177" w:type="dxa"/>
          </w:tcPr>
          <w:p w14:paraId="4A0B9459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946F8BE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2C165C4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70</w:t>
            </w:r>
          </w:p>
        </w:tc>
        <w:tc>
          <w:tcPr>
            <w:tcW w:w="6481" w:type="dxa"/>
          </w:tcPr>
          <w:p w14:paraId="0069FAC1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Social Work</w:t>
            </w:r>
          </w:p>
        </w:tc>
        <w:tc>
          <w:tcPr>
            <w:tcW w:w="3689" w:type="dxa"/>
          </w:tcPr>
          <w:p w14:paraId="7CC57CFA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CB0F224" w14:textId="77777777" w:rsidTr="00D16A05">
        <w:trPr>
          <w:trHeight w:val="252"/>
        </w:trPr>
        <w:tc>
          <w:tcPr>
            <w:tcW w:w="1177" w:type="dxa"/>
          </w:tcPr>
          <w:p w14:paraId="3E2F253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1B2F18A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8E9171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75</w:t>
            </w:r>
          </w:p>
        </w:tc>
        <w:tc>
          <w:tcPr>
            <w:tcW w:w="6481" w:type="dxa"/>
          </w:tcPr>
          <w:p w14:paraId="6126E282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Psychology</w:t>
            </w:r>
          </w:p>
        </w:tc>
        <w:tc>
          <w:tcPr>
            <w:tcW w:w="3689" w:type="dxa"/>
          </w:tcPr>
          <w:p w14:paraId="2BCC6E51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ADEC791" w14:textId="77777777" w:rsidTr="00D16A05">
        <w:trPr>
          <w:trHeight w:val="252"/>
        </w:trPr>
        <w:tc>
          <w:tcPr>
            <w:tcW w:w="1177" w:type="dxa"/>
          </w:tcPr>
          <w:p w14:paraId="0B462B52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DF88CE8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34268E3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85</w:t>
            </w:r>
          </w:p>
        </w:tc>
        <w:tc>
          <w:tcPr>
            <w:tcW w:w="6481" w:type="dxa"/>
          </w:tcPr>
          <w:p w14:paraId="05BEA6AF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Recreation</w:t>
            </w:r>
          </w:p>
        </w:tc>
        <w:tc>
          <w:tcPr>
            <w:tcW w:w="3689" w:type="dxa"/>
          </w:tcPr>
          <w:p w14:paraId="7E0D2F5C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34FE2E48" w14:textId="77777777" w:rsidTr="00D16A05">
        <w:trPr>
          <w:trHeight w:val="252"/>
        </w:trPr>
        <w:tc>
          <w:tcPr>
            <w:tcW w:w="1177" w:type="dxa"/>
          </w:tcPr>
          <w:p w14:paraId="2F9AFC4A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7CD6AF6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E8D5587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70 90</w:t>
            </w:r>
          </w:p>
        </w:tc>
        <w:tc>
          <w:tcPr>
            <w:tcW w:w="6481" w:type="dxa"/>
          </w:tcPr>
          <w:p w14:paraId="1F17070B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Child Life</w:t>
            </w:r>
          </w:p>
        </w:tc>
        <w:tc>
          <w:tcPr>
            <w:tcW w:w="3689" w:type="dxa"/>
          </w:tcPr>
          <w:p w14:paraId="5175F328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7F9DA742" w14:textId="77777777" w:rsidTr="00D16A05">
        <w:trPr>
          <w:trHeight w:val="252"/>
        </w:trPr>
        <w:tc>
          <w:tcPr>
            <w:tcW w:w="1177" w:type="dxa"/>
          </w:tcPr>
          <w:p w14:paraId="1642577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0A21A1B6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74568CE" w14:textId="77777777" w:rsidR="005D3D3A" w:rsidRPr="00C561FE" w:rsidRDefault="005D3D3A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8 76</w:t>
            </w:r>
          </w:p>
        </w:tc>
        <w:tc>
          <w:tcPr>
            <w:tcW w:w="6481" w:type="dxa"/>
          </w:tcPr>
          <w:p w14:paraId="4CD28EB0" w14:textId="77777777" w:rsidR="005D3D3A" w:rsidRPr="00C561FE" w:rsidRDefault="005D3D3A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395" w:name="_Toc437096274"/>
            <w:bookmarkStart w:id="1396" w:name="_Toc441891307"/>
            <w:bookmarkStart w:id="1397" w:name="_Toc443113916"/>
            <w:bookmarkStart w:id="1398" w:name="_Toc443318353"/>
            <w:bookmarkStart w:id="1399" w:name="_Toc444437980"/>
            <w:bookmarkStart w:id="1400" w:name="_Toc444949074"/>
            <w:bookmarkStart w:id="1401" w:name="_Toc27584329"/>
            <w:bookmarkStart w:id="1402" w:name="_Toc27639812"/>
            <w:bookmarkStart w:id="1403" w:name="_Toc27639936"/>
            <w:bookmarkStart w:id="1404" w:name="_Toc27650314"/>
            <w:bookmarkStart w:id="1405" w:name="_Toc27651863"/>
            <w:bookmarkStart w:id="1406" w:name="_Toc29468839"/>
            <w:bookmarkStart w:id="1407" w:name="_Toc29469325"/>
            <w:bookmarkStart w:id="1408" w:name="_Toc29469507"/>
            <w:bookmarkStart w:id="1409" w:name="_Toc29808304"/>
            <w:bookmarkStart w:id="1410" w:name="_Toc29808515"/>
            <w:bookmarkStart w:id="1411" w:name="_Toc33777555"/>
            <w:bookmarkStart w:id="1412" w:name="_Toc33777792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EDU Formal Education - Mental Health AND Addiction</w:t>
            </w:r>
            <w:bookmarkEnd w:id="1395"/>
            <w:bookmarkEnd w:id="1396"/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</w:p>
        </w:tc>
        <w:tc>
          <w:tcPr>
            <w:tcW w:w="3689" w:type="dxa"/>
          </w:tcPr>
          <w:p w14:paraId="44B8C656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CA15CC9" w14:textId="77777777" w:rsidTr="00D16A05">
        <w:trPr>
          <w:trHeight w:val="252"/>
        </w:trPr>
        <w:tc>
          <w:tcPr>
            <w:tcW w:w="1177" w:type="dxa"/>
          </w:tcPr>
          <w:p w14:paraId="5E267CE5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05924904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5807E08A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76 10</w:t>
            </w:r>
          </w:p>
        </w:tc>
        <w:tc>
          <w:tcPr>
            <w:tcW w:w="6481" w:type="dxa"/>
          </w:tcPr>
          <w:p w14:paraId="413DEFEA" w14:textId="77777777" w:rsidR="005D3D3A" w:rsidRPr="00C561FE" w:rsidRDefault="005D3D3A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Mental Health</w:t>
            </w:r>
          </w:p>
        </w:tc>
        <w:tc>
          <w:tcPr>
            <w:tcW w:w="3689" w:type="dxa"/>
          </w:tcPr>
          <w:p w14:paraId="0029BF6D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D5D6D98" w14:textId="77777777" w:rsidTr="00D16A05">
        <w:trPr>
          <w:trHeight w:val="135"/>
        </w:trPr>
        <w:tc>
          <w:tcPr>
            <w:tcW w:w="1177" w:type="dxa"/>
          </w:tcPr>
          <w:p w14:paraId="357180F6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E6D1B7B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1AC42DC7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76 30</w:t>
            </w:r>
          </w:p>
        </w:tc>
        <w:tc>
          <w:tcPr>
            <w:tcW w:w="6481" w:type="dxa"/>
          </w:tcPr>
          <w:p w14:paraId="731CFAF0" w14:textId="77777777" w:rsidR="005D3D3A" w:rsidRPr="00C561FE" w:rsidRDefault="005D3D3A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Combined Mental Health/Addictions</w:t>
            </w:r>
          </w:p>
        </w:tc>
        <w:tc>
          <w:tcPr>
            <w:tcW w:w="3689" w:type="dxa"/>
          </w:tcPr>
          <w:p w14:paraId="39D3CC9D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3B43FA7C" w14:textId="77777777" w:rsidTr="00D16A05">
        <w:trPr>
          <w:trHeight w:val="90"/>
        </w:trPr>
        <w:tc>
          <w:tcPr>
            <w:tcW w:w="1177" w:type="dxa"/>
          </w:tcPr>
          <w:p w14:paraId="5442096E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0470970F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E5FC29C" w14:textId="77777777" w:rsidR="005D3D3A" w:rsidRPr="00C561FE" w:rsidRDefault="005D3D3A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8 78</w:t>
            </w:r>
          </w:p>
        </w:tc>
        <w:tc>
          <w:tcPr>
            <w:tcW w:w="6481" w:type="dxa"/>
          </w:tcPr>
          <w:p w14:paraId="6AB9C24C" w14:textId="77777777" w:rsidR="005D3D3A" w:rsidRPr="00C561FE" w:rsidRDefault="005D3D3A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EDU Formal Education - Addictions</w:t>
            </w:r>
          </w:p>
        </w:tc>
        <w:tc>
          <w:tcPr>
            <w:tcW w:w="3689" w:type="dxa"/>
          </w:tcPr>
          <w:p w14:paraId="735FBF8A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3A50306C" w14:textId="77777777" w:rsidTr="00D16A05">
        <w:trPr>
          <w:trHeight w:val="294"/>
        </w:trPr>
        <w:tc>
          <w:tcPr>
            <w:tcW w:w="1177" w:type="dxa"/>
          </w:tcPr>
          <w:p w14:paraId="39ED2982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A5E3E7C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6C900837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78 10</w:t>
            </w:r>
          </w:p>
        </w:tc>
        <w:tc>
          <w:tcPr>
            <w:tcW w:w="6481" w:type="dxa"/>
          </w:tcPr>
          <w:p w14:paraId="6C9818C5" w14:textId="77777777" w:rsidR="005D3D3A" w:rsidRPr="00C561FE" w:rsidRDefault="005D3D3A" w:rsidP="00E54B3D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Formal Education – Addictions-Substance Abuse</w:t>
            </w:r>
          </w:p>
        </w:tc>
        <w:tc>
          <w:tcPr>
            <w:tcW w:w="3689" w:type="dxa"/>
          </w:tcPr>
          <w:p w14:paraId="21FB21E6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3698254" w14:textId="77777777" w:rsidTr="00D16A05">
        <w:trPr>
          <w:trHeight w:val="108"/>
        </w:trPr>
        <w:tc>
          <w:tcPr>
            <w:tcW w:w="1177" w:type="dxa"/>
          </w:tcPr>
          <w:p w14:paraId="315E7E18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111836EA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68FF5A77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8 78 20</w:t>
            </w:r>
          </w:p>
        </w:tc>
        <w:tc>
          <w:tcPr>
            <w:tcW w:w="6481" w:type="dxa"/>
          </w:tcPr>
          <w:p w14:paraId="273E6E8F" w14:textId="77777777" w:rsidR="005D3D3A" w:rsidRPr="00C561FE" w:rsidRDefault="005D3D3A" w:rsidP="00E54B3D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EDU Formal Education – Addictions-Problem Gambling</w:t>
            </w:r>
          </w:p>
        </w:tc>
        <w:tc>
          <w:tcPr>
            <w:tcW w:w="3689" w:type="dxa"/>
          </w:tcPr>
          <w:p w14:paraId="212429EF" w14:textId="77777777" w:rsidR="005D3D3A" w:rsidRPr="00C561FE" w:rsidRDefault="005D3D3A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B3190CB" w14:textId="77777777" w:rsidTr="00D16A05">
        <w:trPr>
          <w:trHeight w:val="198"/>
        </w:trPr>
        <w:tc>
          <w:tcPr>
            <w:tcW w:w="1177" w:type="dxa"/>
          </w:tcPr>
          <w:p w14:paraId="01B99574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47A73AD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58815D4" w14:textId="77777777" w:rsidR="005D3D3A" w:rsidRPr="00C561FE" w:rsidRDefault="005D3D3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8 80</w:t>
            </w:r>
          </w:p>
        </w:tc>
        <w:tc>
          <w:tcPr>
            <w:tcW w:w="6481" w:type="dxa"/>
          </w:tcPr>
          <w:p w14:paraId="00BA55D0" w14:textId="77777777" w:rsidR="005D3D3A" w:rsidRPr="00C561FE" w:rsidRDefault="005D3D3A" w:rsidP="00AC7D11">
            <w:pPr>
              <w:pStyle w:val="Heading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413" w:name="_Toc27639813"/>
            <w:bookmarkStart w:id="1414" w:name="_Toc27639937"/>
            <w:bookmarkStart w:id="1415" w:name="_Toc27650315"/>
            <w:bookmarkStart w:id="1416" w:name="_Toc27651864"/>
            <w:bookmarkStart w:id="1417" w:name="_Toc29468841"/>
            <w:bookmarkStart w:id="1418" w:name="_Toc29469327"/>
            <w:bookmarkStart w:id="1419" w:name="_Toc29469509"/>
            <w:bookmarkStart w:id="1420" w:name="_Toc29808306"/>
            <w:bookmarkStart w:id="1421" w:name="_Toc29808517"/>
            <w:bookmarkStart w:id="1422" w:name="_Toc33777557"/>
            <w:bookmarkStart w:id="1423" w:name="_Toc33777794"/>
            <w:bookmarkStart w:id="1424" w:name="_Toc437096273"/>
            <w:bookmarkStart w:id="1425" w:name="_Toc441891306"/>
            <w:bookmarkStart w:id="1426" w:name="_Toc443113917"/>
            <w:bookmarkStart w:id="1427" w:name="_Toc443318354"/>
            <w:bookmarkStart w:id="1428" w:name="_Toc444437981"/>
            <w:bookmarkStart w:id="1429" w:name="_Toc444949075"/>
            <w:bookmarkStart w:id="1430" w:name="_Toc27584330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EDU Formal Education - Medical</w:t>
            </w:r>
            <w:bookmarkEnd w:id="1413"/>
            <w:bookmarkEnd w:id="1414"/>
            <w:bookmarkEnd w:id="1415"/>
            <w:bookmarkEnd w:id="1416"/>
            <w:bookmarkEnd w:id="1417"/>
            <w:bookmarkEnd w:id="1418"/>
            <w:bookmarkEnd w:id="1419"/>
            <w:bookmarkEnd w:id="1420"/>
            <w:bookmarkEnd w:id="1421"/>
            <w:bookmarkEnd w:id="1422"/>
            <w:bookmarkEnd w:id="1423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</w:p>
        </w:tc>
        <w:tc>
          <w:tcPr>
            <w:tcW w:w="3689" w:type="dxa"/>
          </w:tcPr>
          <w:p w14:paraId="077AC057" w14:textId="77777777" w:rsidR="005D3D3A" w:rsidRPr="00C561FE" w:rsidRDefault="005D3D3A" w:rsidP="001741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Fund Type 2  </w:t>
            </w:r>
          </w:p>
        </w:tc>
      </w:tr>
      <w:tr w:rsidR="005D3D3A" w:rsidRPr="00C561FE" w14:paraId="0CD36620" w14:textId="77777777" w:rsidTr="00D16A05">
        <w:trPr>
          <w:trHeight w:val="252"/>
        </w:trPr>
        <w:tc>
          <w:tcPr>
            <w:tcW w:w="1177" w:type="dxa"/>
          </w:tcPr>
          <w:p w14:paraId="078C69CB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0C348C2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ECAF88E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*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8 80 10</w:t>
            </w:r>
          </w:p>
        </w:tc>
        <w:tc>
          <w:tcPr>
            <w:tcW w:w="6481" w:type="dxa"/>
          </w:tcPr>
          <w:p w14:paraId="5BAE3903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Medical Education Administration</w:t>
            </w:r>
          </w:p>
        </w:tc>
        <w:tc>
          <w:tcPr>
            <w:tcW w:w="3689" w:type="dxa"/>
          </w:tcPr>
          <w:p w14:paraId="45CE0CF1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556F13A0" w14:textId="77777777" w:rsidTr="00D16A05">
        <w:trPr>
          <w:trHeight w:val="252"/>
        </w:trPr>
        <w:tc>
          <w:tcPr>
            <w:tcW w:w="1177" w:type="dxa"/>
          </w:tcPr>
          <w:p w14:paraId="250194AC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8B1430E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3664F3E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8 80 20</w:t>
            </w:r>
          </w:p>
        </w:tc>
        <w:tc>
          <w:tcPr>
            <w:tcW w:w="6481" w:type="dxa"/>
          </w:tcPr>
          <w:p w14:paraId="16FAF197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Undergraduate Medical Education</w:t>
            </w:r>
          </w:p>
        </w:tc>
        <w:tc>
          <w:tcPr>
            <w:tcW w:w="3689" w:type="dxa"/>
          </w:tcPr>
          <w:p w14:paraId="3412EF32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78D9DB4D" w14:textId="77777777" w:rsidTr="00D16A05">
        <w:trPr>
          <w:trHeight w:val="252"/>
        </w:trPr>
        <w:tc>
          <w:tcPr>
            <w:tcW w:w="1177" w:type="dxa"/>
          </w:tcPr>
          <w:p w14:paraId="2150BF6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1CAFFC6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3C31B5B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8 80 30</w:t>
            </w:r>
          </w:p>
        </w:tc>
        <w:tc>
          <w:tcPr>
            <w:tcW w:w="6481" w:type="dxa"/>
          </w:tcPr>
          <w:p w14:paraId="7EFD5662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Pre-Licensure Training Programs</w:t>
            </w:r>
          </w:p>
        </w:tc>
        <w:tc>
          <w:tcPr>
            <w:tcW w:w="3689" w:type="dxa"/>
          </w:tcPr>
          <w:p w14:paraId="57E7F61F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16906AD2" w14:textId="77777777" w:rsidTr="00D16A05">
        <w:trPr>
          <w:trHeight w:val="252"/>
        </w:trPr>
        <w:tc>
          <w:tcPr>
            <w:tcW w:w="1177" w:type="dxa"/>
          </w:tcPr>
          <w:p w14:paraId="58BF0338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2EB6B1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C7717FD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8 80 40</w:t>
            </w:r>
          </w:p>
        </w:tc>
        <w:tc>
          <w:tcPr>
            <w:tcW w:w="6481" w:type="dxa"/>
          </w:tcPr>
          <w:p w14:paraId="4FDFE9D9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Family Medicine Training Programs</w:t>
            </w:r>
          </w:p>
        </w:tc>
        <w:tc>
          <w:tcPr>
            <w:tcW w:w="3689" w:type="dxa"/>
          </w:tcPr>
          <w:p w14:paraId="5C1B18B9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047E5DE9" w14:textId="77777777" w:rsidTr="00D16A05">
        <w:trPr>
          <w:trHeight w:val="252"/>
        </w:trPr>
        <w:tc>
          <w:tcPr>
            <w:tcW w:w="1177" w:type="dxa"/>
          </w:tcPr>
          <w:p w14:paraId="3D5EA633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31AB6EF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2E8E8CE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8 80 50</w:t>
            </w:r>
          </w:p>
        </w:tc>
        <w:tc>
          <w:tcPr>
            <w:tcW w:w="6481" w:type="dxa"/>
          </w:tcPr>
          <w:p w14:paraId="1C381BF4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Specialty Training Programs</w:t>
            </w:r>
          </w:p>
        </w:tc>
        <w:tc>
          <w:tcPr>
            <w:tcW w:w="3689" w:type="dxa"/>
          </w:tcPr>
          <w:p w14:paraId="2F950F72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3D3A" w:rsidRPr="00C561FE" w14:paraId="4462F794" w14:textId="77777777" w:rsidTr="00D16A05">
        <w:trPr>
          <w:trHeight w:val="252"/>
        </w:trPr>
        <w:tc>
          <w:tcPr>
            <w:tcW w:w="1177" w:type="dxa"/>
          </w:tcPr>
          <w:p w14:paraId="7EE570C8" w14:textId="77777777" w:rsidR="005D3D3A" w:rsidRPr="00C561FE" w:rsidRDefault="005D3D3A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324B140" w14:textId="77777777" w:rsidR="005D3D3A" w:rsidRPr="00C561FE" w:rsidRDefault="005D3D3A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1B0C32E" w14:textId="77777777" w:rsidR="005D3D3A" w:rsidRPr="00C561FE" w:rsidRDefault="005D3D3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8 80 60</w:t>
            </w:r>
          </w:p>
        </w:tc>
        <w:tc>
          <w:tcPr>
            <w:tcW w:w="6481" w:type="dxa"/>
          </w:tcPr>
          <w:p w14:paraId="253CC13C" w14:textId="77777777" w:rsidR="005D3D3A" w:rsidRPr="00C561FE" w:rsidRDefault="005D3D3A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 Formal - Other Training Programs</w:t>
            </w:r>
          </w:p>
        </w:tc>
        <w:tc>
          <w:tcPr>
            <w:tcW w:w="3689" w:type="dxa"/>
          </w:tcPr>
          <w:p w14:paraId="26CDE8A6" w14:textId="77777777" w:rsidR="005D3D3A" w:rsidRPr="00C561FE" w:rsidRDefault="005D3D3A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3C0C95A" w14:textId="77777777" w:rsidR="00FA08ED" w:rsidRDefault="00FA08ED" w:rsidP="00FA08ED">
      <w:pPr>
        <w:pStyle w:val="Heading2"/>
      </w:pPr>
      <w:bookmarkStart w:id="1431" w:name="_Toc257362669"/>
      <w:r w:rsidRPr="00C561FE">
        <w:t>7*9</w:t>
      </w:r>
      <w:r w:rsidR="00E54B3D">
        <w:t xml:space="preserve"> </w:t>
      </w:r>
      <w:r w:rsidRPr="00C561FE">
        <w:t>UNDISTRIBUTED FUNCTIONAL CENTRES</w:t>
      </w:r>
      <w:bookmarkEnd w:id="1431"/>
    </w:p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undistributed functional centres"/>
      </w:tblPr>
      <w:tblGrid>
        <w:gridCol w:w="1162"/>
        <w:gridCol w:w="813"/>
        <w:gridCol w:w="1639"/>
        <w:gridCol w:w="6385"/>
        <w:gridCol w:w="3636"/>
      </w:tblGrid>
      <w:tr w:rsidR="00FA08ED" w:rsidRPr="00C561FE" w14:paraId="37172E17" w14:textId="77777777" w:rsidTr="00D16A05">
        <w:trPr>
          <w:trHeight w:val="252"/>
          <w:tblHeader/>
        </w:trPr>
        <w:tc>
          <w:tcPr>
            <w:tcW w:w="1177" w:type="dxa"/>
            <w:shd w:val="pct10" w:color="auto" w:fill="auto"/>
          </w:tcPr>
          <w:p w14:paraId="35F93A58" w14:textId="77777777" w:rsidR="00FA08ED" w:rsidRPr="00C561FE" w:rsidRDefault="00FA08ED" w:rsidP="00806DF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822" w:type="dxa"/>
            <w:shd w:val="pct10" w:color="auto" w:fill="auto"/>
          </w:tcPr>
          <w:p w14:paraId="354001BC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61" w:type="dxa"/>
            <w:shd w:val="pct10" w:color="auto" w:fill="auto"/>
          </w:tcPr>
          <w:p w14:paraId="738F52E0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481" w:type="dxa"/>
            <w:shd w:val="pct10" w:color="auto" w:fill="auto"/>
          </w:tcPr>
          <w:p w14:paraId="5C6B4373" w14:textId="77777777" w:rsidR="00FA08ED" w:rsidRPr="00C561FE" w:rsidRDefault="00FA08ED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1C29FD29" w14:textId="77777777" w:rsidR="00FA08ED" w:rsidRDefault="00FA08ED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 Important: Do Not Report Header (H) accounts ***</w:t>
            </w:r>
          </w:p>
          <w:p w14:paraId="1A077828" w14:textId="3237A7B8" w:rsidR="00035628" w:rsidRPr="00C561FE" w:rsidRDefault="00035628" w:rsidP="00806DF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shd w:val="pct10" w:color="auto" w:fill="auto"/>
          </w:tcPr>
          <w:p w14:paraId="2B996728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FA08ED" w:rsidRPr="00C561FE" w14:paraId="1D2BA0A9" w14:textId="77777777" w:rsidTr="00D16A05">
        <w:trPr>
          <w:trHeight w:val="252"/>
        </w:trPr>
        <w:tc>
          <w:tcPr>
            <w:tcW w:w="1177" w:type="dxa"/>
          </w:tcPr>
          <w:p w14:paraId="0F5009EA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0C991C85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8E7CADE" w14:textId="77777777" w:rsidR="00FA08ED" w:rsidRPr="00C561FE" w:rsidRDefault="00FA08E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7* 9 10</w:t>
            </w:r>
          </w:p>
        </w:tc>
        <w:tc>
          <w:tcPr>
            <w:tcW w:w="6481" w:type="dxa"/>
          </w:tcPr>
          <w:p w14:paraId="1F5E9B77" w14:textId="77777777" w:rsidR="00FA08ED" w:rsidRPr="00C561FE" w:rsidRDefault="00FA08ED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432" w:name="_Toc443113920"/>
            <w:bookmarkStart w:id="1433" w:name="_Toc443318357"/>
            <w:bookmarkStart w:id="1434" w:name="_Toc444437984"/>
            <w:bookmarkStart w:id="1435" w:name="_Toc444949078"/>
            <w:bookmarkStart w:id="1436" w:name="_Toc27584332"/>
            <w:bookmarkStart w:id="1437" w:name="_Toc27639815"/>
            <w:bookmarkStart w:id="1438" w:name="_Toc27639939"/>
            <w:bookmarkStart w:id="1439" w:name="_Toc27650317"/>
            <w:bookmarkStart w:id="1440" w:name="_Toc27651866"/>
            <w:bookmarkStart w:id="1441" w:name="_Toc29468843"/>
            <w:bookmarkStart w:id="1442" w:name="_Toc29469329"/>
            <w:bookmarkStart w:id="1443" w:name="_Toc29469511"/>
            <w:bookmarkStart w:id="1444" w:name="_Toc29808308"/>
            <w:bookmarkStart w:id="1445" w:name="_Toc29808519"/>
            <w:bookmarkStart w:id="1446" w:name="_Toc33777559"/>
            <w:bookmarkStart w:id="1447" w:name="_Toc33777796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NSF Non-Service Recipient Food Services</w:t>
            </w:r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</w:p>
        </w:tc>
        <w:tc>
          <w:tcPr>
            <w:tcW w:w="3689" w:type="dxa"/>
          </w:tcPr>
          <w:p w14:paraId="0B7EDE87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08ED" w:rsidRPr="00C561FE" w14:paraId="75FB3241" w14:textId="77777777" w:rsidTr="00D16A05">
        <w:trPr>
          <w:trHeight w:val="270"/>
        </w:trPr>
        <w:tc>
          <w:tcPr>
            <w:tcW w:w="1177" w:type="dxa"/>
          </w:tcPr>
          <w:p w14:paraId="2DBF2F0A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1A7C5C97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FF8CB0C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20</w:t>
            </w:r>
          </w:p>
        </w:tc>
        <w:tc>
          <w:tcPr>
            <w:tcW w:w="6481" w:type="dxa"/>
          </w:tcPr>
          <w:p w14:paraId="76925C0E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NSF Non-Service Recipient Food - Cafeteria</w:t>
            </w:r>
          </w:p>
        </w:tc>
        <w:tc>
          <w:tcPr>
            <w:tcW w:w="3689" w:type="dxa"/>
          </w:tcPr>
          <w:p w14:paraId="67E276FA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52369CE7" w14:textId="77777777" w:rsidTr="00D16A05">
        <w:trPr>
          <w:trHeight w:val="279"/>
        </w:trPr>
        <w:tc>
          <w:tcPr>
            <w:tcW w:w="1177" w:type="dxa"/>
          </w:tcPr>
          <w:p w14:paraId="40C3D4DC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33C9CF7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028F660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40</w:t>
            </w:r>
          </w:p>
        </w:tc>
        <w:tc>
          <w:tcPr>
            <w:tcW w:w="6481" w:type="dxa"/>
          </w:tcPr>
          <w:p w14:paraId="1E809B2A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NSF Non-Service Recipient Food - Catering</w:t>
            </w:r>
          </w:p>
        </w:tc>
        <w:tc>
          <w:tcPr>
            <w:tcW w:w="3689" w:type="dxa"/>
          </w:tcPr>
          <w:p w14:paraId="46CD6F60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2442DC4E" w14:textId="77777777" w:rsidTr="00D16A05">
        <w:trPr>
          <w:trHeight w:val="252"/>
        </w:trPr>
        <w:tc>
          <w:tcPr>
            <w:tcW w:w="1177" w:type="dxa"/>
          </w:tcPr>
          <w:p w14:paraId="142E1A65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47B74B50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DD125DC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60</w:t>
            </w:r>
          </w:p>
        </w:tc>
        <w:tc>
          <w:tcPr>
            <w:tcW w:w="6481" w:type="dxa"/>
          </w:tcPr>
          <w:p w14:paraId="3BA6550B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NSF Non-Service Recipient Food - Coffee Shop</w:t>
            </w:r>
          </w:p>
        </w:tc>
        <w:tc>
          <w:tcPr>
            <w:tcW w:w="3689" w:type="dxa"/>
          </w:tcPr>
          <w:p w14:paraId="771964F4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0DABA9A5" w14:textId="77777777" w:rsidTr="00D16A05">
        <w:trPr>
          <w:trHeight w:val="252"/>
        </w:trPr>
        <w:tc>
          <w:tcPr>
            <w:tcW w:w="1177" w:type="dxa"/>
          </w:tcPr>
          <w:p w14:paraId="340A52F6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0B1D6ACE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2972699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80</w:t>
            </w:r>
          </w:p>
        </w:tc>
        <w:tc>
          <w:tcPr>
            <w:tcW w:w="6481" w:type="dxa"/>
          </w:tcPr>
          <w:p w14:paraId="7BB0732D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NSF Non-Service Recipient Food - Vending</w:t>
            </w:r>
          </w:p>
        </w:tc>
        <w:tc>
          <w:tcPr>
            <w:tcW w:w="3689" w:type="dxa"/>
          </w:tcPr>
          <w:p w14:paraId="3B3F7D03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58C41328" w14:textId="77777777" w:rsidTr="00D16A05">
        <w:trPr>
          <w:trHeight w:val="252"/>
        </w:trPr>
        <w:tc>
          <w:tcPr>
            <w:tcW w:w="1177" w:type="dxa"/>
          </w:tcPr>
          <w:p w14:paraId="0D97D25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146D44A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EF057FF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85</w:t>
            </w:r>
          </w:p>
        </w:tc>
        <w:tc>
          <w:tcPr>
            <w:tcW w:w="6481" w:type="dxa"/>
          </w:tcPr>
          <w:p w14:paraId="256C9F7D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NSF Non-Service Recipient Food - Meals on Wheels</w:t>
            </w:r>
          </w:p>
        </w:tc>
        <w:tc>
          <w:tcPr>
            <w:tcW w:w="3689" w:type="dxa"/>
          </w:tcPr>
          <w:p w14:paraId="532F4DAF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54B83CB4" w14:textId="77777777" w:rsidTr="00D16A05">
        <w:trPr>
          <w:trHeight w:val="252"/>
        </w:trPr>
        <w:tc>
          <w:tcPr>
            <w:tcW w:w="1177" w:type="dxa"/>
          </w:tcPr>
          <w:p w14:paraId="751FC48A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5EC3C842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7E67BFF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10 90</w:t>
            </w:r>
          </w:p>
        </w:tc>
        <w:tc>
          <w:tcPr>
            <w:tcW w:w="6481" w:type="dxa"/>
          </w:tcPr>
          <w:p w14:paraId="002FAE52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NSF Non-Service Recipient Food - Other </w:t>
            </w:r>
          </w:p>
        </w:tc>
        <w:tc>
          <w:tcPr>
            <w:tcW w:w="3689" w:type="dxa"/>
          </w:tcPr>
          <w:p w14:paraId="403F3A9C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2EA3BE7C" w14:textId="77777777" w:rsidTr="00D16A05">
        <w:trPr>
          <w:trHeight w:val="252"/>
        </w:trPr>
        <w:tc>
          <w:tcPr>
            <w:tcW w:w="1177" w:type="dxa"/>
          </w:tcPr>
          <w:p w14:paraId="3AFD98F0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2DE0F6F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A6F6262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20</w:t>
            </w:r>
          </w:p>
        </w:tc>
        <w:tc>
          <w:tcPr>
            <w:tcW w:w="6481" w:type="dxa"/>
          </w:tcPr>
          <w:p w14:paraId="0E1E1EB9" w14:textId="77777777" w:rsidR="00FA08ED" w:rsidRPr="00C561FE" w:rsidRDefault="00FA08ED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bookmarkStart w:id="1448" w:name="_Toc437096277"/>
            <w:bookmarkStart w:id="1449" w:name="_Toc441891310"/>
            <w:bookmarkStart w:id="1450" w:name="_Toc443113921"/>
            <w:bookmarkStart w:id="1451" w:name="_Toc443318358"/>
            <w:bookmarkStart w:id="1452" w:name="_Toc444437985"/>
            <w:bookmarkStart w:id="1453" w:name="_Toc444949079"/>
            <w:bookmarkStart w:id="1454" w:name="_Toc27584333"/>
            <w:bookmarkStart w:id="1455" w:name="_Toc27639816"/>
            <w:bookmarkStart w:id="1456" w:name="_Toc27639940"/>
            <w:bookmarkStart w:id="1457" w:name="_Toc27650318"/>
            <w:bookmarkStart w:id="1458" w:name="_Toc27651867"/>
            <w:bookmarkStart w:id="1459" w:name="_Toc29468844"/>
            <w:bookmarkStart w:id="1460" w:name="_Toc29469330"/>
            <w:bookmarkStart w:id="1461" w:name="_Toc29469512"/>
            <w:bookmarkStart w:id="1462" w:name="_Toc29808309"/>
            <w:bookmarkStart w:id="1463" w:name="_Toc29808520"/>
            <w:bookmarkStart w:id="1464" w:name="_Toc33777560"/>
            <w:bookmarkStart w:id="1465" w:name="_Toc33777797"/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>(MKS) Marketed Services</w:t>
            </w:r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</w:p>
        </w:tc>
        <w:tc>
          <w:tcPr>
            <w:tcW w:w="3689" w:type="dxa"/>
          </w:tcPr>
          <w:p w14:paraId="348D5FDF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3F52D93A" w14:textId="77777777" w:rsidTr="00D16A05">
        <w:trPr>
          <w:trHeight w:val="117"/>
        </w:trPr>
        <w:tc>
          <w:tcPr>
            <w:tcW w:w="1177" w:type="dxa"/>
          </w:tcPr>
          <w:p w14:paraId="5ACF780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lastRenderedPageBreak/>
              <w:t>H</w:t>
            </w:r>
          </w:p>
        </w:tc>
        <w:tc>
          <w:tcPr>
            <w:tcW w:w="822" w:type="dxa"/>
          </w:tcPr>
          <w:p w14:paraId="643CB4B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7ED4984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20 20</w:t>
            </w:r>
          </w:p>
        </w:tc>
        <w:tc>
          <w:tcPr>
            <w:tcW w:w="6481" w:type="dxa"/>
          </w:tcPr>
          <w:p w14:paraId="352A048D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 xml:space="preserve">MKS Sales of Services </w:t>
            </w:r>
          </w:p>
        </w:tc>
        <w:tc>
          <w:tcPr>
            <w:tcW w:w="3689" w:type="dxa"/>
          </w:tcPr>
          <w:p w14:paraId="27FD6686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FA08ED" w:rsidRPr="00C561FE" w14:paraId="704BA25F" w14:textId="77777777" w:rsidTr="00D16A05">
        <w:trPr>
          <w:trHeight w:val="207"/>
        </w:trPr>
        <w:tc>
          <w:tcPr>
            <w:tcW w:w="1177" w:type="dxa"/>
          </w:tcPr>
          <w:p w14:paraId="686468E6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6F192FCB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344B82B2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21</w:t>
            </w:r>
          </w:p>
        </w:tc>
        <w:tc>
          <w:tcPr>
            <w:tcW w:w="6481" w:type="dxa"/>
          </w:tcPr>
          <w:p w14:paraId="4FE1BB8F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Child Care</w:t>
            </w:r>
          </w:p>
        </w:tc>
        <w:tc>
          <w:tcPr>
            <w:tcW w:w="3689" w:type="dxa"/>
          </w:tcPr>
          <w:p w14:paraId="21E52F13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Service for Employees </w:t>
            </w:r>
          </w:p>
        </w:tc>
      </w:tr>
      <w:tr w:rsidR="00FA08ED" w:rsidRPr="00C561FE" w14:paraId="76991DA2" w14:textId="77777777" w:rsidTr="00D16A05">
        <w:trPr>
          <w:trHeight w:val="252"/>
        </w:trPr>
        <w:tc>
          <w:tcPr>
            <w:tcW w:w="1177" w:type="dxa"/>
          </w:tcPr>
          <w:p w14:paraId="20A118B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F3ED8CF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0910685A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26</w:t>
            </w:r>
          </w:p>
        </w:tc>
        <w:tc>
          <w:tcPr>
            <w:tcW w:w="6481" w:type="dxa"/>
          </w:tcPr>
          <w:p w14:paraId="557FEE6E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Sale of Steam or Heat</w:t>
            </w:r>
          </w:p>
        </w:tc>
        <w:tc>
          <w:tcPr>
            <w:tcW w:w="3689" w:type="dxa"/>
          </w:tcPr>
          <w:p w14:paraId="27EAD278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79984551" w14:textId="77777777" w:rsidTr="00D16A05">
        <w:trPr>
          <w:trHeight w:val="252"/>
        </w:trPr>
        <w:tc>
          <w:tcPr>
            <w:tcW w:w="1177" w:type="dxa"/>
          </w:tcPr>
          <w:p w14:paraId="6B12BA19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487A40C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1514CBB9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31</w:t>
            </w:r>
          </w:p>
        </w:tc>
        <w:tc>
          <w:tcPr>
            <w:tcW w:w="6481" w:type="dxa"/>
          </w:tcPr>
          <w:p w14:paraId="59D8241D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Patient/Resident Services</w:t>
            </w:r>
          </w:p>
        </w:tc>
        <w:tc>
          <w:tcPr>
            <w:tcW w:w="3689" w:type="dxa"/>
          </w:tcPr>
          <w:p w14:paraId="53EE574F" w14:textId="77777777" w:rsidR="00FA08ED" w:rsidRPr="00C561FE" w:rsidRDefault="00FA08ED" w:rsidP="00AC7D11">
            <w:pPr>
              <w:keepNext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1EAB1346" w14:textId="77777777" w:rsidTr="00D16A05">
        <w:trPr>
          <w:trHeight w:val="252"/>
        </w:trPr>
        <w:tc>
          <w:tcPr>
            <w:tcW w:w="1177" w:type="dxa"/>
          </w:tcPr>
          <w:p w14:paraId="61A82989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0B4E6961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5A2D6456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32</w:t>
            </w:r>
          </w:p>
        </w:tc>
        <w:tc>
          <w:tcPr>
            <w:tcW w:w="6481" w:type="dxa"/>
          </w:tcPr>
          <w:p w14:paraId="1A6F16A1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Compensation (Union, other Legal Corp.)</w:t>
            </w:r>
          </w:p>
        </w:tc>
        <w:tc>
          <w:tcPr>
            <w:tcW w:w="3689" w:type="dxa"/>
          </w:tcPr>
          <w:p w14:paraId="32C3DABB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Includes Secondments </w:t>
            </w:r>
          </w:p>
        </w:tc>
      </w:tr>
      <w:tr w:rsidR="00FA08ED" w:rsidRPr="00C561FE" w14:paraId="4A75A7AC" w14:textId="77777777" w:rsidTr="00D16A05">
        <w:trPr>
          <w:trHeight w:val="252"/>
        </w:trPr>
        <w:tc>
          <w:tcPr>
            <w:tcW w:w="1177" w:type="dxa"/>
          </w:tcPr>
          <w:p w14:paraId="240F280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747EF525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458F8886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39</w:t>
            </w:r>
          </w:p>
        </w:tc>
        <w:tc>
          <w:tcPr>
            <w:tcW w:w="6481" w:type="dxa"/>
          </w:tcPr>
          <w:p w14:paraId="2E754EBA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Other Sales of Services</w:t>
            </w:r>
          </w:p>
        </w:tc>
        <w:tc>
          <w:tcPr>
            <w:tcW w:w="3689" w:type="dxa"/>
          </w:tcPr>
          <w:p w14:paraId="655A0B70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70560B18" w14:textId="77777777" w:rsidTr="00D16A05">
        <w:trPr>
          <w:trHeight w:val="162"/>
        </w:trPr>
        <w:tc>
          <w:tcPr>
            <w:tcW w:w="1177" w:type="dxa"/>
          </w:tcPr>
          <w:p w14:paraId="1EAE3F1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1DB7F5E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5618BDD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20 40</w:t>
            </w:r>
          </w:p>
        </w:tc>
        <w:tc>
          <w:tcPr>
            <w:tcW w:w="6481" w:type="dxa"/>
          </w:tcPr>
          <w:p w14:paraId="7A3F7B2B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MKS Sales of Goods</w:t>
            </w:r>
          </w:p>
        </w:tc>
        <w:tc>
          <w:tcPr>
            <w:tcW w:w="3689" w:type="dxa"/>
          </w:tcPr>
          <w:p w14:paraId="70651150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FA08ED" w:rsidRPr="00C561FE" w14:paraId="193A22DB" w14:textId="77777777" w:rsidTr="00D16A05">
        <w:trPr>
          <w:trHeight w:val="180"/>
        </w:trPr>
        <w:tc>
          <w:tcPr>
            <w:tcW w:w="1177" w:type="dxa"/>
          </w:tcPr>
          <w:p w14:paraId="2FF47A40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102BDB2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1342456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41</w:t>
            </w:r>
          </w:p>
        </w:tc>
        <w:tc>
          <w:tcPr>
            <w:tcW w:w="6481" w:type="dxa"/>
          </w:tcPr>
          <w:p w14:paraId="7862ECCD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MKS Drugs – Retail Pharmacy </w:t>
            </w:r>
          </w:p>
        </w:tc>
        <w:tc>
          <w:tcPr>
            <w:tcW w:w="3689" w:type="dxa"/>
          </w:tcPr>
          <w:p w14:paraId="06237487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3C4F945F" w14:textId="77777777" w:rsidTr="00D16A05">
        <w:trPr>
          <w:trHeight w:val="252"/>
        </w:trPr>
        <w:tc>
          <w:tcPr>
            <w:tcW w:w="1177" w:type="dxa"/>
          </w:tcPr>
          <w:p w14:paraId="6657EDCB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64A7477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0162CC68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42</w:t>
            </w:r>
          </w:p>
        </w:tc>
        <w:tc>
          <w:tcPr>
            <w:tcW w:w="6481" w:type="dxa"/>
          </w:tcPr>
          <w:p w14:paraId="464856B9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Gift Shop</w:t>
            </w:r>
          </w:p>
        </w:tc>
        <w:tc>
          <w:tcPr>
            <w:tcW w:w="3689" w:type="dxa"/>
          </w:tcPr>
          <w:p w14:paraId="6033BFBD" w14:textId="77777777" w:rsidR="00FA08ED" w:rsidRPr="00C561FE" w:rsidRDefault="00FA08ED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703B3FAC" w14:textId="77777777" w:rsidTr="00D16A05">
        <w:trPr>
          <w:trHeight w:val="80"/>
        </w:trPr>
        <w:tc>
          <w:tcPr>
            <w:tcW w:w="1177" w:type="dxa"/>
          </w:tcPr>
          <w:p w14:paraId="53FBCAC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7D9E9B43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48B76648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59</w:t>
            </w:r>
          </w:p>
        </w:tc>
        <w:tc>
          <w:tcPr>
            <w:tcW w:w="6481" w:type="dxa"/>
          </w:tcPr>
          <w:p w14:paraId="3EDBA542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Other Sales of Goods</w:t>
            </w:r>
          </w:p>
        </w:tc>
        <w:tc>
          <w:tcPr>
            <w:tcW w:w="3689" w:type="dxa"/>
          </w:tcPr>
          <w:p w14:paraId="0B5FAB4C" w14:textId="77777777" w:rsidR="00FA08ED" w:rsidRPr="00C561FE" w:rsidRDefault="00FA08ED" w:rsidP="00AC7D11">
            <w:pPr>
              <w:ind w:left="-3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769CF2E6" w14:textId="77777777" w:rsidTr="00D16A05">
        <w:trPr>
          <w:trHeight w:val="162"/>
        </w:trPr>
        <w:tc>
          <w:tcPr>
            <w:tcW w:w="1177" w:type="dxa"/>
          </w:tcPr>
          <w:p w14:paraId="2C06AB1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16DF344E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BE653BB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20 60</w:t>
            </w:r>
          </w:p>
        </w:tc>
        <w:tc>
          <w:tcPr>
            <w:tcW w:w="6481" w:type="dxa"/>
          </w:tcPr>
          <w:p w14:paraId="1E26D3AD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MKS Rentals of Equipment</w:t>
            </w:r>
          </w:p>
        </w:tc>
        <w:tc>
          <w:tcPr>
            <w:tcW w:w="3689" w:type="dxa"/>
          </w:tcPr>
          <w:p w14:paraId="529343CD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FA08ED" w:rsidRPr="00C561FE" w14:paraId="503AA383" w14:textId="77777777" w:rsidTr="00D16A05">
        <w:trPr>
          <w:trHeight w:val="252"/>
        </w:trPr>
        <w:tc>
          <w:tcPr>
            <w:tcW w:w="1177" w:type="dxa"/>
          </w:tcPr>
          <w:p w14:paraId="7E1F632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152CBED8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0A223EE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61</w:t>
            </w:r>
          </w:p>
        </w:tc>
        <w:tc>
          <w:tcPr>
            <w:tcW w:w="6481" w:type="dxa"/>
          </w:tcPr>
          <w:p w14:paraId="17495BE6" w14:textId="77777777" w:rsidR="00FA08ED" w:rsidRPr="00C561FE" w:rsidRDefault="00FA08ED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Telephones</w:t>
            </w:r>
          </w:p>
        </w:tc>
        <w:tc>
          <w:tcPr>
            <w:tcW w:w="3689" w:type="dxa"/>
          </w:tcPr>
          <w:p w14:paraId="74573289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614BC1B6" w14:textId="77777777" w:rsidTr="00D16A05">
        <w:trPr>
          <w:trHeight w:val="252"/>
        </w:trPr>
        <w:tc>
          <w:tcPr>
            <w:tcW w:w="1177" w:type="dxa"/>
          </w:tcPr>
          <w:p w14:paraId="749FA83C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2C060939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E9C9A42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62</w:t>
            </w:r>
          </w:p>
        </w:tc>
        <w:tc>
          <w:tcPr>
            <w:tcW w:w="6481" w:type="dxa"/>
          </w:tcPr>
          <w:p w14:paraId="58D6CBEA" w14:textId="77777777" w:rsidR="00FA08ED" w:rsidRPr="00C561FE" w:rsidRDefault="00FA08ED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Televisions</w:t>
            </w:r>
          </w:p>
        </w:tc>
        <w:tc>
          <w:tcPr>
            <w:tcW w:w="3689" w:type="dxa"/>
          </w:tcPr>
          <w:p w14:paraId="4359A640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264A66A4" w14:textId="77777777" w:rsidTr="00D16A05">
        <w:trPr>
          <w:trHeight w:val="117"/>
        </w:trPr>
        <w:tc>
          <w:tcPr>
            <w:tcW w:w="1177" w:type="dxa"/>
          </w:tcPr>
          <w:p w14:paraId="32534281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3F2B0B1B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155E625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79</w:t>
            </w:r>
          </w:p>
        </w:tc>
        <w:tc>
          <w:tcPr>
            <w:tcW w:w="6481" w:type="dxa"/>
          </w:tcPr>
          <w:p w14:paraId="076B0365" w14:textId="77777777" w:rsidR="00FA08ED" w:rsidRPr="00C561FE" w:rsidRDefault="00FA08ED" w:rsidP="00E54B3D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Other Rentals of Equipment</w:t>
            </w:r>
          </w:p>
        </w:tc>
        <w:tc>
          <w:tcPr>
            <w:tcW w:w="3689" w:type="dxa"/>
          </w:tcPr>
          <w:p w14:paraId="2F6DE72D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2DBEDD29" w14:textId="77777777" w:rsidTr="00D16A05">
        <w:trPr>
          <w:trHeight w:val="180"/>
        </w:trPr>
        <w:tc>
          <w:tcPr>
            <w:tcW w:w="1177" w:type="dxa"/>
          </w:tcPr>
          <w:p w14:paraId="0F506B63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1B346539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41BEE49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20 80</w:t>
            </w:r>
          </w:p>
        </w:tc>
        <w:tc>
          <w:tcPr>
            <w:tcW w:w="6481" w:type="dxa"/>
          </w:tcPr>
          <w:p w14:paraId="7E91314B" w14:textId="77777777" w:rsidR="00FA08ED" w:rsidRPr="00C561FE" w:rsidRDefault="00FA08E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MKS Rentals of Land or Buildings</w:t>
            </w:r>
          </w:p>
        </w:tc>
        <w:tc>
          <w:tcPr>
            <w:tcW w:w="3689" w:type="dxa"/>
          </w:tcPr>
          <w:p w14:paraId="231D1517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FA08ED" w:rsidRPr="00C561FE" w14:paraId="5061E4BA" w14:textId="77777777" w:rsidTr="00D16A05">
        <w:trPr>
          <w:trHeight w:val="198"/>
        </w:trPr>
        <w:tc>
          <w:tcPr>
            <w:tcW w:w="1177" w:type="dxa"/>
          </w:tcPr>
          <w:p w14:paraId="0E37448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794C2E87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AA1E22E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81</w:t>
            </w:r>
          </w:p>
        </w:tc>
        <w:tc>
          <w:tcPr>
            <w:tcW w:w="6481" w:type="dxa"/>
          </w:tcPr>
          <w:p w14:paraId="2F6F09B4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Building Rentals</w:t>
            </w:r>
          </w:p>
        </w:tc>
        <w:tc>
          <w:tcPr>
            <w:tcW w:w="3689" w:type="dxa"/>
          </w:tcPr>
          <w:p w14:paraId="51D41622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620BEDB2" w14:textId="77777777" w:rsidTr="00D16A05">
        <w:trPr>
          <w:trHeight w:val="207"/>
        </w:trPr>
        <w:tc>
          <w:tcPr>
            <w:tcW w:w="1177" w:type="dxa"/>
          </w:tcPr>
          <w:p w14:paraId="56908D42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0288071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37844589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82</w:t>
            </w:r>
          </w:p>
        </w:tc>
        <w:tc>
          <w:tcPr>
            <w:tcW w:w="6481" w:type="dxa"/>
          </w:tcPr>
          <w:p w14:paraId="686C663F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Hostel</w:t>
            </w:r>
          </w:p>
        </w:tc>
        <w:tc>
          <w:tcPr>
            <w:tcW w:w="3689" w:type="dxa"/>
          </w:tcPr>
          <w:p w14:paraId="219B68B0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18B05540" w14:textId="77777777" w:rsidTr="00D16A05">
        <w:trPr>
          <w:trHeight w:val="225"/>
        </w:trPr>
        <w:tc>
          <w:tcPr>
            <w:tcW w:w="1177" w:type="dxa"/>
          </w:tcPr>
          <w:p w14:paraId="7EAAA39F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7354026B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78EDC638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83</w:t>
            </w:r>
          </w:p>
        </w:tc>
        <w:tc>
          <w:tcPr>
            <w:tcW w:w="6481" w:type="dxa"/>
          </w:tcPr>
          <w:p w14:paraId="54DA3C37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Residence</w:t>
            </w:r>
          </w:p>
        </w:tc>
        <w:tc>
          <w:tcPr>
            <w:tcW w:w="3689" w:type="dxa"/>
          </w:tcPr>
          <w:p w14:paraId="5344FD25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1696FBA5" w14:textId="77777777" w:rsidTr="00D16A05">
        <w:trPr>
          <w:trHeight w:val="252"/>
        </w:trPr>
        <w:tc>
          <w:tcPr>
            <w:tcW w:w="1177" w:type="dxa"/>
          </w:tcPr>
          <w:p w14:paraId="3FC345C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4159A33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26D825DE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85</w:t>
            </w:r>
          </w:p>
        </w:tc>
        <w:tc>
          <w:tcPr>
            <w:tcW w:w="6481" w:type="dxa"/>
          </w:tcPr>
          <w:p w14:paraId="4D316CCC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Parking</w:t>
            </w:r>
          </w:p>
        </w:tc>
        <w:tc>
          <w:tcPr>
            <w:tcW w:w="3689" w:type="dxa"/>
          </w:tcPr>
          <w:p w14:paraId="7C279BF5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3FCBCD59" w14:textId="77777777" w:rsidTr="00D16A05">
        <w:trPr>
          <w:trHeight w:val="252"/>
        </w:trPr>
        <w:tc>
          <w:tcPr>
            <w:tcW w:w="1177" w:type="dxa"/>
          </w:tcPr>
          <w:p w14:paraId="3940A350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7FC5FAA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692D69D3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20 99</w:t>
            </w:r>
          </w:p>
        </w:tc>
        <w:tc>
          <w:tcPr>
            <w:tcW w:w="6481" w:type="dxa"/>
          </w:tcPr>
          <w:p w14:paraId="0E41B46C" w14:textId="77777777" w:rsidR="00FA08ED" w:rsidRPr="00C561FE" w:rsidRDefault="00FA08ED" w:rsidP="00E54B3D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MKS Other Rentals of Land or Buildings</w:t>
            </w:r>
          </w:p>
        </w:tc>
        <w:tc>
          <w:tcPr>
            <w:tcW w:w="3689" w:type="dxa"/>
          </w:tcPr>
          <w:p w14:paraId="09B354E0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6409CECD" w14:textId="77777777" w:rsidTr="00D16A05">
        <w:trPr>
          <w:trHeight w:val="414"/>
        </w:trPr>
        <w:tc>
          <w:tcPr>
            <w:tcW w:w="1177" w:type="dxa"/>
          </w:tcPr>
          <w:p w14:paraId="08919D1C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466" w:name="_Hlk80612758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5545037A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53A34406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40</w:t>
            </w:r>
          </w:p>
        </w:tc>
        <w:tc>
          <w:tcPr>
            <w:tcW w:w="6481" w:type="dxa"/>
          </w:tcPr>
          <w:p w14:paraId="397578D1" w14:textId="77777777" w:rsidR="00FA08ED" w:rsidRPr="00C561FE" w:rsidRDefault="00FA08ED" w:rsidP="00E54B3D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467" w:name="_Toc437096279"/>
            <w:bookmarkStart w:id="1468" w:name="_Toc441891312"/>
            <w:bookmarkStart w:id="1469" w:name="_Toc443113923"/>
            <w:bookmarkStart w:id="1470" w:name="_Toc443318360"/>
            <w:bookmarkStart w:id="1471" w:name="_Toc444437987"/>
            <w:bookmarkStart w:id="1472" w:name="_Toc444949080"/>
            <w:bookmarkStart w:id="1473" w:name="_Toc27584334"/>
            <w:bookmarkStart w:id="1474" w:name="_Toc27639817"/>
            <w:bookmarkStart w:id="1475" w:name="_Toc27639941"/>
            <w:bookmarkStart w:id="1476" w:name="_Toc27650319"/>
            <w:bookmarkStart w:id="1477" w:name="_Toc27651868"/>
            <w:bookmarkStart w:id="1478" w:name="_Toc29468845"/>
            <w:bookmarkStart w:id="1479" w:name="_Toc29469331"/>
            <w:bookmarkStart w:id="1480" w:name="_Toc29469513"/>
            <w:bookmarkStart w:id="1481" w:name="_Toc29808310"/>
            <w:bookmarkStart w:id="1482" w:name="_Toc29808521"/>
            <w:bookmarkStart w:id="1483" w:name="_Toc33777561"/>
            <w:bookmarkStart w:id="1484" w:name="_Toc33777798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FR Fund Raising</w:t>
            </w:r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</w:p>
        </w:tc>
        <w:tc>
          <w:tcPr>
            <w:tcW w:w="3689" w:type="dxa"/>
          </w:tcPr>
          <w:p w14:paraId="7D99A1F2" w14:textId="18D8FF5B" w:rsidR="007D3C72" w:rsidRDefault="00FA08ED" w:rsidP="001C4950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Non-Ministry </w:t>
            </w:r>
            <w:r w:rsidRPr="00FE0C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</w:t>
            </w:r>
            <w:r w:rsidR="001C4950"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53243"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Provincial Health Agency</w:t>
            </w:r>
            <w:r w:rsidR="00BB0F5C"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(PHA)</w:t>
            </w:r>
            <w:r w:rsidRPr="00FE0C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A2272" w:rsidRPr="00FE0C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  <w:r w:rsidR="00AA2272"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Ontario </w:t>
            </w:r>
            <w:r w:rsidR="00FE0CCA" w:rsidRPr="00FE0C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Health (</w:t>
            </w:r>
            <w:r w:rsidR="00BB0F5C"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OH)</w:t>
            </w:r>
            <w:r w:rsidR="00BB0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funded. </w:t>
            </w:r>
          </w:p>
          <w:p w14:paraId="6AA8AD36" w14:textId="2D7506FB" w:rsidR="00FA08ED" w:rsidRPr="00C561FE" w:rsidRDefault="00FA08ED" w:rsidP="001C4950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Community sectors report as fund type 3</w:t>
            </w:r>
          </w:p>
        </w:tc>
      </w:tr>
      <w:bookmarkEnd w:id="1466"/>
      <w:tr w:rsidR="00FA08ED" w:rsidRPr="00C561FE" w14:paraId="0F503A6A" w14:textId="77777777" w:rsidTr="00D16A05">
        <w:trPr>
          <w:trHeight w:val="260"/>
        </w:trPr>
        <w:tc>
          <w:tcPr>
            <w:tcW w:w="1177" w:type="dxa"/>
          </w:tcPr>
          <w:p w14:paraId="674F74AC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H</w:t>
            </w:r>
          </w:p>
        </w:tc>
        <w:tc>
          <w:tcPr>
            <w:tcW w:w="822" w:type="dxa"/>
          </w:tcPr>
          <w:p w14:paraId="6E3BE165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A42C3A6" w14:textId="77777777" w:rsidR="00FA08ED" w:rsidRPr="00C561FE" w:rsidRDefault="00FA08ED" w:rsidP="00AC7D11">
            <w:pPr>
              <w:shd w:val="clear" w:color="auto" w:fill="FFFFFF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50</w:t>
            </w:r>
          </w:p>
        </w:tc>
        <w:tc>
          <w:tcPr>
            <w:tcW w:w="6481" w:type="dxa"/>
          </w:tcPr>
          <w:p w14:paraId="3E5876C5" w14:textId="77777777" w:rsidR="00FA08ED" w:rsidRPr="00C561FE" w:rsidRDefault="00FA08ED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SB Scholarships/Bursaries </w:t>
            </w:r>
          </w:p>
        </w:tc>
        <w:tc>
          <w:tcPr>
            <w:tcW w:w="3689" w:type="dxa"/>
          </w:tcPr>
          <w:p w14:paraId="62D137A2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4F564BDC" w14:textId="77777777" w:rsidTr="00D16A05">
        <w:trPr>
          <w:trHeight w:val="261"/>
        </w:trPr>
        <w:tc>
          <w:tcPr>
            <w:tcW w:w="1177" w:type="dxa"/>
          </w:tcPr>
          <w:p w14:paraId="13DDB1F4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3B008F05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61" w:type="dxa"/>
          </w:tcPr>
          <w:p w14:paraId="1F7B8132" w14:textId="77777777" w:rsidR="00FA08ED" w:rsidRPr="00C561FE" w:rsidRDefault="00FA08ED" w:rsidP="00AC7D1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50 10</w:t>
            </w:r>
          </w:p>
        </w:tc>
        <w:tc>
          <w:tcPr>
            <w:tcW w:w="6481" w:type="dxa"/>
          </w:tcPr>
          <w:p w14:paraId="60180E7D" w14:textId="77777777" w:rsidR="00FA08ED" w:rsidRPr="00C561FE" w:rsidRDefault="00FA08ED" w:rsidP="00AC7D11">
            <w:pPr>
              <w:pStyle w:val="Heading3"/>
              <w:ind w:left="131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SB Scholarships/Bursaries - General</w:t>
            </w:r>
          </w:p>
        </w:tc>
        <w:tc>
          <w:tcPr>
            <w:tcW w:w="3689" w:type="dxa"/>
          </w:tcPr>
          <w:p w14:paraId="15F0BB83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6BD08E1E" w14:textId="77777777" w:rsidTr="00D16A05">
        <w:trPr>
          <w:trHeight w:val="252"/>
        </w:trPr>
        <w:tc>
          <w:tcPr>
            <w:tcW w:w="1177" w:type="dxa"/>
          </w:tcPr>
          <w:p w14:paraId="3CA90466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3B1A8FDA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CCO</w:t>
            </w:r>
          </w:p>
        </w:tc>
        <w:tc>
          <w:tcPr>
            <w:tcW w:w="1661" w:type="dxa"/>
          </w:tcPr>
          <w:p w14:paraId="050D6D06" w14:textId="77777777" w:rsidR="00FA08ED" w:rsidRPr="00C561FE" w:rsidRDefault="00FA08ED" w:rsidP="00AC7D1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7* 9 50 66</w:t>
            </w:r>
          </w:p>
        </w:tc>
        <w:tc>
          <w:tcPr>
            <w:tcW w:w="6481" w:type="dxa"/>
          </w:tcPr>
          <w:p w14:paraId="6F1C35F3" w14:textId="77777777" w:rsidR="00FA08ED" w:rsidRPr="00C561FE" w:rsidRDefault="00FA08ED" w:rsidP="00AC7D11">
            <w:pPr>
              <w:shd w:val="clear" w:color="auto" w:fill="FFFFFF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SB Scholarships/Bursaries - Oncology</w:t>
            </w:r>
          </w:p>
        </w:tc>
        <w:tc>
          <w:tcPr>
            <w:tcW w:w="3689" w:type="dxa"/>
          </w:tcPr>
          <w:p w14:paraId="284EA304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4151EE1A" w14:textId="77777777" w:rsidTr="00D16A05">
        <w:trPr>
          <w:trHeight w:val="180"/>
        </w:trPr>
        <w:tc>
          <w:tcPr>
            <w:tcW w:w="1177" w:type="dxa"/>
          </w:tcPr>
          <w:p w14:paraId="3AE9018C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lastRenderedPageBreak/>
              <w:t>H</w:t>
            </w:r>
          </w:p>
        </w:tc>
        <w:tc>
          <w:tcPr>
            <w:tcW w:w="822" w:type="dxa"/>
          </w:tcPr>
          <w:p w14:paraId="17ED1A06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E0C1A90" w14:textId="77777777" w:rsidR="00FA08ED" w:rsidRPr="00C561FE" w:rsidRDefault="00FA08ED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7* 9 95</w:t>
            </w:r>
          </w:p>
        </w:tc>
        <w:tc>
          <w:tcPr>
            <w:tcW w:w="6481" w:type="dxa"/>
          </w:tcPr>
          <w:p w14:paraId="316403F8" w14:textId="77777777" w:rsidR="00FA08ED" w:rsidRPr="00C561FE" w:rsidRDefault="00FA08ED" w:rsidP="00230405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Community Services - Other Sources</w:t>
            </w:r>
          </w:p>
        </w:tc>
        <w:tc>
          <w:tcPr>
            <w:tcW w:w="3689" w:type="dxa"/>
          </w:tcPr>
          <w:p w14:paraId="64F90C18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FA08ED" w:rsidRPr="00C561FE" w14:paraId="38A805A5" w14:textId="77777777" w:rsidTr="00D16A05">
        <w:trPr>
          <w:trHeight w:val="252"/>
        </w:trPr>
        <w:tc>
          <w:tcPr>
            <w:tcW w:w="1177" w:type="dxa"/>
          </w:tcPr>
          <w:p w14:paraId="7F283F2C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MOHLTC</w:t>
            </w:r>
          </w:p>
        </w:tc>
        <w:tc>
          <w:tcPr>
            <w:tcW w:w="822" w:type="dxa"/>
          </w:tcPr>
          <w:p w14:paraId="460C721F" w14:textId="77777777" w:rsidR="00FA08ED" w:rsidRPr="00C561FE" w:rsidRDefault="00FA08ED" w:rsidP="00AC7D11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1661" w:type="dxa"/>
          </w:tcPr>
          <w:p w14:paraId="6682E1E8" w14:textId="77777777" w:rsidR="00FA08ED" w:rsidRPr="00C561FE" w:rsidRDefault="00FA08ED" w:rsidP="00AC7D1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73 9 95 05</w:t>
            </w:r>
          </w:p>
        </w:tc>
        <w:tc>
          <w:tcPr>
            <w:tcW w:w="6481" w:type="dxa"/>
          </w:tcPr>
          <w:p w14:paraId="46216888" w14:textId="77777777" w:rsidR="00FA08ED" w:rsidRPr="00C561FE" w:rsidRDefault="00FA08ED" w:rsidP="00AC7D11">
            <w:pPr>
              <w:pStyle w:val="Heading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Community Services Funded by Other Sources </w:t>
            </w:r>
          </w:p>
        </w:tc>
        <w:tc>
          <w:tcPr>
            <w:tcW w:w="3689" w:type="dxa"/>
          </w:tcPr>
          <w:p w14:paraId="0AB40ECA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0ED4F81" w14:textId="77777777" w:rsidR="00FA08ED" w:rsidRDefault="00FA08ED" w:rsidP="00FA08ED">
      <w:pPr>
        <w:pStyle w:val="Heading2"/>
      </w:pPr>
      <w:bookmarkStart w:id="1485" w:name="_Toc257362670"/>
      <w:r w:rsidRPr="00C561FE">
        <w:t>8*9</w:t>
      </w:r>
      <w:r w:rsidR="002A255E">
        <w:t xml:space="preserve"> </w:t>
      </w:r>
      <w:r w:rsidRPr="00C561FE">
        <w:t>UNDISTRIBUTED ACCOUNTING CENTRES (UD)</w:t>
      </w:r>
      <w:bookmarkEnd w:id="1485"/>
    </w:p>
    <w:tbl>
      <w:tblPr>
        <w:tblStyle w:val="TableGrid"/>
        <w:tblW w:w="5150" w:type="pct"/>
        <w:tblLayout w:type="fixed"/>
        <w:tblLook w:val="0060" w:firstRow="1" w:lastRow="1" w:firstColumn="0" w:lastColumn="0" w:noHBand="0" w:noVBand="0"/>
        <w:tblDescription w:val="Table showing undistributed accounting centres"/>
      </w:tblPr>
      <w:tblGrid>
        <w:gridCol w:w="1162"/>
        <w:gridCol w:w="813"/>
        <w:gridCol w:w="1639"/>
        <w:gridCol w:w="6385"/>
        <w:gridCol w:w="3636"/>
      </w:tblGrid>
      <w:tr w:rsidR="00FA08ED" w:rsidRPr="00C561FE" w14:paraId="761F53A6" w14:textId="77777777" w:rsidTr="00AE0E92">
        <w:trPr>
          <w:trHeight w:val="252"/>
          <w:tblHeader/>
        </w:trPr>
        <w:tc>
          <w:tcPr>
            <w:tcW w:w="1162" w:type="dxa"/>
            <w:shd w:val="pct10" w:color="auto" w:fill="auto"/>
          </w:tcPr>
          <w:p w14:paraId="4B0FC30E" w14:textId="77777777" w:rsidR="00FA08ED" w:rsidRPr="00C561FE" w:rsidRDefault="00FA08ED" w:rsidP="00806DFF">
            <w:pPr>
              <w:pStyle w:val="HeadingRowA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MOHLTC</w:t>
            </w:r>
          </w:p>
        </w:tc>
        <w:tc>
          <w:tcPr>
            <w:tcW w:w="813" w:type="dxa"/>
            <w:shd w:val="pct10" w:color="auto" w:fill="auto"/>
          </w:tcPr>
          <w:p w14:paraId="36BADCF5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ONT</w:t>
            </w:r>
          </w:p>
        </w:tc>
        <w:tc>
          <w:tcPr>
            <w:tcW w:w="1639" w:type="dxa"/>
            <w:shd w:val="pct10" w:color="auto" w:fill="auto"/>
          </w:tcPr>
          <w:p w14:paraId="39BB79EC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385" w:type="dxa"/>
            <w:shd w:val="pct10" w:color="auto" w:fill="auto"/>
          </w:tcPr>
          <w:p w14:paraId="6841212F" w14:textId="77777777" w:rsidR="00FA08ED" w:rsidRPr="00C561FE" w:rsidRDefault="00FA08ED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ACCOUNT NAME</w:t>
            </w:r>
          </w:p>
          <w:p w14:paraId="084067BD" w14:textId="77777777" w:rsidR="00FA08ED" w:rsidRDefault="00FA08ED" w:rsidP="00806DFF">
            <w:pPr>
              <w:tabs>
                <w:tab w:val="left" w:pos="33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*** Important: Do Not Report Header (H) accounts ***</w:t>
            </w:r>
          </w:p>
          <w:p w14:paraId="25A2E8BC" w14:textId="030C41AE" w:rsidR="00035628" w:rsidRPr="00C561FE" w:rsidRDefault="00035628" w:rsidP="00806DFF">
            <w:pPr>
              <w:tabs>
                <w:tab w:val="left" w:pos="33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pct10" w:color="auto" w:fill="auto"/>
          </w:tcPr>
          <w:p w14:paraId="75C733E8" w14:textId="77777777" w:rsidR="00FA08ED" w:rsidRPr="00C561FE" w:rsidRDefault="00FA08ED" w:rsidP="00806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561F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FA08ED" w:rsidRPr="00C561FE" w14:paraId="1818CF90" w14:textId="77777777" w:rsidTr="00AE0E92">
        <w:trPr>
          <w:trHeight w:val="252"/>
        </w:trPr>
        <w:tc>
          <w:tcPr>
            <w:tcW w:w="1162" w:type="dxa"/>
          </w:tcPr>
          <w:p w14:paraId="2AD8F7A0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A07364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6779B00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10</w:t>
            </w:r>
          </w:p>
        </w:tc>
        <w:tc>
          <w:tcPr>
            <w:tcW w:w="6385" w:type="dxa"/>
          </w:tcPr>
          <w:p w14:paraId="3581F00B" w14:textId="77777777" w:rsidR="00FA08ED" w:rsidRPr="00C561FE" w:rsidRDefault="00FA08E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486" w:name="_Toc437096282"/>
            <w:bookmarkStart w:id="1487" w:name="_Toc441891315"/>
            <w:bookmarkStart w:id="1488" w:name="_Toc443113926"/>
            <w:bookmarkStart w:id="1489" w:name="_Toc443318363"/>
            <w:bookmarkStart w:id="1490" w:name="_Toc444437990"/>
            <w:bookmarkStart w:id="1491" w:name="_Toc444949083"/>
            <w:bookmarkStart w:id="1492" w:name="_Toc27584336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 Services Clearing Account</w:t>
            </w:r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2"/>
          </w:p>
        </w:tc>
        <w:tc>
          <w:tcPr>
            <w:tcW w:w="3636" w:type="dxa"/>
          </w:tcPr>
          <w:p w14:paraId="54E2B3CE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These must be cleared prior to submission, no reporting accepted</w:t>
            </w:r>
          </w:p>
        </w:tc>
      </w:tr>
      <w:tr w:rsidR="00FA08ED" w:rsidRPr="00C561FE" w14:paraId="000D50C3" w14:textId="77777777" w:rsidTr="00AE0E92">
        <w:trPr>
          <w:trHeight w:val="252"/>
        </w:trPr>
        <w:tc>
          <w:tcPr>
            <w:tcW w:w="1162" w:type="dxa"/>
          </w:tcPr>
          <w:p w14:paraId="0ADF861B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C287587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7318CF6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10 05</w:t>
            </w:r>
          </w:p>
        </w:tc>
        <w:tc>
          <w:tcPr>
            <w:tcW w:w="6385" w:type="dxa"/>
          </w:tcPr>
          <w:p w14:paraId="42F9C02A" w14:textId="77777777" w:rsidR="00FA08ED" w:rsidRPr="00C561FE" w:rsidRDefault="00FA08E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 Services Administration</w:t>
            </w:r>
          </w:p>
        </w:tc>
        <w:tc>
          <w:tcPr>
            <w:tcW w:w="3636" w:type="dxa"/>
          </w:tcPr>
          <w:p w14:paraId="024DDC69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168607F9" w14:textId="77777777" w:rsidTr="00AE0E92">
        <w:trPr>
          <w:trHeight w:val="252"/>
        </w:trPr>
        <w:tc>
          <w:tcPr>
            <w:tcW w:w="1162" w:type="dxa"/>
          </w:tcPr>
          <w:p w14:paraId="19DFE731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DB4FC91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34A1144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10 20</w:t>
            </w:r>
          </w:p>
        </w:tc>
        <w:tc>
          <w:tcPr>
            <w:tcW w:w="6385" w:type="dxa"/>
          </w:tcPr>
          <w:p w14:paraId="2B8543E8" w14:textId="77777777" w:rsidR="00FA08ED" w:rsidRPr="00C561FE" w:rsidRDefault="00FA08E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 Services Production</w:t>
            </w:r>
          </w:p>
        </w:tc>
        <w:tc>
          <w:tcPr>
            <w:tcW w:w="3636" w:type="dxa"/>
          </w:tcPr>
          <w:p w14:paraId="328AEBD5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0BE3177D" w14:textId="77777777" w:rsidTr="00AE0E92">
        <w:trPr>
          <w:trHeight w:val="252"/>
        </w:trPr>
        <w:tc>
          <w:tcPr>
            <w:tcW w:w="1162" w:type="dxa"/>
          </w:tcPr>
          <w:p w14:paraId="2EEC9AC6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FA6410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DD9441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10 30</w:t>
            </w:r>
          </w:p>
        </w:tc>
        <w:tc>
          <w:tcPr>
            <w:tcW w:w="6385" w:type="dxa"/>
          </w:tcPr>
          <w:p w14:paraId="1C8D3E4F" w14:textId="77777777" w:rsidR="00FA08ED" w:rsidRPr="00C561FE" w:rsidRDefault="00FA08E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 Services Tray Assembly and Distribution</w:t>
            </w:r>
          </w:p>
        </w:tc>
        <w:tc>
          <w:tcPr>
            <w:tcW w:w="3636" w:type="dxa"/>
          </w:tcPr>
          <w:p w14:paraId="719C151E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7A45F905" w14:textId="77777777" w:rsidTr="00AE0E92">
        <w:trPr>
          <w:trHeight w:val="252"/>
        </w:trPr>
        <w:tc>
          <w:tcPr>
            <w:tcW w:w="1162" w:type="dxa"/>
          </w:tcPr>
          <w:p w14:paraId="2208C5FE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A061DD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4D724CA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10 40</w:t>
            </w:r>
          </w:p>
        </w:tc>
        <w:tc>
          <w:tcPr>
            <w:tcW w:w="6385" w:type="dxa"/>
          </w:tcPr>
          <w:p w14:paraId="3CAB3A7E" w14:textId="77777777" w:rsidR="00FA08ED" w:rsidRPr="00C561FE" w:rsidRDefault="00FA08E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 Services Ware Washing</w:t>
            </w:r>
          </w:p>
        </w:tc>
        <w:tc>
          <w:tcPr>
            <w:tcW w:w="3636" w:type="dxa"/>
          </w:tcPr>
          <w:p w14:paraId="0FEFB6D6" w14:textId="77777777" w:rsidR="00FA08ED" w:rsidRPr="00C561FE" w:rsidRDefault="00FA08E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A08ED" w:rsidRPr="00C561FE" w14:paraId="0095DCE8" w14:textId="77777777" w:rsidTr="00AE0E92">
        <w:trPr>
          <w:trHeight w:val="252"/>
        </w:trPr>
        <w:tc>
          <w:tcPr>
            <w:tcW w:w="1162" w:type="dxa"/>
          </w:tcPr>
          <w:p w14:paraId="696F2761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846AA19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9F87691" w14:textId="77777777" w:rsidR="00FA08ED" w:rsidRPr="00C561FE" w:rsidRDefault="00FA08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11</w:t>
            </w:r>
          </w:p>
        </w:tc>
        <w:tc>
          <w:tcPr>
            <w:tcW w:w="6385" w:type="dxa"/>
          </w:tcPr>
          <w:p w14:paraId="4BE991AF" w14:textId="5356573C" w:rsidR="00FA08ED" w:rsidRPr="00C561FE" w:rsidRDefault="00FA08ED" w:rsidP="002A255E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493" w:name="_Toc437096283"/>
            <w:bookmarkStart w:id="1494" w:name="_Toc441891316"/>
            <w:bookmarkStart w:id="1495" w:name="_Toc443113927"/>
            <w:bookmarkStart w:id="1496" w:name="_Toc443318364"/>
            <w:bookmarkStart w:id="1497" w:name="_Toc444437991"/>
            <w:bookmarkStart w:id="1498" w:name="_Toc444949084"/>
            <w:bookmarkStart w:id="1499" w:name="_Toc27584337"/>
            <w:bookmarkStart w:id="1500" w:name="_Toc27639819"/>
            <w:bookmarkStart w:id="1501" w:name="_Toc27639943"/>
            <w:bookmarkStart w:id="1502" w:name="_Toc27650321"/>
            <w:bookmarkStart w:id="1503" w:name="_Toc27651870"/>
            <w:bookmarkStart w:id="1504" w:name="_Toc29468847"/>
            <w:bookmarkStart w:id="1505" w:name="_Toc29469333"/>
            <w:bookmarkStart w:id="1506" w:name="_Toc29469515"/>
            <w:bookmarkStart w:id="1507" w:name="_Toc29808313"/>
            <w:bookmarkStart w:id="1508" w:name="_Toc29808523"/>
            <w:bookmarkStart w:id="1509" w:name="_Toc33777563"/>
            <w:bookmarkStart w:id="1510" w:name="_Toc33777800"/>
            <w:r w:rsidRPr="00FE0CCA">
              <w:rPr>
                <w:rFonts w:asciiTheme="minorHAnsi" w:hAnsiTheme="minorHAnsi" w:cstheme="minorHAnsi"/>
                <w:b w:val="0"/>
                <w:sz w:val="24"/>
                <w:szCs w:val="24"/>
              </w:rPr>
              <w:t>UD Operating Grants from Ministry</w:t>
            </w:r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r w:rsidRPr="00FE0C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/</w:t>
            </w:r>
            <w:r w:rsidR="001C4950" w:rsidRPr="00FE0CC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B42137" w:rsidRPr="008A4085">
              <w:rPr>
                <w:rFonts w:asciiTheme="minorHAnsi" w:hAnsiTheme="minorHAnsi" w:cstheme="minorHAnsi"/>
                <w:b w:val="0"/>
                <w:sz w:val="24"/>
                <w:szCs w:val="24"/>
              </w:rPr>
              <w:t>Provincial Health Agency (PHA)</w:t>
            </w:r>
          </w:p>
        </w:tc>
        <w:tc>
          <w:tcPr>
            <w:tcW w:w="3636" w:type="dxa"/>
          </w:tcPr>
          <w:p w14:paraId="5A86CDE6" w14:textId="77777777" w:rsidR="00FA08ED" w:rsidRPr="00C561FE" w:rsidRDefault="00FA08E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Global, Fiscal Allocation</w:t>
            </w:r>
          </w:p>
        </w:tc>
      </w:tr>
      <w:tr w:rsidR="00FA08ED" w:rsidRPr="00C561FE" w14:paraId="43C98E54" w14:textId="77777777" w:rsidTr="00AE0E92">
        <w:trPr>
          <w:trHeight w:val="252"/>
        </w:trPr>
        <w:tc>
          <w:tcPr>
            <w:tcW w:w="1162" w:type="dxa"/>
          </w:tcPr>
          <w:p w14:paraId="1048566C" w14:textId="77777777" w:rsidR="00FA08ED" w:rsidRPr="00C561FE" w:rsidRDefault="00FA08ED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13" w:type="dxa"/>
          </w:tcPr>
          <w:p w14:paraId="4228322B" w14:textId="77777777" w:rsidR="00FA08ED" w:rsidRPr="00C561FE" w:rsidRDefault="00FA08E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B198529" w14:textId="77777777" w:rsidR="00FA08ED" w:rsidRPr="00C561FE" w:rsidRDefault="00FA08ED" w:rsidP="00C2757C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8* 9 15</w:t>
            </w:r>
          </w:p>
        </w:tc>
        <w:tc>
          <w:tcPr>
            <w:tcW w:w="6385" w:type="dxa"/>
          </w:tcPr>
          <w:p w14:paraId="3D16367C" w14:textId="77777777" w:rsidR="00FA08ED" w:rsidRPr="00C561FE" w:rsidRDefault="00FA08ED" w:rsidP="002A255E">
            <w:pPr>
              <w:pStyle w:val="Heading3"/>
              <w:jc w:val="left"/>
              <w:rPr>
                <w:rFonts w:asciiTheme="minorHAnsi" w:hAnsiTheme="minorHAnsi" w:cstheme="minorHAnsi"/>
                <w:b w:val="0"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UD Inpatient/Resident Revenues </w:t>
            </w:r>
          </w:p>
        </w:tc>
        <w:tc>
          <w:tcPr>
            <w:tcW w:w="3636" w:type="dxa"/>
          </w:tcPr>
          <w:p w14:paraId="1834FC8E" w14:textId="77777777" w:rsidR="00FA08ED" w:rsidRPr="00C561FE" w:rsidRDefault="00FA08ED" w:rsidP="00C2757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66B07DE" w14:textId="77777777" w:rsidTr="00AE0E92">
        <w:trPr>
          <w:trHeight w:val="252"/>
        </w:trPr>
        <w:tc>
          <w:tcPr>
            <w:tcW w:w="1162" w:type="dxa"/>
          </w:tcPr>
          <w:p w14:paraId="266615F1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356487D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6CBBC29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5" w:type="dxa"/>
          </w:tcPr>
          <w:p w14:paraId="7A249D8D" w14:textId="7F3086DE" w:rsidR="00B96ECD" w:rsidRPr="00C561FE" w:rsidRDefault="00B96ECD" w:rsidP="00A51FF6">
            <w:pPr>
              <w:tabs>
                <w:tab w:val="left" w:pos="4560"/>
              </w:tabs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Standard Ward Rev </w:t>
            </w:r>
            <w:r w:rsidR="001F3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–Acute</w:t>
            </w:r>
            <w:r w:rsidR="008E72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Care</w:t>
            </w:r>
          </w:p>
        </w:tc>
        <w:tc>
          <w:tcPr>
            <w:tcW w:w="3636" w:type="dxa"/>
          </w:tcPr>
          <w:p w14:paraId="69BD18BD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AADA1CC" w14:textId="77777777" w:rsidTr="00AE0E92">
        <w:trPr>
          <w:trHeight w:val="252"/>
        </w:trPr>
        <w:tc>
          <w:tcPr>
            <w:tcW w:w="1162" w:type="dxa"/>
          </w:tcPr>
          <w:p w14:paraId="2319972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7C7B1C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2FB91C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13</w:t>
            </w:r>
          </w:p>
        </w:tc>
        <w:tc>
          <w:tcPr>
            <w:tcW w:w="6385" w:type="dxa"/>
          </w:tcPr>
          <w:p w14:paraId="7815715C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Standard Ward Rev - Mental Health </w:t>
            </w:r>
          </w:p>
        </w:tc>
        <w:tc>
          <w:tcPr>
            <w:tcW w:w="3636" w:type="dxa"/>
          </w:tcPr>
          <w:p w14:paraId="69AADB58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C3716DE" w14:textId="77777777" w:rsidTr="00AE0E92">
        <w:trPr>
          <w:trHeight w:val="252"/>
        </w:trPr>
        <w:tc>
          <w:tcPr>
            <w:tcW w:w="1162" w:type="dxa"/>
          </w:tcPr>
          <w:p w14:paraId="5224FF5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064FD47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6D5587F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15</w:t>
            </w:r>
          </w:p>
        </w:tc>
        <w:tc>
          <w:tcPr>
            <w:tcW w:w="6385" w:type="dxa"/>
          </w:tcPr>
          <w:p w14:paraId="054E4CFA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Standard Ward Rev - Rehabilitation </w:t>
            </w:r>
          </w:p>
        </w:tc>
        <w:tc>
          <w:tcPr>
            <w:tcW w:w="3636" w:type="dxa"/>
          </w:tcPr>
          <w:p w14:paraId="27EBCD7E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A59BE42" w14:textId="77777777" w:rsidTr="00AE0E92">
        <w:trPr>
          <w:trHeight w:val="252"/>
        </w:trPr>
        <w:tc>
          <w:tcPr>
            <w:tcW w:w="1162" w:type="dxa"/>
          </w:tcPr>
          <w:p w14:paraId="0875100E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DF58E8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06A8A2C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20</w:t>
            </w:r>
          </w:p>
        </w:tc>
        <w:tc>
          <w:tcPr>
            <w:tcW w:w="6385" w:type="dxa"/>
          </w:tcPr>
          <w:p w14:paraId="32437062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Rev - Complex Continuing Care</w:t>
            </w:r>
          </w:p>
        </w:tc>
        <w:tc>
          <w:tcPr>
            <w:tcW w:w="3636" w:type="dxa"/>
          </w:tcPr>
          <w:p w14:paraId="603B347E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CFB2DBF" w14:textId="77777777" w:rsidTr="00AE0E92">
        <w:trPr>
          <w:trHeight w:val="144"/>
        </w:trPr>
        <w:tc>
          <w:tcPr>
            <w:tcW w:w="1162" w:type="dxa"/>
          </w:tcPr>
          <w:p w14:paraId="3FE4C6D0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46ABF56D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4DF3249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25</w:t>
            </w:r>
          </w:p>
        </w:tc>
        <w:tc>
          <w:tcPr>
            <w:tcW w:w="6385" w:type="dxa"/>
          </w:tcPr>
          <w:p w14:paraId="03CFDECC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Rev - ELDCAP</w:t>
            </w:r>
          </w:p>
        </w:tc>
        <w:tc>
          <w:tcPr>
            <w:tcW w:w="3636" w:type="dxa"/>
          </w:tcPr>
          <w:p w14:paraId="58A2EA16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60681F9E" w14:textId="77777777" w:rsidTr="00AE0E92">
        <w:trPr>
          <w:trHeight w:val="252"/>
        </w:trPr>
        <w:tc>
          <w:tcPr>
            <w:tcW w:w="1162" w:type="dxa"/>
          </w:tcPr>
          <w:p w14:paraId="4B16FDD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4C14C18D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3520AA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30</w:t>
            </w:r>
          </w:p>
        </w:tc>
        <w:tc>
          <w:tcPr>
            <w:tcW w:w="6385" w:type="dxa"/>
          </w:tcPr>
          <w:p w14:paraId="0D6F66A3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Co-Payment - Complex Continuing Care</w:t>
            </w:r>
          </w:p>
        </w:tc>
        <w:tc>
          <w:tcPr>
            <w:tcW w:w="3636" w:type="dxa"/>
          </w:tcPr>
          <w:p w14:paraId="05C1370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ECD" w:rsidRPr="00C561FE" w14:paraId="2D7D9B64" w14:textId="77777777" w:rsidTr="00AE0E92">
        <w:trPr>
          <w:trHeight w:val="252"/>
        </w:trPr>
        <w:tc>
          <w:tcPr>
            <w:tcW w:w="1162" w:type="dxa"/>
          </w:tcPr>
          <w:p w14:paraId="1591CCB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5673391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332062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35</w:t>
            </w:r>
          </w:p>
        </w:tc>
        <w:tc>
          <w:tcPr>
            <w:tcW w:w="6385" w:type="dxa"/>
          </w:tcPr>
          <w:p w14:paraId="21232D7C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Co-Payment - ELDCAP</w:t>
            </w:r>
          </w:p>
        </w:tc>
        <w:tc>
          <w:tcPr>
            <w:tcW w:w="3636" w:type="dxa"/>
          </w:tcPr>
          <w:p w14:paraId="5D94B8A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ECD" w:rsidRPr="00C561FE" w14:paraId="37E580A3" w14:textId="77777777" w:rsidTr="00AE0E92">
        <w:trPr>
          <w:trHeight w:val="252"/>
        </w:trPr>
        <w:tc>
          <w:tcPr>
            <w:tcW w:w="1162" w:type="dxa"/>
          </w:tcPr>
          <w:p w14:paraId="46BF1D4D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CD3E1E0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578D0C1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36</w:t>
            </w:r>
          </w:p>
        </w:tc>
        <w:tc>
          <w:tcPr>
            <w:tcW w:w="6385" w:type="dxa"/>
          </w:tcPr>
          <w:p w14:paraId="5916A826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Standard Co-Payment - ALC (Alternate Level of Care)</w:t>
            </w:r>
          </w:p>
        </w:tc>
        <w:tc>
          <w:tcPr>
            <w:tcW w:w="3636" w:type="dxa"/>
          </w:tcPr>
          <w:p w14:paraId="553D9E0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CDC6974" w14:textId="77777777" w:rsidTr="00AE0E92">
        <w:trPr>
          <w:trHeight w:val="252"/>
        </w:trPr>
        <w:tc>
          <w:tcPr>
            <w:tcW w:w="1162" w:type="dxa"/>
          </w:tcPr>
          <w:p w14:paraId="7A84C93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53289202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56762BC5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37</w:t>
            </w:r>
          </w:p>
        </w:tc>
        <w:tc>
          <w:tcPr>
            <w:tcW w:w="6385" w:type="dxa"/>
          </w:tcPr>
          <w:p w14:paraId="0E7A04A1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LTCH Standard Co-Payment - Long Stay, Basic</w:t>
            </w:r>
          </w:p>
        </w:tc>
        <w:tc>
          <w:tcPr>
            <w:tcW w:w="3636" w:type="dxa"/>
          </w:tcPr>
          <w:p w14:paraId="7A1042B7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5F86EF1" w14:textId="77777777" w:rsidTr="00AE0E92">
        <w:trPr>
          <w:trHeight w:val="252"/>
        </w:trPr>
        <w:tc>
          <w:tcPr>
            <w:tcW w:w="1162" w:type="dxa"/>
          </w:tcPr>
          <w:p w14:paraId="0EC6747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E6EAD3A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26F88C86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38</w:t>
            </w:r>
          </w:p>
        </w:tc>
        <w:tc>
          <w:tcPr>
            <w:tcW w:w="6385" w:type="dxa"/>
          </w:tcPr>
          <w:p w14:paraId="2833AD4C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UD LTCH Standard Co-Payment - Short Stay/Respite </w:t>
            </w:r>
          </w:p>
        </w:tc>
        <w:tc>
          <w:tcPr>
            <w:tcW w:w="3636" w:type="dxa"/>
          </w:tcPr>
          <w:p w14:paraId="618C146C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F3444EA" w14:textId="77777777" w:rsidTr="00AE0E92">
        <w:trPr>
          <w:trHeight w:val="252"/>
        </w:trPr>
        <w:tc>
          <w:tcPr>
            <w:tcW w:w="1162" w:type="dxa"/>
          </w:tcPr>
          <w:p w14:paraId="36C4E91F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MOHLTC</w:t>
            </w:r>
          </w:p>
        </w:tc>
        <w:tc>
          <w:tcPr>
            <w:tcW w:w="813" w:type="dxa"/>
          </w:tcPr>
          <w:p w14:paraId="3B300E5F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3DA4309F" w14:textId="77777777" w:rsidR="00B96ECD" w:rsidRPr="00C561FE" w:rsidRDefault="00B96E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39</w:t>
            </w:r>
          </w:p>
        </w:tc>
        <w:tc>
          <w:tcPr>
            <w:tcW w:w="6385" w:type="dxa"/>
          </w:tcPr>
          <w:p w14:paraId="5EEA22FE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UD LTCH Standard Co-Payment - Short Stay Interim </w:t>
            </w:r>
          </w:p>
        </w:tc>
        <w:tc>
          <w:tcPr>
            <w:tcW w:w="3636" w:type="dxa"/>
          </w:tcPr>
          <w:p w14:paraId="574D654E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2EBF3B7" w14:textId="77777777" w:rsidTr="00AE0E92">
        <w:trPr>
          <w:trHeight w:val="252"/>
        </w:trPr>
        <w:tc>
          <w:tcPr>
            <w:tcW w:w="1162" w:type="dxa"/>
          </w:tcPr>
          <w:p w14:paraId="2344AE36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CDC01FF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F4545D7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40</w:t>
            </w:r>
          </w:p>
        </w:tc>
        <w:tc>
          <w:tcPr>
            <w:tcW w:w="6385" w:type="dxa"/>
          </w:tcPr>
          <w:p w14:paraId="5F951767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Newborn Nursery Revenue</w:t>
            </w:r>
          </w:p>
        </w:tc>
        <w:tc>
          <w:tcPr>
            <w:tcW w:w="3636" w:type="dxa"/>
          </w:tcPr>
          <w:p w14:paraId="75AFC380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B9BABE6" w14:textId="77777777" w:rsidTr="00AE0E92">
        <w:trPr>
          <w:trHeight w:val="252"/>
        </w:trPr>
        <w:tc>
          <w:tcPr>
            <w:tcW w:w="1162" w:type="dxa"/>
          </w:tcPr>
          <w:p w14:paraId="60F1BB2D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813" w:type="dxa"/>
          </w:tcPr>
          <w:p w14:paraId="34A6856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58113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50</w:t>
            </w:r>
          </w:p>
        </w:tc>
        <w:tc>
          <w:tcPr>
            <w:tcW w:w="6385" w:type="dxa"/>
          </w:tcPr>
          <w:p w14:paraId="14993430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- Acute</w:t>
            </w:r>
          </w:p>
        </w:tc>
        <w:tc>
          <w:tcPr>
            <w:tcW w:w="3636" w:type="dxa"/>
          </w:tcPr>
          <w:p w14:paraId="5473DAB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0A379AB" w14:textId="77777777" w:rsidTr="00AE0E92">
        <w:trPr>
          <w:trHeight w:val="252"/>
        </w:trPr>
        <w:tc>
          <w:tcPr>
            <w:tcW w:w="1162" w:type="dxa"/>
          </w:tcPr>
          <w:p w14:paraId="1E1E809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3378882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47C956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50 20</w:t>
            </w:r>
          </w:p>
        </w:tc>
        <w:tc>
          <w:tcPr>
            <w:tcW w:w="6385" w:type="dxa"/>
          </w:tcPr>
          <w:p w14:paraId="4A7D6B43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Acute Care - Semi-Private Acute Revenue</w:t>
            </w:r>
          </w:p>
        </w:tc>
        <w:tc>
          <w:tcPr>
            <w:tcW w:w="3636" w:type="dxa"/>
          </w:tcPr>
          <w:p w14:paraId="4888BC0F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B9236A3" w14:textId="77777777" w:rsidTr="00AE0E92">
        <w:trPr>
          <w:trHeight w:val="252"/>
        </w:trPr>
        <w:tc>
          <w:tcPr>
            <w:tcW w:w="1162" w:type="dxa"/>
          </w:tcPr>
          <w:p w14:paraId="5A7F7660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ED383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5933D3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50 30</w:t>
            </w:r>
          </w:p>
        </w:tc>
        <w:tc>
          <w:tcPr>
            <w:tcW w:w="6385" w:type="dxa"/>
          </w:tcPr>
          <w:p w14:paraId="6C9F9A7A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Acute Care - Melded Rate Acute Revenue</w:t>
            </w:r>
          </w:p>
        </w:tc>
        <w:tc>
          <w:tcPr>
            <w:tcW w:w="3636" w:type="dxa"/>
          </w:tcPr>
          <w:p w14:paraId="41F6291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ECD" w:rsidRPr="00C561FE" w14:paraId="1D1771A0" w14:textId="77777777" w:rsidTr="00AE0E92">
        <w:trPr>
          <w:trHeight w:val="252"/>
        </w:trPr>
        <w:tc>
          <w:tcPr>
            <w:tcW w:w="1162" w:type="dxa"/>
          </w:tcPr>
          <w:p w14:paraId="5346CD4D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5E3EE4C1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DDA9B87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50 40</w:t>
            </w:r>
          </w:p>
        </w:tc>
        <w:tc>
          <w:tcPr>
            <w:tcW w:w="6385" w:type="dxa"/>
          </w:tcPr>
          <w:p w14:paraId="368D5499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Acute Care - Private Acute Revenue</w:t>
            </w:r>
          </w:p>
        </w:tc>
        <w:tc>
          <w:tcPr>
            <w:tcW w:w="3636" w:type="dxa"/>
          </w:tcPr>
          <w:p w14:paraId="66F34127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6C826CD" w14:textId="77777777" w:rsidTr="00AE0E92">
        <w:trPr>
          <w:trHeight w:val="252"/>
        </w:trPr>
        <w:tc>
          <w:tcPr>
            <w:tcW w:w="1162" w:type="dxa"/>
          </w:tcPr>
          <w:p w14:paraId="276ED5A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20728E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47BA145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55</w:t>
            </w:r>
          </w:p>
        </w:tc>
        <w:tc>
          <w:tcPr>
            <w:tcW w:w="6385" w:type="dxa"/>
          </w:tcPr>
          <w:p w14:paraId="48AA49CE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- Rehabilitation</w:t>
            </w:r>
          </w:p>
        </w:tc>
        <w:tc>
          <w:tcPr>
            <w:tcW w:w="3636" w:type="dxa"/>
          </w:tcPr>
          <w:p w14:paraId="47DE50A2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0E318526" w14:textId="77777777" w:rsidTr="00AE0E92">
        <w:trPr>
          <w:trHeight w:val="252"/>
        </w:trPr>
        <w:tc>
          <w:tcPr>
            <w:tcW w:w="1162" w:type="dxa"/>
          </w:tcPr>
          <w:p w14:paraId="3785590B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1B5DB4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8AA1C4C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55 20</w:t>
            </w:r>
          </w:p>
        </w:tc>
        <w:tc>
          <w:tcPr>
            <w:tcW w:w="6385" w:type="dxa"/>
          </w:tcPr>
          <w:p w14:paraId="010C3980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UD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Differential Revenue Rehabilitation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- Semi-</w:t>
            </w:r>
            <w:r w:rsidRPr="00F356C5">
              <w:rPr>
                <w:rFonts w:asciiTheme="minorHAnsi" w:hAnsiTheme="minorHAnsi" w:cstheme="minorHAnsi"/>
                <w:color w:val="000000"/>
                <w:sz w:val="24"/>
                <w:szCs w:val="24"/>
                <w:lang w:val="en-CA"/>
              </w:rPr>
              <w:t>Private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36" w:type="dxa"/>
          </w:tcPr>
          <w:p w14:paraId="4D068538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B96ECD" w:rsidRPr="00C561FE" w14:paraId="02AC9BD4" w14:textId="77777777" w:rsidTr="00AE0E92">
        <w:trPr>
          <w:trHeight w:val="252"/>
        </w:trPr>
        <w:tc>
          <w:tcPr>
            <w:tcW w:w="1162" w:type="dxa"/>
          </w:tcPr>
          <w:p w14:paraId="1CCDAC8B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813" w:type="dxa"/>
          </w:tcPr>
          <w:p w14:paraId="19610AA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AE20D9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55 30</w:t>
            </w:r>
          </w:p>
        </w:tc>
        <w:tc>
          <w:tcPr>
            <w:tcW w:w="6385" w:type="dxa"/>
          </w:tcPr>
          <w:p w14:paraId="0D3150A6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Revenue Rehabilitation - Melded Rate </w:t>
            </w:r>
          </w:p>
        </w:tc>
        <w:tc>
          <w:tcPr>
            <w:tcW w:w="3636" w:type="dxa"/>
          </w:tcPr>
          <w:p w14:paraId="37EFB983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C6966C3" w14:textId="77777777" w:rsidTr="00AE0E92">
        <w:trPr>
          <w:trHeight w:val="252"/>
        </w:trPr>
        <w:tc>
          <w:tcPr>
            <w:tcW w:w="1162" w:type="dxa"/>
          </w:tcPr>
          <w:p w14:paraId="32E2C133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401A8950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55128CF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55 40</w:t>
            </w:r>
          </w:p>
        </w:tc>
        <w:tc>
          <w:tcPr>
            <w:tcW w:w="6385" w:type="dxa"/>
          </w:tcPr>
          <w:p w14:paraId="43B7B853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Revenue Rehabilitation - Private </w:t>
            </w:r>
          </w:p>
        </w:tc>
        <w:tc>
          <w:tcPr>
            <w:tcW w:w="3636" w:type="dxa"/>
          </w:tcPr>
          <w:p w14:paraId="7A273000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AF0C912" w14:textId="77777777" w:rsidTr="00AE0E92">
        <w:trPr>
          <w:trHeight w:val="252"/>
        </w:trPr>
        <w:tc>
          <w:tcPr>
            <w:tcW w:w="1162" w:type="dxa"/>
          </w:tcPr>
          <w:p w14:paraId="02981CF0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09ACB5A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D77FCF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60</w:t>
            </w:r>
          </w:p>
        </w:tc>
        <w:tc>
          <w:tcPr>
            <w:tcW w:w="6385" w:type="dxa"/>
          </w:tcPr>
          <w:p w14:paraId="2F303BDD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- Complex Continuing Care</w:t>
            </w:r>
          </w:p>
        </w:tc>
        <w:tc>
          <w:tcPr>
            <w:tcW w:w="3636" w:type="dxa"/>
          </w:tcPr>
          <w:p w14:paraId="687566AC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B5427D9" w14:textId="77777777" w:rsidTr="00AE0E92">
        <w:trPr>
          <w:trHeight w:val="252"/>
        </w:trPr>
        <w:tc>
          <w:tcPr>
            <w:tcW w:w="1162" w:type="dxa"/>
          </w:tcPr>
          <w:p w14:paraId="025EA9A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49F5E16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0E9337B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60 20</w:t>
            </w:r>
          </w:p>
        </w:tc>
        <w:tc>
          <w:tcPr>
            <w:tcW w:w="6385" w:type="dxa"/>
          </w:tcPr>
          <w:p w14:paraId="3D68DD13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- Complex Continuing Care 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Semi-Private</w:t>
            </w:r>
          </w:p>
        </w:tc>
        <w:tc>
          <w:tcPr>
            <w:tcW w:w="3636" w:type="dxa"/>
          </w:tcPr>
          <w:p w14:paraId="7AF60614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22D94DCA" w14:textId="77777777" w:rsidTr="00AE0E92">
        <w:trPr>
          <w:trHeight w:val="252"/>
        </w:trPr>
        <w:tc>
          <w:tcPr>
            <w:tcW w:w="1162" w:type="dxa"/>
          </w:tcPr>
          <w:p w14:paraId="76898FF6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664D24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4E45FE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60 40</w:t>
            </w:r>
          </w:p>
        </w:tc>
        <w:tc>
          <w:tcPr>
            <w:tcW w:w="6385" w:type="dxa"/>
          </w:tcPr>
          <w:p w14:paraId="383F5CBC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- Complex Continuing Care 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Private </w:t>
            </w:r>
          </w:p>
        </w:tc>
        <w:tc>
          <w:tcPr>
            <w:tcW w:w="3636" w:type="dxa"/>
          </w:tcPr>
          <w:p w14:paraId="71D566E5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FFC04D0" w14:textId="77777777" w:rsidTr="00AE0E92">
        <w:trPr>
          <w:trHeight w:val="252"/>
        </w:trPr>
        <w:tc>
          <w:tcPr>
            <w:tcW w:w="1162" w:type="dxa"/>
          </w:tcPr>
          <w:p w14:paraId="0589F5C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8A5CFDF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C2460E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65</w:t>
            </w:r>
          </w:p>
        </w:tc>
        <w:tc>
          <w:tcPr>
            <w:tcW w:w="6385" w:type="dxa"/>
          </w:tcPr>
          <w:p w14:paraId="0AA71F72" w14:textId="77777777" w:rsidR="00B96ECD" w:rsidRPr="00C561FE" w:rsidRDefault="00B96ECD" w:rsidP="002A255E">
            <w:pPr>
              <w:ind w:left="120" w:firstLine="9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Revenue ELDCAP</w:t>
            </w:r>
          </w:p>
        </w:tc>
        <w:tc>
          <w:tcPr>
            <w:tcW w:w="3636" w:type="dxa"/>
          </w:tcPr>
          <w:p w14:paraId="486E067F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A3FA064" w14:textId="77777777" w:rsidTr="00AE0E92">
        <w:trPr>
          <w:trHeight w:val="252"/>
        </w:trPr>
        <w:tc>
          <w:tcPr>
            <w:tcW w:w="1162" w:type="dxa"/>
          </w:tcPr>
          <w:p w14:paraId="42516EC3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4913087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A382D4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65 20</w:t>
            </w:r>
          </w:p>
        </w:tc>
        <w:tc>
          <w:tcPr>
            <w:tcW w:w="6385" w:type="dxa"/>
          </w:tcPr>
          <w:p w14:paraId="582D95D1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Revenue ELDCAP - Semi-Private </w:t>
            </w:r>
          </w:p>
        </w:tc>
        <w:tc>
          <w:tcPr>
            <w:tcW w:w="3636" w:type="dxa"/>
          </w:tcPr>
          <w:p w14:paraId="67D9668A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10845309" w14:textId="77777777" w:rsidTr="00AE0E92">
        <w:trPr>
          <w:trHeight w:val="252"/>
        </w:trPr>
        <w:tc>
          <w:tcPr>
            <w:tcW w:w="1162" w:type="dxa"/>
          </w:tcPr>
          <w:p w14:paraId="15F8D128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57CA12F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19403DA7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65 40</w:t>
            </w:r>
          </w:p>
        </w:tc>
        <w:tc>
          <w:tcPr>
            <w:tcW w:w="6385" w:type="dxa"/>
          </w:tcPr>
          <w:p w14:paraId="5089DE46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Revenue ELDCAP - Private </w:t>
            </w:r>
          </w:p>
        </w:tc>
        <w:tc>
          <w:tcPr>
            <w:tcW w:w="3636" w:type="dxa"/>
          </w:tcPr>
          <w:p w14:paraId="5420FC8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2FB07DD6" w14:textId="77777777" w:rsidTr="00AE0E92">
        <w:trPr>
          <w:trHeight w:val="305"/>
        </w:trPr>
        <w:tc>
          <w:tcPr>
            <w:tcW w:w="1162" w:type="dxa"/>
          </w:tcPr>
          <w:p w14:paraId="3F72362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B93F3E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16016D58" w14:textId="77777777" w:rsidR="00B96ECD" w:rsidRPr="00C561FE" w:rsidRDefault="00B96ECD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20</w:t>
            </w:r>
          </w:p>
        </w:tc>
        <w:tc>
          <w:tcPr>
            <w:tcW w:w="6385" w:type="dxa"/>
          </w:tcPr>
          <w:p w14:paraId="4FCC7CD2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LTCH Revenue – LONG STAY, Semi-Private</w:t>
            </w:r>
          </w:p>
        </w:tc>
        <w:tc>
          <w:tcPr>
            <w:tcW w:w="3636" w:type="dxa"/>
          </w:tcPr>
          <w:p w14:paraId="72DD5270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2E43AEC" w14:textId="77777777" w:rsidTr="00AE0E92">
        <w:trPr>
          <w:trHeight w:val="208"/>
        </w:trPr>
        <w:tc>
          <w:tcPr>
            <w:tcW w:w="1162" w:type="dxa"/>
          </w:tcPr>
          <w:p w14:paraId="20D84AFE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4C1BA5B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371704DC" w14:textId="77777777" w:rsidR="00B96ECD" w:rsidRPr="00C561FE" w:rsidRDefault="00B96ECD" w:rsidP="008C39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22</w:t>
            </w:r>
          </w:p>
        </w:tc>
        <w:tc>
          <w:tcPr>
            <w:tcW w:w="6385" w:type="dxa"/>
          </w:tcPr>
          <w:p w14:paraId="0922308F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LTCH Revenue – Short Stay Interim, Semi-Private</w:t>
            </w:r>
          </w:p>
        </w:tc>
        <w:tc>
          <w:tcPr>
            <w:tcW w:w="3636" w:type="dxa"/>
          </w:tcPr>
          <w:p w14:paraId="7FADA01B" w14:textId="77777777" w:rsidR="00B96ECD" w:rsidRPr="00C561FE" w:rsidRDefault="00B96ECD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ECD" w:rsidRPr="00C561FE" w14:paraId="0F6209DE" w14:textId="77777777" w:rsidTr="00AE0E92">
        <w:trPr>
          <w:trHeight w:hRule="exact" w:val="374"/>
        </w:trPr>
        <w:tc>
          <w:tcPr>
            <w:tcW w:w="1162" w:type="dxa"/>
          </w:tcPr>
          <w:p w14:paraId="48B5472D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D786236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3E5C9BCA" w14:textId="77777777" w:rsidR="00B96ECD" w:rsidRPr="00C561FE" w:rsidRDefault="00B96ECD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30</w:t>
            </w:r>
          </w:p>
        </w:tc>
        <w:tc>
          <w:tcPr>
            <w:tcW w:w="6385" w:type="dxa"/>
          </w:tcPr>
          <w:p w14:paraId="01D17D10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Revenue – Long Stay, 2-bed Room, Spousal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Reunification </w:t>
            </w:r>
          </w:p>
        </w:tc>
        <w:tc>
          <w:tcPr>
            <w:tcW w:w="3636" w:type="dxa"/>
          </w:tcPr>
          <w:p w14:paraId="5CB778C5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 Types 2, 3, 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5A112FC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57567D7" w14:textId="77777777" w:rsidTr="00AE0E92">
        <w:trPr>
          <w:trHeight w:val="252"/>
        </w:trPr>
        <w:tc>
          <w:tcPr>
            <w:tcW w:w="1162" w:type="dxa"/>
          </w:tcPr>
          <w:p w14:paraId="3F21459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A7797A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5902E8A4" w14:textId="77777777" w:rsidR="00B96ECD" w:rsidRPr="00C561FE" w:rsidRDefault="00B96ECD" w:rsidP="008C39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32</w:t>
            </w:r>
          </w:p>
        </w:tc>
        <w:tc>
          <w:tcPr>
            <w:tcW w:w="6385" w:type="dxa"/>
          </w:tcPr>
          <w:p w14:paraId="5FA3D449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Revenue – Short Stay Interim, 2-bed Room, Spousal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Reunification</w:t>
            </w:r>
          </w:p>
        </w:tc>
        <w:tc>
          <w:tcPr>
            <w:tcW w:w="3636" w:type="dxa"/>
          </w:tcPr>
          <w:p w14:paraId="2B13E643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513499F" w14:textId="77777777" w:rsidTr="00AE0E92">
        <w:trPr>
          <w:trHeight w:val="252"/>
        </w:trPr>
        <w:tc>
          <w:tcPr>
            <w:tcW w:w="1162" w:type="dxa"/>
          </w:tcPr>
          <w:p w14:paraId="741D723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8B4141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1F732A98" w14:textId="77777777" w:rsidR="00B96ECD" w:rsidRPr="00C561FE" w:rsidRDefault="00B96ECD" w:rsidP="002304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40</w:t>
            </w:r>
          </w:p>
        </w:tc>
        <w:tc>
          <w:tcPr>
            <w:tcW w:w="6385" w:type="dxa"/>
          </w:tcPr>
          <w:p w14:paraId="2035CF34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LTCH Revenue – LONG STAY Private</w:t>
            </w:r>
          </w:p>
        </w:tc>
        <w:tc>
          <w:tcPr>
            <w:tcW w:w="3636" w:type="dxa"/>
          </w:tcPr>
          <w:p w14:paraId="4B5ACA64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A833FBF" w14:textId="77777777" w:rsidTr="00AE0E92">
        <w:trPr>
          <w:trHeight w:val="252"/>
        </w:trPr>
        <w:tc>
          <w:tcPr>
            <w:tcW w:w="1162" w:type="dxa"/>
          </w:tcPr>
          <w:p w14:paraId="7FFC5D28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F8EC63D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7357CBA1" w14:textId="77777777" w:rsidR="00B96ECD" w:rsidRPr="00C561FE" w:rsidRDefault="00B96ECD" w:rsidP="008C39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66 42</w:t>
            </w:r>
          </w:p>
        </w:tc>
        <w:tc>
          <w:tcPr>
            <w:tcW w:w="6385" w:type="dxa"/>
          </w:tcPr>
          <w:p w14:paraId="0A2BC58B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LTCH Revenue – Short Stay Interim, Private</w:t>
            </w:r>
          </w:p>
        </w:tc>
        <w:tc>
          <w:tcPr>
            <w:tcW w:w="3636" w:type="dxa"/>
          </w:tcPr>
          <w:p w14:paraId="4C462842" w14:textId="77777777" w:rsidR="00B96ECD" w:rsidRPr="00C561FE" w:rsidRDefault="00B96ECD" w:rsidP="00527B1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9A94709" w14:textId="77777777" w:rsidTr="00AE0E92">
        <w:trPr>
          <w:trHeight w:val="252"/>
        </w:trPr>
        <w:tc>
          <w:tcPr>
            <w:tcW w:w="1162" w:type="dxa"/>
          </w:tcPr>
          <w:p w14:paraId="58315F1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91929D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5668042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70</w:t>
            </w:r>
          </w:p>
        </w:tc>
        <w:tc>
          <w:tcPr>
            <w:tcW w:w="6385" w:type="dxa"/>
          </w:tcPr>
          <w:p w14:paraId="58534083" w14:textId="4865B653" w:rsidR="00B96ECD" w:rsidRPr="00C561FE" w:rsidRDefault="00122D9C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96ECD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Other Inpatient Revenue</w:t>
            </w:r>
          </w:p>
        </w:tc>
        <w:tc>
          <w:tcPr>
            <w:tcW w:w="3636" w:type="dxa"/>
          </w:tcPr>
          <w:p w14:paraId="0CDEC7F2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High cost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procedure revenue</w:t>
            </w:r>
          </w:p>
        </w:tc>
      </w:tr>
      <w:tr w:rsidR="00B96ECD" w:rsidRPr="00C561FE" w14:paraId="70464D96" w14:textId="77777777" w:rsidTr="00AE0E92">
        <w:trPr>
          <w:trHeight w:val="270"/>
        </w:trPr>
        <w:tc>
          <w:tcPr>
            <w:tcW w:w="1162" w:type="dxa"/>
          </w:tcPr>
          <w:p w14:paraId="4E16FFFB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367269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741142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15 76</w:t>
            </w:r>
          </w:p>
        </w:tc>
        <w:tc>
          <w:tcPr>
            <w:tcW w:w="6385" w:type="dxa"/>
          </w:tcPr>
          <w:p w14:paraId="66ADE737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Revenue - Mental Health </w:t>
            </w:r>
          </w:p>
        </w:tc>
        <w:tc>
          <w:tcPr>
            <w:tcW w:w="3636" w:type="dxa"/>
          </w:tcPr>
          <w:p w14:paraId="388C0FC8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0424C112" w14:textId="77777777" w:rsidTr="00AE0E92">
        <w:trPr>
          <w:trHeight w:val="252"/>
        </w:trPr>
        <w:tc>
          <w:tcPr>
            <w:tcW w:w="1162" w:type="dxa"/>
          </w:tcPr>
          <w:p w14:paraId="541B5CD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8C58CE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DBC64B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76 20</w:t>
            </w:r>
          </w:p>
        </w:tc>
        <w:tc>
          <w:tcPr>
            <w:tcW w:w="6385" w:type="dxa"/>
          </w:tcPr>
          <w:p w14:paraId="0F70D404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UD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Differential Revenue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Mental Health - </w:t>
            </w:r>
            <w:proofErr w:type="gramStart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Semi Private</w:t>
            </w:r>
            <w:proofErr w:type="gramEnd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14:paraId="768269E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A64753B" w14:textId="77777777" w:rsidTr="00AE0E92">
        <w:trPr>
          <w:trHeight w:val="252"/>
        </w:trPr>
        <w:tc>
          <w:tcPr>
            <w:tcW w:w="1162" w:type="dxa"/>
          </w:tcPr>
          <w:p w14:paraId="110F8B6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C63F3A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4186B2C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15 76 40</w:t>
            </w:r>
          </w:p>
        </w:tc>
        <w:tc>
          <w:tcPr>
            <w:tcW w:w="6385" w:type="dxa"/>
          </w:tcPr>
          <w:p w14:paraId="67850163" w14:textId="77777777" w:rsidR="00B96ECD" w:rsidRPr="00C561FE" w:rsidRDefault="00B96ECD" w:rsidP="002A255E">
            <w:pPr>
              <w:ind w:left="2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UD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Differential Revenue -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Mental Health - Private </w:t>
            </w:r>
          </w:p>
        </w:tc>
        <w:tc>
          <w:tcPr>
            <w:tcW w:w="3636" w:type="dxa"/>
          </w:tcPr>
          <w:p w14:paraId="74931A4A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07C5E848" w14:textId="77777777" w:rsidTr="00AE0E92">
        <w:trPr>
          <w:trHeight w:val="252"/>
        </w:trPr>
        <w:tc>
          <w:tcPr>
            <w:tcW w:w="1162" w:type="dxa"/>
          </w:tcPr>
          <w:p w14:paraId="0AF22517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6858FD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CECE71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23</w:t>
            </w:r>
          </w:p>
        </w:tc>
        <w:tc>
          <w:tcPr>
            <w:tcW w:w="6385" w:type="dxa"/>
          </w:tcPr>
          <w:p w14:paraId="3769C348" w14:textId="77777777" w:rsidR="00B96ECD" w:rsidRPr="00C561FE" w:rsidRDefault="00B96ECD" w:rsidP="002A255E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511" w:name="_Toc437096286"/>
            <w:bookmarkStart w:id="1512" w:name="_Toc441891319"/>
            <w:bookmarkStart w:id="1513" w:name="_Toc443113930"/>
            <w:bookmarkStart w:id="1514" w:name="_Toc443318367"/>
            <w:bookmarkStart w:id="1515" w:name="_Toc444437994"/>
            <w:bookmarkStart w:id="1516" w:name="_Toc444949087"/>
            <w:bookmarkStart w:id="1517" w:name="_Toc27584340"/>
            <w:bookmarkStart w:id="1518" w:name="_Toc27639822"/>
            <w:bookmarkStart w:id="1519" w:name="_Toc27639946"/>
            <w:bookmarkStart w:id="1520" w:name="_Toc27650324"/>
            <w:bookmarkStart w:id="1521" w:name="_Toc27651873"/>
            <w:bookmarkStart w:id="1522" w:name="_Toc29468850"/>
            <w:bookmarkStart w:id="1523" w:name="_Toc29469336"/>
            <w:bookmarkStart w:id="1524" w:name="_Toc29469518"/>
            <w:bookmarkStart w:id="1525" w:name="_Toc29808316"/>
            <w:bookmarkStart w:id="1526" w:name="_Toc29808526"/>
            <w:bookmarkStart w:id="1527" w:name="_Toc33777566"/>
            <w:bookmarkStart w:id="1528" w:name="_Toc33777803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Ambulance Revenues (Receiving Hospital)</w:t>
            </w:r>
            <w:bookmarkEnd w:id="1511"/>
            <w:bookmarkEnd w:id="1512"/>
            <w:bookmarkEnd w:id="151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</w:p>
        </w:tc>
        <w:tc>
          <w:tcPr>
            <w:tcW w:w="3636" w:type="dxa"/>
          </w:tcPr>
          <w:p w14:paraId="6F7572E7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C378770" w14:textId="77777777" w:rsidTr="00AE0E92">
        <w:trPr>
          <w:trHeight w:val="252"/>
        </w:trPr>
        <w:tc>
          <w:tcPr>
            <w:tcW w:w="1162" w:type="dxa"/>
          </w:tcPr>
          <w:p w14:paraId="4E6CB60C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H</w:t>
            </w:r>
          </w:p>
        </w:tc>
        <w:tc>
          <w:tcPr>
            <w:tcW w:w="813" w:type="dxa"/>
          </w:tcPr>
          <w:p w14:paraId="3B90C46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BCC49D0" w14:textId="77777777" w:rsidR="00B96ECD" w:rsidRPr="00C561FE" w:rsidRDefault="00B96EC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8* 9 25</w:t>
            </w:r>
          </w:p>
        </w:tc>
        <w:tc>
          <w:tcPr>
            <w:tcW w:w="6385" w:type="dxa"/>
          </w:tcPr>
          <w:p w14:paraId="27387D97" w14:textId="77777777" w:rsidR="00B96ECD" w:rsidRPr="00C561FE" w:rsidRDefault="00B96ECD" w:rsidP="00AC7D11">
            <w:pPr>
              <w:pStyle w:val="Heading3"/>
              <w:jc w:val="left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bookmarkStart w:id="1529" w:name="_Toc437096287"/>
            <w:bookmarkStart w:id="1530" w:name="_Toc441891320"/>
            <w:bookmarkStart w:id="1531" w:name="_Toc443113931"/>
            <w:bookmarkStart w:id="1532" w:name="_Toc443318368"/>
            <w:bookmarkStart w:id="1533" w:name="_Toc444437995"/>
            <w:bookmarkStart w:id="1534" w:name="_Toc444949088"/>
            <w:bookmarkStart w:id="1535" w:name="_Toc27584341"/>
            <w:bookmarkStart w:id="1536" w:name="_Toc27639823"/>
            <w:bookmarkStart w:id="1537" w:name="_Toc27639947"/>
            <w:bookmarkStart w:id="1538" w:name="_Toc27650325"/>
            <w:bookmarkStart w:id="1539" w:name="_Toc27651874"/>
            <w:bookmarkStart w:id="1540" w:name="_Toc29468851"/>
            <w:bookmarkStart w:id="1541" w:name="_Toc29469337"/>
            <w:bookmarkStart w:id="1542" w:name="_Toc29469519"/>
            <w:bookmarkStart w:id="1543" w:name="_Toc29808317"/>
            <w:bookmarkStart w:id="1544" w:name="_Toc29808527"/>
            <w:bookmarkStart w:id="1545" w:name="_Toc33777567"/>
            <w:bookmarkStart w:id="1546" w:name="_Toc33777804"/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Provision for Doubtful IP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/Resident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Accounts (Bad Debts)</w:t>
            </w:r>
            <w:bookmarkEnd w:id="1529"/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</w:p>
        </w:tc>
        <w:tc>
          <w:tcPr>
            <w:tcW w:w="3636" w:type="dxa"/>
          </w:tcPr>
          <w:p w14:paraId="3D36D93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280F5F59" w14:textId="77777777" w:rsidTr="00AE0E92">
        <w:trPr>
          <w:trHeight w:val="252"/>
        </w:trPr>
        <w:tc>
          <w:tcPr>
            <w:tcW w:w="1162" w:type="dxa"/>
          </w:tcPr>
          <w:p w14:paraId="7953D4F0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MOHLTC</w:t>
            </w:r>
          </w:p>
        </w:tc>
        <w:tc>
          <w:tcPr>
            <w:tcW w:w="813" w:type="dxa"/>
          </w:tcPr>
          <w:p w14:paraId="201CE1C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F0DE94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10</w:t>
            </w:r>
          </w:p>
        </w:tc>
        <w:tc>
          <w:tcPr>
            <w:tcW w:w="6385" w:type="dxa"/>
          </w:tcPr>
          <w:p w14:paraId="23BC2BA8" w14:textId="2C01F3FE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- Acute Care Bad Debts</w:t>
            </w:r>
          </w:p>
        </w:tc>
        <w:tc>
          <w:tcPr>
            <w:tcW w:w="3636" w:type="dxa"/>
          </w:tcPr>
          <w:p w14:paraId="04E3891A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1810372" w14:textId="77777777" w:rsidTr="00AE0E92">
        <w:trPr>
          <w:trHeight w:val="252"/>
        </w:trPr>
        <w:tc>
          <w:tcPr>
            <w:tcW w:w="1162" w:type="dxa"/>
          </w:tcPr>
          <w:p w14:paraId="70C995F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08A6319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8086510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13</w:t>
            </w:r>
          </w:p>
        </w:tc>
        <w:tc>
          <w:tcPr>
            <w:tcW w:w="6385" w:type="dxa"/>
          </w:tcPr>
          <w:p w14:paraId="5519EC61" w14:textId="38073AEB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- Mental Health Bad Debts</w:t>
            </w:r>
          </w:p>
        </w:tc>
        <w:tc>
          <w:tcPr>
            <w:tcW w:w="3636" w:type="dxa"/>
          </w:tcPr>
          <w:p w14:paraId="5E8E3B2D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29264B35" w14:textId="77777777" w:rsidTr="00AE0E92">
        <w:trPr>
          <w:trHeight w:val="252"/>
        </w:trPr>
        <w:tc>
          <w:tcPr>
            <w:tcW w:w="1162" w:type="dxa"/>
          </w:tcPr>
          <w:p w14:paraId="1D6DD494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980F30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2F83567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15</w:t>
            </w:r>
          </w:p>
        </w:tc>
        <w:tc>
          <w:tcPr>
            <w:tcW w:w="6385" w:type="dxa"/>
          </w:tcPr>
          <w:p w14:paraId="07256C70" w14:textId="79876520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- Rehabilitation Bad Debts</w:t>
            </w:r>
          </w:p>
        </w:tc>
        <w:tc>
          <w:tcPr>
            <w:tcW w:w="3636" w:type="dxa"/>
          </w:tcPr>
          <w:p w14:paraId="41BDCB1F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72CA2B5" w14:textId="77777777" w:rsidTr="00AE0E92">
        <w:trPr>
          <w:trHeight w:val="252"/>
        </w:trPr>
        <w:tc>
          <w:tcPr>
            <w:tcW w:w="1162" w:type="dxa"/>
          </w:tcPr>
          <w:p w14:paraId="3D1FEA7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C7302F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345A3DC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20</w:t>
            </w:r>
          </w:p>
        </w:tc>
        <w:tc>
          <w:tcPr>
            <w:tcW w:w="6385" w:type="dxa"/>
          </w:tcPr>
          <w:p w14:paraId="11ABF881" w14:textId="65F38A9B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- Complex Continuing Care - Bad Debts</w:t>
            </w:r>
          </w:p>
        </w:tc>
        <w:tc>
          <w:tcPr>
            <w:tcW w:w="3636" w:type="dxa"/>
          </w:tcPr>
          <w:p w14:paraId="0D692E94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4AD04EF" w14:textId="77777777" w:rsidTr="00AE0E92">
        <w:trPr>
          <w:trHeight w:val="252"/>
        </w:trPr>
        <w:tc>
          <w:tcPr>
            <w:tcW w:w="1162" w:type="dxa"/>
          </w:tcPr>
          <w:p w14:paraId="266AC36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8D75BD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28EA8ED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25</w:t>
            </w:r>
          </w:p>
        </w:tc>
        <w:tc>
          <w:tcPr>
            <w:tcW w:w="6385" w:type="dxa"/>
          </w:tcPr>
          <w:p w14:paraId="497671C5" w14:textId="73FC58E0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Standard Ward - ELDCAP Bad Debts</w:t>
            </w:r>
          </w:p>
        </w:tc>
        <w:tc>
          <w:tcPr>
            <w:tcW w:w="3636" w:type="dxa"/>
          </w:tcPr>
          <w:p w14:paraId="5FF77E1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222393CB" w14:textId="77777777" w:rsidTr="00AE0E92">
        <w:trPr>
          <w:trHeight w:val="252"/>
        </w:trPr>
        <w:tc>
          <w:tcPr>
            <w:tcW w:w="1162" w:type="dxa"/>
          </w:tcPr>
          <w:p w14:paraId="6CA310B9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46C5897C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33832B0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30</w:t>
            </w:r>
          </w:p>
        </w:tc>
        <w:tc>
          <w:tcPr>
            <w:tcW w:w="6385" w:type="dxa"/>
          </w:tcPr>
          <w:p w14:paraId="3DFD5F35" w14:textId="3377A7D9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Co-Payment - Complex Continuing Care Bad Debts</w:t>
            </w:r>
          </w:p>
        </w:tc>
        <w:tc>
          <w:tcPr>
            <w:tcW w:w="3636" w:type="dxa"/>
          </w:tcPr>
          <w:p w14:paraId="3C3A42DB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1A2AAE9" w14:textId="77777777" w:rsidTr="00AE0E92">
        <w:trPr>
          <w:trHeight w:val="387"/>
        </w:trPr>
        <w:tc>
          <w:tcPr>
            <w:tcW w:w="1162" w:type="dxa"/>
          </w:tcPr>
          <w:p w14:paraId="49E98A1E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F6483A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6E1B86F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35</w:t>
            </w:r>
          </w:p>
        </w:tc>
        <w:tc>
          <w:tcPr>
            <w:tcW w:w="6385" w:type="dxa"/>
          </w:tcPr>
          <w:p w14:paraId="3114AD42" w14:textId="14A6D94A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Co-Payment - ELDCAP Bad Debts</w:t>
            </w:r>
          </w:p>
        </w:tc>
        <w:tc>
          <w:tcPr>
            <w:tcW w:w="3636" w:type="dxa"/>
          </w:tcPr>
          <w:p w14:paraId="0147916D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65CC17DA" w14:textId="77777777" w:rsidTr="00AE0E92">
        <w:trPr>
          <w:trHeight w:val="252"/>
        </w:trPr>
        <w:tc>
          <w:tcPr>
            <w:tcW w:w="1162" w:type="dxa"/>
          </w:tcPr>
          <w:p w14:paraId="48837BD8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732F29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8912FDE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25 36</w:t>
            </w:r>
          </w:p>
        </w:tc>
        <w:tc>
          <w:tcPr>
            <w:tcW w:w="6385" w:type="dxa"/>
          </w:tcPr>
          <w:p w14:paraId="74E64DA8" w14:textId="4D9B6E89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Co-payment ALC Bad Debts</w:t>
            </w:r>
          </w:p>
        </w:tc>
        <w:tc>
          <w:tcPr>
            <w:tcW w:w="3636" w:type="dxa"/>
          </w:tcPr>
          <w:p w14:paraId="423E2988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60EC566" w14:textId="77777777" w:rsidTr="00AE0E92">
        <w:trPr>
          <w:trHeight w:val="252"/>
        </w:trPr>
        <w:tc>
          <w:tcPr>
            <w:tcW w:w="1162" w:type="dxa"/>
          </w:tcPr>
          <w:p w14:paraId="61BBF10B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21B0D97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62E4FE1E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25 37</w:t>
            </w:r>
          </w:p>
        </w:tc>
        <w:tc>
          <w:tcPr>
            <w:tcW w:w="6385" w:type="dxa"/>
          </w:tcPr>
          <w:p w14:paraId="05F5C1CF" w14:textId="4A1E0081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Basic</w:t>
            </w:r>
            <w:r w:rsidRPr="00C561FE">
              <w:rPr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LTCH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Resident (Bad Debt)</w:t>
            </w:r>
          </w:p>
        </w:tc>
        <w:tc>
          <w:tcPr>
            <w:tcW w:w="3636" w:type="dxa"/>
          </w:tcPr>
          <w:p w14:paraId="4018E4D0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0BC88A11" w14:textId="77777777" w:rsidTr="00AE0E92">
        <w:trPr>
          <w:trHeight w:val="252"/>
        </w:trPr>
        <w:tc>
          <w:tcPr>
            <w:tcW w:w="1162" w:type="dxa"/>
          </w:tcPr>
          <w:p w14:paraId="4FB7989F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5166D8F0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19D4C78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40</w:t>
            </w:r>
          </w:p>
        </w:tc>
        <w:tc>
          <w:tcPr>
            <w:tcW w:w="6385" w:type="dxa"/>
          </w:tcPr>
          <w:p w14:paraId="3A8B9D44" w14:textId="2550D006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Newborn Nursery Bad Debts</w:t>
            </w:r>
          </w:p>
        </w:tc>
        <w:tc>
          <w:tcPr>
            <w:tcW w:w="3636" w:type="dxa"/>
          </w:tcPr>
          <w:p w14:paraId="191D1558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62994CDA" w14:textId="77777777" w:rsidTr="00AE0E92">
        <w:trPr>
          <w:trHeight w:val="252"/>
        </w:trPr>
        <w:tc>
          <w:tcPr>
            <w:tcW w:w="1162" w:type="dxa"/>
          </w:tcPr>
          <w:p w14:paraId="27657163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9BBBA2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E2610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50</w:t>
            </w:r>
          </w:p>
        </w:tc>
        <w:tc>
          <w:tcPr>
            <w:tcW w:w="6385" w:type="dxa"/>
          </w:tcPr>
          <w:p w14:paraId="54B16684" w14:textId="77777777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- Acute Care Bad Debts</w:t>
            </w:r>
          </w:p>
        </w:tc>
        <w:tc>
          <w:tcPr>
            <w:tcW w:w="3636" w:type="dxa"/>
          </w:tcPr>
          <w:p w14:paraId="34B6C466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782FFEA" w14:textId="77777777" w:rsidTr="00AE0E92">
        <w:trPr>
          <w:trHeight w:val="252"/>
        </w:trPr>
        <w:tc>
          <w:tcPr>
            <w:tcW w:w="1162" w:type="dxa"/>
          </w:tcPr>
          <w:p w14:paraId="2E26323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A606A5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FDBDAE7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50 20</w:t>
            </w:r>
          </w:p>
        </w:tc>
        <w:tc>
          <w:tcPr>
            <w:tcW w:w="6385" w:type="dxa"/>
          </w:tcPr>
          <w:p w14:paraId="2069A736" w14:textId="77777777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Semi-Private Acute Differential Bad Debts</w:t>
            </w:r>
          </w:p>
        </w:tc>
        <w:tc>
          <w:tcPr>
            <w:tcW w:w="3636" w:type="dxa"/>
          </w:tcPr>
          <w:p w14:paraId="10408D8C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1482A9A" w14:textId="77777777" w:rsidTr="00AE0E92">
        <w:trPr>
          <w:trHeight w:val="252"/>
        </w:trPr>
        <w:tc>
          <w:tcPr>
            <w:tcW w:w="1162" w:type="dxa"/>
          </w:tcPr>
          <w:p w14:paraId="17A0757F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1C8598A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E1FB2C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50 30</w:t>
            </w:r>
          </w:p>
        </w:tc>
        <w:tc>
          <w:tcPr>
            <w:tcW w:w="6385" w:type="dxa"/>
          </w:tcPr>
          <w:p w14:paraId="211AB6F2" w14:textId="77777777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Melded Rate Acute Differential Bad Debts</w:t>
            </w:r>
          </w:p>
        </w:tc>
        <w:tc>
          <w:tcPr>
            <w:tcW w:w="3636" w:type="dxa"/>
          </w:tcPr>
          <w:p w14:paraId="18E917F1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00BDC200" w14:textId="77777777" w:rsidTr="00AE0E92">
        <w:trPr>
          <w:trHeight w:val="252"/>
        </w:trPr>
        <w:tc>
          <w:tcPr>
            <w:tcW w:w="1162" w:type="dxa"/>
          </w:tcPr>
          <w:p w14:paraId="08973CAD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CFF6D7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E169BE2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50 40</w:t>
            </w:r>
          </w:p>
        </w:tc>
        <w:tc>
          <w:tcPr>
            <w:tcW w:w="6385" w:type="dxa"/>
          </w:tcPr>
          <w:p w14:paraId="24671567" w14:textId="1C38D54B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Private Acute Differential Bad Debts</w:t>
            </w:r>
          </w:p>
        </w:tc>
        <w:tc>
          <w:tcPr>
            <w:tcW w:w="3636" w:type="dxa"/>
          </w:tcPr>
          <w:p w14:paraId="21ACE444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28E9050B" w14:textId="77777777" w:rsidTr="00AE0E92">
        <w:trPr>
          <w:trHeight w:val="252"/>
        </w:trPr>
        <w:tc>
          <w:tcPr>
            <w:tcW w:w="1162" w:type="dxa"/>
          </w:tcPr>
          <w:p w14:paraId="0AC81D7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3A1E4EAB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7BCDA90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55</w:t>
            </w:r>
          </w:p>
        </w:tc>
        <w:tc>
          <w:tcPr>
            <w:tcW w:w="6385" w:type="dxa"/>
          </w:tcPr>
          <w:p w14:paraId="63199FC6" w14:textId="08D11B3E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– Rehabilitation Bad Debts</w:t>
            </w:r>
          </w:p>
        </w:tc>
        <w:tc>
          <w:tcPr>
            <w:tcW w:w="3636" w:type="dxa"/>
          </w:tcPr>
          <w:p w14:paraId="69136A7C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B4E51DB" w14:textId="77777777" w:rsidTr="00AE0E92">
        <w:trPr>
          <w:trHeight w:val="252"/>
        </w:trPr>
        <w:tc>
          <w:tcPr>
            <w:tcW w:w="1162" w:type="dxa"/>
          </w:tcPr>
          <w:p w14:paraId="0E73435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EB8AB1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45348E9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55 20</w:t>
            </w:r>
          </w:p>
        </w:tc>
        <w:tc>
          <w:tcPr>
            <w:tcW w:w="6385" w:type="dxa"/>
          </w:tcPr>
          <w:p w14:paraId="0C4E9B5C" w14:textId="402DEEE7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Semi-Private Rehab Differential Bad Debts</w:t>
            </w:r>
          </w:p>
        </w:tc>
        <w:tc>
          <w:tcPr>
            <w:tcW w:w="3636" w:type="dxa"/>
          </w:tcPr>
          <w:p w14:paraId="3EAAD8DC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5799CD7" w14:textId="77777777" w:rsidTr="00AE0E92">
        <w:trPr>
          <w:trHeight w:val="252"/>
        </w:trPr>
        <w:tc>
          <w:tcPr>
            <w:tcW w:w="1162" w:type="dxa"/>
          </w:tcPr>
          <w:p w14:paraId="46A7018B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F31A2D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C3FDA4E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55 30</w:t>
            </w:r>
          </w:p>
        </w:tc>
        <w:tc>
          <w:tcPr>
            <w:tcW w:w="6385" w:type="dxa"/>
          </w:tcPr>
          <w:p w14:paraId="38A6D7C0" w14:textId="2A2F9B44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Melded Rate Rehab Differential Bad Debts</w:t>
            </w:r>
          </w:p>
        </w:tc>
        <w:tc>
          <w:tcPr>
            <w:tcW w:w="3636" w:type="dxa"/>
          </w:tcPr>
          <w:p w14:paraId="73AFAC80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ECD" w:rsidRPr="00C561FE" w14:paraId="7DB89D0F" w14:textId="77777777" w:rsidTr="00AE0E92">
        <w:trPr>
          <w:trHeight w:val="252"/>
        </w:trPr>
        <w:tc>
          <w:tcPr>
            <w:tcW w:w="1162" w:type="dxa"/>
          </w:tcPr>
          <w:p w14:paraId="1582C524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54D1B22B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BAD0F6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55 40</w:t>
            </w:r>
          </w:p>
        </w:tc>
        <w:tc>
          <w:tcPr>
            <w:tcW w:w="6385" w:type="dxa"/>
          </w:tcPr>
          <w:p w14:paraId="093414CC" w14:textId="1F307C88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Private Rehab Differential Bad Debts</w:t>
            </w:r>
          </w:p>
        </w:tc>
        <w:tc>
          <w:tcPr>
            <w:tcW w:w="3636" w:type="dxa"/>
          </w:tcPr>
          <w:p w14:paraId="2E0E82B1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B957327" w14:textId="77777777" w:rsidTr="00AE0E92">
        <w:trPr>
          <w:trHeight w:val="252"/>
        </w:trPr>
        <w:tc>
          <w:tcPr>
            <w:tcW w:w="1162" w:type="dxa"/>
          </w:tcPr>
          <w:p w14:paraId="2E6E43B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572848F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F83761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60</w:t>
            </w:r>
          </w:p>
        </w:tc>
        <w:tc>
          <w:tcPr>
            <w:tcW w:w="6385" w:type="dxa"/>
          </w:tcPr>
          <w:p w14:paraId="3155DB5F" w14:textId="2D606669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– Complex Continuing Care Bad Debts</w:t>
            </w:r>
          </w:p>
        </w:tc>
        <w:tc>
          <w:tcPr>
            <w:tcW w:w="3636" w:type="dxa"/>
          </w:tcPr>
          <w:p w14:paraId="45CD99E3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4772A8E" w14:textId="77777777" w:rsidTr="00AE0E92">
        <w:trPr>
          <w:trHeight w:val="252"/>
        </w:trPr>
        <w:tc>
          <w:tcPr>
            <w:tcW w:w="1162" w:type="dxa"/>
          </w:tcPr>
          <w:p w14:paraId="2F6F894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4F1D75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CDECBB8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60 20</w:t>
            </w:r>
          </w:p>
        </w:tc>
        <w:tc>
          <w:tcPr>
            <w:tcW w:w="6385" w:type="dxa"/>
          </w:tcPr>
          <w:p w14:paraId="7A3A24A3" w14:textId="030FC16F" w:rsidR="00B96ECD" w:rsidRPr="00C561FE" w:rsidRDefault="00B96ECD" w:rsidP="00035628">
            <w:pPr>
              <w:ind w:left="241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Semi-Private Complex Continuing Care Differential Bad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Debts</w:t>
            </w:r>
          </w:p>
        </w:tc>
        <w:tc>
          <w:tcPr>
            <w:tcW w:w="3636" w:type="dxa"/>
          </w:tcPr>
          <w:p w14:paraId="239C7668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036847C" w14:textId="77777777" w:rsidTr="00AE0E92">
        <w:trPr>
          <w:trHeight w:val="252"/>
        </w:trPr>
        <w:tc>
          <w:tcPr>
            <w:tcW w:w="1162" w:type="dxa"/>
          </w:tcPr>
          <w:p w14:paraId="2AA85AF6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7B64CE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7B058D0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60 40</w:t>
            </w:r>
          </w:p>
        </w:tc>
        <w:tc>
          <w:tcPr>
            <w:tcW w:w="6385" w:type="dxa"/>
          </w:tcPr>
          <w:p w14:paraId="534BEDD1" w14:textId="12A89F10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Private Complex Continuing Care Differential Bad Debts</w:t>
            </w:r>
          </w:p>
        </w:tc>
        <w:tc>
          <w:tcPr>
            <w:tcW w:w="3636" w:type="dxa"/>
          </w:tcPr>
          <w:p w14:paraId="22EF44FE" w14:textId="77777777" w:rsidR="00B96ECD" w:rsidRPr="00C561FE" w:rsidRDefault="00B96ECD" w:rsidP="0023040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4F85441" w14:textId="77777777" w:rsidTr="00AE0E92">
        <w:trPr>
          <w:trHeight w:val="252"/>
        </w:trPr>
        <w:tc>
          <w:tcPr>
            <w:tcW w:w="1162" w:type="dxa"/>
          </w:tcPr>
          <w:p w14:paraId="56857C6F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5A03A409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8B8D4D2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65</w:t>
            </w:r>
          </w:p>
        </w:tc>
        <w:tc>
          <w:tcPr>
            <w:tcW w:w="6385" w:type="dxa"/>
          </w:tcPr>
          <w:p w14:paraId="45C9572D" w14:textId="77222EF4" w:rsidR="00B96ECD" w:rsidRPr="00C561FE" w:rsidRDefault="00B96ECD" w:rsidP="00035628">
            <w:pPr>
              <w:ind w:left="2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ELDCAP Bad Debts</w:t>
            </w:r>
          </w:p>
        </w:tc>
        <w:tc>
          <w:tcPr>
            <w:tcW w:w="3636" w:type="dxa"/>
          </w:tcPr>
          <w:p w14:paraId="58223FD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Also</w:t>
            </w:r>
            <w:proofErr w:type="gramEnd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Interim Long-Term Care</w:t>
            </w:r>
          </w:p>
        </w:tc>
      </w:tr>
      <w:tr w:rsidR="00B96ECD" w:rsidRPr="00C561FE" w14:paraId="77E35858" w14:textId="77777777" w:rsidTr="00AE0E92">
        <w:trPr>
          <w:trHeight w:val="252"/>
        </w:trPr>
        <w:tc>
          <w:tcPr>
            <w:tcW w:w="1162" w:type="dxa"/>
          </w:tcPr>
          <w:p w14:paraId="35C51516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4C6ADC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3506963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65 20</w:t>
            </w:r>
          </w:p>
        </w:tc>
        <w:tc>
          <w:tcPr>
            <w:tcW w:w="6385" w:type="dxa"/>
          </w:tcPr>
          <w:p w14:paraId="58BEC3A1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Semi-Private ELDCAP Differential Bad Debts</w:t>
            </w:r>
          </w:p>
        </w:tc>
        <w:tc>
          <w:tcPr>
            <w:tcW w:w="3636" w:type="dxa"/>
          </w:tcPr>
          <w:p w14:paraId="2963E20A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69EDBAED" w14:textId="77777777" w:rsidTr="00AE0E92">
        <w:trPr>
          <w:trHeight w:val="252"/>
        </w:trPr>
        <w:tc>
          <w:tcPr>
            <w:tcW w:w="1162" w:type="dxa"/>
          </w:tcPr>
          <w:p w14:paraId="67C12971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785FCF7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EA69B9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65 40</w:t>
            </w:r>
          </w:p>
        </w:tc>
        <w:tc>
          <w:tcPr>
            <w:tcW w:w="6385" w:type="dxa"/>
          </w:tcPr>
          <w:p w14:paraId="28AAB80F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Private ELDCAP Differential Bad Debts</w:t>
            </w:r>
          </w:p>
        </w:tc>
        <w:tc>
          <w:tcPr>
            <w:tcW w:w="3636" w:type="dxa"/>
          </w:tcPr>
          <w:p w14:paraId="3863DBA2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3E697B4" w14:textId="77777777" w:rsidTr="00AE0E92">
        <w:trPr>
          <w:trHeight w:val="87"/>
        </w:trPr>
        <w:tc>
          <w:tcPr>
            <w:tcW w:w="1162" w:type="dxa"/>
          </w:tcPr>
          <w:p w14:paraId="6029179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37A377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LTCH</w:t>
            </w:r>
          </w:p>
        </w:tc>
        <w:tc>
          <w:tcPr>
            <w:tcW w:w="1639" w:type="dxa"/>
          </w:tcPr>
          <w:p w14:paraId="22ADF079" w14:textId="77777777" w:rsidR="00B96ECD" w:rsidRPr="00C561FE" w:rsidRDefault="00B96ECD" w:rsidP="008C3996">
            <w:p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8* 9 25 67</w:t>
            </w:r>
          </w:p>
        </w:tc>
        <w:tc>
          <w:tcPr>
            <w:tcW w:w="6385" w:type="dxa"/>
          </w:tcPr>
          <w:p w14:paraId="05EF268E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UD Preferred Differential – LTCH Resident Bad Debt</w:t>
            </w:r>
          </w:p>
        </w:tc>
        <w:tc>
          <w:tcPr>
            <w:tcW w:w="3636" w:type="dxa"/>
          </w:tcPr>
          <w:p w14:paraId="42A6CBD6" w14:textId="77777777" w:rsidR="00B96ECD" w:rsidRPr="00C561FE" w:rsidRDefault="00B96ECD" w:rsidP="00D4324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AEE99E0" w14:textId="77777777" w:rsidTr="00AE0E92">
        <w:trPr>
          <w:trHeight w:val="252"/>
        </w:trPr>
        <w:tc>
          <w:tcPr>
            <w:tcW w:w="1162" w:type="dxa"/>
          </w:tcPr>
          <w:p w14:paraId="1056886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2BB406A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4A3056A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70</w:t>
            </w:r>
          </w:p>
        </w:tc>
        <w:tc>
          <w:tcPr>
            <w:tcW w:w="6385" w:type="dxa"/>
          </w:tcPr>
          <w:p w14:paraId="3D13845B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Other Inpatient Bad Debts</w:t>
            </w:r>
          </w:p>
        </w:tc>
        <w:tc>
          <w:tcPr>
            <w:tcW w:w="3636" w:type="dxa"/>
          </w:tcPr>
          <w:p w14:paraId="30C97086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794A39F" w14:textId="77777777" w:rsidTr="00AE0E92">
        <w:trPr>
          <w:trHeight w:val="252"/>
        </w:trPr>
        <w:tc>
          <w:tcPr>
            <w:tcW w:w="1162" w:type="dxa"/>
          </w:tcPr>
          <w:p w14:paraId="6E91EE01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F648F13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FD1CFB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76</w:t>
            </w:r>
          </w:p>
        </w:tc>
        <w:tc>
          <w:tcPr>
            <w:tcW w:w="6385" w:type="dxa"/>
          </w:tcPr>
          <w:p w14:paraId="2F19F359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Mental Health Doubtful Accounts</w:t>
            </w:r>
          </w:p>
        </w:tc>
        <w:tc>
          <w:tcPr>
            <w:tcW w:w="3636" w:type="dxa"/>
          </w:tcPr>
          <w:p w14:paraId="119977C6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800080"/>
                <w:sz w:val="24"/>
                <w:szCs w:val="24"/>
              </w:rPr>
            </w:pPr>
          </w:p>
        </w:tc>
      </w:tr>
      <w:tr w:rsidR="00B96ECD" w:rsidRPr="00C561FE" w14:paraId="1011594B" w14:textId="77777777" w:rsidTr="00AE0E92">
        <w:trPr>
          <w:trHeight w:val="252"/>
        </w:trPr>
        <w:tc>
          <w:tcPr>
            <w:tcW w:w="1162" w:type="dxa"/>
          </w:tcPr>
          <w:p w14:paraId="2C55E98C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3" w:type="dxa"/>
          </w:tcPr>
          <w:p w14:paraId="76ED7114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0E18089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76 20</w:t>
            </w:r>
          </w:p>
        </w:tc>
        <w:tc>
          <w:tcPr>
            <w:tcW w:w="6385" w:type="dxa"/>
          </w:tcPr>
          <w:p w14:paraId="4B0DB011" w14:textId="75060C0F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Differential Mental Health Doubtful Accts </w:t>
            </w:r>
            <w:r w:rsidR="00C52B69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Semiprivate</w:t>
            </w:r>
          </w:p>
        </w:tc>
        <w:tc>
          <w:tcPr>
            <w:tcW w:w="3636" w:type="dxa"/>
          </w:tcPr>
          <w:p w14:paraId="67284CA6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4225E838" w14:textId="77777777" w:rsidTr="00AE0E92">
        <w:trPr>
          <w:trHeight w:val="252"/>
        </w:trPr>
        <w:tc>
          <w:tcPr>
            <w:tcW w:w="1162" w:type="dxa"/>
          </w:tcPr>
          <w:p w14:paraId="049B55AF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14:paraId="5632E055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8D4FAD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25 76 40</w:t>
            </w:r>
          </w:p>
        </w:tc>
        <w:tc>
          <w:tcPr>
            <w:tcW w:w="6385" w:type="dxa"/>
          </w:tcPr>
          <w:p w14:paraId="1DA7DB68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Differential Mental Health Doubtful Accts Private</w:t>
            </w:r>
          </w:p>
        </w:tc>
        <w:tc>
          <w:tcPr>
            <w:tcW w:w="3636" w:type="dxa"/>
          </w:tcPr>
          <w:p w14:paraId="4B98DB67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BC8A797" w14:textId="77777777" w:rsidTr="00AE0E92">
        <w:trPr>
          <w:trHeight w:val="252"/>
        </w:trPr>
        <w:tc>
          <w:tcPr>
            <w:tcW w:w="1162" w:type="dxa"/>
          </w:tcPr>
          <w:p w14:paraId="434A721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A082D6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6C2C01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30</w:t>
            </w:r>
          </w:p>
        </w:tc>
        <w:tc>
          <w:tcPr>
            <w:tcW w:w="6385" w:type="dxa"/>
          </w:tcPr>
          <w:p w14:paraId="384F9C2D" w14:textId="77777777" w:rsidR="00B96ECD" w:rsidRPr="00C561FE" w:rsidRDefault="00B96ECD" w:rsidP="002A255E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547" w:name="_Toc437096288"/>
            <w:bookmarkStart w:id="1548" w:name="_Toc441891321"/>
            <w:bookmarkStart w:id="1549" w:name="_Toc443113932"/>
            <w:bookmarkStart w:id="1550" w:name="_Toc443318369"/>
            <w:bookmarkStart w:id="1551" w:name="_Toc444437996"/>
            <w:bookmarkStart w:id="1552" w:name="_Toc444949089"/>
            <w:bookmarkStart w:id="1553" w:name="_Toc27584342"/>
            <w:bookmarkStart w:id="1554" w:name="_Toc27639824"/>
            <w:bookmarkStart w:id="1555" w:name="_Toc27639948"/>
            <w:bookmarkStart w:id="1556" w:name="_Toc27650326"/>
            <w:bookmarkStart w:id="1557" w:name="_Toc27651875"/>
            <w:bookmarkStart w:id="1558" w:name="_Toc29468852"/>
            <w:bookmarkStart w:id="1559" w:name="_Toc29469338"/>
            <w:bookmarkStart w:id="1560" w:name="_Toc29469520"/>
            <w:bookmarkStart w:id="1561" w:name="_Toc29808318"/>
            <w:bookmarkStart w:id="1562" w:name="_Toc29808528"/>
            <w:bookmarkStart w:id="1563" w:name="_Toc33777568"/>
            <w:bookmarkStart w:id="1564" w:name="_Toc33777805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Provision for OP/Client Accounts (Bad Debts)</w:t>
            </w:r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</w:p>
        </w:tc>
        <w:tc>
          <w:tcPr>
            <w:tcW w:w="3636" w:type="dxa"/>
          </w:tcPr>
          <w:p w14:paraId="61274D2D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679263DB" w14:textId="77777777" w:rsidTr="00AE0E92">
        <w:trPr>
          <w:trHeight w:val="252"/>
        </w:trPr>
        <w:tc>
          <w:tcPr>
            <w:tcW w:w="1162" w:type="dxa"/>
          </w:tcPr>
          <w:p w14:paraId="1BD22972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688CA8D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7373E29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35</w:t>
            </w:r>
          </w:p>
        </w:tc>
        <w:tc>
          <w:tcPr>
            <w:tcW w:w="6385" w:type="dxa"/>
          </w:tcPr>
          <w:p w14:paraId="1D58B238" w14:textId="77777777" w:rsidR="00B96ECD" w:rsidRPr="00C561FE" w:rsidRDefault="00B96ECD" w:rsidP="002A255E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565" w:name="_Toc437096289"/>
            <w:bookmarkStart w:id="1566" w:name="_Toc441891322"/>
            <w:bookmarkStart w:id="1567" w:name="_Toc443113933"/>
            <w:bookmarkStart w:id="1568" w:name="_Toc443318370"/>
            <w:bookmarkStart w:id="1569" w:name="_Toc444437997"/>
            <w:bookmarkStart w:id="1570" w:name="_Toc444949090"/>
            <w:bookmarkStart w:id="1571" w:name="_Toc27584343"/>
            <w:bookmarkStart w:id="1572" w:name="_Toc27639825"/>
            <w:bookmarkStart w:id="1573" w:name="_Toc27639949"/>
            <w:bookmarkStart w:id="1574" w:name="_Toc27650327"/>
            <w:bookmarkStart w:id="1575" w:name="_Toc27651876"/>
            <w:bookmarkStart w:id="1576" w:name="_Toc29468853"/>
            <w:bookmarkStart w:id="1577" w:name="_Toc29469339"/>
            <w:bookmarkStart w:id="1578" w:name="_Toc29469521"/>
            <w:bookmarkStart w:id="1579" w:name="_Toc29808319"/>
            <w:bookmarkStart w:id="1580" w:name="_Toc29808529"/>
            <w:bookmarkStart w:id="1581" w:name="_Toc33777569"/>
            <w:bookmarkStart w:id="1582" w:name="_Toc33777806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Provision for Ambulance Accounts (Bad Debts)</w:t>
            </w:r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  <w:bookmarkEnd w:id="1582"/>
          </w:p>
        </w:tc>
        <w:tc>
          <w:tcPr>
            <w:tcW w:w="3636" w:type="dxa"/>
          </w:tcPr>
          <w:p w14:paraId="6EB9C39E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6DDA3E01" w14:textId="77777777" w:rsidTr="00AE0E92">
        <w:trPr>
          <w:trHeight w:val="252"/>
        </w:trPr>
        <w:tc>
          <w:tcPr>
            <w:tcW w:w="1162" w:type="dxa"/>
          </w:tcPr>
          <w:p w14:paraId="760DB248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67D5950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1D80DE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40</w:t>
            </w:r>
          </w:p>
        </w:tc>
        <w:tc>
          <w:tcPr>
            <w:tcW w:w="6385" w:type="dxa"/>
          </w:tcPr>
          <w:p w14:paraId="289B4252" w14:textId="77777777" w:rsidR="00B96ECD" w:rsidRPr="00C561FE" w:rsidRDefault="00B96ECD" w:rsidP="002A255E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583" w:name="_Toc437096290"/>
            <w:bookmarkStart w:id="1584" w:name="_Toc441891323"/>
            <w:bookmarkStart w:id="1585" w:name="_Toc443113934"/>
            <w:bookmarkStart w:id="1586" w:name="_Toc443318371"/>
            <w:bookmarkStart w:id="1587" w:name="_Toc444437998"/>
            <w:bookmarkStart w:id="1588" w:name="_Toc444949091"/>
            <w:bookmarkStart w:id="1589" w:name="_Toc27584344"/>
            <w:bookmarkStart w:id="1590" w:name="_Toc27639826"/>
            <w:bookmarkStart w:id="1591" w:name="_Toc27639950"/>
            <w:bookmarkStart w:id="1592" w:name="_Toc27650328"/>
            <w:bookmarkStart w:id="1593" w:name="_Toc27651877"/>
            <w:bookmarkStart w:id="1594" w:name="_Toc29468854"/>
            <w:bookmarkStart w:id="1595" w:name="_Toc29469340"/>
            <w:bookmarkStart w:id="1596" w:name="_Toc29469522"/>
            <w:bookmarkStart w:id="1597" w:name="_Toc29808320"/>
            <w:bookmarkStart w:id="1598" w:name="_Toc29808530"/>
            <w:bookmarkStart w:id="1599" w:name="_Toc33777570"/>
            <w:bookmarkStart w:id="1600" w:name="_Toc33777807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Provision for Other Doubtful Accounts (Bad Debts)</w:t>
            </w:r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</w:p>
        </w:tc>
        <w:tc>
          <w:tcPr>
            <w:tcW w:w="3636" w:type="dxa"/>
          </w:tcPr>
          <w:p w14:paraId="674C1BFA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7ED481D2" w14:textId="77777777" w:rsidTr="00AE0E92">
        <w:trPr>
          <w:trHeight w:val="252"/>
        </w:trPr>
        <w:tc>
          <w:tcPr>
            <w:tcW w:w="1162" w:type="dxa"/>
          </w:tcPr>
          <w:p w14:paraId="688993B0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0F3B35D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034A3E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45</w:t>
            </w:r>
          </w:p>
        </w:tc>
        <w:tc>
          <w:tcPr>
            <w:tcW w:w="6385" w:type="dxa"/>
          </w:tcPr>
          <w:p w14:paraId="1E804902" w14:textId="77777777" w:rsidR="00B96ECD" w:rsidRPr="00C561FE" w:rsidRDefault="00B96ECD" w:rsidP="002A255E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601" w:name="_Toc444437999"/>
            <w:bookmarkStart w:id="1602" w:name="_Toc444949092"/>
            <w:bookmarkStart w:id="1603" w:name="_Toc27584345"/>
            <w:bookmarkStart w:id="1604" w:name="_Toc27639827"/>
            <w:bookmarkStart w:id="1605" w:name="_Toc27639951"/>
            <w:bookmarkStart w:id="1606" w:name="_Toc27650329"/>
            <w:bookmarkStart w:id="1607" w:name="_Toc27651878"/>
            <w:bookmarkStart w:id="1608" w:name="_Toc29468855"/>
            <w:bookmarkStart w:id="1609" w:name="_Toc29469341"/>
            <w:bookmarkStart w:id="1610" w:name="_Toc29469523"/>
            <w:bookmarkStart w:id="1611" w:name="_Toc29808321"/>
            <w:bookmarkStart w:id="1612" w:name="_Toc29808531"/>
            <w:bookmarkStart w:id="1613" w:name="_Toc33777571"/>
            <w:bookmarkStart w:id="1614" w:name="_Toc33777808"/>
            <w:bookmarkStart w:id="1615" w:name="_Toc437096291"/>
            <w:bookmarkStart w:id="1616" w:name="_Toc441891324"/>
            <w:bookmarkStart w:id="1617" w:name="_Toc443113935"/>
            <w:bookmarkStart w:id="1618" w:name="_Toc443318372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Other Undistributed Revenues</w:t>
            </w:r>
            <w:bookmarkEnd w:id="1601"/>
            <w:bookmarkEnd w:id="1602"/>
            <w:bookmarkEnd w:id="1603"/>
            <w:bookmarkEnd w:id="1604"/>
            <w:bookmarkEnd w:id="1605"/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bookmarkEnd w:id="1615"/>
            <w:bookmarkEnd w:id="1616"/>
            <w:bookmarkEnd w:id="1617"/>
            <w:bookmarkEnd w:id="1618"/>
          </w:p>
        </w:tc>
        <w:tc>
          <w:tcPr>
            <w:tcW w:w="3636" w:type="dxa"/>
          </w:tcPr>
          <w:p w14:paraId="3A7D9546" w14:textId="77777777" w:rsidR="00B96ECD" w:rsidRPr="00C561FE" w:rsidRDefault="00B96ECD" w:rsidP="00714140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Refer to instructions re NEER rebate</w:t>
            </w:r>
          </w:p>
        </w:tc>
      </w:tr>
      <w:tr w:rsidR="00B96ECD" w:rsidRPr="00C561FE" w14:paraId="192CAC22" w14:textId="77777777" w:rsidTr="00AE0E92">
        <w:trPr>
          <w:trHeight w:val="252"/>
        </w:trPr>
        <w:tc>
          <w:tcPr>
            <w:tcW w:w="1162" w:type="dxa"/>
          </w:tcPr>
          <w:p w14:paraId="3985404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4800190B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6CDA3B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50</w:t>
            </w:r>
          </w:p>
        </w:tc>
        <w:tc>
          <w:tcPr>
            <w:tcW w:w="6385" w:type="dxa"/>
          </w:tcPr>
          <w:p w14:paraId="5A0FADAD" w14:textId="77777777" w:rsidR="00B96ECD" w:rsidRPr="00C561FE" w:rsidRDefault="00B96ECD" w:rsidP="002A255E">
            <w:pPr>
              <w:pStyle w:val="Heading3"/>
              <w:ind w:left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619" w:name="_Toc437096292"/>
            <w:bookmarkStart w:id="1620" w:name="_Toc441891325"/>
            <w:bookmarkStart w:id="1621" w:name="_Toc443113936"/>
            <w:bookmarkStart w:id="1622" w:name="_Toc443318373"/>
            <w:bookmarkStart w:id="1623" w:name="_Toc444438000"/>
            <w:bookmarkStart w:id="1624" w:name="_Toc444949093"/>
            <w:bookmarkStart w:id="1625" w:name="_Toc27584346"/>
            <w:bookmarkStart w:id="1626" w:name="_Toc27639828"/>
            <w:bookmarkStart w:id="1627" w:name="_Toc27639952"/>
            <w:bookmarkStart w:id="1628" w:name="_Toc27650330"/>
            <w:bookmarkStart w:id="1629" w:name="_Toc27651879"/>
            <w:bookmarkStart w:id="1630" w:name="_Toc29468856"/>
            <w:bookmarkStart w:id="1631" w:name="_Toc29469342"/>
            <w:bookmarkStart w:id="1632" w:name="_Toc29469524"/>
            <w:bookmarkStart w:id="1633" w:name="_Toc29808322"/>
            <w:bookmarkStart w:id="1634" w:name="_Toc29808532"/>
            <w:bookmarkStart w:id="1635" w:name="_Toc33777572"/>
            <w:bookmarkStart w:id="1636" w:name="_Toc33777809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Amortization - Undistributed</w:t>
            </w:r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</w:p>
        </w:tc>
        <w:tc>
          <w:tcPr>
            <w:tcW w:w="3636" w:type="dxa"/>
          </w:tcPr>
          <w:p w14:paraId="2686B724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Hospitals must use secondary accounts to specify amortization for assets breakdown</w:t>
            </w:r>
          </w:p>
        </w:tc>
      </w:tr>
      <w:tr w:rsidR="00B96ECD" w:rsidRPr="00C561FE" w14:paraId="5C6D03C6" w14:textId="77777777" w:rsidTr="00AE0E92">
        <w:trPr>
          <w:trHeight w:val="252"/>
        </w:trPr>
        <w:tc>
          <w:tcPr>
            <w:tcW w:w="1162" w:type="dxa"/>
          </w:tcPr>
          <w:p w14:paraId="61D455D6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9EDE981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723CFE2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50 20</w:t>
            </w:r>
          </w:p>
        </w:tc>
        <w:tc>
          <w:tcPr>
            <w:tcW w:w="6385" w:type="dxa"/>
          </w:tcPr>
          <w:p w14:paraId="23EAD8A9" w14:textId="0F60876A" w:rsidR="00B96ECD" w:rsidRPr="00C561FE" w:rsidRDefault="00F51B08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96ECD"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Land Improvement Amortization</w:t>
            </w:r>
          </w:p>
        </w:tc>
        <w:tc>
          <w:tcPr>
            <w:tcW w:w="3636" w:type="dxa"/>
          </w:tcPr>
          <w:p w14:paraId="038690C8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F41EE52" w14:textId="77777777" w:rsidTr="00AE0E92">
        <w:trPr>
          <w:trHeight w:val="252"/>
        </w:trPr>
        <w:tc>
          <w:tcPr>
            <w:tcW w:w="1162" w:type="dxa"/>
          </w:tcPr>
          <w:p w14:paraId="5D36A8D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4F7CE6B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B6ACF3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50 40</w:t>
            </w:r>
          </w:p>
        </w:tc>
        <w:tc>
          <w:tcPr>
            <w:tcW w:w="6385" w:type="dxa"/>
          </w:tcPr>
          <w:p w14:paraId="5815A418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UD Buildings Amortization </w:t>
            </w:r>
          </w:p>
        </w:tc>
        <w:tc>
          <w:tcPr>
            <w:tcW w:w="3636" w:type="dxa"/>
          </w:tcPr>
          <w:p w14:paraId="514500F1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1C6A9E53" w14:textId="77777777" w:rsidTr="00AE0E92">
        <w:trPr>
          <w:trHeight w:val="252"/>
        </w:trPr>
        <w:tc>
          <w:tcPr>
            <w:tcW w:w="1162" w:type="dxa"/>
          </w:tcPr>
          <w:p w14:paraId="7F60B8A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3C98919F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417480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50 60</w:t>
            </w:r>
          </w:p>
        </w:tc>
        <w:tc>
          <w:tcPr>
            <w:tcW w:w="6385" w:type="dxa"/>
          </w:tcPr>
          <w:p w14:paraId="4C32B7B1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Building Service Equipment Amortization</w:t>
            </w:r>
          </w:p>
        </w:tc>
        <w:tc>
          <w:tcPr>
            <w:tcW w:w="3636" w:type="dxa"/>
          </w:tcPr>
          <w:p w14:paraId="50BDCCE7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3080EBF8" w14:textId="77777777" w:rsidTr="00AE0E92">
        <w:trPr>
          <w:trHeight w:val="252"/>
        </w:trPr>
        <w:tc>
          <w:tcPr>
            <w:tcW w:w="1162" w:type="dxa"/>
          </w:tcPr>
          <w:p w14:paraId="414898E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191F1CC8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99FDAFA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50 65</w:t>
            </w:r>
          </w:p>
        </w:tc>
        <w:tc>
          <w:tcPr>
            <w:tcW w:w="6385" w:type="dxa"/>
          </w:tcPr>
          <w:p w14:paraId="64A09D1B" w14:textId="77777777" w:rsidR="00B96ECD" w:rsidRPr="00C561FE" w:rsidRDefault="00B96ECD" w:rsidP="002A255E">
            <w:pPr>
              <w:ind w:left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 Leasehold Improvements Amortization</w:t>
            </w:r>
          </w:p>
        </w:tc>
        <w:tc>
          <w:tcPr>
            <w:tcW w:w="3636" w:type="dxa"/>
          </w:tcPr>
          <w:p w14:paraId="00B8116B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5A9DEE56" w14:textId="77777777" w:rsidTr="00AE0E92">
        <w:trPr>
          <w:trHeight w:val="252"/>
        </w:trPr>
        <w:tc>
          <w:tcPr>
            <w:tcW w:w="1162" w:type="dxa"/>
          </w:tcPr>
          <w:p w14:paraId="5CE9687A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0159FE6E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482858B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51</w:t>
            </w:r>
          </w:p>
        </w:tc>
        <w:tc>
          <w:tcPr>
            <w:tcW w:w="6385" w:type="dxa"/>
          </w:tcPr>
          <w:p w14:paraId="4E4A1F8E" w14:textId="77777777" w:rsidR="00B96ECD" w:rsidRPr="00C561FE" w:rsidRDefault="00B96ECD" w:rsidP="002A255E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637" w:name="_Toc437096293"/>
            <w:bookmarkStart w:id="1638" w:name="_Toc441891326"/>
            <w:bookmarkStart w:id="1639" w:name="_Toc443113937"/>
            <w:bookmarkStart w:id="1640" w:name="_Toc443318374"/>
            <w:bookmarkStart w:id="1641" w:name="_Toc444438001"/>
            <w:bookmarkStart w:id="1642" w:name="_Toc444949094"/>
            <w:bookmarkStart w:id="1643" w:name="_Toc27584347"/>
            <w:bookmarkStart w:id="1644" w:name="_Toc27639829"/>
            <w:bookmarkStart w:id="1645" w:name="_Toc27639953"/>
            <w:bookmarkStart w:id="1646" w:name="_Toc27650331"/>
            <w:bookmarkStart w:id="1647" w:name="_Toc27651880"/>
            <w:bookmarkStart w:id="1648" w:name="_Toc29468857"/>
            <w:bookmarkStart w:id="1649" w:name="_Toc29469343"/>
            <w:bookmarkStart w:id="1650" w:name="_Toc29469525"/>
            <w:bookmarkStart w:id="1651" w:name="_Toc29808323"/>
            <w:bookmarkStart w:id="1652" w:name="_Toc29808533"/>
            <w:bookmarkStart w:id="1653" w:name="_Toc33777573"/>
            <w:bookmarkStart w:id="1654" w:name="_Toc33777810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Net Gain or Loss on Disposal</w:t>
            </w:r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</w:p>
        </w:tc>
        <w:tc>
          <w:tcPr>
            <w:tcW w:w="3636" w:type="dxa"/>
          </w:tcPr>
          <w:p w14:paraId="0CA96BEC" w14:textId="77777777" w:rsidR="00B96ECD" w:rsidRPr="00C561FE" w:rsidRDefault="00B96ECD" w:rsidP="00AC7D11">
            <w:pPr>
              <w:ind w:left="-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 only for undistributed expenses</w:t>
            </w:r>
          </w:p>
        </w:tc>
      </w:tr>
      <w:tr w:rsidR="00B96ECD" w:rsidRPr="00C561FE" w14:paraId="277299A9" w14:textId="77777777" w:rsidTr="00AE0E92">
        <w:trPr>
          <w:trHeight w:val="252"/>
        </w:trPr>
        <w:tc>
          <w:tcPr>
            <w:tcW w:w="1162" w:type="dxa"/>
          </w:tcPr>
          <w:p w14:paraId="77CD3C85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1797AE02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0FB4796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55</w:t>
            </w:r>
          </w:p>
        </w:tc>
        <w:tc>
          <w:tcPr>
            <w:tcW w:w="6385" w:type="dxa"/>
          </w:tcPr>
          <w:p w14:paraId="32F61C8F" w14:textId="77777777" w:rsidR="00B96ECD" w:rsidRPr="00C561FE" w:rsidRDefault="00B96ECD" w:rsidP="002A255E">
            <w:pPr>
              <w:pStyle w:val="Heading3"/>
              <w:ind w:left="21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655" w:name="_Toc437096294"/>
            <w:bookmarkStart w:id="1656" w:name="_Toc441891327"/>
            <w:bookmarkStart w:id="1657" w:name="_Toc443113938"/>
            <w:bookmarkStart w:id="1658" w:name="_Toc443318375"/>
            <w:bookmarkStart w:id="1659" w:name="_Toc444438002"/>
            <w:bookmarkStart w:id="1660" w:name="_Toc444949095"/>
            <w:bookmarkStart w:id="1661" w:name="_Toc27584348"/>
            <w:bookmarkStart w:id="1662" w:name="_Toc27639830"/>
            <w:bookmarkStart w:id="1663" w:name="_Toc27639954"/>
            <w:bookmarkStart w:id="1664" w:name="_Toc27650332"/>
            <w:bookmarkStart w:id="1665" w:name="_Toc27651881"/>
            <w:bookmarkStart w:id="1666" w:name="_Toc29468858"/>
            <w:bookmarkStart w:id="1667" w:name="_Toc29469344"/>
            <w:bookmarkStart w:id="1668" w:name="_Toc29469526"/>
            <w:bookmarkStart w:id="1669" w:name="_Toc29808324"/>
            <w:bookmarkStart w:id="1670" w:name="_Toc29808534"/>
            <w:bookmarkStart w:id="1671" w:name="_Toc33777574"/>
            <w:bookmarkStart w:id="1672" w:name="_Toc33777811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Interest on Long Term Liabilities – Undist</w:t>
            </w:r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ributed</w:t>
            </w:r>
            <w:bookmarkEnd w:id="1671"/>
            <w:bookmarkEnd w:id="1672"/>
          </w:p>
        </w:tc>
        <w:tc>
          <w:tcPr>
            <w:tcW w:w="3636" w:type="dxa"/>
          </w:tcPr>
          <w:p w14:paraId="26B27656" w14:textId="77777777" w:rsidR="00B96ECD" w:rsidRPr="00C561FE" w:rsidRDefault="00B96ECD" w:rsidP="00AC7D1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20C1E" w:rsidRPr="00C561FE" w14:paraId="4ED9E433" w14:textId="77777777" w:rsidTr="00AE0E92">
        <w:trPr>
          <w:trHeight w:val="252"/>
        </w:trPr>
        <w:tc>
          <w:tcPr>
            <w:tcW w:w="1162" w:type="dxa"/>
          </w:tcPr>
          <w:p w14:paraId="18B4F6C9" w14:textId="0E4333AE" w:rsidR="00820C1E" w:rsidRPr="00FE0CCA" w:rsidRDefault="00FE6DFF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8A4085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16C489F" w14:textId="67960E60" w:rsidR="00820C1E" w:rsidRPr="00FE0CCA" w:rsidRDefault="001C4950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622AE02A" w14:textId="233BDD67" w:rsidR="00820C1E" w:rsidRPr="008A4085" w:rsidRDefault="00FE6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4085">
              <w:rPr>
                <w:rFonts w:asciiTheme="minorHAnsi" w:hAnsiTheme="minorHAnsi" w:cstheme="minorHAnsi"/>
                <w:sz w:val="24"/>
                <w:szCs w:val="24"/>
              </w:rPr>
              <w:t>8*</w:t>
            </w:r>
            <w:r w:rsidR="00253CED" w:rsidRPr="008A40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4085">
              <w:rPr>
                <w:rFonts w:asciiTheme="minorHAnsi" w:hAnsiTheme="minorHAnsi" w:cstheme="minorHAnsi"/>
                <w:sz w:val="24"/>
                <w:szCs w:val="24"/>
              </w:rPr>
              <w:t>9 56</w:t>
            </w:r>
          </w:p>
        </w:tc>
        <w:tc>
          <w:tcPr>
            <w:tcW w:w="6385" w:type="dxa"/>
          </w:tcPr>
          <w:p w14:paraId="21E69462" w14:textId="1C1A7B1F" w:rsidR="00820C1E" w:rsidRPr="008A4085" w:rsidRDefault="00DF1803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A408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UD </w:t>
            </w:r>
            <w:r w:rsidR="00FE6DFF" w:rsidRPr="008A4085">
              <w:rPr>
                <w:rFonts w:asciiTheme="minorHAnsi" w:hAnsiTheme="minorHAnsi" w:cstheme="minorHAnsi"/>
                <w:b w:val="0"/>
                <w:sz w:val="24"/>
                <w:szCs w:val="24"/>
              </w:rPr>
              <w:t>Accretion Expense on Long-Term Liabilities – Undistributed</w:t>
            </w:r>
          </w:p>
        </w:tc>
        <w:tc>
          <w:tcPr>
            <w:tcW w:w="3636" w:type="dxa"/>
          </w:tcPr>
          <w:p w14:paraId="25D74760" w14:textId="138D3FFB" w:rsidR="00820C1E" w:rsidRPr="00FE0CCA" w:rsidRDefault="00542D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Use only with accretion expense attributable to undistributed </w:t>
            </w:r>
            <w:proofErr w:type="gramStart"/>
            <w:r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buildings, and</w:t>
            </w:r>
            <w:proofErr w:type="gramEnd"/>
            <w:r w:rsidRPr="008A40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building service equipment</w:t>
            </w:r>
            <w:r w:rsidR="00BB0F5C" w:rsidRPr="00FE0C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96ECD" w:rsidRPr="00C561FE" w14:paraId="55FC9AC4" w14:textId="77777777" w:rsidTr="00AE0E92">
        <w:trPr>
          <w:trHeight w:val="252"/>
        </w:trPr>
        <w:tc>
          <w:tcPr>
            <w:tcW w:w="1162" w:type="dxa"/>
          </w:tcPr>
          <w:p w14:paraId="727DA8C1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59BFF570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437B74F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60</w:t>
            </w:r>
          </w:p>
        </w:tc>
        <w:tc>
          <w:tcPr>
            <w:tcW w:w="6385" w:type="dxa"/>
          </w:tcPr>
          <w:p w14:paraId="58802192" w14:textId="77777777" w:rsidR="00B96ECD" w:rsidRPr="00C561FE" w:rsidRDefault="00B96ECD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bookmarkStart w:id="1673" w:name="_Toc437096295"/>
            <w:bookmarkStart w:id="1674" w:name="_Toc441891328"/>
            <w:bookmarkStart w:id="1675" w:name="_Toc443113939"/>
            <w:bookmarkStart w:id="1676" w:name="_Toc443318376"/>
            <w:bookmarkStart w:id="1677" w:name="_Toc444438003"/>
            <w:bookmarkStart w:id="1678" w:name="_Toc444949096"/>
            <w:bookmarkStart w:id="1679" w:name="_Toc27584349"/>
            <w:bookmarkStart w:id="1680" w:name="_Toc27639831"/>
            <w:bookmarkStart w:id="1681" w:name="_Toc27639955"/>
            <w:bookmarkStart w:id="1682" w:name="_Toc27650333"/>
            <w:bookmarkStart w:id="1683" w:name="_Toc27651882"/>
            <w:bookmarkStart w:id="1684" w:name="_Toc29468859"/>
            <w:bookmarkStart w:id="1685" w:name="_Toc29469345"/>
            <w:bookmarkStart w:id="1686" w:name="_Toc29469527"/>
            <w:bookmarkStart w:id="1687" w:name="_Toc29808325"/>
            <w:bookmarkStart w:id="1688" w:name="_Toc29808535"/>
            <w:bookmarkStart w:id="1689" w:name="_Toc33777575"/>
            <w:bookmarkStart w:id="1690" w:name="_Toc33777812"/>
            <w:r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UD Municipal Taxes</w:t>
            </w:r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</w:p>
        </w:tc>
        <w:tc>
          <w:tcPr>
            <w:tcW w:w="3636" w:type="dxa"/>
          </w:tcPr>
          <w:p w14:paraId="4694D001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6ECD" w:rsidRPr="00C561FE" w14:paraId="6C19331A" w14:textId="77777777" w:rsidTr="00AE0E92">
        <w:trPr>
          <w:trHeight w:val="252"/>
        </w:trPr>
        <w:tc>
          <w:tcPr>
            <w:tcW w:w="1162" w:type="dxa"/>
          </w:tcPr>
          <w:p w14:paraId="56CA3A54" w14:textId="77777777" w:rsidR="00B96ECD" w:rsidRPr="00C561FE" w:rsidRDefault="00B96ECD" w:rsidP="00D62469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272C7C4A" w14:textId="77777777" w:rsidR="00B96ECD" w:rsidRPr="00C561FE" w:rsidRDefault="00B96ECD" w:rsidP="00AC7D1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0A8D934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65</w:t>
            </w:r>
          </w:p>
        </w:tc>
        <w:tc>
          <w:tcPr>
            <w:tcW w:w="6385" w:type="dxa"/>
          </w:tcPr>
          <w:p w14:paraId="18A1942F" w14:textId="77777777" w:rsidR="00B96ECD" w:rsidRPr="00C561FE" w:rsidRDefault="00B96ECD" w:rsidP="00AC7D11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bookmarkStart w:id="1691" w:name="_Toc33777576"/>
            <w:bookmarkStart w:id="1692" w:name="_Toc33777813"/>
            <w:r w:rsidRPr="00C561FE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UD Employee Future Benefits Expense</w:t>
            </w:r>
            <w:bookmarkEnd w:id="1691"/>
            <w:bookmarkEnd w:id="1692"/>
          </w:p>
        </w:tc>
        <w:tc>
          <w:tcPr>
            <w:tcW w:w="3636" w:type="dxa"/>
          </w:tcPr>
          <w:p w14:paraId="09BE7EF5" w14:textId="77777777" w:rsidR="00B96ECD" w:rsidRPr="00C561FE" w:rsidRDefault="00B96E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E0E92" w:rsidRPr="00C561FE" w14:paraId="0B5C9D3F" w14:textId="77777777" w:rsidTr="00AE0E92">
        <w:trPr>
          <w:trHeight w:val="252"/>
        </w:trPr>
        <w:tc>
          <w:tcPr>
            <w:tcW w:w="1162" w:type="dxa"/>
          </w:tcPr>
          <w:p w14:paraId="7F2B3E90" w14:textId="1BA7885F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MOHLTC</w:t>
            </w:r>
          </w:p>
        </w:tc>
        <w:tc>
          <w:tcPr>
            <w:tcW w:w="813" w:type="dxa"/>
          </w:tcPr>
          <w:p w14:paraId="390C1353" w14:textId="10AD0E2F" w:rsidR="00AE0E92" w:rsidRPr="00C561FE" w:rsidRDefault="00035628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1639" w:type="dxa"/>
          </w:tcPr>
          <w:p w14:paraId="1F4E181E" w14:textId="052762B5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8* 9 80</w:t>
            </w:r>
          </w:p>
        </w:tc>
        <w:tc>
          <w:tcPr>
            <w:tcW w:w="6385" w:type="dxa"/>
          </w:tcPr>
          <w:p w14:paraId="11FFFCE2" w14:textId="53026416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</w:rPr>
              <w:t>UD Extraordinary Expenses for Prior Years</w:t>
            </w:r>
          </w:p>
        </w:tc>
        <w:tc>
          <w:tcPr>
            <w:tcW w:w="3636" w:type="dxa"/>
          </w:tcPr>
          <w:p w14:paraId="2495369B" w14:textId="393C9B96" w:rsidR="00AE0E92" w:rsidRPr="00C561FE" w:rsidRDefault="00AE0E92" w:rsidP="004825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New </w:t>
            </w:r>
            <w:r w:rsidR="00035628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</w:t>
            </w: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ccount and definition effective April 1, 2024</w:t>
            </w:r>
          </w:p>
        </w:tc>
      </w:tr>
      <w:tr w:rsidR="00AE0E92" w:rsidRPr="00C561FE" w14:paraId="5C400B27" w14:textId="77777777" w:rsidTr="00AE0E92">
        <w:trPr>
          <w:trHeight w:val="252"/>
        </w:trPr>
        <w:tc>
          <w:tcPr>
            <w:tcW w:w="1162" w:type="dxa"/>
          </w:tcPr>
          <w:p w14:paraId="539C1815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654C734" w14:textId="5F1C19AA" w:rsidR="00AE0E92" w:rsidRPr="00C561FE" w:rsidRDefault="00035628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1D6AED1C" w14:textId="65D76889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8* 9 80 10</w:t>
            </w:r>
          </w:p>
        </w:tc>
        <w:tc>
          <w:tcPr>
            <w:tcW w:w="6385" w:type="dxa"/>
          </w:tcPr>
          <w:p w14:paraId="2A170F22" w14:textId="13D23D05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</w:rPr>
              <w:t>UD Extraordinary Expenses for Prior Year – Past Year</w:t>
            </w:r>
          </w:p>
        </w:tc>
        <w:tc>
          <w:tcPr>
            <w:tcW w:w="3636" w:type="dxa"/>
          </w:tcPr>
          <w:p w14:paraId="51AC5B86" w14:textId="14EC4D4B" w:rsidR="00AE0E92" w:rsidRPr="00C561FE" w:rsidRDefault="00AE0E92" w:rsidP="004825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New </w:t>
            </w:r>
            <w:r w:rsidR="00035628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</w:t>
            </w: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ccount and definition effective April 1, 2024</w:t>
            </w:r>
          </w:p>
        </w:tc>
      </w:tr>
      <w:tr w:rsidR="00AE0E92" w:rsidRPr="00C561FE" w14:paraId="191364F4" w14:textId="77777777" w:rsidTr="00AE0E92">
        <w:trPr>
          <w:trHeight w:val="252"/>
        </w:trPr>
        <w:tc>
          <w:tcPr>
            <w:tcW w:w="1162" w:type="dxa"/>
          </w:tcPr>
          <w:p w14:paraId="0BE8F03E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55284F" w14:textId="0C7757F1" w:rsidR="00AE0E92" w:rsidRPr="00C561FE" w:rsidRDefault="00035628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17F81181" w14:textId="3730860A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8* 9 80 20</w:t>
            </w:r>
          </w:p>
        </w:tc>
        <w:tc>
          <w:tcPr>
            <w:tcW w:w="6385" w:type="dxa"/>
          </w:tcPr>
          <w:p w14:paraId="22C43B30" w14:textId="5B93102A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</w:rPr>
              <w:t>UD Extraordinary Expenses for Prior Year –– 1 Year Before Past</w:t>
            </w:r>
          </w:p>
        </w:tc>
        <w:tc>
          <w:tcPr>
            <w:tcW w:w="3636" w:type="dxa"/>
          </w:tcPr>
          <w:p w14:paraId="5D1F6931" w14:textId="2B539F56" w:rsidR="00AE0E92" w:rsidRPr="00C561FE" w:rsidRDefault="00AE0E92" w:rsidP="004825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New </w:t>
            </w:r>
            <w:r w:rsidR="00035628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</w:t>
            </w: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ccount and definition effective April 1, 2024</w:t>
            </w:r>
          </w:p>
        </w:tc>
      </w:tr>
      <w:tr w:rsidR="00AE0E92" w:rsidRPr="00C561FE" w14:paraId="0D1B5B20" w14:textId="77777777" w:rsidTr="00AE0E92">
        <w:trPr>
          <w:trHeight w:val="252"/>
        </w:trPr>
        <w:tc>
          <w:tcPr>
            <w:tcW w:w="1162" w:type="dxa"/>
          </w:tcPr>
          <w:p w14:paraId="2CDE8135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0FA744" w14:textId="661582AE" w:rsidR="00AE0E92" w:rsidRPr="00C561FE" w:rsidRDefault="00035628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4690D3D0" w14:textId="30F8BB32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8* 9 80 30</w:t>
            </w:r>
          </w:p>
        </w:tc>
        <w:tc>
          <w:tcPr>
            <w:tcW w:w="6385" w:type="dxa"/>
          </w:tcPr>
          <w:p w14:paraId="3D1AB2FF" w14:textId="5132407C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</w:rPr>
              <w:t>UD – Undistributed Extraordinary Expenses for Prior Year – 2 Years Before Past</w:t>
            </w:r>
          </w:p>
        </w:tc>
        <w:tc>
          <w:tcPr>
            <w:tcW w:w="3636" w:type="dxa"/>
          </w:tcPr>
          <w:p w14:paraId="4451B1B6" w14:textId="6D815C94" w:rsidR="00AE0E92" w:rsidRPr="00C561FE" w:rsidRDefault="00AE0E92" w:rsidP="004825F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New </w:t>
            </w:r>
            <w:r w:rsidR="00035628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a</w:t>
            </w:r>
            <w:r w:rsidRPr="005137C7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ccount and definition effective April 1, 2024</w:t>
            </w:r>
          </w:p>
        </w:tc>
      </w:tr>
      <w:tr w:rsidR="00AE0E92" w:rsidRPr="00C561FE" w14:paraId="400AD108" w14:textId="77777777" w:rsidTr="00AE0E92">
        <w:trPr>
          <w:trHeight w:val="252"/>
        </w:trPr>
        <w:tc>
          <w:tcPr>
            <w:tcW w:w="1162" w:type="dxa"/>
          </w:tcPr>
          <w:p w14:paraId="1DCA4BD5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74CBE6B1" w14:textId="77777777" w:rsidR="00AE0E92" w:rsidRPr="00C561FE" w:rsidRDefault="00AE0E92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D5E1CF8" w14:textId="77777777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90</w:t>
            </w:r>
          </w:p>
        </w:tc>
        <w:tc>
          <w:tcPr>
            <w:tcW w:w="6385" w:type="dxa"/>
          </w:tcPr>
          <w:p w14:paraId="2E8A3BEC" w14:textId="77777777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693" w:name="_Toc444438005"/>
            <w:bookmarkStart w:id="1694" w:name="_Toc444949098"/>
            <w:bookmarkStart w:id="1695" w:name="_Toc27584351"/>
            <w:bookmarkStart w:id="1696" w:name="_Toc27639833"/>
            <w:bookmarkStart w:id="1697" w:name="_Toc27639957"/>
            <w:bookmarkStart w:id="1698" w:name="_Toc27650335"/>
            <w:bookmarkStart w:id="1699" w:name="_Toc27651884"/>
            <w:bookmarkStart w:id="1700" w:name="_Toc29468861"/>
            <w:bookmarkStart w:id="1701" w:name="_Toc29469347"/>
            <w:bookmarkStart w:id="1702" w:name="_Toc29469529"/>
            <w:bookmarkStart w:id="1703" w:name="_Toc29808327"/>
            <w:bookmarkStart w:id="1704" w:name="_Toc29808537"/>
            <w:bookmarkStart w:id="1705" w:name="_Toc33777578"/>
            <w:bookmarkStart w:id="1706" w:name="_Toc33777815"/>
            <w:bookmarkStart w:id="1707" w:name="_Toc437096297"/>
            <w:bookmarkStart w:id="1708" w:name="_Toc441891330"/>
            <w:bookmarkStart w:id="1709" w:name="_Toc443113941"/>
            <w:bookmarkStart w:id="1710" w:name="_Toc443318378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AC Other Undistributed Expenses</w:t>
            </w:r>
            <w:bookmarkEnd w:id="1693"/>
            <w:bookmarkEnd w:id="1694"/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  <w:bookmarkEnd w:id="1705"/>
            <w:bookmarkEnd w:id="1706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bookmarkEnd w:id="1707"/>
            <w:bookmarkEnd w:id="1708"/>
            <w:bookmarkEnd w:id="1709"/>
            <w:bookmarkEnd w:id="1710"/>
          </w:p>
        </w:tc>
        <w:tc>
          <w:tcPr>
            <w:tcW w:w="3636" w:type="dxa"/>
          </w:tcPr>
          <w:p w14:paraId="0829A0CF" w14:textId="77777777" w:rsidR="00AE0E92" w:rsidRPr="00C561FE" w:rsidRDefault="00AE0E92" w:rsidP="00AE0E9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E0E92" w:rsidRPr="00C561FE" w14:paraId="23DD4155" w14:textId="77777777" w:rsidTr="00AE0E92">
        <w:trPr>
          <w:trHeight w:val="252"/>
        </w:trPr>
        <w:tc>
          <w:tcPr>
            <w:tcW w:w="1162" w:type="dxa"/>
          </w:tcPr>
          <w:p w14:paraId="7A0203B5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3A5534DC" w14:textId="77777777" w:rsidR="00AE0E92" w:rsidRPr="00C561FE" w:rsidRDefault="00AE0E92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1D9AA5E" w14:textId="77777777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95</w:t>
            </w:r>
          </w:p>
        </w:tc>
        <w:tc>
          <w:tcPr>
            <w:tcW w:w="6385" w:type="dxa"/>
          </w:tcPr>
          <w:p w14:paraId="4669DF2B" w14:textId="77777777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711" w:name="_Toc437096298"/>
            <w:bookmarkStart w:id="1712" w:name="_Toc441891331"/>
            <w:bookmarkStart w:id="1713" w:name="_Toc443113942"/>
            <w:bookmarkStart w:id="1714" w:name="_Toc443318379"/>
            <w:bookmarkStart w:id="1715" w:name="_Toc444438006"/>
            <w:bookmarkStart w:id="1716" w:name="_Toc444949099"/>
            <w:bookmarkStart w:id="1717" w:name="_Toc27584352"/>
            <w:bookmarkStart w:id="1718" w:name="_Toc27639834"/>
            <w:bookmarkStart w:id="1719" w:name="_Toc27639958"/>
            <w:bookmarkStart w:id="1720" w:name="_Toc27650336"/>
            <w:bookmarkStart w:id="1721" w:name="_Toc27651885"/>
            <w:bookmarkStart w:id="1722" w:name="_Toc29468862"/>
            <w:bookmarkStart w:id="1723" w:name="_Toc29469348"/>
            <w:bookmarkStart w:id="1724" w:name="_Toc29469530"/>
            <w:bookmarkStart w:id="1725" w:name="_Toc29808328"/>
            <w:bookmarkStart w:id="1726" w:name="_Toc29808538"/>
            <w:bookmarkStart w:id="1727" w:name="_Toc33777579"/>
            <w:bookmarkStart w:id="1728" w:name="_Toc33777816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Employee Benefits Debit Clearing Account</w:t>
            </w:r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  <w:bookmarkEnd w:id="1726"/>
            <w:bookmarkEnd w:id="1727"/>
            <w:bookmarkEnd w:id="1728"/>
          </w:p>
        </w:tc>
        <w:tc>
          <w:tcPr>
            <w:tcW w:w="3636" w:type="dxa"/>
          </w:tcPr>
          <w:p w14:paraId="66A35ABF" w14:textId="2331EA81" w:rsidR="00AE0E92" w:rsidRPr="00280FA9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0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Must report if benefit account details are not provided in FCs. </w:t>
            </w:r>
            <w:r w:rsidRPr="00280FA9">
              <w:rPr>
                <w:rFonts w:ascii="Calibri" w:hAnsi="Calibri" w:cs="Calibri"/>
                <w:color w:val="000000"/>
                <w:sz w:val="24"/>
                <w:szCs w:val="24"/>
              </w:rPr>
              <w:t>Sum of 8*995 and 8*996 should equal zero</w:t>
            </w:r>
            <w:r w:rsidRPr="00280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AE0E92" w:rsidRPr="00C561FE" w14:paraId="619C8E4A" w14:textId="77777777" w:rsidTr="00AE0E92">
        <w:trPr>
          <w:trHeight w:val="252"/>
        </w:trPr>
        <w:tc>
          <w:tcPr>
            <w:tcW w:w="1162" w:type="dxa"/>
          </w:tcPr>
          <w:p w14:paraId="7A201B96" w14:textId="77777777" w:rsidR="00AE0E92" w:rsidRPr="00C561FE" w:rsidRDefault="00AE0E92" w:rsidP="00AE0E92">
            <w:pPr>
              <w:pStyle w:val="HeadingRowA1"/>
              <w:rPr>
                <w:rFonts w:asciiTheme="minorHAnsi" w:hAnsiTheme="minorHAnsi" w:cstheme="minorHAnsi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sz w:val="24"/>
                <w:szCs w:val="24"/>
              </w:rPr>
              <w:t>MOHLTC</w:t>
            </w:r>
          </w:p>
        </w:tc>
        <w:tc>
          <w:tcPr>
            <w:tcW w:w="813" w:type="dxa"/>
          </w:tcPr>
          <w:p w14:paraId="3CCF5529" w14:textId="77777777" w:rsidR="00AE0E92" w:rsidRPr="00C561FE" w:rsidRDefault="00AE0E92" w:rsidP="00AE0E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639" w:type="dxa"/>
          </w:tcPr>
          <w:p w14:paraId="7902CF8C" w14:textId="77777777" w:rsidR="00AE0E92" w:rsidRPr="00C561FE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61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8* 9 96</w:t>
            </w:r>
          </w:p>
        </w:tc>
        <w:tc>
          <w:tcPr>
            <w:tcW w:w="6385" w:type="dxa"/>
          </w:tcPr>
          <w:p w14:paraId="7BE11CE6" w14:textId="77777777" w:rsidR="00AE0E92" w:rsidRPr="00C561FE" w:rsidRDefault="00AE0E92" w:rsidP="00AE0E92">
            <w:pPr>
              <w:pStyle w:val="Heading3"/>
              <w:ind w:left="24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729" w:name="_Toc437096299"/>
            <w:bookmarkStart w:id="1730" w:name="_Toc441891332"/>
            <w:bookmarkStart w:id="1731" w:name="_Toc443113943"/>
            <w:bookmarkStart w:id="1732" w:name="_Toc443318380"/>
            <w:bookmarkStart w:id="1733" w:name="_Toc444438007"/>
            <w:bookmarkStart w:id="1734" w:name="_Toc444949100"/>
            <w:bookmarkStart w:id="1735" w:name="_Toc27584353"/>
            <w:bookmarkStart w:id="1736" w:name="_Toc27639835"/>
            <w:bookmarkStart w:id="1737" w:name="_Toc27639959"/>
            <w:bookmarkStart w:id="1738" w:name="_Toc27650337"/>
            <w:bookmarkStart w:id="1739" w:name="_Toc27651886"/>
            <w:bookmarkStart w:id="1740" w:name="_Toc29468863"/>
            <w:bookmarkStart w:id="1741" w:name="_Toc29469349"/>
            <w:bookmarkStart w:id="1742" w:name="_Toc29469531"/>
            <w:bookmarkStart w:id="1743" w:name="_Toc29808329"/>
            <w:bookmarkStart w:id="1744" w:name="_Toc29808539"/>
            <w:bookmarkStart w:id="1745" w:name="_Toc33777580"/>
            <w:bookmarkStart w:id="1746" w:name="_Toc33777817"/>
            <w:r w:rsidRPr="00C561FE">
              <w:rPr>
                <w:rFonts w:asciiTheme="minorHAnsi" w:hAnsiTheme="minorHAnsi" w:cstheme="minorHAnsi"/>
                <w:b w:val="0"/>
                <w:sz w:val="24"/>
                <w:szCs w:val="24"/>
              </w:rPr>
              <w:t>UD Employee Benefits Credit Clearing Account</w:t>
            </w:r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  <w:bookmarkEnd w:id="1741"/>
            <w:bookmarkEnd w:id="1742"/>
            <w:bookmarkEnd w:id="1743"/>
            <w:bookmarkEnd w:id="1744"/>
            <w:bookmarkEnd w:id="1745"/>
            <w:bookmarkEnd w:id="1746"/>
          </w:p>
        </w:tc>
        <w:tc>
          <w:tcPr>
            <w:tcW w:w="3636" w:type="dxa"/>
          </w:tcPr>
          <w:p w14:paraId="061EAB41" w14:textId="55B24518" w:rsidR="00AE0E92" w:rsidRPr="00280FA9" w:rsidRDefault="00AE0E92" w:rsidP="00AE0E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0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Must report if benefit account details are not provided in FCs. </w:t>
            </w:r>
            <w:r w:rsidRPr="00280FA9">
              <w:rPr>
                <w:rFonts w:ascii="Calibri" w:hAnsi="Calibri" w:cs="Calibri"/>
                <w:color w:val="000000"/>
                <w:sz w:val="24"/>
                <w:szCs w:val="24"/>
              </w:rPr>
              <w:t>Sum of 8*995 and 8*996 should equal zero</w:t>
            </w:r>
            <w:r w:rsidRPr="00280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4E0B9721" w14:textId="77777777" w:rsidR="00230405" w:rsidRPr="00511200" w:rsidRDefault="00230405" w:rsidP="0023040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230405" w:rsidRPr="00511200" w:rsidSect="00875C98">
      <w:headerReference w:type="default" r:id="rId11"/>
      <w:footerReference w:type="default" r:id="rId12"/>
      <w:pgSz w:w="15840" w:h="12240" w:orient="landscape" w:code="1"/>
      <w:pgMar w:top="1267" w:right="1296" w:bottom="1080" w:left="1296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E245" w14:textId="77777777" w:rsidR="00E454BD" w:rsidRDefault="00E454BD">
      <w:r>
        <w:separator/>
      </w:r>
    </w:p>
  </w:endnote>
  <w:endnote w:type="continuationSeparator" w:id="0">
    <w:p w14:paraId="4BEEBA2B" w14:textId="77777777" w:rsidR="00E454BD" w:rsidRDefault="00E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8852" w14:textId="4E95F6F1" w:rsidR="00E454BD" w:rsidRDefault="00E454BD" w:rsidP="00230405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  <w:rPr>
        <w:rFonts w:asciiTheme="minorHAnsi" w:hAnsiTheme="minorHAnsi" w:cstheme="minorHAnsi"/>
      </w:rPr>
    </w:pPr>
    <w:r w:rsidRPr="00511200">
      <w:rPr>
        <w:rFonts w:asciiTheme="minorHAnsi" w:hAnsiTheme="minorHAnsi" w:cstheme="minorHAnsi"/>
      </w:rPr>
      <w:t xml:space="preserve">OHRS Version </w:t>
    </w:r>
    <w:r w:rsidRPr="00106B63">
      <w:rPr>
        <w:rFonts w:asciiTheme="minorHAnsi" w:hAnsiTheme="minorHAnsi" w:cstheme="minorHAnsi"/>
        <w:highlight w:val="yellow"/>
      </w:rPr>
      <w:t>1</w:t>
    </w:r>
    <w:r>
      <w:rPr>
        <w:rFonts w:asciiTheme="minorHAnsi" w:hAnsiTheme="minorHAnsi" w:cstheme="minorHAnsi"/>
        <w:highlight w:val="yellow"/>
      </w:rPr>
      <w:t>2</w:t>
    </w:r>
    <w:r w:rsidRPr="00106B63">
      <w:rPr>
        <w:rFonts w:asciiTheme="minorHAnsi" w:hAnsiTheme="minorHAnsi" w:cstheme="minorHAnsi"/>
        <w:highlight w:val="yellow"/>
      </w:rPr>
      <w:t>.</w:t>
    </w:r>
    <w:r w:rsidR="009F1382">
      <w:rPr>
        <w:rFonts w:asciiTheme="minorHAnsi" w:hAnsiTheme="minorHAnsi" w:cstheme="minorHAnsi"/>
        <w:highlight w:val="yellow"/>
      </w:rPr>
      <w:t>2</w:t>
    </w:r>
    <w:r>
      <w:rPr>
        <w:rFonts w:asciiTheme="minorHAnsi" w:hAnsiTheme="minorHAnsi" w:cstheme="minorHAnsi"/>
        <w:highlight w:val="yellow"/>
      </w:rPr>
      <w:t xml:space="preserve"> </w:t>
    </w:r>
    <w:r w:rsidRPr="00106B63">
      <w:rPr>
        <w:rFonts w:asciiTheme="minorHAnsi" w:hAnsiTheme="minorHAnsi" w:cstheme="minorHAnsi"/>
        <w:highlight w:val="yellow"/>
      </w:rPr>
      <w:t>20</w:t>
    </w:r>
    <w:r>
      <w:rPr>
        <w:rFonts w:asciiTheme="minorHAnsi" w:hAnsiTheme="minorHAnsi" w:cstheme="minorHAnsi"/>
        <w:highlight w:val="yellow"/>
      </w:rPr>
      <w:t>2</w:t>
    </w:r>
    <w:r w:rsidR="009F1382">
      <w:rPr>
        <w:rFonts w:asciiTheme="minorHAnsi" w:hAnsiTheme="minorHAnsi" w:cstheme="minorHAnsi"/>
        <w:highlight w:val="yellow"/>
      </w:rPr>
      <w:t>4</w:t>
    </w:r>
    <w:r w:rsidRPr="00953243">
      <w:rPr>
        <w:rFonts w:asciiTheme="minorHAnsi" w:hAnsiTheme="minorHAnsi" w:cstheme="minorHAnsi"/>
        <w:highlight w:val="yellow"/>
      </w:rPr>
      <w:t>/</w:t>
    </w:r>
    <w:r w:rsidRPr="007365D6">
      <w:rPr>
        <w:rFonts w:asciiTheme="minorHAnsi" w:hAnsiTheme="minorHAnsi" w:cstheme="minorHAnsi"/>
        <w:highlight w:val="yellow"/>
      </w:rPr>
      <w:t>2</w:t>
    </w:r>
    <w:r w:rsidR="009F1382">
      <w:rPr>
        <w:rFonts w:asciiTheme="minorHAnsi" w:hAnsiTheme="minorHAnsi" w:cstheme="minorHAnsi"/>
        <w:highlight w:val="yellow"/>
      </w:rPr>
      <w:t>5</w:t>
    </w:r>
    <w:r w:rsidRPr="00511200">
      <w:rPr>
        <w:rFonts w:asciiTheme="minorHAnsi" w:hAnsiTheme="minorHAnsi" w:cstheme="minorHAnsi"/>
      </w:rPr>
      <w:tab/>
      <w:t xml:space="preserve">Page </w:t>
    </w:r>
    <w:r w:rsidRPr="00511200">
      <w:rPr>
        <w:rFonts w:asciiTheme="minorHAnsi" w:hAnsiTheme="minorHAnsi" w:cstheme="minorHAnsi"/>
      </w:rPr>
      <w:fldChar w:fldCharType="begin"/>
    </w:r>
    <w:r w:rsidRPr="00511200">
      <w:rPr>
        <w:rFonts w:asciiTheme="minorHAnsi" w:hAnsiTheme="minorHAnsi" w:cstheme="minorHAnsi"/>
      </w:rPr>
      <w:instrText xml:space="preserve"> PAGE </w:instrText>
    </w:r>
    <w:r w:rsidRPr="00511200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51</w:t>
    </w:r>
    <w:r w:rsidRPr="00511200">
      <w:rPr>
        <w:rFonts w:asciiTheme="minorHAnsi" w:hAnsiTheme="minorHAnsi" w:cstheme="minorHAnsi"/>
      </w:rPr>
      <w:fldChar w:fldCharType="end"/>
    </w:r>
    <w:r w:rsidRPr="00511200">
      <w:rPr>
        <w:rFonts w:asciiTheme="minorHAnsi" w:hAnsiTheme="minorHAnsi" w:cstheme="minorHAnsi"/>
      </w:rPr>
      <w:t xml:space="preserve"> of </w:t>
    </w:r>
    <w:r w:rsidRPr="00511200">
      <w:rPr>
        <w:rFonts w:asciiTheme="minorHAnsi" w:hAnsiTheme="minorHAnsi" w:cstheme="minorHAnsi"/>
      </w:rPr>
      <w:fldChar w:fldCharType="begin"/>
    </w:r>
    <w:r w:rsidRPr="00511200">
      <w:rPr>
        <w:rFonts w:asciiTheme="minorHAnsi" w:hAnsiTheme="minorHAnsi" w:cstheme="minorHAnsi"/>
      </w:rPr>
      <w:instrText xml:space="preserve"> NUMPAGES </w:instrText>
    </w:r>
    <w:r w:rsidRPr="00511200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53</w:t>
    </w:r>
    <w:r w:rsidRPr="00511200">
      <w:rPr>
        <w:rFonts w:asciiTheme="minorHAnsi" w:hAnsiTheme="minorHAnsi" w:cstheme="minorHAnsi"/>
      </w:rPr>
      <w:fldChar w:fldCharType="end"/>
    </w:r>
  </w:p>
  <w:p w14:paraId="18E28842" w14:textId="6A2F6892" w:rsidR="00E454BD" w:rsidRPr="00A65BCC" w:rsidRDefault="00E454BD" w:rsidP="00230405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</w:pPr>
    <w:r>
      <w:rPr>
        <w:rFonts w:asciiTheme="minorHAnsi" w:hAnsiTheme="minorHAnsi" w:cstheme="minorHAnsi"/>
        <w:highlight w:val="yellow"/>
      </w:rPr>
      <w:t xml:space="preserve">April </w:t>
    </w:r>
    <w:r w:rsidRPr="00953243">
      <w:rPr>
        <w:rFonts w:asciiTheme="minorHAnsi" w:hAnsiTheme="minorHAnsi" w:cstheme="minorHAnsi"/>
        <w:highlight w:val="yellow"/>
      </w:rPr>
      <w:t>1, 20</w:t>
    </w:r>
    <w:r w:rsidRPr="007365D6">
      <w:rPr>
        <w:rFonts w:asciiTheme="minorHAnsi" w:hAnsiTheme="minorHAnsi" w:cstheme="minorHAnsi"/>
        <w:highlight w:val="yellow"/>
      </w:rPr>
      <w:t>2</w:t>
    </w:r>
    <w:r w:rsidR="009F1382">
      <w:rPr>
        <w:rFonts w:asciiTheme="minorHAnsi" w:hAnsiTheme="minorHAnsi" w:cstheme="minorHAnsi"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CF47" w14:textId="77777777" w:rsidR="00E454BD" w:rsidRDefault="00E454BD">
      <w:r>
        <w:separator/>
      </w:r>
    </w:p>
  </w:footnote>
  <w:footnote w:type="continuationSeparator" w:id="0">
    <w:p w14:paraId="1C0B17EF" w14:textId="77777777" w:rsidR="00E454BD" w:rsidRDefault="00E4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B3B7" w14:textId="09E087A9" w:rsidR="00E454BD" w:rsidRPr="004C5605" w:rsidRDefault="00E454BD" w:rsidP="00230405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  <w:rPr>
        <w:rFonts w:asciiTheme="minorHAnsi" w:hAnsiTheme="minorHAnsi" w:cstheme="minorHAnsi"/>
      </w:rPr>
    </w:pPr>
    <w:r w:rsidRPr="005F6897">
      <w:rPr>
        <w:rFonts w:asciiTheme="minorHAnsi" w:hAnsiTheme="minorHAnsi" w:cstheme="minorHAnsi"/>
      </w:rPr>
      <w:t>Ministry of Health and Ministry of Long-Term Care</w:t>
    </w:r>
    <w:r w:rsidRPr="004C5605">
      <w:rPr>
        <w:rFonts w:asciiTheme="minorHAnsi" w:hAnsiTheme="minorHAnsi" w:cstheme="minorHAnsi"/>
      </w:rPr>
      <w:tab/>
      <w:t>OHRS Appendix A</w:t>
    </w:r>
  </w:p>
  <w:p w14:paraId="3A5E3EA2" w14:textId="2D988E7D" w:rsidR="00E454BD" w:rsidRDefault="00AA7FA3" w:rsidP="00230405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Digital </w:t>
    </w:r>
    <w:r w:rsidRPr="004C5605">
      <w:rPr>
        <w:rFonts w:asciiTheme="minorHAnsi" w:hAnsiTheme="minorHAnsi" w:cstheme="minorHAnsi"/>
      </w:rPr>
      <w:t>and</w:t>
    </w:r>
    <w:r w:rsidR="00E454BD" w:rsidRPr="004C5605">
      <w:rPr>
        <w:rFonts w:asciiTheme="minorHAnsi" w:hAnsiTheme="minorHAnsi" w:cstheme="minorHAnsi"/>
      </w:rPr>
      <w:t xml:space="preserve"> Analytics </w:t>
    </w:r>
    <w:r w:rsidR="001314F5">
      <w:rPr>
        <w:rFonts w:asciiTheme="minorHAnsi" w:hAnsiTheme="minorHAnsi" w:cstheme="minorHAnsi"/>
      </w:rPr>
      <w:t xml:space="preserve">Strategy </w:t>
    </w:r>
    <w:r w:rsidR="00E454BD" w:rsidRPr="004C5605">
      <w:rPr>
        <w:rFonts w:asciiTheme="minorHAnsi" w:hAnsiTheme="minorHAnsi" w:cstheme="minorHAnsi"/>
      </w:rPr>
      <w:t>Division</w:t>
    </w:r>
    <w:r w:rsidR="00E454BD" w:rsidRPr="00186E3B">
      <w:rPr>
        <w:rFonts w:asciiTheme="minorHAnsi" w:hAnsiTheme="minorHAnsi" w:cstheme="minorHAnsi"/>
      </w:rPr>
      <w:tab/>
      <w:t>Full Functional Centre List of Accounts</w:t>
    </w:r>
  </w:p>
  <w:p w14:paraId="4C95ADCF" w14:textId="77777777" w:rsidR="00E454BD" w:rsidRDefault="00E454BD" w:rsidP="00BF2A7E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  <w:rPr>
        <w:rFonts w:asciiTheme="minorHAnsi" w:hAnsiTheme="minorHAnsi" w:cstheme="minorHAnsi"/>
      </w:rPr>
    </w:pPr>
    <w:r w:rsidRPr="00186E3B">
      <w:rPr>
        <w:rFonts w:asciiTheme="minorHAnsi" w:hAnsiTheme="minorHAnsi" w:cstheme="minorHAnsi"/>
      </w:rPr>
      <w:t>Health Data Branch, Data Standards Unit</w:t>
    </w:r>
  </w:p>
  <w:p w14:paraId="2539B9B0" w14:textId="77777777" w:rsidR="00E454BD" w:rsidRPr="00C15C08" w:rsidRDefault="00E454BD" w:rsidP="00BF2A7E">
    <w:pPr>
      <w:pStyle w:val="Footer"/>
      <w:tabs>
        <w:tab w:val="clear" w:pos="4320"/>
        <w:tab w:val="clear" w:pos="8640"/>
        <w:tab w:val="left" w:pos="0"/>
        <w:tab w:val="right" w:pos="12960"/>
      </w:tabs>
      <w:ind w:right="-93"/>
    </w:pPr>
    <w:r w:rsidRPr="00C15C0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21dbca3-dfdc-4666-a24b-a6972b9c4ebc"/>
  </w:docVars>
  <w:rsids>
    <w:rsidRoot w:val="00984F28"/>
    <w:rsid w:val="00001966"/>
    <w:rsid w:val="000037E5"/>
    <w:rsid w:val="00015E35"/>
    <w:rsid w:val="0001643C"/>
    <w:rsid w:val="000165B0"/>
    <w:rsid w:val="0001773A"/>
    <w:rsid w:val="00025519"/>
    <w:rsid w:val="00026BB4"/>
    <w:rsid w:val="00026CAE"/>
    <w:rsid w:val="00030DAE"/>
    <w:rsid w:val="000333DB"/>
    <w:rsid w:val="00035628"/>
    <w:rsid w:val="00036EF9"/>
    <w:rsid w:val="000378C7"/>
    <w:rsid w:val="000426EE"/>
    <w:rsid w:val="00043217"/>
    <w:rsid w:val="00044170"/>
    <w:rsid w:val="000448C2"/>
    <w:rsid w:val="00047FD2"/>
    <w:rsid w:val="000504B6"/>
    <w:rsid w:val="00051395"/>
    <w:rsid w:val="00051677"/>
    <w:rsid w:val="00052CED"/>
    <w:rsid w:val="00052E18"/>
    <w:rsid w:val="00053B2B"/>
    <w:rsid w:val="00057641"/>
    <w:rsid w:val="0006184D"/>
    <w:rsid w:val="00071977"/>
    <w:rsid w:val="000744AD"/>
    <w:rsid w:val="00075ACD"/>
    <w:rsid w:val="00075D72"/>
    <w:rsid w:val="000765AC"/>
    <w:rsid w:val="000773AC"/>
    <w:rsid w:val="00077680"/>
    <w:rsid w:val="000809A7"/>
    <w:rsid w:val="000811E1"/>
    <w:rsid w:val="00082C8B"/>
    <w:rsid w:val="0008414C"/>
    <w:rsid w:val="000852DA"/>
    <w:rsid w:val="00085DB9"/>
    <w:rsid w:val="00086BD1"/>
    <w:rsid w:val="00092BA9"/>
    <w:rsid w:val="00095C28"/>
    <w:rsid w:val="000A582C"/>
    <w:rsid w:val="000A5B6D"/>
    <w:rsid w:val="000A642F"/>
    <w:rsid w:val="000A6B28"/>
    <w:rsid w:val="000A70A6"/>
    <w:rsid w:val="000B6281"/>
    <w:rsid w:val="000C05FE"/>
    <w:rsid w:val="000C1020"/>
    <w:rsid w:val="000C1203"/>
    <w:rsid w:val="000C1368"/>
    <w:rsid w:val="000C1F1F"/>
    <w:rsid w:val="000C4258"/>
    <w:rsid w:val="000D0E5F"/>
    <w:rsid w:val="000D6F06"/>
    <w:rsid w:val="000D7712"/>
    <w:rsid w:val="000E3504"/>
    <w:rsid w:val="000E49C9"/>
    <w:rsid w:val="000E5DA9"/>
    <w:rsid w:val="000F1BCB"/>
    <w:rsid w:val="000F5939"/>
    <w:rsid w:val="000F60D7"/>
    <w:rsid w:val="000F69F8"/>
    <w:rsid w:val="000F6FED"/>
    <w:rsid w:val="0010025B"/>
    <w:rsid w:val="00100EFD"/>
    <w:rsid w:val="001023FD"/>
    <w:rsid w:val="00106B63"/>
    <w:rsid w:val="00114414"/>
    <w:rsid w:val="00114A42"/>
    <w:rsid w:val="001171BA"/>
    <w:rsid w:val="001203B3"/>
    <w:rsid w:val="00122D9C"/>
    <w:rsid w:val="00123363"/>
    <w:rsid w:val="00123A42"/>
    <w:rsid w:val="00130C12"/>
    <w:rsid w:val="001314F5"/>
    <w:rsid w:val="00133196"/>
    <w:rsid w:val="00133E03"/>
    <w:rsid w:val="001368C8"/>
    <w:rsid w:val="00136CD1"/>
    <w:rsid w:val="0013703E"/>
    <w:rsid w:val="0013785A"/>
    <w:rsid w:val="00140014"/>
    <w:rsid w:val="001404B7"/>
    <w:rsid w:val="001432F6"/>
    <w:rsid w:val="00144FF9"/>
    <w:rsid w:val="00156324"/>
    <w:rsid w:val="001600E2"/>
    <w:rsid w:val="001620D4"/>
    <w:rsid w:val="0016535E"/>
    <w:rsid w:val="0016661C"/>
    <w:rsid w:val="00167787"/>
    <w:rsid w:val="00167D7D"/>
    <w:rsid w:val="00167E81"/>
    <w:rsid w:val="00171647"/>
    <w:rsid w:val="0017290F"/>
    <w:rsid w:val="00174154"/>
    <w:rsid w:val="00177B58"/>
    <w:rsid w:val="00185A53"/>
    <w:rsid w:val="00186E3B"/>
    <w:rsid w:val="00190074"/>
    <w:rsid w:val="00191402"/>
    <w:rsid w:val="00194BA4"/>
    <w:rsid w:val="0019578C"/>
    <w:rsid w:val="001962CA"/>
    <w:rsid w:val="001A281B"/>
    <w:rsid w:val="001A71E7"/>
    <w:rsid w:val="001B3621"/>
    <w:rsid w:val="001B4B46"/>
    <w:rsid w:val="001B6ABB"/>
    <w:rsid w:val="001C0907"/>
    <w:rsid w:val="001C093A"/>
    <w:rsid w:val="001C15D9"/>
    <w:rsid w:val="001C4097"/>
    <w:rsid w:val="001C4950"/>
    <w:rsid w:val="001C7FAF"/>
    <w:rsid w:val="001D26FC"/>
    <w:rsid w:val="001D34F1"/>
    <w:rsid w:val="001D66D3"/>
    <w:rsid w:val="001E0664"/>
    <w:rsid w:val="001E2D17"/>
    <w:rsid w:val="001E32CF"/>
    <w:rsid w:val="001E54DA"/>
    <w:rsid w:val="001E7446"/>
    <w:rsid w:val="001F11E4"/>
    <w:rsid w:val="001F1CD6"/>
    <w:rsid w:val="001F2DB4"/>
    <w:rsid w:val="001F3DC1"/>
    <w:rsid w:val="001F3E6B"/>
    <w:rsid w:val="001F5BED"/>
    <w:rsid w:val="002067F7"/>
    <w:rsid w:val="00217090"/>
    <w:rsid w:val="0022062B"/>
    <w:rsid w:val="00221CD7"/>
    <w:rsid w:val="00222FB1"/>
    <w:rsid w:val="002231A0"/>
    <w:rsid w:val="00230405"/>
    <w:rsid w:val="002327CE"/>
    <w:rsid w:val="002328CF"/>
    <w:rsid w:val="00234951"/>
    <w:rsid w:val="00234C74"/>
    <w:rsid w:val="002361E4"/>
    <w:rsid w:val="00241997"/>
    <w:rsid w:val="00241A76"/>
    <w:rsid w:val="00253CED"/>
    <w:rsid w:val="00254954"/>
    <w:rsid w:val="00257836"/>
    <w:rsid w:val="00263638"/>
    <w:rsid w:val="0026385D"/>
    <w:rsid w:val="00264ABF"/>
    <w:rsid w:val="00267CA7"/>
    <w:rsid w:val="00270476"/>
    <w:rsid w:val="002736C7"/>
    <w:rsid w:val="00277089"/>
    <w:rsid w:val="00280FA9"/>
    <w:rsid w:val="00282582"/>
    <w:rsid w:val="00282F4D"/>
    <w:rsid w:val="00285144"/>
    <w:rsid w:val="00285C88"/>
    <w:rsid w:val="00290DB3"/>
    <w:rsid w:val="002912FA"/>
    <w:rsid w:val="0029293A"/>
    <w:rsid w:val="0029412B"/>
    <w:rsid w:val="00295B2E"/>
    <w:rsid w:val="002A255E"/>
    <w:rsid w:val="002A2C01"/>
    <w:rsid w:val="002A4955"/>
    <w:rsid w:val="002A583A"/>
    <w:rsid w:val="002B34B5"/>
    <w:rsid w:val="002B76BF"/>
    <w:rsid w:val="002C01E9"/>
    <w:rsid w:val="002C161E"/>
    <w:rsid w:val="002C4601"/>
    <w:rsid w:val="002D40E3"/>
    <w:rsid w:val="002D5043"/>
    <w:rsid w:val="002D75F3"/>
    <w:rsid w:val="002E073B"/>
    <w:rsid w:val="002E0A46"/>
    <w:rsid w:val="002E62EA"/>
    <w:rsid w:val="002E693E"/>
    <w:rsid w:val="002E79B9"/>
    <w:rsid w:val="00300704"/>
    <w:rsid w:val="00303A19"/>
    <w:rsid w:val="003042EF"/>
    <w:rsid w:val="0031047D"/>
    <w:rsid w:val="0031172D"/>
    <w:rsid w:val="00311A58"/>
    <w:rsid w:val="00311DAE"/>
    <w:rsid w:val="003174C3"/>
    <w:rsid w:val="00323405"/>
    <w:rsid w:val="00324EDC"/>
    <w:rsid w:val="003265B8"/>
    <w:rsid w:val="00327A56"/>
    <w:rsid w:val="0033343E"/>
    <w:rsid w:val="00333A1B"/>
    <w:rsid w:val="00343510"/>
    <w:rsid w:val="003448BA"/>
    <w:rsid w:val="00344E03"/>
    <w:rsid w:val="00353B4A"/>
    <w:rsid w:val="00355287"/>
    <w:rsid w:val="003565A6"/>
    <w:rsid w:val="003603CA"/>
    <w:rsid w:val="0036056F"/>
    <w:rsid w:val="00362E24"/>
    <w:rsid w:val="00364175"/>
    <w:rsid w:val="00365777"/>
    <w:rsid w:val="00365802"/>
    <w:rsid w:val="00366B43"/>
    <w:rsid w:val="00366FB2"/>
    <w:rsid w:val="00370285"/>
    <w:rsid w:val="003706F0"/>
    <w:rsid w:val="00383236"/>
    <w:rsid w:val="003926D7"/>
    <w:rsid w:val="0039462F"/>
    <w:rsid w:val="00394827"/>
    <w:rsid w:val="00394D47"/>
    <w:rsid w:val="00397C6B"/>
    <w:rsid w:val="003A206C"/>
    <w:rsid w:val="003A4ACF"/>
    <w:rsid w:val="003A6B56"/>
    <w:rsid w:val="003A75B3"/>
    <w:rsid w:val="003B1B6D"/>
    <w:rsid w:val="003B3B68"/>
    <w:rsid w:val="003B4308"/>
    <w:rsid w:val="003B5561"/>
    <w:rsid w:val="003C1F4B"/>
    <w:rsid w:val="003C21AF"/>
    <w:rsid w:val="003C2E04"/>
    <w:rsid w:val="003C419C"/>
    <w:rsid w:val="003C5456"/>
    <w:rsid w:val="003C7452"/>
    <w:rsid w:val="003D5CCF"/>
    <w:rsid w:val="003D7C78"/>
    <w:rsid w:val="003E0625"/>
    <w:rsid w:val="003E077C"/>
    <w:rsid w:val="003E0B23"/>
    <w:rsid w:val="003E10B2"/>
    <w:rsid w:val="003E13C8"/>
    <w:rsid w:val="003E156A"/>
    <w:rsid w:val="003E16EC"/>
    <w:rsid w:val="003F0AFC"/>
    <w:rsid w:val="00400F8A"/>
    <w:rsid w:val="004042EA"/>
    <w:rsid w:val="0040612F"/>
    <w:rsid w:val="004109B2"/>
    <w:rsid w:val="0041136E"/>
    <w:rsid w:val="004149E3"/>
    <w:rsid w:val="00415BCC"/>
    <w:rsid w:val="0042520E"/>
    <w:rsid w:val="00425FBA"/>
    <w:rsid w:val="00431812"/>
    <w:rsid w:val="004329CE"/>
    <w:rsid w:val="00432A6A"/>
    <w:rsid w:val="00433B22"/>
    <w:rsid w:val="004347AD"/>
    <w:rsid w:val="00435EDD"/>
    <w:rsid w:val="004361A3"/>
    <w:rsid w:val="00437D3C"/>
    <w:rsid w:val="0044013B"/>
    <w:rsid w:val="00441060"/>
    <w:rsid w:val="004418E3"/>
    <w:rsid w:val="00443668"/>
    <w:rsid w:val="00443BE4"/>
    <w:rsid w:val="0044462F"/>
    <w:rsid w:val="00445FD3"/>
    <w:rsid w:val="004475B7"/>
    <w:rsid w:val="00451F1F"/>
    <w:rsid w:val="00453F91"/>
    <w:rsid w:val="004550CF"/>
    <w:rsid w:val="004565D7"/>
    <w:rsid w:val="00461AD4"/>
    <w:rsid w:val="004640BB"/>
    <w:rsid w:val="00466722"/>
    <w:rsid w:val="0047167D"/>
    <w:rsid w:val="00474716"/>
    <w:rsid w:val="004825F1"/>
    <w:rsid w:val="00486DDC"/>
    <w:rsid w:val="004871AC"/>
    <w:rsid w:val="00487C7C"/>
    <w:rsid w:val="00492769"/>
    <w:rsid w:val="004947E8"/>
    <w:rsid w:val="00495A27"/>
    <w:rsid w:val="004A61DC"/>
    <w:rsid w:val="004A761A"/>
    <w:rsid w:val="004B2618"/>
    <w:rsid w:val="004B4AF8"/>
    <w:rsid w:val="004B72D3"/>
    <w:rsid w:val="004B7A9E"/>
    <w:rsid w:val="004C1A23"/>
    <w:rsid w:val="004C5605"/>
    <w:rsid w:val="004C5CD8"/>
    <w:rsid w:val="004D017E"/>
    <w:rsid w:val="004D032A"/>
    <w:rsid w:val="004D0C0C"/>
    <w:rsid w:val="004D2321"/>
    <w:rsid w:val="004D25C8"/>
    <w:rsid w:val="004D4A58"/>
    <w:rsid w:val="004D4FCE"/>
    <w:rsid w:val="004D6C79"/>
    <w:rsid w:val="004D76F1"/>
    <w:rsid w:val="004D7AEF"/>
    <w:rsid w:val="004E09D4"/>
    <w:rsid w:val="004E0D45"/>
    <w:rsid w:val="004E1154"/>
    <w:rsid w:val="004E447B"/>
    <w:rsid w:val="004E4CCC"/>
    <w:rsid w:val="004E6AE4"/>
    <w:rsid w:val="004E6F70"/>
    <w:rsid w:val="004F0476"/>
    <w:rsid w:val="004F0676"/>
    <w:rsid w:val="004F5556"/>
    <w:rsid w:val="004F7844"/>
    <w:rsid w:val="00506874"/>
    <w:rsid w:val="0050750E"/>
    <w:rsid w:val="00511200"/>
    <w:rsid w:val="00517720"/>
    <w:rsid w:val="00527B1F"/>
    <w:rsid w:val="00530692"/>
    <w:rsid w:val="00530ADD"/>
    <w:rsid w:val="00532A87"/>
    <w:rsid w:val="00533145"/>
    <w:rsid w:val="00533774"/>
    <w:rsid w:val="00534016"/>
    <w:rsid w:val="0053609D"/>
    <w:rsid w:val="0053724D"/>
    <w:rsid w:val="00541BFC"/>
    <w:rsid w:val="00542D02"/>
    <w:rsid w:val="00551772"/>
    <w:rsid w:val="00564153"/>
    <w:rsid w:val="00565986"/>
    <w:rsid w:val="00567DF8"/>
    <w:rsid w:val="00570C74"/>
    <w:rsid w:val="00570E3C"/>
    <w:rsid w:val="00573A05"/>
    <w:rsid w:val="0057535E"/>
    <w:rsid w:val="00575D45"/>
    <w:rsid w:val="00577199"/>
    <w:rsid w:val="00586302"/>
    <w:rsid w:val="0058713E"/>
    <w:rsid w:val="00590B7E"/>
    <w:rsid w:val="005912AD"/>
    <w:rsid w:val="00592FFE"/>
    <w:rsid w:val="00595748"/>
    <w:rsid w:val="00595ED1"/>
    <w:rsid w:val="005A1FEF"/>
    <w:rsid w:val="005A2EDD"/>
    <w:rsid w:val="005A3636"/>
    <w:rsid w:val="005B01A6"/>
    <w:rsid w:val="005B2F23"/>
    <w:rsid w:val="005B3EDA"/>
    <w:rsid w:val="005C05EA"/>
    <w:rsid w:val="005C0880"/>
    <w:rsid w:val="005C577A"/>
    <w:rsid w:val="005C6C5B"/>
    <w:rsid w:val="005C7145"/>
    <w:rsid w:val="005C762D"/>
    <w:rsid w:val="005D063E"/>
    <w:rsid w:val="005D0CBB"/>
    <w:rsid w:val="005D3D3A"/>
    <w:rsid w:val="005D5DE9"/>
    <w:rsid w:val="005E0A97"/>
    <w:rsid w:val="005E1819"/>
    <w:rsid w:val="005E3E44"/>
    <w:rsid w:val="005E4718"/>
    <w:rsid w:val="005F0B89"/>
    <w:rsid w:val="005F6897"/>
    <w:rsid w:val="006015B2"/>
    <w:rsid w:val="006029E6"/>
    <w:rsid w:val="00603F08"/>
    <w:rsid w:val="0060506B"/>
    <w:rsid w:val="006113B3"/>
    <w:rsid w:val="00613B5E"/>
    <w:rsid w:val="006201A3"/>
    <w:rsid w:val="00621657"/>
    <w:rsid w:val="006243C2"/>
    <w:rsid w:val="00626F84"/>
    <w:rsid w:val="0062795A"/>
    <w:rsid w:val="00627C79"/>
    <w:rsid w:val="00630792"/>
    <w:rsid w:val="00630DB8"/>
    <w:rsid w:val="00632443"/>
    <w:rsid w:val="00633B85"/>
    <w:rsid w:val="00633FB2"/>
    <w:rsid w:val="00634EE5"/>
    <w:rsid w:val="00640AE7"/>
    <w:rsid w:val="00641E77"/>
    <w:rsid w:val="00644F09"/>
    <w:rsid w:val="006453E5"/>
    <w:rsid w:val="00646E9F"/>
    <w:rsid w:val="00647E39"/>
    <w:rsid w:val="00650AD1"/>
    <w:rsid w:val="0065691E"/>
    <w:rsid w:val="006636E8"/>
    <w:rsid w:val="006637DA"/>
    <w:rsid w:val="00664EA5"/>
    <w:rsid w:val="0066526F"/>
    <w:rsid w:val="006679C6"/>
    <w:rsid w:val="0068408B"/>
    <w:rsid w:val="00686519"/>
    <w:rsid w:val="006874A6"/>
    <w:rsid w:val="00697BEA"/>
    <w:rsid w:val="006A3AA4"/>
    <w:rsid w:val="006A72D4"/>
    <w:rsid w:val="006B24FE"/>
    <w:rsid w:val="006C3576"/>
    <w:rsid w:val="006C5643"/>
    <w:rsid w:val="006D2B97"/>
    <w:rsid w:val="006E1D6A"/>
    <w:rsid w:val="006E3052"/>
    <w:rsid w:val="006F105D"/>
    <w:rsid w:val="006F163D"/>
    <w:rsid w:val="006F1A7C"/>
    <w:rsid w:val="006F23BA"/>
    <w:rsid w:val="006F37B1"/>
    <w:rsid w:val="006F462F"/>
    <w:rsid w:val="006F4CA3"/>
    <w:rsid w:val="006F7AF1"/>
    <w:rsid w:val="007060DF"/>
    <w:rsid w:val="007072D8"/>
    <w:rsid w:val="007114BD"/>
    <w:rsid w:val="00713F84"/>
    <w:rsid w:val="00714140"/>
    <w:rsid w:val="00715801"/>
    <w:rsid w:val="00717D54"/>
    <w:rsid w:val="00720CA0"/>
    <w:rsid w:val="007219C0"/>
    <w:rsid w:val="00725CB6"/>
    <w:rsid w:val="007365D6"/>
    <w:rsid w:val="00740270"/>
    <w:rsid w:val="00740589"/>
    <w:rsid w:val="007409B2"/>
    <w:rsid w:val="007429F2"/>
    <w:rsid w:val="00743407"/>
    <w:rsid w:val="00743CF6"/>
    <w:rsid w:val="007472DB"/>
    <w:rsid w:val="00751AAB"/>
    <w:rsid w:val="0075310F"/>
    <w:rsid w:val="007617CE"/>
    <w:rsid w:val="00763F5A"/>
    <w:rsid w:val="00765D7A"/>
    <w:rsid w:val="00767BC6"/>
    <w:rsid w:val="00767FB1"/>
    <w:rsid w:val="00767FE2"/>
    <w:rsid w:val="00770A43"/>
    <w:rsid w:val="00771BB9"/>
    <w:rsid w:val="00776269"/>
    <w:rsid w:val="007811AB"/>
    <w:rsid w:val="007814BB"/>
    <w:rsid w:val="0078248A"/>
    <w:rsid w:val="00783B7A"/>
    <w:rsid w:val="0078495A"/>
    <w:rsid w:val="00786B85"/>
    <w:rsid w:val="00786B8E"/>
    <w:rsid w:val="007870F1"/>
    <w:rsid w:val="00787E27"/>
    <w:rsid w:val="00792BB2"/>
    <w:rsid w:val="007930C7"/>
    <w:rsid w:val="007939DD"/>
    <w:rsid w:val="007A0961"/>
    <w:rsid w:val="007A0A2C"/>
    <w:rsid w:val="007A22F0"/>
    <w:rsid w:val="007A32FC"/>
    <w:rsid w:val="007A3EEA"/>
    <w:rsid w:val="007A3FD6"/>
    <w:rsid w:val="007A6EAD"/>
    <w:rsid w:val="007B11FA"/>
    <w:rsid w:val="007B40CE"/>
    <w:rsid w:val="007B415A"/>
    <w:rsid w:val="007B617D"/>
    <w:rsid w:val="007C395A"/>
    <w:rsid w:val="007C6C93"/>
    <w:rsid w:val="007D3C72"/>
    <w:rsid w:val="007D50B5"/>
    <w:rsid w:val="007D6251"/>
    <w:rsid w:val="007D66D1"/>
    <w:rsid w:val="007E3533"/>
    <w:rsid w:val="007E4A14"/>
    <w:rsid w:val="007E5690"/>
    <w:rsid w:val="007F35D1"/>
    <w:rsid w:val="007F5FFB"/>
    <w:rsid w:val="00803C3C"/>
    <w:rsid w:val="008045E0"/>
    <w:rsid w:val="00806DFF"/>
    <w:rsid w:val="00820485"/>
    <w:rsid w:val="00820C1E"/>
    <w:rsid w:val="00821D29"/>
    <w:rsid w:val="00823EA1"/>
    <w:rsid w:val="00825C1C"/>
    <w:rsid w:val="00830953"/>
    <w:rsid w:val="00837E5F"/>
    <w:rsid w:val="0084492C"/>
    <w:rsid w:val="0085088D"/>
    <w:rsid w:val="00851225"/>
    <w:rsid w:val="00853450"/>
    <w:rsid w:val="00853988"/>
    <w:rsid w:val="00854EC7"/>
    <w:rsid w:val="00865469"/>
    <w:rsid w:val="0087590E"/>
    <w:rsid w:val="00875C98"/>
    <w:rsid w:val="00892183"/>
    <w:rsid w:val="008927CE"/>
    <w:rsid w:val="00895A7B"/>
    <w:rsid w:val="008961EE"/>
    <w:rsid w:val="00897D96"/>
    <w:rsid w:val="008A4085"/>
    <w:rsid w:val="008A48A1"/>
    <w:rsid w:val="008A5554"/>
    <w:rsid w:val="008A6FB0"/>
    <w:rsid w:val="008B0F73"/>
    <w:rsid w:val="008B3D2B"/>
    <w:rsid w:val="008B604A"/>
    <w:rsid w:val="008B7C8C"/>
    <w:rsid w:val="008C23CD"/>
    <w:rsid w:val="008C3996"/>
    <w:rsid w:val="008C3B5B"/>
    <w:rsid w:val="008C47A1"/>
    <w:rsid w:val="008C47F4"/>
    <w:rsid w:val="008C4D37"/>
    <w:rsid w:val="008C5091"/>
    <w:rsid w:val="008C5645"/>
    <w:rsid w:val="008D2FB1"/>
    <w:rsid w:val="008D6225"/>
    <w:rsid w:val="008E4CB0"/>
    <w:rsid w:val="008E6C50"/>
    <w:rsid w:val="008E72F6"/>
    <w:rsid w:val="008F392E"/>
    <w:rsid w:val="008F78FE"/>
    <w:rsid w:val="00901597"/>
    <w:rsid w:val="00907371"/>
    <w:rsid w:val="00911B59"/>
    <w:rsid w:val="009129B2"/>
    <w:rsid w:val="00927081"/>
    <w:rsid w:val="00931B3C"/>
    <w:rsid w:val="0093317E"/>
    <w:rsid w:val="00933CBE"/>
    <w:rsid w:val="00934FBD"/>
    <w:rsid w:val="00935A83"/>
    <w:rsid w:val="00937CDE"/>
    <w:rsid w:val="00944E90"/>
    <w:rsid w:val="0094738A"/>
    <w:rsid w:val="00953243"/>
    <w:rsid w:val="00957B6C"/>
    <w:rsid w:val="00960886"/>
    <w:rsid w:val="009639B5"/>
    <w:rsid w:val="009653A6"/>
    <w:rsid w:val="0096703A"/>
    <w:rsid w:val="0097365F"/>
    <w:rsid w:val="00982F0D"/>
    <w:rsid w:val="00983366"/>
    <w:rsid w:val="00984F28"/>
    <w:rsid w:val="00985C56"/>
    <w:rsid w:val="00986A16"/>
    <w:rsid w:val="00993943"/>
    <w:rsid w:val="0099755D"/>
    <w:rsid w:val="009A2072"/>
    <w:rsid w:val="009A2B6B"/>
    <w:rsid w:val="009B041B"/>
    <w:rsid w:val="009B0C47"/>
    <w:rsid w:val="009B24F9"/>
    <w:rsid w:val="009B3C19"/>
    <w:rsid w:val="009B515A"/>
    <w:rsid w:val="009C002F"/>
    <w:rsid w:val="009C1486"/>
    <w:rsid w:val="009C48E9"/>
    <w:rsid w:val="009C5481"/>
    <w:rsid w:val="009D0623"/>
    <w:rsid w:val="009D2423"/>
    <w:rsid w:val="009D277C"/>
    <w:rsid w:val="009D7090"/>
    <w:rsid w:val="009E4DBF"/>
    <w:rsid w:val="009F1382"/>
    <w:rsid w:val="009F5E38"/>
    <w:rsid w:val="009F7CFA"/>
    <w:rsid w:val="00A0217A"/>
    <w:rsid w:val="00A02DDB"/>
    <w:rsid w:val="00A06085"/>
    <w:rsid w:val="00A07E23"/>
    <w:rsid w:val="00A107F6"/>
    <w:rsid w:val="00A12C0F"/>
    <w:rsid w:val="00A13041"/>
    <w:rsid w:val="00A15E0A"/>
    <w:rsid w:val="00A20849"/>
    <w:rsid w:val="00A2107D"/>
    <w:rsid w:val="00A22F31"/>
    <w:rsid w:val="00A24EB5"/>
    <w:rsid w:val="00A318A7"/>
    <w:rsid w:val="00A31923"/>
    <w:rsid w:val="00A37278"/>
    <w:rsid w:val="00A42154"/>
    <w:rsid w:val="00A45DD3"/>
    <w:rsid w:val="00A50351"/>
    <w:rsid w:val="00A51FF6"/>
    <w:rsid w:val="00A52A7F"/>
    <w:rsid w:val="00A54572"/>
    <w:rsid w:val="00A555C1"/>
    <w:rsid w:val="00A55F18"/>
    <w:rsid w:val="00A5653F"/>
    <w:rsid w:val="00A56E2C"/>
    <w:rsid w:val="00A62A79"/>
    <w:rsid w:val="00A7705C"/>
    <w:rsid w:val="00A878C1"/>
    <w:rsid w:val="00A87B71"/>
    <w:rsid w:val="00A9069E"/>
    <w:rsid w:val="00A910DB"/>
    <w:rsid w:val="00A93DE5"/>
    <w:rsid w:val="00A9632F"/>
    <w:rsid w:val="00A968AB"/>
    <w:rsid w:val="00AA1209"/>
    <w:rsid w:val="00AA170C"/>
    <w:rsid w:val="00AA2272"/>
    <w:rsid w:val="00AA2391"/>
    <w:rsid w:val="00AA2784"/>
    <w:rsid w:val="00AA3D75"/>
    <w:rsid w:val="00AA5CF2"/>
    <w:rsid w:val="00AA7FA3"/>
    <w:rsid w:val="00AB043D"/>
    <w:rsid w:val="00AB2BB6"/>
    <w:rsid w:val="00AB36A9"/>
    <w:rsid w:val="00AB6C46"/>
    <w:rsid w:val="00AB6FB8"/>
    <w:rsid w:val="00AC032D"/>
    <w:rsid w:val="00AC0888"/>
    <w:rsid w:val="00AC41AE"/>
    <w:rsid w:val="00AC7D11"/>
    <w:rsid w:val="00AD5497"/>
    <w:rsid w:val="00AD61E7"/>
    <w:rsid w:val="00AD7D04"/>
    <w:rsid w:val="00AE0CEF"/>
    <w:rsid w:val="00AE0E5B"/>
    <w:rsid w:val="00AE0E92"/>
    <w:rsid w:val="00AE1D96"/>
    <w:rsid w:val="00AE466E"/>
    <w:rsid w:val="00AF5193"/>
    <w:rsid w:val="00B02277"/>
    <w:rsid w:val="00B04371"/>
    <w:rsid w:val="00B074A0"/>
    <w:rsid w:val="00B1523A"/>
    <w:rsid w:val="00B21330"/>
    <w:rsid w:val="00B224B0"/>
    <w:rsid w:val="00B22656"/>
    <w:rsid w:val="00B247BA"/>
    <w:rsid w:val="00B26793"/>
    <w:rsid w:val="00B33E77"/>
    <w:rsid w:val="00B42137"/>
    <w:rsid w:val="00B45C1C"/>
    <w:rsid w:val="00B46099"/>
    <w:rsid w:val="00B471B4"/>
    <w:rsid w:val="00B55710"/>
    <w:rsid w:val="00B56F59"/>
    <w:rsid w:val="00B6374E"/>
    <w:rsid w:val="00B66432"/>
    <w:rsid w:val="00B71C5E"/>
    <w:rsid w:val="00B71E3A"/>
    <w:rsid w:val="00B76877"/>
    <w:rsid w:val="00B9049A"/>
    <w:rsid w:val="00B91F74"/>
    <w:rsid w:val="00B92B92"/>
    <w:rsid w:val="00B95066"/>
    <w:rsid w:val="00B9516A"/>
    <w:rsid w:val="00B96ECD"/>
    <w:rsid w:val="00B97153"/>
    <w:rsid w:val="00BA24E2"/>
    <w:rsid w:val="00BA7FAD"/>
    <w:rsid w:val="00BB0F5C"/>
    <w:rsid w:val="00BC3529"/>
    <w:rsid w:val="00BC36EB"/>
    <w:rsid w:val="00BC40AA"/>
    <w:rsid w:val="00BC61E6"/>
    <w:rsid w:val="00BD0012"/>
    <w:rsid w:val="00BD50C0"/>
    <w:rsid w:val="00BD515C"/>
    <w:rsid w:val="00BD64FE"/>
    <w:rsid w:val="00BE0894"/>
    <w:rsid w:val="00BE0AC7"/>
    <w:rsid w:val="00BE0CA0"/>
    <w:rsid w:val="00BE2B39"/>
    <w:rsid w:val="00BE35F1"/>
    <w:rsid w:val="00BF2A7E"/>
    <w:rsid w:val="00C01040"/>
    <w:rsid w:val="00C10614"/>
    <w:rsid w:val="00C119DE"/>
    <w:rsid w:val="00C154E3"/>
    <w:rsid w:val="00C2014C"/>
    <w:rsid w:val="00C20BD0"/>
    <w:rsid w:val="00C2103C"/>
    <w:rsid w:val="00C22C1D"/>
    <w:rsid w:val="00C26A83"/>
    <w:rsid w:val="00C2757C"/>
    <w:rsid w:val="00C32E3A"/>
    <w:rsid w:val="00C32FD6"/>
    <w:rsid w:val="00C33A84"/>
    <w:rsid w:val="00C35061"/>
    <w:rsid w:val="00C36026"/>
    <w:rsid w:val="00C3785D"/>
    <w:rsid w:val="00C45116"/>
    <w:rsid w:val="00C52B69"/>
    <w:rsid w:val="00C534B3"/>
    <w:rsid w:val="00C54BEF"/>
    <w:rsid w:val="00C561FE"/>
    <w:rsid w:val="00C602D4"/>
    <w:rsid w:val="00C70008"/>
    <w:rsid w:val="00C7115E"/>
    <w:rsid w:val="00C72DBD"/>
    <w:rsid w:val="00C75BB7"/>
    <w:rsid w:val="00C8307A"/>
    <w:rsid w:val="00C868D3"/>
    <w:rsid w:val="00C90DEE"/>
    <w:rsid w:val="00C91949"/>
    <w:rsid w:val="00C92B30"/>
    <w:rsid w:val="00CA08E6"/>
    <w:rsid w:val="00CA0DD3"/>
    <w:rsid w:val="00CA2651"/>
    <w:rsid w:val="00CA69DC"/>
    <w:rsid w:val="00CA6FDF"/>
    <w:rsid w:val="00CB2318"/>
    <w:rsid w:val="00CB5A55"/>
    <w:rsid w:val="00CB781B"/>
    <w:rsid w:val="00CC236F"/>
    <w:rsid w:val="00CC2CD8"/>
    <w:rsid w:val="00CC5DE2"/>
    <w:rsid w:val="00CC6FB8"/>
    <w:rsid w:val="00CC7AF4"/>
    <w:rsid w:val="00CD4D96"/>
    <w:rsid w:val="00CE58BE"/>
    <w:rsid w:val="00CF61A3"/>
    <w:rsid w:val="00CF6A63"/>
    <w:rsid w:val="00D002EF"/>
    <w:rsid w:val="00D11E82"/>
    <w:rsid w:val="00D1275F"/>
    <w:rsid w:val="00D16A05"/>
    <w:rsid w:val="00D1741D"/>
    <w:rsid w:val="00D269D2"/>
    <w:rsid w:val="00D27CD9"/>
    <w:rsid w:val="00D30FC6"/>
    <w:rsid w:val="00D406E6"/>
    <w:rsid w:val="00D41AD1"/>
    <w:rsid w:val="00D43246"/>
    <w:rsid w:val="00D47099"/>
    <w:rsid w:val="00D47A0A"/>
    <w:rsid w:val="00D47B9E"/>
    <w:rsid w:val="00D5067E"/>
    <w:rsid w:val="00D527D2"/>
    <w:rsid w:val="00D54121"/>
    <w:rsid w:val="00D56BE9"/>
    <w:rsid w:val="00D601E8"/>
    <w:rsid w:val="00D62469"/>
    <w:rsid w:val="00D665AB"/>
    <w:rsid w:val="00D7448C"/>
    <w:rsid w:val="00D761C7"/>
    <w:rsid w:val="00D80352"/>
    <w:rsid w:val="00D86C45"/>
    <w:rsid w:val="00DA07AC"/>
    <w:rsid w:val="00DA2D45"/>
    <w:rsid w:val="00DA469B"/>
    <w:rsid w:val="00DA796A"/>
    <w:rsid w:val="00DA7EB9"/>
    <w:rsid w:val="00DB24A7"/>
    <w:rsid w:val="00DC061E"/>
    <w:rsid w:val="00DC3D41"/>
    <w:rsid w:val="00DC57C3"/>
    <w:rsid w:val="00DD37AA"/>
    <w:rsid w:val="00DD5195"/>
    <w:rsid w:val="00DE3D53"/>
    <w:rsid w:val="00DF04AB"/>
    <w:rsid w:val="00DF0BE2"/>
    <w:rsid w:val="00DF1803"/>
    <w:rsid w:val="00DF4345"/>
    <w:rsid w:val="00E047E6"/>
    <w:rsid w:val="00E10329"/>
    <w:rsid w:val="00E33BA7"/>
    <w:rsid w:val="00E40E1F"/>
    <w:rsid w:val="00E4399B"/>
    <w:rsid w:val="00E454BD"/>
    <w:rsid w:val="00E45577"/>
    <w:rsid w:val="00E53676"/>
    <w:rsid w:val="00E5392A"/>
    <w:rsid w:val="00E54775"/>
    <w:rsid w:val="00E54B3D"/>
    <w:rsid w:val="00E6183D"/>
    <w:rsid w:val="00E650EF"/>
    <w:rsid w:val="00E66E56"/>
    <w:rsid w:val="00E71FE1"/>
    <w:rsid w:val="00E73937"/>
    <w:rsid w:val="00E90548"/>
    <w:rsid w:val="00E970CB"/>
    <w:rsid w:val="00EA135E"/>
    <w:rsid w:val="00EA21F4"/>
    <w:rsid w:val="00EA29DB"/>
    <w:rsid w:val="00EA4147"/>
    <w:rsid w:val="00EA45EC"/>
    <w:rsid w:val="00EA5BA4"/>
    <w:rsid w:val="00EB3792"/>
    <w:rsid w:val="00EB7224"/>
    <w:rsid w:val="00EC5A16"/>
    <w:rsid w:val="00EC649D"/>
    <w:rsid w:val="00EC7C92"/>
    <w:rsid w:val="00ED02AB"/>
    <w:rsid w:val="00ED466B"/>
    <w:rsid w:val="00EE167D"/>
    <w:rsid w:val="00EE2AA3"/>
    <w:rsid w:val="00EE62BA"/>
    <w:rsid w:val="00EE6FA9"/>
    <w:rsid w:val="00EF1AEE"/>
    <w:rsid w:val="00EF29CB"/>
    <w:rsid w:val="00EF514D"/>
    <w:rsid w:val="00F05B27"/>
    <w:rsid w:val="00F06E3A"/>
    <w:rsid w:val="00F0739C"/>
    <w:rsid w:val="00F13A55"/>
    <w:rsid w:val="00F1568F"/>
    <w:rsid w:val="00F16387"/>
    <w:rsid w:val="00F22200"/>
    <w:rsid w:val="00F241D4"/>
    <w:rsid w:val="00F24217"/>
    <w:rsid w:val="00F3227C"/>
    <w:rsid w:val="00F32EFD"/>
    <w:rsid w:val="00F337A5"/>
    <w:rsid w:val="00F356C5"/>
    <w:rsid w:val="00F36A74"/>
    <w:rsid w:val="00F36FF1"/>
    <w:rsid w:val="00F37DCF"/>
    <w:rsid w:val="00F43B5B"/>
    <w:rsid w:val="00F4497A"/>
    <w:rsid w:val="00F44EA3"/>
    <w:rsid w:val="00F51B08"/>
    <w:rsid w:val="00F53A3D"/>
    <w:rsid w:val="00F53D44"/>
    <w:rsid w:val="00F5595C"/>
    <w:rsid w:val="00F603DD"/>
    <w:rsid w:val="00F656DF"/>
    <w:rsid w:val="00F709D2"/>
    <w:rsid w:val="00F74852"/>
    <w:rsid w:val="00F7600E"/>
    <w:rsid w:val="00F7726B"/>
    <w:rsid w:val="00F8516E"/>
    <w:rsid w:val="00F9286C"/>
    <w:rsid w:val="00F93B99"/>
    <w:rsid w:val="00F963F8"/>
    <w:rsid w:val="00F96787"/>
    <w:rsid w:val="00FA08ED"/>
    <w:rsid w:val="00FA12C4"/>
    <w:rsid w:val="00FA3439"/>
    <w:rsid w:val="00FB14ED"/>
    <w:rsid w:val="00FB1ABE"/>
    <w:rsid w:val="00FB4D65"/>
    <w:rsid w:val="00FB5AC2"/>
    <w:rsid w:val="00FB65A7"/>
    <w:rsid w:val="00FB6ACE"/>
    <w:rsid w:val="00FD25B1"/>
    <w:rsid w:val="00FD26FF"/>
    <w:rsid w:val="00FD7BB1"/>
    <w:rsid w:val="00FE029A"/>
    <w:rsid w:val="00FE0CCA"/>
    <w:rsid w:val="00FE2998"/>
    <w:rsid w:val="00FE5845"/>
    <w:rsid w:val="00FE6DFF"/>
    <w:rsid w:val="00FF607B"/>
    <w:rsid w:val="00FF648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49D03889"/>
  <w15:docId w15:val="{A8D25D17-C679-4ABE-BBB6-713CCF2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469"/>
    <w:rPr>
      <w:lang w:val="en-US" w:eastAsia="en-US"/>
    </w:rPr>
  </w:style>
  <w:style w:type="paragraph" w:styleId="Heading1">
    <w:name w:val="heading 1"/>
    <w:basedOn w:val="Normal"/>
    <w:next w:val="Normal"/>
    <w:qFormat/>
    <w:rsid w:val="00C561FE"/>
    <w:pPr>
      <w:keepNext/>
      <w:spacing w:before="240" w:after="60"/>
      <w:jc w:val="center"/>
      <w:outlineLvl w:val="0"/>
    </w:pPr>
    <w:rPr>
      <w:rFonts w:asciiTheme="minorHAnsi" w:hAnsiTheme="minorHAnsi"/>
      <w:kern w:val="28"/>
      <w:sz w:val="36"/>
    </w:rPr>
  </w:style>
  <w:style w:type="paragraph" w:styleId="Heading2">
    <w:name w:val="heading 2"/>
    <w:basedOn w:val="Heading1"/>
    <w:next w:val="Normal"/>
    <w:qFormat/>
    <w:rsid w:val="00986A16"/>
    <w:pPr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jc w:val="right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b/>
      <w:color w:val="000000"/>
      <w:sz w:val="18"/>
      <w:u w:val="single"/>
    </w:rPr>
  </w:style>
  <w:style w:type="paragraph" w:styleId="Heading7">
    <w:name w:val="heading 7"/>
    <w:basedOn w:val="Normal"/>
    <w:next w:val="Normal"/>
    <w:qFormat/>
    <w:pPr>
      <w:keepNext/>
      <w:ind w:left="-3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ind w:left="-1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280" w:lineRule="atLeast"/>
      <w:ind w:left="-30"/>
      <w:outlineLvl w:val="8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 Cha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TOC1">
    <w:name w:val="toc 1"/>
    <w:basedOn w:val="Normal"/>
    <w:next w:val="Normal"/>
    <w:uiPriority w:val="39"/>
    <w:qFormat/>
    <w:rsid w:val="00906E3F"/>
    <w:pPr>
      <w:tabs>
        <w:tab w:val="right" w:leader="dot" w:pos="8640"/>
      </w:tabs>
    </w:pPr>
    <w:rPr>
      <w:rFonts w:ascii="Arial" w:hAnsi="Arial"/>
      <w:sz w:val="24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ind w:left="200"/>
    </w:p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8640"/>
      </w:tabs>
      <w:ind w:left="400"/>
    </w:pPr>
  </w:style>
  <w:style w:type="paragraph" w:styleId="TOC4">
    <w:name w:val="toc 4"/>
    <w:basedOn w:val="Normal"/>
    <w:next w:val="Normal"/>
    <w:uiPriority w:val="39"/>
    <w:pPr>
      <w:tabs>
        <w:tab w:val="right" w:leader="dot" w:pos="8640"/>
      </w:tabs>
      <w:ind w:left="600"/>
    </w:pPr>
  </w:style>
  <w:style w:type="paragraph" w:styleId="TOC5">
    <w:name w:val="toc 5"/>
    <w:basedOn w:val="Normal"/>
    <w:next w:val="Normal"/>
    <w:uiPriority w:val="39"/>
    <w:pPr>
      <w:tabs>
        <w:tab w:val="right" w:leader="dot" w:pos="8640"/>
      </w:tabs>
      <w:ind w:left="800"/>
    </w:pPr>
  </w:style>
  <w:style w:type="paragraph" w:styleId="TOC6">
    <w:name w:val="toc 6"/>
    <w:basedOn w:val="Normal"/>
    <w:next w:val="Normal"/>
    <w:uiPriority w:val="39"/>
    <w:pPr>
      <w:tabs>
        <w:tab w:val="right" w:leader="dot" w:pos="8640"/>
      </w:tabs>
      <w:ind w:left="1000"/>
    </w:pPr>
  </w:style>
  <w:style w:type="paragraph" w:styleId="TOC7">
    <w:name w:val="toc 7"/>
    <w:basedOn w:val="Normal"/>
    <w:next w:val="Normal"/>
    <w:uiPriority w:val="39"/>
    <w:pPr>
      <w:tabs>
        <w:tab w:val="right" w:leader="dot" w:pos="8640"/>
      </w:tabs>
      <w:ind w:left="1200"/>
    </w:pPr>
  </w:style>
  <w:style w:type="paragraph" w:styleId="TOC8">
    <w:name w:val="toc 8"/>
    <w:basedOn w:val="Normal"/>
    <w:next w:val="Normal"/>
    <w:uiPriority w:val="39"/>
    <w:pPr>
      <w:tabs>
        <w:tab w:val="right" w:leader="dot" w:pos="8640"/>
      </w:tabs>
      <w:ind w:left="1400"/>
    </w:pPr>
  </w:style>
  <w:style w:type="paragraph" w:styleId="TOC9">
    <w:name w:val="toc 9"/>
    <w:basedOn w:val="Normal"/>
    <w:next w:val="Normal"/>
    <w:uiPriority w:val="39"/>
    <w:pPr>
      <w:tabs>
        <w:tab w:val="right" w:leader="dot" w:pos="8640"/>
      </w:tabs>
      <w:ind w:left="160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52"/>
    </w:rPr>
  </w:style>
  <w:style w:type="paragraph" w:customStyle="1" w:styleId="Style1">
    <w:name w:val="Style1"/>
    <w:basedOn w:val="Title"/>
    <w:rPr>
      <w:noProof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240"/>
    </w:pPr>
    <w:rPr>
      <w:rFonts w:ascii="Garamond" w:hAnsi="Garamond"/>
      <w:sz w:val="22"/>
      <w:szCs w:val="24"/>
      <w:lang w:val="en-CA"/>
    </w:rPr>
  </w:style>
  <w:style w:type="character" w:customStyle="1" w:styleId="BodyTextChar">
    <w:name w:val="Body Text Char"/>
    <w:rPr>
      <w:rFonts w:ascii="Garamond" w:hAnsi="Garamond"/>
      <w:noProof w:val="0"/>
      <w:sz w:val="22"/>
      <w:szCs w:val="24"/>
      <w:lang w:val="en-CA" w:eastAsia="en-US" w:bidi="ar-SA"/>
    </w:rPr>
  </w:style>
  <w:style w:type="paragraph" w:customStyle="1" w:styleId="ChapterTitle">
    <w:name w:val="Chapter Title"/>
    <w:basedOn w:val="Normal"/>
    <w:pPr>
      <w:pBdr>
        <w:top w:val="single" w:sz="4" w:space="1" w:color="auto"/>
        <w:bottom w:val="single" w:sz="4" w:space="1" w:color="auto"/>
      </w:pBdr>
    </w:pPr>
    <w:rPr>
      <w:sz w:val="36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906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E3F"/>
  </w:style>
  <w:style w:type="paragraph" w:styleId="CommentSubject">
    <w:name w:val="annotation subject"/>
    <w:basedOn w:val="CommentText"/>
    <w:next w:val="CommentText"/>
    <w:semiHidden/>
    <w:rsid w:val="00906E3F"/>
    <w:rPr>
      <w:b/>
      <w:bCs/>
    </w:rPr>
  </w:style>
  <w:style w:type="character" w:customStyle="1" w:styleId="Heading3Char">
    <w:name w:val="Heading 3 Char"/>
    <w:link w:val="Heading3"/>
    <w:rsid w:val="00BE35F1"/>
    <w:rPr>
      <w:rFonts w:ascii="Arial" w:hAnsi="Arial"/>
      <w:b/>
      <w:sz w:val="18"/>
      <w:lang w:val="en-US" w:eastAsia="en-US"/>
    </w:rPr>
  </w:style>
  <w:style w:type="table" w:styleId="TableGrid">
    <w:name w:val="Table Grid"/>
    <w:basedOn w:val="TableNormal"/>
    <w:rsid w:val="003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sing1A">
    <w:name w:val="Heasing 1A"/>
    <w:basedOn w:val="ChapterTitle"/>
    <w:qFormat/>
    <w:rsid w:val="00D62469"/>
    <w:pPr>
      <w:jc w:val="center"/>
    </w:pPr>
    <w:rPr>
      <w:rFonts w:ascii="Arial" w:hAnsi="Arial"/>
    </w:rPr>
  </w:style>
  <w:style w:type="paragraph" w:customStyle="1" w:styleId="Heading2A">
    <w:name w:val="Heading 2A"/>
    <w:basedOn w:val="Heading6"/>
    <w:qFormat/>
    <w:rsid w:val="00D62469"/>
    <w:pPr>
      <w:jc w:val="center"/>
    </w:pPr>
    <w:rPr>
      <w:rFonts w:ascii="Arial" w:hAnsi="Arial"/>
      <w:color w:val="auto"/>
      <w:sz w:val="28"/>
      <w:u w:val="none"/>
    </w:rPr>
  </w:style>
  <w:style w:type="paragraph" w:customStyle="1" w:styleId="HeadingColA">
    <w:name w:val="Heading ColA"/>
    <w:basedOn w:val="Normal"/>
    <w:qFormat/>
    <w:rsid w:val="00D62469"/>
    <w:pPr>
      <w:keepNext/>
      <w:jc w:val="both"/>
    </w:pPr>
    <w:rPr>
      <w:rFonts w:ascii="Arial" w:hAnsi="Arial"/>
      <w:b/>
      <w:color w:val="000000"/>
    </w:rPr>
  </w:style>
  <w:style w:type="paragraph" w:customStyle="1" w:styleId="HeadingRowA">
    <w:name w:val="Heading RowA"/>
    <w:basedOn w:val="Heading1"/>
    <w:qFormat/>
    <w:rsid w:val="00D62469"/>
    <w:rPr>
      <w:bCs/>
      <w:i/>
      <w:iCs/>
    </w:rPr>
  </w:style>
  <w:style w:type="paragraph" w:customStyle="1" w:styleId="HeadingRowA1">
    <w:name w:val="Heading RowA1"/>
    <w:basedOn w:val="Normal"/>
    <w:qFormat/>
    <w:rsid w:val="00D62469"/>
    <w:pPr>
      <w:jc w:val="center"/>
    </w:pPr>
    <w:rPr>
      <w:rFonts w:ascii="Arial" w:hAnsi="Arial"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DF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25FBA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D665A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15741FB5F4D4199A6E3F126704D5B" ma:contentTypeVersion="7" ma:contentTypeDescription="Create a new document." ma:contentTypeScope="" ma:versionID="3e66d523128748d97cefeca486dc3762">
  <xsd:schema xmlns:xsd="http://www.w3.org/2001/XMLSchema" xmlns:xs="http://www.w3.org/2001/XMLSchema" xmlns:p="http://schemas.microsoft.com/office/2006/metadata/properties" xmlns:ns2="0031ef05-d0c8-4ecc-b135-9c60bee15a1b" xmlns:ns3="058064db-24fb-4ec4-a6c9-89fe5f4afd4d" targetNamespace="http://schemas.microsoft.com/office/2006/metadata/properties" ma:root="true" ma:fieldsID="c4b6f618c12a36c21abda6f7f0e726d4" ns2:_="" ns3:_="">
    <xsd:import namespace="0031ef05-d0c8-4ecc-b135-9c60bee15a1b"/>
    <xsd:import namespace="058064db-24fb-4ec4-a6c9-89fe5f4af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ef05-d0c8-4ecc-b135-9c60bee1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64db-24fb-4ec4-a6c9-89fe5f4af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Projec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:configuration xmlns:c="http://ns.axespdf.com/word/configuration">
  <c:group id="Styles">
    <c:group id="__Header">
      <c:property id="RoleID" type="string">ParagraphParagraph</c:property>
    </c:group>
    <c:group id="Heading 2A">
      <c:property id="RoleID" type="string">ParagraphHeading</c:property>
      <c:property id="Level" type="integer">2</c:property>
    </c:group>
    <c:group id="__Heading2">
      <c:property id="RoleID" type="string">ParagraphParagraph</c:property>
    </c:group>
    <c:group id="__Heading1">
      <c:property id="RoleID" type="string">ParagraphParagraph</c:property>
    </c:group>
    <c:group id="Heading ColA">
      <c:property id="RoleID" type="string">ParagraphHeaderCell</c:property>
      <c:property id="Scope" type="integer">1</c:property>
    </c:group>
    <c:group id="Heading RowA">
      <c:property id="RoleID" type="string">ParagraphHeaderCell</c:property>
      <c:property id="Scope" type="integer">2</c:property>
    </c:group>
    <c:group id="Heading RowA1">
      <c:property id="RoleID" type="string">ParagraphHeaderCell</c:property>
      <c:property id="Scope" type="integer">2</c:property>
    </c:group>
    <c:group id="Heasing 1A">
      <c:property id="RoleID" type="string">ParagraphHeading</c:property>
    </c:group>
    <c:group id="__Heading3">
      <c:property id="RoleID" type="string">ParagraphParagraph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8EB5C296-567E-4CF8-A771-823AA226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ef05-d0c8-4ecc-b135-9c60bee15a1b"/>
    <ds:schemaRef ds:uri="058064db-24fb-4ec4-a6c9-89fe5f4af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5ED8E-C452-4A15-A0B5-2CF53086E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0BCE-895E-4128-9443-B4C304E63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D5548-C555-4AF3-8899-6BAFED8B7359}">
  <ds:schemaRefs>
    <ds:schemaRef ds:uri="http://schemas.microsoft.com/office/infopath/2007/PartnerControls"/>
    <ds:schemaRef ds:uri="0031ef05-d0c8-4ecc-b135-9c60bee15a1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58064db-24fb-4ec4-a6c9-89fe5f4afd4d"/>
    <ds:schemaRef ds:uri="http://purl.org/dc/terms/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3C871B9-BE2F-487C-B910-909C912FDB77}">
  <ds:schemaRefs>
    <ds:schemaRef ds:uri="http://ns.axespdf.com/word/configuration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54</Pages>
  <Words>13919</Words>
  <Characters>63256</Characters>
  <Application>Microsoft Office Word</Application>
  <DocSecurity>0</DocSecurity>
  <Lines>527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FUNCTIONAL/ACCOUNTING CENTRES</vt:lpstr>
    </vt:vector>
  </TitlesOfParts>
  <Company>Geyer Szadkowski Consulting</Company>
  <LinksUpToDate>false</LinksUpToDate>
  <CharactersWithSpaces>77021</CharactersWithSpaces>
  <SharedDoc>false</SharedDoc>
  <HLinks>
    <vt:vector size="54" baseType="variant"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_Toc257362670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_Toc257362669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_Toc257362668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_Toc257362667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_Toc257362666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_Toc257362665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_Toc257362664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_Toc257362663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_Toc257362662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FUNCTIONAL/ACCOUNTING CENTRES</dc:title>
  <dc:creator>Donna Thomson</dc:creator>
  <cp:lastModifiedBy>Legaspi, Ann Marie</cp:lastModifiedBy>
  <cp:revision>2</cp:revision>
  <cp:lastPrinted>2017-03-10T16:22:00Z</cp:lastPrinted>
  <dcterms:created xsi:type="dcterms:W3CDTF">2024-06-06T19:54:00Z</dcterms:created>
  <dcterms:modified xsi:type="dcterms:W3CDTF">2024-06-06T19:54:00Z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0x01010000415741FB5F4D4199A6E3F126704D5B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2021-08-17T14:15:02Z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